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01C" w:rsidRDefault="00251F7B">
      <w:r w:rsidRPr="00251F7B">
        <w:t>https://github.com/NillBard/Scala</w:t>
      </w:r>
      <w:bookmarkStart w:id="0" w:name="_GoBack"/>
      <w:bookmarkEnd w:id="0"/>
    </w:p>
    <w:sectPr w:rsidR="00B31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39"/>
    <w:rsid w:val="00251F7B"/>
    <w:rsid w:val="00343039"/>
    <w:rsid w:val="00B3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356BD-BBCB-4260-94F9-04AA91B0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Даниил Бардюк</cp:lastModifiedBy>
  <cp:revision>2</cp:revision>
  <dcterms:created xsi:type="dcterms:W3CDTF">2021-11-24T08:46:00Z</dcterms:created>
  <dcterms:modified xsi:type="dcterms:W3CDTF">2021-11-24T08:47:00Z</dcterms:modified>
</cp:coreProperties>
</file>