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02B" w:rsidRDefault="005D402B" w:rsidP="005D402B">
      <w:r>
        <w:t xml:space="preserve">1.Mate </w:t>
      </w:r>
      <w:proofErr w:type="spellStart"/>
      <w:r>
        <w:t>Berac</w:t>
      </w:r>
      <w:proofErr w:type="spellEnd"/>
      <w:r>
        <w:t xml:space="preserve">- bol to hrdý sedliak, ktorý predstavuje patriarchálny spôsob života na dedine. Bol sebavedomý ,starostlivý a múdry otec. Mal dcéry </w:t>
      </w:r>
      <w:proofErr w:type="spellStart"/>
      <w:r>
        <w:t>Katicu</w:t>
      </w:r>
      <w:proofErr w:type="spellEnd"/>
      <w:r>
        <w:t xml:space="preserve"> a </w:t>
      </w:r>
      <w:proofErr w:type="spellStart"/>
      <w:r>
        <w:t>Matiju</w:t>
      </w:r>
      <w:proofErr w:type="spellEnd"/>
      <w:r>
        <w:t xml:space="preserve"> a syna Ivana. Celý život ťažko pracoval a chcel zachovávať tradície . Chránil svoju rodinu.</w:t>
      </w:r>
    </w:p>
    <w:p w:rsidR="005D402B" w:rsidRDefault="005D402B" w:rsidP="005D402B">
      <w:r>
        <w:t xml:space="preserve">2.šora </w:t>
      </w:r>
      <w:proofErr w:type="spellStart"/>
      <w:r>
        <w:t>Anzula</w:t>
      </w:r>
      <w:proofErr w:type="spellEnd"/>
      <w:r>
        <w:t xml:space="preserve"> - bola bohatá zemianka ,veľmi šikovná a spravodlivá. Mala syna Nika , na ktorého bola veľmi hrdá . Bola vdova po kapitánovi </w:t>
      </w:r>
      <w:proofErr w:type="spellStart"/>
      <w:r>
        <w:t>Dubčićovi</w:t>
      </w:r>
      <w:proofErr w:type="spellEnd"/>
      <w:r>
        <w:t>. Liečila ľudí.</w:t>
      </w:r>
    </w:p>
    <w:p w:rsidR="005D402B" w:rsidRDefault="005D402B" w:rsidP="005D402B">
      <w:r>
        <w:t xml:space="preserve">3.Niko </w:t>
      </w:r>
      <w:proofErr w:type="spellStart"/>
      <w:r>
        <w:t>Dubčic</w:t>
      </w:r>
      <w:proofErr w:type="spellEnd"/>
      <w:r>
        <w:t xml:space="preserve"> - bol to mladý, bohatý, prelietavý statkár. Bol predstaviteľ vyššej vrstvy. Zaujímal sa o ľud. </w:t>
      </w:r>
    </w:p>
    <w:p w:rsidR="005D402B" w:rsidRDefault="005D402B" w:rsidP="005D402B">
      <w:r>
        <w:t xml:space="preserve">4. </w:t>
      </w:r>
      <w:proofErr w:type="spellStart"/>
      <w:r>
        <w:t>Katica</w:t>
      </w:r>
      <w:proofErr w:type="spellEnd"/>
      <w:r>
        <w:t xml:space="preserve">- bola to mladá, pekná a pracovitá sedliačka a predstaviteľka nižšej vrstvy. Bola </w:t>
      </w:r>
      <w:proofErr w:type="spellStart"/>
      <w:r>
        <w:t>Mateho</w:t>
      </w:r>
      <w:proofErr w:type="spellEnd"/>
      <w:r>
        <w:t xml:space="preserve"> najmladšia dcéra. Slúžila v meste a záležalo jej na výzore a oblečení. Chcela sa dostať do pánskej rodiny. Všetko pochopil až keď jej umrel otec</w:t>
      </w:r>
    </w:p>
    <w:p w:rsidR="00A63BDA" w:rsidRDefault="005D402B" w:rsidP="005D402B">
      <w:r>
        <w:t xml:space="preserve">5.Dorica- bola to krásna zemianka, </w:t>
      </w:r>
      <w:proofErr w:type="spellStart"/>
      <w:r>
        <w:t>šora</w:t>
      </w:r>
      <w:proofErr w:type="spellEnd"/>
      <w:r>
        <w:t xml:space="preserve"> </w:t>
      </w:r>
      <w:proofErr w:type="spellStart"/>
      <w:r>
        <w:t>Anzula</w:t>
      </w:r>
      <w:proofErr w:type="spellEnd"/>
      <w:r>
        <w:t xml:space="preserve"> si ju vyhliadla za nevestu pre Nika . Bola milá, nežná a spravodlivá . Vraveli jej žena aj do koča aj do voza.</w:t>
      </w:r>
    </w:p>
    <w:p w:rsidR="005D402B" w:rsidRDefault="005D402B" w:rsidP="005D402B"/>
    <w:p w:rsidR="005D402B" w:rsidRDefault="005D402B" w:rsidP="005D402B"/>
    <w:p w:rsidR="005D402B" w:rsidRDefault="005D402B" w:rsidP="005D402B"/>
    <w:p w:rsidR="005D402B" w:rsidRDefault="005D402B" w:rsidP="005D402B">
      <w:r>
        <w:t xml:space="preserve">2) </w:t>
      </w:r>
      <w:r w:rsidRPr="005D402B">
        <w:t>Správala sa povýšenecky a rozmaznávala ho. Robila rozhodnutia zaňho .</w:t>
      </w:r>
    </w:p>
    <w:p w:rsidR="005D402B" w:rsidRDefault="005D402B" w:rsidP="005D402B"/>
    <w:p w:rsidR="005D402B" w:rsidRDefault="005D402B" w:rsidP="005D402B">
      <w:r>
        <w:t xml:space="preserve">3) </w:t>
      </w:r>
      <w:r w:rsidRPr="005D402B">
        <w:t xml:space="preserve">Mate </w:t>
      </w:r>
      <w:proofErr w:type="spellStart"/>
      <w:r w:rsidRPr="005D402B">
        <w:t>Berac</w:t>
      </w:r>
      <w:proofErr w:type="spellEnd"/>
      <w:r w:rsidRPr="005D402B">
        <w:t xml:space="preserve"> </w:t>
      </w:r>
      <w:proofErr w:type="spellStart"/>
      <w:r w:rsidRPr="005D402B">
        <w:t>Katicu</w:t>
      </w:r>
      <w:proofErr w:type="spellEnd"/>
      <w:r w:rsidRPr="005D402B">
        <w:t xml:space="preserve"> má zo svojich detí najradšej a nedovolí, aby bola hračkou v rukách pánov. Tvrdí, že medzi pánom a sedliačkou nemôže byť naozajstná láska. S týmto vzťahom nesúhlasí a hovoril jej, že ju to zmení. Zastával  si názor ,že ten vzťah</w:t>
      </w:r>
      <w:r>
        <w:t xml:space="preserve"> môže </w:t>
      </w:r>
      <w:proofErr w:type="spellStart"/>
      <w:r>
        <w:t>Katici</w:t>
      </w:r>
      <w:proofErr w:type="spellEnd"/>
      <w:r>
        <w:t xml:space="preserve"> zničiť budúcnosť. </w:t>
      </w:r>
    </w:p>
    <w:p w:rsidR="00BA31A2" w:rsidRDefault="00BA31A2" w:rsidP="005D402B"/>
    <w:p w:rsidR="00BA31A2" w:rsidRDefault="00BA31A2" w:rsidP="005D402B">
      <w:r w:rsidRPr="00BA31A2">
        <w:t xml:space="preserve">„ja viem, že som </w:t>
      </w:r>
      <w:proofErr w:type="spellStart"/>
      <w:r w:rsidRPr="00BA31A2">
        <w:t>nehoden</w:t>
      </w:r>
      <w:proofErr w:type="spellEnd"/>
      <w:r w:rsidRPr="00BA31A2">
        <w:t>. Ale zato nebanujem, nie; pravdu som riekol – svätú pravdu. Musel som to riecť ja na tomto mieste, a neodvolám ani slova: pravda je trpká, ale každý liek je horký. Nie som hoden takej cti, ani ju prijať nemôžem. Vy mu rozložte, vysvetlite, ako matka – ona je moja ozdoba, moja potecha. Ak ju zničí, horší budem od žobráka: žobrák môže sa ukázať svetu na oči – ja by som sa prepadol od hanby.“</w:t>
      </w:r>
    </w:p>
    <w:p w:rsidR="005D402B" w:rsidRDefault="005D402B" w:rsidP="005D402B"/>
    <w:p w:rsidR="005D402B" w:rsidRDefault="005D402B" w:rsidP="005D402B">
      <w:r>
        <w:t>4)</w:t>
      </w:r>
      <w:r w:rsidRPr="005D402B">
        <w:t xml:space="preserve"> </w:t>
      </w:r>
      <w:r>
        <w:t xml:space="preserve">Rodičia nesúhlasili so vzťahom, stáli si za tým, že vzťah môžu mať  iba ľudia  z rovnakej spoločenskej vrstvy. </w:t>
      </w:r>
      <w:proofErr w:type="spellStart"/>
      <w:r>
        <w:t>Anzula</w:t>
      </w:r>
      <w:proofErr w:type="spellEnd"/>
      <w:r>
        <w:t xml:space="preserve"> by ho chcela zahriaknuť , okríknuť hlasom .</w:t>
      </w:r>
    </w:p>
    <w:p w:rsidR="005D402B" w:rsidRDefault="005D402B" w:rsidP="005D402B"/>
    <w:p w:rsidR="005D402B" w:rsidRDefault="005D402B" w:rsidP="005D402B">
      <w:r>
        <w:t xml:space="preserve">5) </w:t>
      </w:r>
      <w:r w:rsidRPr="005D402B">
        <w:t xml:space="preserve">Hovorila ,že názory iných si nemá všímať. Ich vzťah podporovala a bola s ním spokojná </w:t>
      </w:r>
      <w:r w:rsidR="00BA31A2">
        <w:t>,len kvôli peniazom.</w:t>
      </w:r>
      <w:r w:rsidR="00BA31A2" w:rsidRPr="00BA31A2">
        <w:t xml:space="preserve"> </w:t>
      </w:r>
      <w:proofErr w:type="spellStart"/>
      <w:r w:rsidR="00BA31A2" w:rsidRPr="00BA31A2">
        <w:t>Jera</w:t>
      </w:r>
      <w:proofErr w:type="spellEnd"/>
      <w:r w:rsidR="00BA31A2" w:rsidRPr="00BA31A2">
        <w:t xml:space="preserve"> ju však podporovala so slovami, že pred Bohom sú si všetci rovní</w:t>
      </w:r>
    </w:p>
    <w:p w:rsidR="005D402B" w:rsidRDefault="005D402B" w:rsidP="005D402B"/>
    <w:p w:rsidR="005D402B" w:rsidRDefault="005D402B" w:rsidP="005D402B">
      <w:r>
        <w:lastRenderedPageBreak/>
        <w:t>6)</w:t>
      </w:r>
      <w:r w:rsidRPr="005D402B">
        <w:t xml:space="preserve"> </w:t>
      </w:r>
      <w:proofErr w:type="spellStart"/>
      <w:r w:rsidRPr="005D402B">
        <w:t>Šora</w:t>
      </w:r>
      <w:proofErr w:type="spellEnd"/>
      <w:r w:rsidRPr="005D402B">
        <w:t xml:space="preserve"> </w:t>
      </w:r>
      <w:proofErr w:type="spellStart"/>
      <w:r w:rsidRPr="005D402B">
        <w:t>Anzula</w:t>
      </w:r>
      <w:proofErr w:type="spellEnd"/>
      <w:r w:rsidRPr="005D402B">
        <w:t xml:space="preserve"> si ho váži a tak sa dohodnú, že mladým nebudú brániť a nechajú tomu voľný priebeh preto, že ak ešte počkajú a vydržia, aby sa ukázalo, či ide o skutočnú lásku. No aj tak mysleli, že sa časom rozídu ,lebo prídu na to, že sa k sebe nehodia .</w:t>
      </w:r>
    </w:p>
    <w:p w:rsidR="005D402B" w:rsidRDefault="005D402B" w:rsidP="005D402B"/>
    <w:p w:rsidR="005D402B" w:rsidRDefault="005D402B" w:rsidP="005D402B">
      <w:r>
        <w:t>7)</w:t>
      </w:r>
      <w:r w:rsidRPr="005D402B">
        <w:t xml:space="preserve"> </w:t>
      </w:r>
      <w:r>
        <w:t xml:space="preserve">„Takých tanierov už </w:t>
      </w:r>
      <w:proofErr w:type="spellStart"/>
      <w:r>
        <w:t>nikda</w:t>
      </w:r>
      <w:proofErr w:type="spellEnd"/>
      <w:r>
        <w:t xml:space="preserve"> vo svete nevídať,“ poznamenala konečne.</w:t>
      </w:r>
    </w:p>
    <w:p w:rsidR="005D402B" w:rsidRDefault="005D402B" w:rsidP="005D402B">
      <w:r>
        <w:t>„My máme celkom biele, iba čo je zlatý pásik okolo venca.“</w:t>
      </w:r>
    </w:p>
    <w:p w:rsidR="005D402B" w:rsidRDefault="005D402B" w:rsidP="005D402B">
      <w:r>
        <w:t>„Nepozeraj ty nikdy, aký je tanier,“ zamiešal sa otec.</w:t>
      </w:r>
      <w:r w:rsidR="00BA31A2" w:rsidRPr="00BA31A2">
        <w:t xml:space="preserve"> „Hlavná vec nie je, aký je, ale čo je v ňom. Videl som i hladnú pýchu. Na večeru jedna sardela: ale tanier porcelánový! Pekná objedza!“</w:t>
      </w:r>
    </w:p>
    <w:sectPr w:rsidR="005D402B" w:rsidSect="00A63B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5D402B"/>
    <w:rsid w:val="005D402B"/>
    <w:rsid w:val="00A63BDA"/>
    <w:rsid w:val="00BA3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63BD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Obec Prakovce</dc:creator>
  <cp:lastModifiedBy>Obec Prakovce</cp:lastModifiedBy>
  <cp:revision>2</cp:revision>
  <dcterms:created xsi:type="dcterms:W3CDTF">2020-05-05T11:15:00Z</dcterms:created>
  <dcterms:modified xsi:type="dcterms:W3CDTF">2020-05-05T16:10:00Z</dcterms:modified>
</cp:coreProperties>
</file>