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FF0000"/>
          <w:sz w:val="24"/>
          <w:szCs w:val="24"/>
          <w:lang w:val="sk-SK"/>
        </w:rPr>
        <w:t>ČI SI VEĽKÝ A ČI MALÝ</w:t>
      </w:r>
    </w:p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sk-SK"/>
        </w:rPr>
      </w:pPr>
    </w:p>
    <w:p w:rsidR="00280589" w:rsidRPr="00C55BBF" w:rsidRDefault="00C121B9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>
        <w:fldChar w:fldCharType="begin"/>
      </w:r>
      <w:r w:rsidRPr="00E8534E">
        <w:rPr>
          <w:lang w:val="sk-SK"/>
        </w:rPr>
        <w:instrText>HYPERLINK "javascript:UkazAkord(1);"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Či si veľký a či </w:t>
      </w:r>
      <w:r>
        <w:fldChar w:fldCharType="begin"/>
      </w:r>
      <w:r w:rsidRPr="00E8534E">
        <w:rPr>
          <w:lang w:val="sk-SK"/>
        </w:rPr>
        <w:instrText>HYPERLINK "javascript:UkazAkord(2);" \o "022000"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Emi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malý, ta </w:t>
      </w:r>
      <w:r>
        <w:fldChar w:fldCharType="begin"/>
      </w:r>
      <w:r w:rsidRPr="00E8534E">
        <w:rPr>
          <w:lang w:val="sk-SK"/>
        </w:rPr>
        <w:instrText>HYPERLINK "javascript:UkazAkord(3);"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ký akurát </w:t>
      </w:r>
      <w:r>
        <w:fldChar w:fldCharType="begin"/>
      </w:r>
      <w:r w:rsidRPr="00E8534E">
        <w:rPr>
          <w:lang w:val="sk-SK"/>
        </w:rPr>
        <w:instrText>HYPERLINK "javascript:UkazAkord(4);" \o "022000"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Emi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fldChar w:fldCharType="begin"/>
      </w:r>
      <w:r w:rsidRPr="00E8534E">
        <w:rPr>
          <w:lang w:val="sk-SK"/>
        </w:rPr>
        <w:instrText>HYPERLINK "javascript:UkazAkord(5);"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Boh </w:t>
      </w:r>
      <w:r>
        <w:fldChar w:fldCharType="begin"/>
      </w:r>
      <w:r w:rsidRPr="00E8534E">
        <w:rPr>
          <w:lang w:val="sk-SK"/>
        </w:rPr>
        <w:instrText>HYPERLINK "javascript:UkazAkord(6);" \o "022000"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Emi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ťa má </w:t>
      </w:r>
      <w:r>
        <w:fldChar w:fldCharType="begin"/>
      </w:r>
      <w:r w:rsidRPr="00E8534E">
        <w:rPr>
          <w:lang w:val="sk-SK"/>
        </w:rPr>
        <w:instrText>HYPERLINK "javascript:UkazAkord(7);" \o "002210"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rád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fldChar w:fldCharType="begin"/>
      </w:r>
      <w:r w:rsidRPr="00E8534E">
        <w:rPr>
          <w:lang w:val="sk-SK"/>
        </w:rPr>
        <w:instrText>HYPERLINK "javascript:UkazAkord(8);" \o "002210"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Či si tučný a či </w:t>
      </w:r>
      <w:r>
        <w:fldChar w:fldCharType="begin"/>
      </w:r>
      <w:r w:rsidRPr="00E8534E">
        <w:rPr>
          <w:lang w:val="sk-SK"/>
        </w:rPr>
        <w:instrText>HYPERLINK "javascript:UkazAkord(9);" \o "X00232"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chudý, </w:t>
      </w:r>
      <w:r>
        <w:fldChar w:fldCharType="begin"/>
      </w:r>
      <w:r w:rsidRPr="00E8534E">
        <w:rPr>
          <w:lang w:val="sk-SK"/>
        </w:rPr>
        <w:instrText>HYPERLINK "javascript:UkazAkord(10);" \o "002210"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taký akurát </w:t>
      </w:r>
      <w:r>
        <w:fldChar w:fldCharType="begin"/>
      </w:r>
      <w:r w:rsidRPr="00E8534E">
        <w:rPr>
          <w:lang w:val="sk-SK"/>
        </w:rPr>
        <w:instrText>HYPERLINK "javascript:UkazAkord(11);" \o "X00232"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fldChar w:fldCharType="begin"/>
      </w:r>
      <w:r w:rsidRPr="00E8534E">
        <w:rPr>
          <w:lang w:val="sk-SK"/>
        </w:rPr>
        <w:instrText>HYPERLINK "javascript:UkazAkord(12);" \o "002210"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Boh </w:t>
      </w:r>
      <w:r>
        <w:fldChar w:fldCharType="begin"/>
      </w:r>
      <w:r w:rsidRPr="00E8534E">
        <w:rPr>
          <w:lang w:val="sk-SK"/>
        </w:rPr>
        <w:instrText>HYPERLINK "javascript:UkazAkord(13);" \o "X00232"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ťa má </w:t>
      </w:r>
      <w:r>
        <w:fldChar w:fldCharType="begin"/>
      </w:r>
      <w:r w:rsidRPr="00E8534E">
        <w:rPr>
          <w:lang w:val="sk-SK"/>
        </w:rPr>
        <w:instrText>HYPERLINK "javascript:UkazAkord(14);"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rád.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fldChar w:fldCharType="begin"/>
      </w:r>
      <w:r w:rsidRPr="00E8534E">
        <w:rPr>
          <w:lang w:val="sk-SK"/>
        </w:rPr>
        <w:instrText>HYPERLINK "javascript:UkazAkord(15);"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On ťa miluje keď sa smeješ,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hyperlink r:id="rId4" w:tooltip="332010" w:history="1">
        <w:r w:rsidR="00554824"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  <w:lang w:val="sk-SK"/>
          </w:rPr>
          <w:t>C</w:t>
        </w:r>
      </w:hyperlink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On ťa miluje aj keď plačeš,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hyperlink r:id="rId5" w:tooltip="002210" w:history="1">
        <w:proofErr w:type="spellStart"/>
        <w:r w:rsidR="00554824"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  <w:lang w:val="sk-SK"/>
          </w:rPr>
          <w:t>Ami</w:t>
        </w:r>
        <w:proofErr w:type="spellEnd"/>
      </w:hyperlink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On ťa miluje keď sa mračíš,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hyperlink r:id="rId6" w:tooltip="X00232" w:history="1">
        <w:r w:rsidR="00554824"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  <w:lang w:val="sk-SK"/>
          </w:rPr>
          <w:t>D</w:t>
        </w:r>
      </w:hyperlink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On ťa miluje aj keď spíš.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Je to </w:t>
      </w:r>
      <w:r>
        <w:fldChar w:fldCharType="begin"/>
      </w:r>
      <w:r w:rsidRPr="00E8534E">
        <w:rPr>
          <w:lang w:val="sk-SK"/>
        </w:rPr>
        <w:instrText>HYPERLINK "javascript:UkazAkord(19);"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jedno jak sa </w:t>
      </w:r>
      <w:r>
        <w:fldChar w:fldCharType="begin"/>
      </w:r>
      <w:r w:rsidRPr="00E8534E">
        <w:rPr>
          <w:lang w:val="sk-SK"/>
        </w:rPr>
        <w:instrText>HYPERLINK "javascript:UkazAkord(20);" \o "022000"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Emi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cítiš </w:t>
      </w:r>
      <w:r>
        <w:fldChar w:fldCharType="begin"/>
      </w:r>
      <w:r w:rsidRPr="00E8534E">
        <w:rPr>
          <w:lang w:val="sk-SK"/>
        </w:rPr>
        <w:instrText>HYPERLINK "javascript:UkazAkord(21);"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a jak vy </w:t>
      </w:r>
      <w:r>
        <w:fldChar w:fldCharType="begin"/>
      </w:r>
      <w:r w:rsidRPr="00E8534E">
        <w:rPr>
          <w:lang w:val="sk-SK"/>
        </w:rPr>
        <w:instrText>HYPERLINK "javascript:UkazAkord(22);" \o "022000"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Emi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zeráš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fldChar w:fldCharType="begin"/>
      </w:r>
      <w:r w:rsidRPr="00E8534E">
        <w:rPr>
          <w:lang w:val="sk-SK"/>
        </w:rPr>
        <w:instrText>HYPERLINK "javascript:UkazAkord(23);" \o "002210"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Ami</w:t>
      </w:r>
      <w:proofErr w:type="spellEnd"/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Boh </w:t>
      </w:r>
      <w:r>
        <w:fldChar w:fldCharType="begin"/>
      </w:r>
      <w:r w:rsidRPr="00E8534E">
        <w:rPr>
          <w:lang w:val="sk-SK"/>
        </w:rPr>
        <w:instrText>HYPERLINK "javascript:UkazAkord(24);" \o "X00232"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ťa má </w:t>
      </w:r>
      <w:r>
        <w:fldChar w:fldCharType="begin"/>
      </w:r>
      <w:r w:rsidRPr="00E8534E">
        <w:rPr>
          <w:lang w:val="sk-SK"/>
        </w:rPr>
        <w:instrText>HYPERLINK "javascript:UkazAkord(25);"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rád.</w:t>
      </w:r>
    </w:p>
    <w:p w:rsidR="00554824" w:rsidRPr="00C55BBF" w:rsidRDefault="00554824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554824" w:rsidRDefault="00554824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FF0000"/>
          <w:sz w:val="24"/>
          <w:szCs w:val="24"/>
          <w:lang w:val="sk-SK"/>
        </w:rPr>
        <w:t>KTO SI TY</w:t>
      </w:r>
    </w:p>
    <w:p w:rsidR="00C55BBF" w:rsidRP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C55BBF" w:rsidRDefault="00C121B9">
      <w:pPr>
        <w:rPr>
          <w:rFonts w:ascii="Times New Roman" w:hAnsi="Times New Roman" w:cs="Times New Roman"/>
          <w:sz w:val="24"/>
          <w:szCs w:val="24"/>
          <w:lang w:val="sk-SK"/>
        </w:rPr>
      </w:pPr>
      <w:r>
        <w:fldChar w:fldCharType="begin"/>
      </w:r>
      <w:r w:rsidRPr="00E8534E">
        <w:rPr>
          <w:lang w:val="sk-SK"/>
        </w:rPr>
        <w:instrText>HYPERLINK "javascript:UkazAkord(1);" \o "320003"</w:instrText>
      </w:r>
      <w:r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na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 na n na </w:t>
      </w:r>
      <w:r>
        <w:fldChar w:fldCharType="begin"/>
      </w:r>
      <w:r w:rsidRPr="00E8534E">
        <w:rPr>
          <w:lang w:val="sk-SK"/>
        </w:rPr>
        <w:instrText>HYPERLINK "javascript:UkazAkord(2);" \o "332010"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...</w:t>
      </w:r>
      <w:r>
        <w:fldChar w:fldCharType="begin"/>
      </w:r>
      <w:r w:rsidRPr="00E8534E">
        <w:rPr>
          <w:lang w:val="sk-SK"/>
        </w:rPr>
        <w:instrText>HYPERLINK "javascript:UkazAkord(3);" \o "320003"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..</w:t>
      </w:r>
      <w:r>
        <w:fldChar w:fldCharType="begin"/>
      </w:r>
      <w:r w:rsidRPr="00E8534E">
        <w:rPr>
          <w:lang w:val="sk-SK"/>
        </w:rPr>
        <w:instrText>HYPERLINK "javascript:UkazAkord(4);" \o "X00232"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..</w:t>
      </w:r>
      <w:r>
        <w:fldChar w:fldCharType="begin"/>
      </w:r>
      <w:r w:rsidRPr="00E8534E">
        <w:rPr>
          <w:lang w:val="sk-SK"/>
        </w:rPr>
        <w:instrText>HYPERLINK "javascript:UkazAkord(5);" \o "332010"</w:instrText>
      </w:r>
      <w:r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</w:p>
    <w:p w:rsid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1.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"javascript:UkazAkord(6);"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chape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ked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nie ty hore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"javascript:UkazAkord(7);"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dviha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ked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padam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dole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"javascript:UkazAkord(8);"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najde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"javascript:UkazAkord(9);" \o "X00232"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tam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kde nikto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uz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"javascript:UkazAkord(10);"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>ehlada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"javascript:UkazAkord(11);"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je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blizko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vzdy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na pomoci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"javascript:UkazAkord(12);"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mi svieti v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najtmavsej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noci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"javascript:UkazAkord(13);"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chrani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"javascript:UkazAkord(14);" \o "X00232"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a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nic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za to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"javascript:UkazAkord(15);"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>neziada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R1: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"javascript:UkazAkord(16);"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ty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"javascript:UkazAkord(17);" \o "X00232"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mas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nado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"javascript:UkazAkord(18);"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mnou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drzis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"javascript:UkazAkord(19);"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straz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"javascript:UkazAkord(20);" \o "320003"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ty,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vzdy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"javascript:UkazAkord(21);" \o "X00232"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vies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kedy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"javascript:UkazAkord(22);" \o "332010"</w:instrText>
      </w:r>
      <w:r w:rsidR="00C121B9">
        <w:fldChar w:fldCharType="separate"/>
      </w:r>
      <w:proofErr w:type="spellStart"/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prist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zosta</w:t>
      </w:r>
      <w:r w:rsidR="00C121B9">
        <w:fldChar w:fldCharType="begin"/>
      </w:r>
      <w:proofErr w:type="spellEnd"/>
      <w:r w:rsidR="00C121B9" w:rsidRPr="00E8534E">
        <w:rPr>
          <w:lang w:val="sk-SK"/>
        </w:rPr>
        <w:instrText>HYPERLINK "javascript:UkazAkord(23);"</w:instrText>
      </w:r>
      <w:proofErr w:type="spellStart"/>
      <w:r w:rsidR="00C121B9"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proofErr w:type="spellEnd"/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sk-SK"/>
        </w:rPr>
        <w:t>(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"javascript:UkazAkord(24);"</w:instrText>
      </w:r>
      <w:r w:rsidR="00C121B9">
        <w:fldChar w:fldCharType="separate"/>
      </w:r>
      <w:r w:rsidR="00554824"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sk-SK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nes! 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</w:p>
    <w:p w:rsidR="00C55BBF" w:rsidRDefault="00554824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t xml:space="preserve">2.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"javascript:UkazAkord(25);" \o "320003"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nevidim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vchadzat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"javascript:UkazAkord(26);" \o "332010"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uz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nechcem ta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stracat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"javascript:UkazAkord(27);" \o "320003"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vzdy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"javascript:UkazAkord(28);" \o "X00232"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zlomene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"javascript:UkazAkord(29);" \o "332010"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zacelis</w:t>
      </w:r>
      <w:proofErr w:type="spellEnd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lastRenderedPageBreak/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"javascript:UkazAkord(30);" \o "320003"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hladis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dvihas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"javascript:UkazAkord(31);" \o "332010"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laskou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moje modlitby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prijimas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"javascript:UkazAkord(32);" \o "320003"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kto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si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ti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"javascript:UkazAkord(33);" \o "X00232"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na mne na mne tak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"javascript:UkazAkord(34);" \o "332010"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C</w:t>
      </w:r>
      <w:r w:rsidR="00C121B9">
        <w:fldChar w:fldCharType="end"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zalezi</w:t>
      </w:r>
      <w:proofErr w:type="spellEnd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R2: 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ty,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mas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nado mnou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drzis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straz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ty,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vzdy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vi</w:t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es</w:t>
      </w:r>
      <w:proofErr w:type="spellEnd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kedy </w:t>
      </w:r>
      <w:proofErr w:type="spellStart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prist</w:t>
      </w:r>
      <w:proofErr w:type="spellEnd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proofErr w:type="spellStart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zostanes</w:t>
      </w:r>
      <w:proofErr w:type="spellEnd"/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! </w:t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 </w:t>
      </w:r>
    </w:p>
    <w:p w:rsidR="00554824" w:rsidRP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ty,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ze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ta mam, kto som ja? biedny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chram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ty, mi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rozumies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>navzdy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so mnou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>zostanes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! </w:t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      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si ty, kto som ja, ty si svetlo ja tma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daj nech stanem sa dnom svetlu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vratis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dom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ty si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vanok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aj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dazd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, moje zle stopy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zmaz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  </w:t>
      </w:r>
      <w:proofErr w:type="spellStart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ved</w:t>
      </w:r>
      <w:proofErr w:type="spellEnd"/>
      <w:r w:rsidR="00554824"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aj tma mizne napokon nadranom </w:t>
      </w:r>
    </w:p>
    <w:p w:rsidR="00554824" w:rsidRPr="00C55BBF" w:rsidRDefault="00554824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3. 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ma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lubi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ked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nie ty hore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ma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dviha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nech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vidim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zore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   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kto ma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laskou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najvacsou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naplni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?</w:t>
      </w:r>
    </w:p>
    <w:p w:rsidR="00990847" w:rsidRPr="00C55BBF" w:rsidRDefault="00990847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sk-SK"/>
        </w:rPr>
        <w:t>DNES CHCEL BY SOM TI DAŤ</w:t>
      </w:r>
    </w:p>
    <w:p w:rsid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554824" w:rsidRDefault="00554824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1.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"javascript:UkazAkord(1);" \o "X00232"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Dnes chcel by som Ti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"javascript:UkazAkord(2);" \o "002220"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dať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to, čo v srdci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"javascript:UkazAkord(3);" \o "320003"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mám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a dávam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"javascript:UkazAkord(4);" \o "002220"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ol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"javascript:UkazAkord(5);" \o "224432"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Hmi</w:t>
      </w:r>
      <w:proofErr w:type="spellEnd"/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tár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k Tvojim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"javascript:UkazAkord(6);" \o "002220"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nohám kráľov </w:t>
      </w:r>
      <w:r w:rsidR="00C121B9">
        <w:fldChar w:fldCharType="begin"/>
      </w:r>
      <w:r w:rsidR="00C121B9" w:rsidRPr="00E8534E">
        <w:rPr>
          <w:lang w:val="en-US"/>
        </w:rPr>
        <w:instrText>HYPERLINK "javascript:UkazAkord(7);" \o "X00232"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Kráľ.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Dnes kladiem svoje sny,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ja sa zriekam svojich práv,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už nechcem pyšný stáť,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chcem nový život mať...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Ref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. /: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"javascript:UkazAkord(8);" \o "224432"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Hmi</w:t>
      </w:r>
      <w:proofErr w:type="spellEnd"/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Dáá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"javascript:UkazAkord(9);" \o "002220"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vam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"javascript:UkazAkord(10);" \o "X00232"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všetko,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"javascript:UkazAkord(11);" \o "320003"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to čo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"javascript:UkazAkord(12);" \o "X00232"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D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mám,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"javascript:UkazAkord(13);" \o "224432"</w:instrText>
      </w:r>
      <w:r w:rsidR="00C121B9">
        <w:fldChar w:fldCharType="separate"/>
      </w:r>
      <w:proofErr w:type="spellStart"/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Hmi</w:t>
      </w:r>
      <w:proofErr w:type="spellEnd"/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Tebe, 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"javascript:UkazAkord(14);" \o "002220"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A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kráľ. +</w:t>
      </w:r>
      <w:r w:rsidR="00C121B9">
        <w:fldChar w:fldCharType="begin"/>
      </w:r>
      <w:r w:rsidR="00C121B9" w:rsidRPr="00E8534E">
        <w:rPr>
          <w:lang w:val="sk-SK"/>
        </w:rPr>
        <w:instrText>HYPERLINK "javascript:UkazAkord(15);" \o "320003"</w:instrText>
      </w:r>
      <w:r w:rsidR="00C121B9">
        <w:fldChar w:fldCharType="separate"/>
      </w:r>
      <w:r w:rsidRPr="00C55BBF">
        <w:rPr>
          <w:rStyle w:val="Hypertextovprepojenie"/>
          <w:rFonts w:ascii="Times New Roman" w:hAnsi="Times New Roman" w:cs="Times New Roman"/>
          <w:i/>
          <w:iCs/>
          <w:color w:val="0000FF"/>
          <w:sz w:val="24"/>
          <w:szCs w:val="24"/>
          <w:u w:val="none"/>
          <w:vertAlign w:val="superscript"/>
          <w:lang w:val="sk-SK"/>
        </w:rPr>
        <w:t>G</w:t>
      </w:r>
      <w:r w:rsidR="00C121B9">
        <w:fldChar w:fldCharType="end"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:/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2. Keď túto pieseň hrám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pod krížom stojím sám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>vštky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t xml:space="preserve"> bohatstvá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lastRenderedPageBreak/>
        <w:t xml:space="preserve">za smeti pokladám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Chcem poznať Teba kráľ,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slávu mena, ktoré máš,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 xml:space="preserve">tá radosť nekončí </w:t>
      </w:r>
      <w:r w:rsidRPr="00C55BBF">
        <w:rPr>
          <w:rFonts w:ascii="Times New Roman" w:hAnsi="Times New Roman" w:cs="Times New Roman"/>
          <w:color w:val="000000"/>
          <w:sz w:val="24"/>
          <w:szCs w:val="24"/>
          <w:lang w:val="sk-SK"/>
        </w:rPr>
        <w:br/>
        <w:t>aj keď s Tebou trpieť mám...</w:t>
      </w:r>
    </w:p>
    <w:p w:rsid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C55BBF" w:rsidRDefault="00C55BBF">
      <w:pPr>
        <w:rPr>
          <w:rFonts w:ascii="Times New Roman" w:hAnsi="Times New Roman" w:cs="Times New Roman"/>
          <w:color w:val="000000"/>
          <w:sz w:val="24"/>
          <w:szCs w:val="24"/>
          <w:lang w:val="sk-SK"/>
        </w:rPr>
      </w:pPr>
    </w:p>
    <w:p w:rsid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sk-SK"/>
        </w:rPr>
        <w:t>NA JAZERE</w:t>
      </w:r>
    </w:p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</w:p>
    <w:p w:rsidR="00C55BBF" w:rsidRPr="00C55BBF" w:rsidRDefault="00C55BBF">
      <w:pPr>
        <w:rPr>
          <w:rFonts w:ascii="Times New Roman" w:hAnsi="Times New Roman" w:cs="Times New Roman"/>
          <w:color w:val="FF0000"/>
          <w:sz w:val="24"/>
          <w:szCs w:val="24"/>
          <w:lang w:val="sk-SK"/>
        </w:rPr>
      </w:pPr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ja</w:t>
      </w:r>
      <w:hyperlink r:id="rId7" w:tooltip="332010" w:history="1"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zere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veľká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tooltip="X00231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Dmi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búrka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Ježiš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tooltip="332010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mnou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hyperlink r:id="rId10" w:tooltip="320003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G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loďke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1" w:tooltip="332010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. (2x) </w:t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2" w:tooltip="332010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za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ruku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3" w:tooltip="133211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F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drží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ma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4" w:tooltip="320003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G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loďka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sa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ne</w:t>
      </w:r>
      <w:hyperlink r:id="rId15" w:tooltip="332010" w:history="1"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kolembá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Na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ja</w:t>
      </w:r>
      <w:hyperlink r:id="rId16" w:tooltip="332010" w:history="1"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zere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veľká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7" w:tooltip="X00231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Dmi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búrka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5BB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Ježiš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8" w:tooltip="332010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so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BBF">
        <w:rPr>
          <w:rFonts w:ascii="Times New Roman" w:hAnsi="Times New Roman" w:cs="Times New Roman"/>
          <w:color w:val="000000"/>
          <w:sz w:val="24"/>
          <w:szCs w:val="24"/>
        </w:rPr>
        <w:t>mnou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hyperlink r:id="rId19" w:tooltip="320003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G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loďke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20" w:tooltip="332010" w:history="1">
        <w:proofErr w:type="spellStart"/>
        <w:r w:rsidRPr="00C55BBF">
          <w:rPr>
            <w:rStyle w:val="Hypertextovprepojenie"/>
            <w:rFonts w:ascii="Times New Roman" w:hAnsi="Times New Roman" w:cs="Times New Roman"/>
            <w:i/>
            <w:iCs/>
            <w:color w:val="0000FF"/>
            <w:sz w:val="24"/>
            <w:szCs w:val="24"/>
            <w:u w:val="none"/>
            <w:vertAlign w:val="superscript"/>
          </w:rPr>
          <w:t>C</w:t>
        </w:r>
      </w:hyperlink>
      <w:r w:rsidRPr="00C55BBF">
        <w:rPr>
          <w:rFonts w:ascii="Times New Roman" w:hAnsi="Times New Roman" w:cs="Times New Roman"/>
          <w:color w:val="000000"/>
          <w:sz w:val="24"/>
          <w:szCs w:val="24"/>
        </w:rPr>
        <w:t>je</w:t>
      </w:r>
      <w:proofErr w:type="spellEnd"/>
      <w:r w:rsidRPr="00C55BB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sectPr w:rsidR="00C55BBF" w:rsidRPr="00C55BBF" w:rsidSect="00E8534E">
      <w:pgSz w:w="16838" w:h="11906" w:orient="landscape"/>
      <w:pgMar w:top="1134" w:right="851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4824"/>
    <w:rsid w:val="00130C8F"/>
    <w:rsid w:val="00146EAC"/>
    <w:rsid w:val="00184868"/>
    <w:rsid w:val="00280589"/>
    <w:rsid w:val="004F455C"/>
    <w:rsid w:val="00554824"/>
    <w:rsid w:val="00895342"/>
    <w:rsid w:val="0090561C"/>
    <w:rsid w:val="00990847"/>
    <w:rsid w:val="00A541CC"/>
    <w:rsid w:val="00BD1583"/>
    <w:rsid w:val="00C121B9"/>
    <w:rsid w:val="00C55BBF"/>
    <w:rsid w:val="00CA7EDC"/>
    <w:rsid w:val="00E3219E"/>
    <w:rsid w:val="00E85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589"/>
    <w:rPr>
      <w:lang w:val="de-D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54824"/>
    <w:rPr>
      <w:b/>
      <w:bCs/>
      <w:color w:val="F1B117"/>
      <w:u w:val="single"/>
    </w:rPr>
  </w:style>
  <w:style w:type="paragraph" w:styleId="Odsekzoznamu">
    <w:name w:val="List Paragraph"/>
    <w:basedOn w:val="Normlny"/>
    <w:uiPriority w:val="34"/>
    <w:qFormat/>
    <w:rsid w:val="00C55B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UkazAkord(2);" TargetMode="External"/><Relationship Id="rId13" Type="http://schemas.openxmlformats.org/officeDocument/2006/relationships/hyperlink" Target="javascript:UkazAkord(7);" TargetMode="External"/><Relationship Id="rId18" Type="http://schemas.openxmlformats.org/officeDocument/2006/relationships/hyperlink" Target="javascript:UkazAkord(12);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UkazAkord(1);" TargetMode="External"/><Relationship Id="rId12" Type="http://schemas.openxmlformats.org/officeDocument/2006/relationships/hyperlink" Target="javascript:UkazAkord(6);" TargetMode="External"/><Relationship Id="rId17" Type="http://schemas.openxmlformats.org/officeDocument/2006/relationships/hyperlink" Target="javascript:UkazAkord(11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UkazAkord(10);" TargetMode="External"/><Relationship Id="rId20" Type="http://schemas.openxmlformats.org/officeDocument/2006/relationships/hyperlink" Target="javascript:UkazAkord(14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UkazAkord(18);" TargetMode="External"/><Relationship Id="rId11" Type="http://schemas.openxmlformats.org/officeDocument/2006/relationships/hyperlink" Target="javascript:UkazAkord(5);" TargetMode="External"/><Relationship Id="rId5" Type="http://schemas.openxmlformats.org/officeDocument/2006/relationships/hyperlink" Target="javascript:UkazAkord(17);" TargetMode="External"/><Relationship Id="rId15" Type="http://schemas.openxmlformats.org/officeDocument/2006/relationships/hyperlink" Target="javascript:UkazAkord(9);" TargetMode="External"/><Relationship Id="rId10" Type="http://schemas.openxmlformats.org/officeDocument/2006/relationships/hyperlink" Target="javascript:UkazAkord(4);" TargetMode="External"/><Relationship Id="rId19" Type="http://schemas.openxmlformats.org/officeDocument/2006/relationships/hyperlink" Target="javascript:UkazAkord(13);" TargetMode="External"/><Relationship Id="rId4" Type="http://schemas.openxmlformats.org/officeDocument/2006/relationships/hyperlink" Target="javascript:UkazAkord(16);" TargetMode="External"/><Relationship Id="rId9" Type="http://schemas.openxmlformats.org/officeDocument/2006/relationships/hyperlink" Target="javascript:UkazAkord(3);" TargetMode="External"/><Relationship Id="rId14" Type="http://schemas.openxmlformats.org/officeDocument/2006/relationships/hyperlink" Target="javascript:UkazAkord(8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5</cp:revision>
  <dcterms:created xsi:type="dcterms:W3CDTF">2010-09-16T23:11:00Z</dcterms:created>
  <dcterms:modified xsi:type="dcterms:W3CDTF">2010-10-01T13:47:00Z</dcterms:modified>
</cp:coreProperties>
</file>