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C2E" w:rsidRDefault="00E7236D">
      <w:r w:rsidRPr="00E7236D">
        <w:rPr>
          <w:b/>
          <w:sz w:val="32"/>
        </w:rPr>
        <w:t>1. Vypočítajte:</w:t>
      </w:r>
      <w:r w:rsidR="008452F2" w:rsidRPr="00E7236D">
        <w:rPr>
          <w:sz w:val="32"/>
        </w:rPr>
        <w:drawing>
          <wp:inline distT="0" distB="0" distL="0" distR="0">
            <wp:extent cx="6506306" cy="5521910"/>
            <wp:effectExtent l="19050" t="0" r="8794" b="0"/>
            <wp:docPr id="1" name="obrázek 1" descr="Logaritmické rovnice a nerovnice - Příklad 1 - Zadán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aritmické rovnice a nerovnice - Příklad 1 - Zadání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072" cy="5520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2F2" w:rsidRPr="00E7236D" w:rsidRDefault="00E7236D">
      <w:pPr>
        <w:rPr>
          <w:b/>
          <w:sz w:val="32"/>
        </w:rPr>
      </w:pPr>
      <w:r w:rsidRPr="00E7236D">
        <w:rPr>
          <w:b/>
          <w:sz w:val="32"/>
        </w:rPr>
        <w:t>2</w:t>
      </w:r>
      <w:r w:rsidR="008452F2" w:rsidRPr="00E7236D">
        <w:rPr>
          <w:b/>
          <w:sz w:val="32"/>
        </w:rPr>
        <w:t>. Zlogaritmujte pri základe 10:</w:t>
      </w:r>
    </w:p>
    <w:p w:rsidR="008452F2" w:rsidRPr="008452F2" w:rsidRDefault="008452F2">
      <w:pPr>
        <w:rPr>
          <w:sz w:val="32"/>
        </w:rPr>
      </w:pPr>
      <w:r w:rsidRPr="008452F2">
        <w:rPr>
          <w:noProof/>
          <w:sz w:val="32"/>
          <w:lang w:val="en-US"/>
        </w:rPr>
        <w:drawing>
          <wp:inline distT="0" distB="0" distL="0" distR="0">
            <wp:extent cx="3123645" cy="2217580"/>
            <wp:effectExtent l="19050" t="0" r="555" b="0"/>
            <wp:docPr id="7" name="obrázek 7" descr="logaritmus-zaklady-8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aritmus-zaklady-8z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688" cy="222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36D" w:rsidRDefault="00E7236D">
      <w:pPr>
        <w:rPr>
          <w:b/>
          <w:sz w:val="32"/>
        </w:rPr>
      </w:pPr>
    </w:p>
    <w:p w:rsidR="00E7236D" w:rsidRDefault="00E7236D">
      <w:pPr>
        <w:rPr>
          <w:b/>
          <w:sz w:val="32"/>
        </w:rPr>
      </w:pPr>
    </w:p>
    <w:p w:rsidR="00E7236D" w:rsidRDefault="00E7236D">
      <w:pPr>
        <w:rPr>
          <w:b/>
          <w:sz w:val="32"/>
        </w:rPr>
      </w:pPr>
    </w:p>
    <w:p w:rsidR="008452F2" w:rsidRPr="00E7236D" w:rsidRDefault="00E7236D">
      <w:pPr>
        <w:rPr>
          <w:b/>
          <w:sz w:val="32"/>
        </w:rPr>
      </w:pPr>
      <w:r w:rsidRPr="00E7236D">
        <w:rPr>
          <w:b/>
          <w:sz w:val="32"/>
        </w:rPr>
        <w:t>3</w:t>
      </w:r>
      <w:r w:rsidR="008452F2" w:rsidRPr="00E7236D">
        <w:rPr>
          <w:b/>
          <w:sz w:val="32"/>
        </w:rPr>
        <w:t>. Vypočítajte y:</w:t>
      </w:r>
    </w:p>
    <w:p w:rsidR="008452F2" w:rsidRPr="008452F2" w:rsidRDefault="008452F2">
      <w:pPr>
        <w:rPr>
          <w:sz w:val="32"/>
        </w:rPr>
      </w:pPr>
      <w:r w:rsidRPr="008452F2">
        <w:rPr>
          <w:noProof/>
          <w:sz w:val="32"/>
          <w:lang w:val="en-US"/>
        </w:rPr>
        <w:drawing>
          <wp:inline distT="0" distB="0" distL="0" distR="0">
            <wp:extent cx="4755122" cy="745724"/>
            <wp:effectExtent l="19050" t="0" r="7378" b="0"/>
            <wp:docPr id="2" name="obrázek 4" descr="logaritmus-zaklady-7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aritmus-zaklady-7z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762" cy="746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2F2" w:rsidRPr="008452F2" w:rsidRDefault="008452F2">
      <w:pPr>
        <w:rPr>
          <w:sz w:val="32"/>
        </w:rPr>
      </w:pPr>
      <w:r w:rsidRPr="008452F2">
        <w:rPr>
          <w:noProof/>
          <w:sz w:val="32"/>
          <w:lang w:val="en-US"/>
        </w:rPr>
        <w:drawing>
          <wp:inline distT="0" distB="0" distL="0" distR="0">
            <wp:extent cx="4759029" cy="768506"/>
            <wp:effectExtent l="19050" t="0" r="3471" b="0"/>
            <wp:docPr id="10" name="obrázek 10" descr="logaritmus-zaklady-9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aritmus-zaklady-9z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452" cy="768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2F2" w:rsidRPr="008452F2" w:rsidRDefault="008452F2">
      <w:pPr>
        <w:rPr>
          <w:sz w:val="32"/>
        </w:rPr>
      </w:pPr>
      <w:r w:rsidRPr="008452F2">
        <w:rPr>
          <w:noProof/>
          <w:sz w:val="32"/>
          <w:lang w:val="en-US"/>
        </w:rPr>
        <w:drawing>
          <wp:inline distT="0" distB="0" distL="0" distR="0">
            <wp:extent cx="4759029" cy="987772"/>
            <wp:effectExtent l="19050" t="0" r="3471" b="0"/>
            <wp:docPr id="13" name="obrázek 13" descr="logaritmus-zaklady-10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aritmus-zaklady-10z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47" cy="988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52F2" w:rsidRPr="008452F2" w:rsidSect="008452F2">
      <w:pgSz w:w="12240" w:h="15840"/>
      <w:pgMar w:top="709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8452F2"/>
    <w:rsid w:val="000A13F7"/>
    <w:rsid w:val="00271BEF"/>
    <w:rsid w:val="002B3B6D"/>
    <w:rsid w:val="005D4C2E"/>
    <w:rsid w:val="00836F9C"/>
    <w:rsid w:val="008452F2"/>
    <w:rsid w:val="00866245"/>
    <w:rsid w:val="00E7236D"/>
    <w:rsid w:val="00F61DA8"/>
    <w:rsid w:val="00F96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D4C2E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845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452F2"/>
    <w:rPr>
      <w:rFonts w:ascii="Tahoma" w:hAnsi="Tahoma" w:cs="Tahoma"/>
      <w:sz w:val="16"/>
      <w:szCs w:val="16"/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1</cp:revision>
  <cp:lastPrinted>2019-12-08T18:14:00Z</cp:lastPrinted>
  <dcterms:created xsi:type="dcterms:W3CDTF">2019-12-08T18:08:00Z</dcterms:created>
  <dcterms:modified xsi:type="dcterms:W3CDTF">2019-12-08T18:16:00Z</dcterms:modified>
</cp:coreProperties>
</file>