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63" w:rsidRDefault="00ED3F63" w:rsidP="005F52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SJL 5</w:t>
      </w:r>
    </w:p>
    <w:p w:rsidR="005F527A" w:rsidRDefault="005F527A" w:rsidP="005F527A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</w:t>
      </w:r>
      <w:r w:rsidR="00B820A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513C2">
        <w:rPr>
          <w:i/>
          <w:sz w:val="24"/>
          <w:szCs w:val="24"/>
        </w:rPr>
        <w:t>6.v poslednom</w:t>
      </w:r>
      <w:r w:rsidR="00A33765" w:rsidRPr="00C513C2">
        <w:rPr>
          <w:i/>
          <w:sz w:val="24"/>
          <w:szCs w:val="24"/>
        </w:rPr>
        <w:t xml:space="preserve"> lúči starootcovská horela roľa</w:t>
      </w:r>
      <w:r w:rsidR="00A33765">
        <w:rPr>
          <w:sz w:val="24"/>
          <w:szCs w:val="24"/>
        </w:rPr>
        <w:t xml:space="preserve">  7.dni skvejú sa jak sochy z mramoru                   </w:t>
      </w:r>
      <w:r w:rsidR="00A33765" w:rsidRPr="00C513C2">
        <w:rPr>
          <w:i/>
          <w:sz w:val="24"/>
          <w:szCs w:val="24"/>
        </w:rPr>
        <w:t xml:space="preserve">8. recitujem </w:t>
      </w:r>
      <w:proofErr w:type="spellStart"/>
      <w:r w:rsidR="00A33765" w:rsidRPr="00C513C2">
        <w:rPr>
          <w:i/>
          <w:sz w:val="24"/>
          <w:szCs w:val="24"/>
        </w:rPr>
        <w:t>Rúfusa</w:t>
      </w:r>
      <w:proofErr w:type="spellEnd"/>
      <w:r w:rsidR="00A33765">
        <w:rPr>
          <w:sz w:val="24"/>
          <w:szCs w:val="24"/>
        </w:rPr>
        <w:t xml:space="preserve">  9.pravda u dvier žobre  </w:t>
      </w:r>
      <w:r w:rsidR="00A33765" w:rsidRPr="00C513C2">
        <w:rPr>
          <w:i/>
          <w:sz w:val="24"/>
          <w:szCs w:val="24"/>
        </w:rPr>
        <w:t>10.možno mi tvojich úst sa odrieknuť</w:t>
      </w:r>
      <w:r w:rsidR="00A33765">
        <w:rPr>
          <w:sz w:val="24"/>
          <w:szCs w:val="24"/>
        </w:rPr>
        <w:t xml:space="preserve">  11.vetvička  </w:t>
      </w:r>
      <w:r w:rsidR="00A33765" w:rsidRPr="00C513C2">
        <w:rPr>
          <w:i/>
          <w:sz w:val="24"/>
          <w:szCs w:val="24"/>
        </w:rPr>
        <w:t>12.les tíško spieval</w:t>
      </w:r>
      <w:r w:rsidR="00A33765">
        <w:rPr>
          <w:sz w:val="24"/>
          <w:szCs w:val="24"/>
        </w:rPr>
        <w:t xml:space="preserve">  13.A čo je mladosť?  </w:t>
      </w:r>
      <w:r w:rsidR="00A33765" w:rsidRPr="00C513C2">
        <w:rPr>
          <w:i/>
          <w:sz w:val="24"/>
          <w:szCs w:val="24"/>
        </w:rPr>
        <w:t>14.smutné dni</w:t>
      </w:r>
      <w:r w:rsidR="00A33765">
        <w:rPr>
          <w:sz w:val="24"/>
          <w:szCs w:val="24"/>
        </w:rPr>
        <w:t xml:space="preserve">  15.</w:t>
      </w:r>
      <w:r w:rsidR="007A24AF">
        <w:rPr>
          <w:sz w:val="24"/>
          <w:szCs w:val="24"/>
        </w:rPr>
        <w:t>spievam Kristínu</w:t>
      </w:r>
    </w:p>
    <w:p w:rsidR="005F527A" w:rsidRDefault="005F527A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="00B820A2">
        <w:rPr>
          <w:sz w:val="24"/>
          <w:szCs w:val="24"/>
        </w:rPr>
        <w:t xml:space="preserve">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="00B820A2">
        <w:rPr>
          <w:sz w:val="24"/>
          <w:szCs w:val="24"/>
        </w:rPr>
        <w:t xml:space="preserve">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="00B820A2">
        <w:rPr>
          <w:sz w:val="24"/>
          <w:szCs w:val="24"/>
        </w:rPr>
        <w:t xml:space="preserve">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="00B820A2">
        <w:rPr>
          <w:sz w:val="24"/>
          <w:szCs w:val="24"/>
        </w:rPr>
        <w:t xml:space="preserve">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="00B820A2">
        <w:rPr>
          <w:sz w:val="24"/>
          <w:szCs w:val="24"/>
        </w:rPr>
        <w:t xml:space="preserve">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="00B820A2">
        <w:rPr>
          <w:sz w:val="24"/>
          <w:szCs w:val="24"/>
        </w:rPr>
        <w:t xml:space="preserve">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lastRenderedPageBreak/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Default="00C513C2" w:rsidP="005F527A">
      <w:pPr>
        <w:rPr>
          <w:sz w:val="24"/>
          <w:szCs w:val="24"/>
        </w:rPr>
      </w:pPr>
    </w:p>
    <w:p w:rsidR="00C513C2" w:rsidRDefault="00C513C2" w:rsidP="00C513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5F527A">
        <w:rPr>
          <w:sz w:val="24"/>
          <w:szCs w:val="24"/>
        </w:rPr>
        <w:t>sladká noc</w:t>
      </w:r>
      <w:r w:rsidRPr="00C513C2">
        <w:rPr>
          <w:i/>
          <w:sz w:val="24"/>
          <w:szCs w:val="24"/>
        </w:rPr>
        <w:t>2.vetríček</w:t>
      </w:r>
      <w:r>
        <w:rPr>
          <w:sz w:val="24"/>
          <w:szCs w:val="24"/>
        </w:rPr>
        <w:t xml:space="preserve">  3.uvädne kvietok zoťatý  </w:t>
      </w:r>
      <w:r w:rsidRPr="00C513C2">
        <w:rPr>
          <w:i/>
          <w:sz w:val="24"/>
          <w:szCs w:val="24"/>
        </w:rPr>
        <w:t>4.láska je jasná ako deň</w:t>
      </w:r>
      <w:r>
        <w:rPr>
          <w:sz w:val="24"/>
          <w:szCs w:val="24"/>
        </w:rPr>
        <w:t xml:space="preserve">  5.ružový spev     </w:t>
      </w:r>
      <w:r w:rsidRPr="00C513C2">
        <w:rPr>
          <w:i/>
          <w:sz w:val="24"/>
          <w:szCs w:val="24"/>
        </w:rPr>
        <w:t>6.v poslednom lúči starootcovská horela roľa</w:t>
      </w:r>
      <w:r>
        <w:rPr>
          <w:sz w:val="24"/>
          <w:szCs w:val="24"/>
        </w:rPr>
        <w:t xml:space="preserve">  7.dni skvejú sa jak sochy z mramoru                   </w:t>
      </w:r>
      <w:r w:rsidRPr="00C513C2">
        <w:rPr>
          <w:i/>
          <w:sz w:val="24"/>
          <w:szCs w:val="24"/>
        </w:rPr>
        <w:t xml:space="preserve">8. recitujem </w:t>
      </w:r>
      <w:proofErr w:type="spellStart"/>
      <w:r w:rsidRPr="00C513C2">
        <w:rPr>
          <w:i/>
          <w:sz w:val="24"/>
          <w:szCs w:val="24"/>
        </w:rPr>
        <w:t>Rúfusa</w:t>
      </w:r>
      <w:proofErr w:type="spellEnd"/>
      <w:r>
        <w:rPr>
          <w:sz w:val="24"/>
          <w:szCs w:val="24"/>
        </w:rPr>
        <w:t xml:space="preserve">  9.pravda u dvier žobre  </w:t>
      </w:r>
      <w:r w:rsidRPr="00C513C2">
        <w:rPr>
          <w:i/>
          <w:sz w:val="24"/>
          <w:szCs w:val="24"/>
        </w:rPr>
        <w:t>10.možno mi tvojich úst sa odrieknuť</w:t>
      </w:r>
      <w:r>
        <w:rPr>
          <w:sz w:val="24"/>
          <w:szCs w:val="24"/>
        </w:rPr>
        <w:t xml:space="preserve">  11.vetvička  </w:t>
      </w:r>
      <w:r w:rsidRPr="00C513C2">
        <w:rPr>
          <w:i/>
          <w:sz w:val="24"/>
          <w:szCs w:val="24"/>
        </w:rPr>
        <w:t>12.les tíško spieval</w:t>
      </w:r>
      <w:r>
        <w:rPr>
          <w:sz w:val="24"/>
          <w:szCs w:val="24"/>
        </w:rPr>
        <w:t xml:space="preserve">  13.A čo je mladosť?  </w:t>
      </w:r>
      <w:r w:rsidRPr="00C513C2">
        <w:rPr>
          <w:i/>
          <w:sz w:val="24"/>
          <w:szCs w:val="24"/>
        </w:rPr>
        <w:t>14.smutné dni</w:t>
      </w:r>
      <w:r>
        <w:rPr>
          <w:sz w:val="24"/>
          <w:szCs w:val="24"/>
        </w:rPr>
        <w:t xml:space="preserve">  15.spievam Kristínu                                                     </w:t>
      </w:r>
    </w:p>
    <w:p w:rsidR="00C513C2" w:rsidRPr="005F527A" w:rsidRDefault="00C513C2" w:rsidP="005F527A">
      <w:pPr>
        <w:rPr>
          <w:sz w:val="24"/>
          <w:szCs w:val="24"/>
        </w:rPr>
      </w:pPr>
      <w:bookmarkStart w:id="0" w:name="_GoBack"/>
      <w:bookmarkEnd w:id="0"/>
    </w:p>
    <w:sectPr w:rsidR="00C513C2" w:rsidRPr="005F527A" w:rsidSect="00DD7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C1404"/>
    <w:multiLevelType w:val="hybridMultilevel"/>
    <w:tmpl w:val="26807B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5628"/>
    <w:multiLevelType w:val="hybridMultilevel"/>
    <w:tmpl w:val="404C1C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733F7"/>
    <w:multiLevelType w:val="hybridMultilevel"/>
    <w:tmpl w:val="B6B24A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27A"/>
    <w:rsid w:val="00004D3D"/>
    <w:rsid w:val="00020A67"/>
    <w:rsid w:val="00070D3F"/>
    <w:rsid w:val="000A05A4"/>
    <w:rsid w:val="000B04D4"/>
    <w:rsid w:val="000D4502"/>
    <w:rsid w:val="000F085E"/>
    <w:rsid w:val="00111A8A"/>
    <w:rsid w:val="00121CF4"/>
    <w:rsid w:val="00151904"/>
    <w:rsid w:val="00152F36"/>
    <w:rsid w:val="00162537"/>
    <w:rsid w:val="00176C9C"/>
    <w:rsid w:val="00185BCC"/>
    <w:rsid w:val="001919CF"/>
    <w:rsid w:val="00205193"/>
    <w:rsid w:val="002437D1"/>
    <w:rsid w:val="00254248"/>
    <w:rsid w:val="00255644"/>
    <w:rsid w:val="00272742"/>
    <w:rsid w:val="002C08DF"/>
    <w:rsid w:val="002C1831"/>
    <w:rsid w:val="002D3A07"/>
    <w:rsid w:val="002E4043"/>
    <w:rsid w:val="002F3412"/>
    <w:rsid w:val="00305209"/>
    <w:rsid w:val="003127C9"/>
    <w:rsid w:val="00330994"/>
    <w:rsid w:val="00354616"/>
    <w:rsid w:val="003946DD"/>
    <w:rsid w:val="003A3BF5"/>
    <w:rsid w:val="003A5075"/>
    <w:rsid w:val="004276B8"/>
    <w:rsid w:val="004551DE"/>
    <w:rsid w:val="00460A87"/>
    <w:rsid w:val="00482519"/>
    <w:rsid w:val="00496704"/>
    <w:rsid w:val="004C19A6"/>
    <w:rsid w:val="004E4371"/>
    <w:rsid w:val="004F66A9"/>
    <w:rsid w:val="005169C3"/>
    <w:rsid w:val="00573430"/>
    <w:rsid w:val="00594B32"/>
    <w:rsid w:val="005A75AB"/>
    <w:rsid w:val="005B51C2"/>
    <w:rsid w:val="005F4698"/>
    <w:rsid w:val="005F527A"/>
    <w:rsid w:val="00612658"/>
    <w:rsid w:val="0061748D"/>
    <w:rsid w:val="00673156"/>
    <w:rsid w:val="006C348D"/>
    <w:rsid w:val="006D4F15"/>
    <w:rsid w:val="007104D4"/>
    <w:rsid w:val="007577DA"/>
    <w:rsid w:val="00766016"/>
    <w:rsid w:val="00784E12"/>
    <w:rsid w:val="007A24AF"/>
    <w:rsid w:val="007A7E40"/>
    <w:rsid w:val="007B11A1"/>
    <w:rsid w:val="007B7BB7"/>
    <w:rsid w:val="007C0A01"/>
    <w:rsid w:val="007D7040"/>
    <w:rsid w:val="00855A3D"/>
    <w:rsid w:val="00866D4F"/>
    <w:rsid w:val="008761F6"/>
    <w:rsid w:val="008A394F"/>
    <w:rsid w:val="008E2932"/>
    <w:rsid w:val="00921BE8"/>
    <w:rsid w:val="00966359"/>
    <w:rsid w:val="009761AD"/>
    <w:rsid w:val="009A5330"/>
    <w:rsid w:val="009B0275"/>
    <w:rsid w:val="009C1FBE"/>
    <w:rsid w:val="009F6676"/>
    <w:rsid w:val="00A22A72"/>
    <w:rsid w:val="00A33765"/>
    <w:rsid w:val="00A54104"/>
    <w:rsid w:val="00A6214F"/>
    <w:rsid w:val="00A645E5"/>
    <w:rsid w:val="00A942E0"/>
    <w:rsid w:val="00AA3634"/>
    <w:rsid w:val="00B47C49"/>
    <w:rsid w:val="00B60B64"/>
    <w:rsid w:val="00B820A2"/>
    <w:rsid w:val="00B87B28"/>
    <w:rsid w:val="00BE7F46"/>
    <w:rsid w:val="00C04FB7"/>
    <w:rsid w:val="00C05B35"/>
    <w:rsid w:val="00C05E62"/>
    <w:rsid w:val="00C0752B"/>
    <w:rsid w:val="00C22F68"/>
    <w:rsid w:val="00C268EB"/>
    <w:rsid w:val="00C443A4"/>
    <w:rsid w:val="00C513C2"/>
    <w:rsid w:val="00C5217D"/>
    <w:rsid w:val="00C620C9"/>
    <w:rsid w:val="00C84879"/>
    <w:rsid w:val="00CB44E5"/>
    <w:rsid w:val="00CC254C"/>
    <w:rsid w:val="00CC6B8E"/>
    <w:rsid w:val="00CD603A"/>
    <w:rsid w:val="00CE318F"/>
    <w:rsid w:val="00D01B78"/>
    <w:rsid w:val="00D1022F"/>
    <w:rsid w:val="00D17EFE"/>
    <w:rsid w:val="00D2130B"/>
    <w:rsid w:val="00D44CD1"/>
    <w:rsid w:val="00D67838"/>
    <w:rsid w:val="00D87597"/>
    <w:rsid w:val="00D90C07"/>
    <w:rsid w:val="00DC42E1"/>
    <w:rsid w:val="00DD745D"/>
    <w:rsid w:val="00DE114D"/>
    <w:rsid w:val="00E160A3"/>
    <w:rsid w:val="00E315FE"/>
    <w:rsid w:val="00E46891"/>
    <w:rsid w:val="00E74BF5"/>
    <w:rsid w:val="00E76301"/>
    <w:rsid w:val="00E76317"/>
    <w:rsid w:val="00EB1547"/>
    <w:rsid w:val="00EB2324"/>
    <w:rsid w:val="00EC1C32"/>
    <w:rsid w:val="00ED3F63"/>
    <w:rsid w:val="00EF0593"/>
    <w:rsid w:val="00EF4F32"/>
    <w:rsid w:val="00EF5569"/>
    <w:rsid w:val="00F06FCA"/>
    <w:rsid w:val="00F75BE2"/>
    <w:rsid w:val="00F777F8"/>
    <w:rsid w:val="00F80C2B"/>
    <w:rsid w:val="00F8698B"/>
    <w:rsid w:val="00F90886"/>
    <w:rsid w:val="00F9121F"/>
    <w:rsid w:val="00F96D3C"/>
    <w:rsid w:val="00FC31E5"/>
    <w:rsid w:val="00FC5A12"/>
    <w:rsid w:val="00FC7346"/>
    <w:rsid w:val="00FE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74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5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5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5</cp:revision>
  <dcterms:created xsi:type="dcterms:W3CDTF">2013-03-18T19:03:00Z</dcterms:created>
  <dcterms:modified xsi:type="dcterms:W3CDTF">2017-09-23T14:31:00Z</dcterms:modified>
</cp:coreProperties>
</file>