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78B" w:rsidRPr="007B178B" w:rsidRDefault="007B178B" w:rsidP="007B17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1.</w:t>
      </w:r>
      <w:r w:rsidRPr="007B17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trojuholníku ABC sú dané vrcholy A, B a ťažisko T. Určite súradnice vrcholu C ak platí </w:t>
      </w:r>
    </w:p>
    <w:p w:rsidR="007B178B" w:rsidRDefault="007B178B" w:rsidP="007B1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B178B">
        <w:rPr>
          <w:rFonts w:ascii="Times New Roman" w:eastAsia="Times New Roman" w:hAnsi="Times New Roman" w:cs="Times New Roman"/>
          <w:sz w:val="24"/>
          <w:szCs w:val="24"/>
          <w:lang w:eastAsia="sk-SK"/>
        </w:rPr>
        <w:t>A[3;3;3], B[-2;1;2], T[0;-1;0], C[</w:t>
      </w:r>
      <w:proofErr w:type="spellStart"/>
      <w:r w:rsidRPr="007B178B">
        <w:rPr>
          <w:rFonts w:ascii="Times New Roman" w:eastAsia="Times New Roman" w:hAnsi="Times New Roman" w:cs="Times New Roman"/>
          <w:sz w:val="24"/>
          <w:szCs w:val="24"/>
          <w:lang w:eastAsia="sk-SK"/>
        </w:rPr>
        <w:t>x,y,z</w:t>
      </w:r>
      <w:proofErr w:type="spellEnd"/>
      <w:r w:rsidRPr="007B178B">
        <w:rPr>
          <w:rFonts w:ascii="Times New Roman" w:eastAsia="Times New Roman" w:hAnsi="Times New Roman" w:cs="Times New Roman"/>
          <w:sz w:val="24"/>
          <w:szCs w:val="24"/>
          <w:lang w:eastAsia="sk-SK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7B178B" w:rsidRDefault="007B178B" w:rsidP="007B1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02899" w:rsidRDefault="007B178B" w:rsidP="007B178B">
      <w:pPr>
        <w:pStyle w:val="Odsekzoznamu"/>
        <w:ind w:left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</w:t>
      </w:r>
      <w:r w:rsidRPr="007B17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Vektor u zapíšte ako lineárnu kombináciu vektorov </w:t>
      </w:r>
      <w:r w:rsidRPr="007B178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v</w:t>
      </w:r>
      <w:r w:rsidRPr="007B17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 w:rsidRPr="007B178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w</w:t>
      </w:r>
      <w:r w:rsidRPr="007B17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ak platí: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7B178B" w:rsidRDefault="007B178B" w:rsidP="007B178B">
      <w:pPr>
        <w:pStyle w:val="Odsekzoznamu"/>
        <w:ind w:left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</w:rPr>
        <w:drawing>
          <wp:inline distT="0" distB="0" distL="0" distR="0">
            <wp:extent cx="2537460" cy="403860"/>
            <wp:effectExtent l="0" t="0" r="0" b="0"/>
            <wp:docPr id="1" name="Obrázok 1" descr="vektor-v-priestore-20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-v-priestore-20z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78B" w:rsidRDefault="007B178B" w:rsidP="007B178B">
      <w:pPr>
        <w:pStyle w:val="Odsekzoznamu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3.</w:t>
      </w:r>
      <w:r w:rsidRPr="007B17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B17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Dané sú body A[4;-3;2], B[5;0;-1]. Určite čísla m, n tak, aby bod C[2;m;n] ležal na vektore </w:t>
      </w:r>
      <w:r w:rsidRPr="007B178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AB.</w:t>
      </w:r>
    </w:p>
    <w:p w:rsidR="007B178B" w:rsidRPr="007B178B" w:rsidRDefault="007B178B" w:rsidP="007B178B">
      <w:pPr>
        <w:pStyle w:val="Normlnywebov"/>
      </w:pPr>
      <w:r>
        <w:t xml:space="preserve">4. </w:t>
      </w:r>
      <w:r w:rsidRPr="007B178B">
        <w:t xml:space="preserve">Určite vzdialenosť stredov úsečiek AB, CD ak platí: </w:t>
      </w:r>
    </w:p>
    <w:p w:rsidR="007B178B" w:rsidRPr="007B178B" w:rsidRDefault="007B178B" w:rsidP="007B1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B178B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705100" cy="381000"/>
            <wp:effectExtent l="0" t="0" r="0" b="0"/>
            <wp:docPr id="2" name="Obrázok 2" descr="vektor-v-priestore-12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ktor-v-priestore-12z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78B" w:rsidRDefault="007B178B" w:rsidP="007B178B">
      <w:pPr>
        <w:pStyle w:val="Odsekzoznamu"/>
        <w:ind w:left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5. </w:t>
      </w:r>
      <w:r w:rsidRPr="007B178B">
        <w:rPr>
          <w:rFonts w:ascii="Times New Roman" w:eastAsia="Times New Roman" w:hAnsi="Times New Roman" w:cs="Times New Roman"/>
          <w:sz w:val="24"/>
          <w:szCs w:val="24"/>
          <w:lang w:eastAsia="sk-SK"/>
        </w:rPr>
        <w:t>Nech A[1;2;8] a B[4;y;4], potom |AB| = 5. Aké bude y?</w:t>
      </w:r>
    </w:p>
    <w:p w:rsidR="007B178B" w:rsidRDefault="007B178B" w:rsidP="007B178B">
      <w:pPr>
        <w:pStyle w:val="Odsekzoznamu"/>
        <w:ind w:left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B178B" w:rsidRDefault="007B178B" w:rsidP="007B178B">
      <w:pPr>
        <w:pStyle w:val="Odsekzoznamu"/>
        <w:ind w:left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6. </w:t>
      </w:r>
      <w:r w:rsidRPr="007B178B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Vypočítajte objem štvorbokého ihlana ABCDV, ak poznáte jeho vrcholy: A[2;0;0], B[0;3;0], D[0;0;6], V[2;3;8]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7B178B" w:rsidRPr="007B178B" w:rsidRDefault="007B178B" w:rsidP="007B178B">
      <w:pPr>
        <w:pStyle w:val="Normlnywebov"/>
      </w:pPr>
      <w:r>
        <w:t xml:space="preserve">7. </w:t>
      </w:r>
      <w:r w:rsidRPr="007B178B">
        <w:t>Vypočítajte obsah trojuholníka Δ ABC</w:t>
      </w:r>
      <w:r w:rsidR="00977A58">
        <w:t xml:space="preserve"> a veľkosť uhla pri bode B, </w:t>
      </w:r>
      <w:bookmarkStart w:id="0" w:name="_GoBack"/>
      <w:bookmarkEnd w:id="0"/>
      <w:r w:rsidRPr="007B178B">
        <w:t xml:space="preserve"> ktorého vrcholy ležia v bodoch: </w:t>
      </w:r>
    </w:p>
    <w:p w:rsidR="007B178B" w:rsidRPr="007B178B" w:rsidRDefault="007B178B" w:rsidP="007B1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B178B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080260" cy="403860"/>
            <wp:effectExtent l="0" t="0" r="0" b="0"/>
            <wp:docPr id="3" name="Obrázok 3" descr="vektor-v-priestore-9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ktor-v-priestore-9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78B" w:rsidRDefault="007B178B" w:rsidP="007B178B">
      <w:pPr>
        <w:pStyle w:val="Odsekzoznamu"/>
        <w:ind w:left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8. </w:t>
      </w:r>
      <w:r w:rsidRPr="007B178B">
        <w:rPr>
          <w:rFonts w:ascii="Times New Roman" w:eastAsia="Times New Roman" w:hAnsi="Times New Roman" w:cs="Times New Roman"/>
          <w:sz w:val="24"/>
          <w:szCs w:val="24"/>
          <w:lang w:eastAsia="sk-SK"/>
        </w:rPr>
        <w:t>Na osi z nájdite bod, ktorý je rovnako vzdialený od bodov A [ -2;1;4] a B [3;0;1]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7B178B" w:rsidRDefault="007B178B" w:rsidP="007B178B">
      <w:pPr>
        <w:pStyle w:val="Odsekzoznamu"/>
        <w:ind w:left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B178B" w:rsidRDefault="007B178B" w:rsidP="007B178B">
      <w:pPr>
        <w:pStyle w:val="Odsekzoznamu"/>
        <w:ind w:left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9. </w:t>
      </w:r>
      <w:r w:rsidRPr="007B178B">
        <w:rPr>
          <w:rFonts w:ascii="Times New Roman" w:eastAsia="Times New Roman" w:hAnsi="Times New Roman" w:cs="Times New Roman"/>
          <w:sz w:val="24"/>
          <w:szCs w:val="24"/>
          <w:lang w:eastAsia="sk-SK"/>
        </w:rPr>
        <w:t>Určite súradnice vrcholu C [c1; c2; c3] v trojuholníku Δ ABC, ak vrcholy a ťažisko majú polohu: A [3;3;3], B [-2;1;2], T [0;-1;0]. Zistite tiež obvod tohto trojuholníka.</w:t>
      </w:r>
    </w:p>
    <w:p w:rsidR="007B178B" w:rsidRDefault="007B178B" w:rsidP="007B178B">
      <w:pPr>
        <w:pStyle w:val="Odsekzoznamu"/>
        <w:ind w:left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B178B" w:rsidRDefault="007B178B" w:rsidP="007B178B">
      <w:pPr>
        <w:pStyle w:val="Odsekzoznamu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10. </w:t>
      </w:r>
      <w:r w:rsidRPr="007B17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Určte aspoň jeden vektor, ktorý je kolmý na vektory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B178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a= (1; 5; −2)</w:t>
      </w:r>
      <w:r w:rsidRPr="007B17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r w:rsidRPr="007B178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b= (4; −3; −1).</w:t>
      </w:r>
    </w:p>
    <w:p w:rsidR="007B178B" w:rsidRDefault="007B178B" w:rsidP="007B178B">
      <w:pPr>
        <w:pStyle w:val="Odsekzoznamu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7B178B" w:rsidRPr="007B178B" w:rsidRDefault="007B178B" w:rsidP="007B178B">
      <w:pPr>
        <w:pStyle w:val="Odsekzoznamu"/>
        <w:ind w:left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B17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11. </w:t>
      </w:r>
      <w:r w:rsidRPr="007B17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Dané sú vektory </w:t>
      </w:r>
      <w:r w:rsidRPr="00977A5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a= (3; −1; 0), b= (9; −3; 2).</w:t>
      </w:r>
      <w:r w:rsidRPr="007B17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Určte súradnice vektora </w:t>
      </w:r>
      <w:r w:rsidRPr="00977A5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x</w:t>
      </w:r>
      <w:r w:rsidRPr="007B178B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ktorý je</w:t>
      </w:r>
      <w:r w:rsidRPr="007B178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kolmý na vektor </w:t>
      </w:r>
      <w:r w:rsidRPr="00977A5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</w:t>
      </w:r>
      <w:r w:rsidR="00977A5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B178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aj </w:t>
      </w:r>
      <w:r w:rsidRPr="00977A5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b</w:t>
      </w:r>
      <w:r w:rsidR="00977A5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Pr="007B178B">
        <w:rPr>
          <w:rFonts w:ascii="Times New Roman" w:eastAsia="Times New Roman" w:hAnsi="Times New Roman" w:cs="Times New Roman"/>
          <w:sz w:val="24"/>
          <w:szCs w:val="24"/>
          <w:lang w:eastAsia="sk-SK"/>
        </w:rPr>
        <w:t>a súčasne platí |</w:t>
      </w:r>
      <w:r w:rsidRPr="00977A58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x</w:t>
      </w:r>
      <w:r w:rsidRPr="007B178B">
        <w:rPr>
          <w:rFonts w:ascii="Times New Roman" w:eastAsia="Times New Roman" w:hAnsi="Times New Roman" w:cs="Times New Roman"/>
          <w:sz w:val="24"/>
          <w:szCs w:val="24"/>
          <w:lang w:eastAsia="sk-SK"/>
        </w:rPr>
        <w:t>|= 1.</w:t>
      </w:r>
    </w:p>
    <w:sectPr w:rsidR="007B178B" w:rsidRPr="007B178B" w:rsidSect="007B178B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14890"/>
    <w:multiLevelType w:val="hybridMultilevel"/>
    <w:tmpl w:val="EB4A03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8B"/>
    <w:rsid w:val="00213292"/>
    <w:rsid w:val="007B178B"/>
    <w:rsid w:val="007D527E"/>
    <w:rsid w:val="00977A58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76F9F"/>
  <w15:chartTrackingRefBased/>
  <w15:docId w15:val="{B8830C42-E63C-4231-9634-024513DD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B178B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7B1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7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2021-10-14T15:21:00Z</dcterms:created>
  <dcterms:modified xsi:type="dcterms:W3CDTF">2021-10-14T15:37:00Z</dcterms:modified>
</cp:coreProperties>
</file>