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A5" w:rsidRDefault="003176CD" w:rsidP="003176CD">
      <w:pPr>
        <w:jc w:val="center"/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Životopis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Osobné údaje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Meno a priezvisko: </w:t>
      </w:r>
      <w:r w:rsidR="00A52C4E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Bibiána Ledváková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Adresa: </w:t>
      </w:r>
      <w:r w:rsidR="00A52C4E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Veľký Folkmar 114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Telefón: </w:t>
      </w:r>
      <w:r w:rsidR="00A52C4E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0918 262 613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E-mail: </w:t>
      </w:r>
      <w:r w:rsidR="00A52C4E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Bibinka232@azet.sk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Dátum narodenia: </w:t>
      </w:r>
      <w:r w:rsidR="00A52C4E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23.2.1999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Vzdelanie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2005-2014                     </w:t>
      </w:r>
      <w:r w:rsidR="00A52C4E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Základná škola Veľký Folkmar</w:t>
      </w:r>
    </w:p>
    <w:p w:rsidR="003176CD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2014</w:t>
      </w:r>
      <w:r w:rsidR="003176CD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 – súčasnosť    </w:t>
      </w:r>
      <w:r w:rsidR="003176CD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  <w:t xml:space="preserve">     Gymnázium Gelnica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Osobné predpoklady</w:t>
      </w:r>
    </w:p>
    <w:p w:rsidR="003176CD" w:rsidRDefault="003176CD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Jazykové znalosti:    </w:t>
      </w:r>
      <w:r w:rsidR="00B07FF9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Anglický jazyk –</w:t>
      </w:r>
      <w:r w:rsidR="00A52C4E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 </w:t>
      </w:r>
      <w:r w:rsidR="00B07FF9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pokročilý</w:t>
      </w:r>
    </w:p>
    <w:p w:rsidR="00B07FF9" w:rsidRDefault="00B07FF9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  </w:t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  <w:t>Nemecký jazyk – mierne pokročilý</w:t>
      </w:r>
    </w:p>
    <w:p w:rsidR="00A52C4E" w:rsidRDefault="00B07FF9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Technické zručnosti s PC: </w:t>
      </w:r>
    </w:p>
    <w:p w:rsidR="00B07FF9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Word, Excel, Power Point</w:t>
      </w:r>
    </w:p>
    <w:p w:rsidR="00B07FF9" w:rsidRDefault="00B07FF9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</w:p>
    <w:p w:rsidR="00A52C4E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Prehľad praxe</w:t>
      </w:r>
    </w:p>
    <w:p w:rsidR="00A52C4E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Gymnázium Gelnica – študent</w:t>
      </w:r>
    </w:p>
    <w:p w:rsidR="00A52C4E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</w:p>
    <w:p w:rsidR="00A52C4E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Záľuby</w:t>
      </w:r>
    </w:p>
    <w:p w:rsidR="00A52C4E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Maľovanie,</w:t>
      </w:r>
      <w:r w:rsidR="00FD487A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 </w:t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čitanie,</w:t>
      </w:r>
      <w:r w:rsidR="00FD487A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 xml:space="preserve"> </w:t>
      </w:r>
      <w:bookmarkStart w:id="0" w:name="_GoBack"/>
      <w:bookmarkEnd w:id="0"/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šport</w:t>
      </w:r>
    </w:p>
    <w:p w:rsidR="00A52C4E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</w:p>
    <w:p w:rsidR="00A52C4E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</w:p>
    <w:p w:rsidR="00B07FF9" w:rsidRDefault="00B07FF9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</w:p>
    <w:p w:rsidR="00B07FF9" w:rsidRDefault="00A52C4E" w:rsidP="003176CD">
      <w:pP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Vo Veľkom Folkmari 14</w:t>
      </w:r>
      <w:r w:rsidR="00B07FF9"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>.11.2017                                      ..............................</w:t>
      </w:r>
    </w:p>
    <w:p w:rsidR="00B07FF9" w:rsidRDefault="00B07FF9" w:rsidP="003176CD"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  <w:r>
        <w:rPr>
          <w:rFonts w:ascii="Helvetica" w:eastAsia="Times New Roman" w:hAnsi="Helvetica" w:cs="Helvetica"/>
          <w:color w:val="2D2D2D"/>
          <w:sz w:val="23"/>
          <w:szCs w:val="23"/>
          <w:lang w:eastAsia="sk-SK"/>
        </w:rPr>
        <w:tab/>
      </w:r>
    </w:p>
    <w:sectPr w:rsidR="00B07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CD"/>
    <w:rsid w:val="003176CD"/>
    <w:rsid w:val="009907A5"/>
    <w:rsid w:val="00A52C4E"/>
    <w:rsid w:val="00B07FF9"/>
    <w:rsid w:val="00F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4212F-D2BB-48E2-BA66-D0DA016F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17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176C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required">
    <w:name w:val="required"/>
    <w:basedOn w:val="Predvolenpsmoodseku"/>
    <w:rsid w:val="0031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920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402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2630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5519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330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2834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16120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2025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1954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4153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5814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231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143">
          <w:marLeft w:val="-120"/>
          <w:marRight w:val="-12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5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2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43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49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86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2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5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6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2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3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4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7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4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6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0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05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61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0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4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9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7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8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4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4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1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547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0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5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47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5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8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3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6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6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5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7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00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9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8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6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18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618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857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0555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948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4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485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7260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13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58241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5</cp:revision>
  <dcterms:created xsi:type="dcterms:W3CDTF">2017-11-16T08:34:00Z</dcterms:created>
  <dcterms:modified xsi:type="dcterms:W3CDTF">2017-11-16T10:19:00Z</dcterms:modified>
</cp:coreProperties>
</file>