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3993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Priatelia,</w:t>
      </w:r>
    </w:p>
    <w:p w14:paraId="09FB810A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10921ECC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prvý ročník Festivalu myslenia a filozofie </w:t>
      </w:r>
      <w:proofErr w:type="spellStart"/>
      <w:r>
        <w:rPr>
          <w:rFonts w:ascii="Arial" w:hAnsi="Arial" w:cs="Arial"/>
          <w:b/>
          <w:bCs/>
          <w:color w:val="2E75B6"/>
          <w:sz w:val="22"/>
          <w:szCs w:val="22"/>
        </w:rPr>
        <w:t>Epoché</w:t>
      </w:r>
      <w:proofErr w:type="spellEnd"/>
      <w:r>
        <w:rPr>
          <w:rFonts w:ascii="Arial" w:hAnsi="Arial" w:cs="Arial"/>
          <w:color w:val="2E75B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 blíži a preto si Vám ako rezidentom dovoľujeme poslať niekoľko organizačných informácií a bulletin festivalu.</w:t>
      </w:r>
    </w:p>
    <w:p w14:paraId="50B43A7F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2D34F16E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Festival začína 17. júna 2021 prvou prednáškou o 16:30 hod. v Dome kultúry </w:t>
      </w:r>
      <w:proofErr w:type="spellStart"/>
      <w:r>
        <w:rPr>
          <w:rFonts w:ascii="Arial" w:hAnsi="Arial" w:cs="Arial"/>
          <w:sz w:val="22"/>
          <w:szCs w:val="22"/>
        </w:rPr>
        <w:t>Kovák</w:t>
      </w:r>
      <w:proofErr w:type="spellEnd"/>
      <w:r>
        <w:rPr>
          <w:rFonts w:ascii="Arial" w:hAnsi="Arial" w:cs="Arial"/>
          <w:sz w:val="22"/>
          <w:szCs w:val="22"/>
        </w:rPr>
        <w:t xml:space="preserve"> v Nových Zámkoch (Hlavné námestie 7), v ktorom bude zriadené aj informačné centrum festivalu.</w:t>
      </w:r>
    </w:p>
    <w:p w14:paraId="631ED3E3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30B39DE2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 informačnom centre </w:t>
      </w:r>
      <w:r>
        <w:rPr>
          <w:rFonts w:ascii="Arial" w:hAnsi="Arial" w:cs="Arial"/>
          <w:color w:val="C00000"/>
          <w:sz w:val="22"/>
          <w:szCs w:val="22"/>
          <w:u w:val="single"/>
        </w:rPr>
        <w:t>bude od 14:00 hod. pripravená Vaša akreditácia</w:t>
      </w:r>
      <w:r>
        <w:rPr>
          <w:rFonts w:ascii="Arial" w:hAnsi="Arial" w:cs="Arial"/>
          <w:sz w:val="22"/>
          <w:szCs w:val="22"/>
        </w:rPr>
        <w:t xml:space="preserve">, pri ktorej dostanete festivalovú permanentku, umožňujúcu Vám okrem vstupu na všetky programy festivalu aj voľný vstup do novozámockej Galérie umenia Ernesta Zmetáka, Múzea Jána </w:t>
      </w:r>
      <w:proofErr w:type="spellStart"/>
      <w:r>
        <w:rPr>
          <w:rFonts w:ascii="Arial" w:hAnsi="Arial" w:cs="Arial"/>
          <w:sz w:val="22"/>
          <w:szCs w:val="22"/>
        </w:rPr>
        <w:t>Thaina</w:t>
      </w:r>
      <w:proofErr w:type="spellEnd"/>
      <w:r>
        <w:rPr>
          <w:rFonts w:ascii="Arial" w:hAnsi="Arial" w:cs="Arial"/>
          <w:sz w:val="22"/>
          <w:szCs w:val="22"/>
        </w:rPr>
        <w:t xml:space="preserve"> a na termálne kúpalisko Štrand.</w:t>
      </w:r>
    </w:p>
    <w:p w14:paraId="75BCA896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619C7940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Zároveň dostanete potvrdenie nocľahu v hoteli </w:t>
      </w:r>
      <w:proofErr w:type="spellStart"/>
      <w:r>
        <w:rPr>
          <w:rFonts w:ascii="Arial" w:hAnsi="Arial" w:cs="Arial"/>
          <w:color w:val="C00000"/>
          <w:sz w:val="22"/>
          <w:szCs w:val="22"/>
        </w:rPr>
        <w:t>Stardust</w:t>
      </w:r>
      <w:proofErr w:type="spellEnd"/>
      <w:r>
        <w:rPr>
          <w:rFonts w:ascii="Arial" w:hAnsi="Arial" w:cs="Arial"/>
          <w:sz w:val="22"/>
          <w:szCs w:val="22"/>
        </w:rPr>
        <w:t>, vzdialenom len niekoľko minút chôdze od miesta konania festivalu (viď priložená mapka), v ktorom sa následne môžete ubytovať. Ubytovanie je spojené s raňajkami.</w:t>
      </w:r>
    </w:p>
    <w:p w14:paraId="4AE488B5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3C5D5648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 prípade akýchkoľvek informácií nás neváhajte kontaktovať na nižšie priložených telefónnych číslach.</w:t>
      </w:r>
    </w:p>
    <w:p w14:paraId="63C3C96B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6912EFBA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Tešíme sa na stretnutia.</w:t>
      </w:r>
    </w:p>
    <w:p w14:paraId="168394F4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50F61B13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 priateľským pozdravom,</w:t>
      </w:r>
    </w:p>
    <w:p w14:paraId="0C7977DB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</w:p>
    <w:p w14:paraId="2AF7B8C5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Pavel </w:t>
      </w:r>
      <w:proofErr w:type="spellStart"/>
      <w:r>
        <w:rPr>
          <w:rFonts w:ascii="Arial" w:hAnsi="Arial" w:cs="Arial"/>
          <w:sz w:val="22"/>
          <w:szCs w:val="22"/>
        </w:rPr>
        <w:t>Strážay</w:t>
      </w:r>
      <w:proofErr w:type="spellEnd"/>
      <w:r>
        <w:rPr>
          <w:rFonts w:ascii="Arial" w:hAnsi="Arial" w:cs="Arial"/>
          <w:sz w:val="22"/>
          <w:szCs w:val="22"/>
        </w:rPr>
        <w:t xml:space="preserve"> +421 903 608870</w:t>
      </w:r>
    </w:p>
    <w:p w14:paraId="7C78177C" w14:textId="77777777" w:rsidR="00814D9E" w:rsidRDefault="00814D9E" w:rsidP="00814D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Denisa </w:t>
      </w:r>
      <w:proofErr w:type="spellStart"/>
      <w:r>
        <w:rPr>
          <w:rFonts w:ascii="Arial" w:hAnsi="Arial" w:cs="Arial"/>
          <w:sz w:val="22"/>
          <w:szCs w:val="22"/>
        </w:rPr>
        <w:t>Felixová</w:t>
      </w:r>
      <w:proofErr w:type="spellEnd"/>
      <w:r>
        <w:rPr>
          <w:rFonts w:ascii="Arial" w:hAnsi="Arial" w:cs="Arial"/>
          <w:sz w:val="22"/>
          <w:szCs w:val="22"/>
        </w:rPr>
        <w:t xml:space="preserve"> +421 907 718523</w:t>
      </w:r>
    </w:p>
    <w:p w14:paraId="2629D98C" w14:textId="77777777" w:rsidR="00814D9E" w:rsidRDefault="00814D9E" w:rsidP="00814D9E">
      <w:pPr>
        <w:rPr>
          <w:rFonts w:ascii="Calibri" w:hAnsi="Calibri" w:cs="Calibri"/>
          <w:sz w:val="22"/>
          <w:szCs w:val="22"/>
          <w:lang w:eastAsia="en-US"/>
        </w:rPr>
      </w:pPr>
    </w:p>
    <w:p w14:paraId="10E0F8AF" w14:textId="77777777" w:rsidR="00814D9E" w:rsidRDefault="00814D9E" w:rsidP="00814D9E">
      <w:pPr>
        <w:autoSpaceDE w:val="0"/>
        <w:autoSpaceDN w:val="0"/>
        <w:rPr>
          <w:rFonts w:ascii="Arial" w:hAnsi="Arial" w:cs="Arial"/>
          <w:color w:val="1C1E21"/>
          <w:sz w:val="22"/>
          <w:szCs w:val="22"/>
          <w:lang w:eastAsia="en-US"/>
        </w:rPr>
      </w:pPr>
      <w:r>
        <w:rPr>
          <w:rFonts w:ascii="Arial" w:hAnsi="Arial" w:cs="Arial"/>
          <w:color w:val="1C1E21"/>
          <w:sz w:val="22"/>
          <w:szCs w:val="22"/>
          <w:lang w:eastAsia="en-US"/>
        </w:rPr>
        <w:t>Dobrý deň,</w:t>
      </w:r>
    </w:p>
    <w:p w14:paraId="21B10EA5" w14:textId="77777777" w:rsidR="00814D9E" w:rsidRDefault="00814D9E" w:rsidP="00814D9E">
      <w:pPr>
        <w:autoSpaceDE w:val="0"/>
        <w:autoSpaceDN w:val="0"/>
        <w:rPr>
          <w:rFonts w:ascii="Arial" w:hAnsi="Arial" w:cs="Arial"/>
          <w:color w:val="1C1E21"/>
          <w:sz w:val="22"/>
          <w:szCs w:val="22"/>
          <w:lang w:eastAsia="en-US"/>
        </w:rPr>
      </w:pPr>
    </w:p>
    <w:p w14:paraId="208B84D8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C1E21"/>
          <w:sz w:val="22"/>
          <w:szCs w:val="22"/>
          <w:lang w:eastAsia="en-US"/>
        </w:rPr>
        <w:t xml:space="preserve">vzhľadom na niekoľko doručených otázok ohľadom nutnosti testovania pred účasťou rezidentov a návštevníkov na Festivale myslenia a filozofie </w:t>
      </w:r>
      <w:proofErr w:type="spellStart"/>
      <w:r>
        <w:rPr>
          <w:rFonts w:ascii="Arial" w:hAnsi="Arial" w:cs="Arial"/>
          <w:b/>
          <w:bCs/>
          <w:color w:val="2E75B6"/>
          <w:sz w:val="22"/>
          <w:szCs w:val="22"/>
          <w:lang w:eastAsia="en-US"/>
        </w:rPr>
        <w:t>Epoché</w:t>
      </w:r>
      <w:proofErr w:type="spellEnd"/>
      <w:r>
        <w:rPr>
          <w:rFonts w:ascii="Arial" w:hAnsi="Arial" w:cs="Arial"/>
          <w:color w:val="1C1E21"/>
          <w:sz w:val="22"/>
          <w:szCs w:val="22"/>
          <w:lang w:eastAsia="en-US"/>
        </w:rPr>
        <w:t xml:space="preserve">, si Vás dovoľujeme informovať, že okres Nové Zámky je </w:t>
      </w:r>
      <w:r>
        <w:rPr>
          <w:rFonts w:ascii="Arial" w:hAnsi="Arial" w:cs="Arial"/>
          <w:color w:val="000000"/>
          <w:sz w:val="22"/>
          <w:szCs w:val="22"/>
        </w:rPr>
        <w:t>zaradený v tzv. I. stupni ostražitosti COVID AUTOMAT-u (žltá farba).</w:t>
      </w:r>
    </w:p>
    <w:p w14:paraId="23740F16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</w:p>
    <w:p w14:paraId="0B6D588C" w14:textId="351AA7B9" w:rsidR="00814D9E" w:rsidRPr="00814D9E" w:rsidRDefault="00814D9E" w:rsidP="00814D9E">
      <w:pPr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C00000"/>
          <w:sz w:val="22"/>
          <w:szCs w:val="22"/>
          <w:u w:val="single"/>
        </w:rPr>
        <w:t>Pre všetkých účastníkov festivalu, ktorí sú zo SR, teda nie je nutné mať test špeciálne na podujatie</w:t>
      </w:r>
      <w:r>
        <w:rPr>
          <w:rFonts w:ascii="Arial" w:hAnsi="Arial" w:cs="Arial"/>
          <w:color w:val="000000"/>
          <w:sz w:val="22"/>
          <w:szCs w:val="22"/>
          <w:u w:val="single"/>
        </w:rPr>
        <w:t>.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14:paraId="50582A49" w14:textId="37C19901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Povinnosti dané vyhláškou Úradu verejného zdravotníctva sú pre divákov nasledovné:</w:t>
      </w:r>
    </w:p>
    <w:p w14:paraId="615B10B4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Zúčastniť sa na festivale s prekrytými hornými dýchacími cestami (</w:t>
      </w:r>
      <w:r>
        <w:rPr>
          <w:rFonts w:ascii="Arial" w:hAnsi="Arial" w:cs="Arial"/>
          <w:color w:val="C00000"/>
          <w:sz w:val="22"/>
          <w:szCs w:val="22"/>
          <w:u w:val="single"/>
        </w:rPr>
        <w:t>stačí rúško</w:t>
      </w:r>
      <w:r>
        <w:rPr>
          <w:rFonts w:ascii="Arial" w:hAnsi="Arial" w:cs="Arial"/>
          <w:color w:val="000000"/>
          <w:sz w:val="22"/>
          <w:szCs w:val="22"/>
        </w:rPr>
        <w:t>, šatka, šál, nie je nutný respirátor)</w:t>
      </w:r>
    </w:p>
    <w:p w14:paraId="7D9CAF97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Poskytnúť organizátorovi telefonický alebo mailový kontakt, ktorý bude zničený po dvoch týždňoch od ukončenia podujatia (od </w:t>
      </w:r>
      <w:r>
        <w:rPr>
          <w:rFonts w:ascii="Arial" w:hAnsi="Arial" w:cs="Arial"/>
          <w:color w:val="C00000"/>
          <w:sz w:val="22"/>
          <w:szCs w:val="22"/>
          <w:u w:val="single"/>
        </w:rPr>
        <w:t>akreditovaných účastníkov ďalší kontakt nežiadame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F092AC3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Použiť pripravenú alkoholovú dezinfekciu pred vstupom na podujatie</w:t>
      </w:r>
    </w:p>
    <w:p w14:paraId="1DBA853C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Dodržiavať rozostupy a usádzanie v sále (sála bude obsadená max do 50 % kapacity), v prípade voľného sedenia budú dodržané rozostupy stoličiek  </w:t>
      </w:r>
    </w:p>
    <w:p w14:paraId="17961528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D44048" w14:textId="494AC7DC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Organizátor zabezpečuje všetky ostatné povinnosti dané vyhláškou tak, aby priestor festivalu bol bezpečným miestom pre účinkujúcich aj divákov.</w:t>
      </w:r>
    </w:p>
    <w:p w14:paraId="3ECD34B4" w14:textId="76E1A383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Tešíme sa na Vás a veríme, že festival bude mať aj napriek niektorým pretrvávajúcim opatreniam priateľskú a príjemnú atmosféru.</w:t>
      </w:r>
    </w:p>
    <w:p w14:paraId="7D699834" w14:textId="5AA13E58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 prípade akýchkoľvek otázok nás neváhajte kontaktovať.</w:t>
      </w:r>
    </w:p>
    <w:p w14:paraId="57010723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 pozdravom,</w:t>
      </w:r>
    </w:p>
    <w:p w14:paraId="5D7BBA7B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</w:p>
    <w:p w14:paraId="6EADE8AE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Pavel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Strážay</w:t>
      </w:r>
      <w:proofErr w:type="spellEnd"/>
    </w:p>
    <w:p w14:paraId="20C45FE9" w14:textId="77777777" w:rsidR="00814D9E" w:rsidRDefault="00814D9E" w:rsidP="00814D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+421 903 608870</w:t>
      </w:r>
    </w:p>
    <w:p w14:paraId="279E34E3" w14:textId="77777777" w:rsidR="00814D9E" w:rsidRDefault="00814D9E"/>
    <w:sectPr w:rsidR="0081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1"/>
    <w:rsid w:val="001853D5"/>
    <w:rsid w:val="00732D11"/>
    <w:rsid w:val="00814D9E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F028"/>
  <w15:chartTrackingRefBased/>
  <w15:docId w15:val="{3EAAC1EA-E109-4A7A-A332-BC79C91D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14D9E"/>
    <w:pPr>
      <w:spacing w:after="0" w:line="240" w:lineRule="auto"/>
    </w:pPr>
    <w:rPr>
      <w:rFonts w:ascii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81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2021-06-15T12:32:00Z</dcterms:created>
  <dcterms:modified xsi:type="dcterms:W3CDTF">2021-06-15T12:33:00Z</dcterms:modified>
</cp:coreProperties>
</file>