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5" w:rsidRPr="00491875" w:rsidRDefault="00491875" w:rsidP="00491875">
      <w:pPr>
        <w:pStyle w:val="Odsekzoznamu"/>
        <w:ind w:left="795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Ivan Krasko </w:t>
      </w:r>
      <w:r w:rsidRPr="00491875">
        <w:rPr>
          <w:rFonts w:ascii="Verdana" w:hAnsi="Verdana"/>
          <w:b/>
          <w:sz w:val="20"/>
          <w:szCs w:val="20"/>
        </w:rPr>
        <w:t>Otrok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 ten, ktorému v uši znela pieseň matky – otrokyne.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Tá pieseň z mojej duše nikdy, nikdy nevyhynie.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Tak smutno znela, divným bojazlivým bôľom 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 tíško niesla naším úhorovým poľom, 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až chytila sa v detskej trasúcej sa duši.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 ten, čo dozrieval pod bičom otrokára,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 bičom, ktorý nestrábené rany denne znovu pootvára,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že žiadna z nich sa nikdy, nikdy nezahojí.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Môj chrbát skrivený už narovnať sa bojí,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v </w:t>
      </w:r>
      <w:proofErr w:type="spellStart"/>
      <w:r>
        <w:rPr>
          <w:rFonts w:ascii="Verdana" w:hAnsi="Verdana"/>
          <w:sz w:val="20"/>
          <w:szCs w:val="20"/>
        </w:rPr>
        <w:t>skopenom</w:t>
      </w:r>
      <w:proofErr w:type="spellEnd"/>
      <w:r>
        <w:rPr>
          <w:rFonts w:ascii="Verdana" w:hAnsi="Verdana"/>
          <w:sz w:val="20"/>
          <w:szCs w:val="20"/>
        </w:rPr>
        <w:t xml:space="preserve"> zraku posiaľ skrytá iskra horí...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 ten, čo čaká na ston poplašeného zvona,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 ťažko zhynúť otrokovi, pokiaľ pomstu nevykoná.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Až potom vystriem chrbát, rumeň sfarbí líce.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Dovtedy sadiť budem stromy, z ktorých rastú šibenice...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Ó, smutno znela pieseň </w:t>
      </w:r>
      <w:proofErr w:type="spellStart"/>
      <w:r>
        <w:rPr>
          <w:rFonts w:ascii="Verdana" w:hAnsi="Verdana"/>
          <w:sz w:val="20"/>
          <w:szCs w:val="20"/>
        </w:rPr>
        <w:t>matky-otrokyne</w:t>
      </w:r>
      <w:proofErr w:type="spellEnd"/>
      <w:r>
        <w:rPr>
          <w:rFonts w:ascii="Verdana" w:hAnsi="Verdana"/>
          <w:sz w:val="20"/>
          <w:szCs w:val="20"/>
        </w:rPr>
        <w:t>!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Ivan Krasko </w:t>
      </w:r>
      <w:r>
        <w:rPr>
          <w:rFonts w:ascii="Verdana" w:hAnsi="Verdana"/>
          <w:b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>Otrok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 ten, ktorému v uši znela pieseň matky – otrokyne.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Tá pieseň z mojej duše nikdy, nikdy nevyhynie.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Tak smutno znela, divným bojazlivým bôľom 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 tíško niesla naším úhorovým poľom, 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až chytila sa v detskej trasúcej sa duši.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 ten, čo dozrieval pod bičom otrokára,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 bičom, ktorý nestrábené rany denne znovu pootvára,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že žiadna z nich sa nikdy, nikdy nezahojí.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Môj chrbát skrivený už narovnať sa bojí,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v </w:t>
      </w:r>
      <w:proofErr w:type="spellStart"/>
      <w:r>
        <w:rPr>
          <w:rFonts w:ascii="Verdana" w:hAnsi="Verdana"/>
          <w:sz w:val="20"/>
          <w:szCs w:val="20"/>
        </w:rPr>
        <w:t>skopenom</w:t>
      </w:r>
      <w:proofErr w:type="spellEnd"/>
      <w:r>
        <w:rPr>
          <w:rFonts w:ascii="Verdana" w:hAnsi="Verdana"/>
          <w:sz w:val="20"/>
          <w:szCs w:val="20"/>
        </w:rPr>
        <w:t xml:space="preserve"> zraku posiaľ skrytá iskra horí...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 ten, čo čaká na ston poplašeného zvona,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 ťažko zhynúť otrokovi, pokiaľ pomstu nevykoná.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Až potom vystriem chrbát, rumeň sfarbí líce.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Dovtedy sadiť budem stromy, z ktorých rastú šibenice...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Ó, smutno znela pieseň </w:t>
      </w:r>
      <w:proofErr w:type="spellStart"/>
      <w:r>
        <w:rPr>
          <w:rFonts w:ascii="Verdana" w:hAnsi="Verdana"/>
          <w:sz w:val="20"/>
          <w:szCs w:val="20"/>
        </w:rPr>
        <w:t>matky-otrokyne</w:t>
      </w:r>
      <w:proofErr w:type="spellEnd"/>
      <w:r>
        <w:rPr>
          <w:rFonts w:ascii="Verdana" w:hAnsi="Verdana"/>
          <w:sz w:val="20"/>
          <w:szCs w:val="20"/>
        </w:rPr>
        <w:t>!</w:t>
      </w: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491875" w:rsidRDefault="00491875" w:rsidP="00491875">
      <w:pPr>
        <w:rPr>
          <w:rFonts w:ascii="Verdana" w:hAnsi="Verdana"/>
          <w:sz w:val="20"/>
          <w:szCs w:val="20"/>
        </w:rPr>
      </w:pPr>
    </w:p>
    <w:p w:rsidR="00B93C7E" w:rsidRDefault="00B93C7E"/>
    <w:sectPr w:rsidR="00B93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70C9"/>
    <w:multiLevelType w:val="hybridMultilevel"/>
    <w:tmpl w:val="5D2E1F18"/>
    <w:lvl w:ilvl="0" w:tplc="BD4CA6D8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75"/>
    <w:rsid w:val="00491875"/>
    <w:rsid w:val="00B9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1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1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1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2017-10-03T05:43:00Z</dcterms:created>
  <dcterms:modified xsi:type="dcterms:W3CDTF">2017-10-03T05:44:00Z</dcterms:modified>
</cp:coreProperties>
</file>