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6C3D" w14:textId="0AEC935A" w:rsidR="00722653" w:rsidRPr="00F17BF0" w:rsidRDefault="00722653" w:rsidP="00722653">
      <w:pPr>
        <w:jc w:val="both"/>
      </w:pPr>
      <w:r>
        <w:t>1.</w:t>
      </w:r>
      <w:r w:rsidRPr="00F17BF0">
        <w:t>Ukážte na mape najvýznamnejšie oblasti cestovného ruchu.</w:t>
      </w:r>
    </w:p>
    <w:p w14:paraId="76B15E43" w14:textId="77777777" w:rsidR="00722653" w:rsidRPr="00F17BF0" w:rsidRDefault="00722653" w:rsidP="00722653">
      <w:pPr>
        <w:jc w:val="both"/>
      </w:pPr>
      <w:r w:rsidRPr="00F17BF0">
        <w:t>-  Zhodnoťte predpoklady pre rozvoj cestovného ruchu v miestnej oblasti.</w:t>
      </w:r>
    </w:p>
    <w:p w14:paraId="0D7A2515" w14:textId="77777777" w:rsidR="00722653" w:rsidRPr="00F17BF0" w:rsidRDefault="00722653" w:rsidP="00722653">
      <w:pPr>
        <w:jc w:val="both"/>
      </w:pPr>
      <w:r w:rsidRPr="00F17BF0">
        <w:t>- Charakterizujte formy a druhy cestovného ruchu a na základe priloženej tabuľky určte spoločného menovateľa pre nasledujúce skupiny sídiel.</w:t>
      </w:r>
    </w:p>
    <w:p w14:paraId="21ED4A1B" w14:textId="77777777" w:rsidR="00722653" w:rsidRPr="00F17BF0" w:rsidRDefault="00722653" w:rsidP="00722653">
      <w:pPr>
        <w:jc w:val="both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138"/>
        <w:gridCol w:w="4322"/>
      </w:tblGrid>
      <w:tr w:rsidR="00722653" w:rsidRPr="00F17BF0" w14:paraId="39F5C621" w14:textId="77777777" w:rsidTr="005A1480">
        <w:tc>
          <w:tcPr>
            <w:tcW w:w="4138" w:type="dxa"/>
          </w:tcPr>
          <w:p w14:paraId="2740BF7B" w14:textId="77777777" w:rsidR="00722653" w:rsidRPr="00F17BF0" w:rsidRDefault="00722653" w:rsidP="005A1480">
            <w:pPr>
              <w:jc w:val="both"/>
            </w:pPr>
            <w:proofErr w:type="spellStart"/>
            <w:r w:rsidRPr="00F17BF0">
              <w:t>Wiesbaden</w:t>
            </w:r>
            <w:proofErr w:type="spellEnd"/>
            <w:r w:rsidRPr="00F17BF0">
              <w:t xml:space="preserve">, </w:t>
            </w:r>
            <w:proofErr w:type="spellStart"/>
            <w:r w:rsidRPr="00F17BF0">
              <w:t>Vichy</w:t>
            </w:r>
            <w:proofErr w:type="spellEnd"/>
            <w:r w:rsidRPr="00F17BF0">
              <w:t>, Luhačovice</w:t>
            </w:r>
          </w:p>
        </w:tc>
        <w:tc>
          <w:tcPr>
            <w:tcW w:w="4322" w:type="dxa"/>
          </w:tcPr>
          <w:p w14:paraId="79FEAB12" w14:textId="77777777" w:rsidR="00722653" w:rsidRPr="00F17BF0" w:rsidRDefault="00722653" w:rsidP="005A1480">
            <w:pPr>
              <w:jc w:val="both"/>
            </w:pPr>
          </w:p>
        </w:tc>
      </w:tr>
      <w:tr w:rsidR="00722653" w:rsidRPr="00F17BF0" w14:paraId="4C3C34E2" w14:textId="77777777" w:rsidTr="005A1480">
        <w:tc>
          <w:tcPr>
            <w:tcW w:w="4138" w:type="dxa"/>
          </w:tcPr>
          <w:p w14:paraId="24BEABBE" w14:textId="77777777" w:rsidR="00722653" w:rsidRPr="00F17BF0" w:rsidRDefault="00722653" w:rsidP="005A1480">
            <w:pPr>
              <w:jc w:val="both"/>
            </w:pPr>
            <w:r w:rsidRPr="00F17BF0">
              <w:t xml:space="preserve">Zakopané, </w:t>
            </w:r>
            <w:proofErr w:type="spellStart"/>
            <w:r w:rsidRPr="00F17BF0">
              <w:t>Davos</w:t>
            </w:r>
            <w:proofErr w:type="spellEnd"/>
            <w:r w:rsidRPr="00F17BF0">
              <w:t>, Štrbské Pleso, Chamonix</w:t>
            </w:r>
          </w:p>
        </w:tc>
        <w:tc>
          <w:tcPr>
            <w:tcW w:w="4322" w:type="dxa"/>
          </w:tcPr>
          <w:p w14:paraId="41CF6400" w14:textId="77777777" w:rsidR="00722653" w:rsidRPr="00F17BF0" w:rsidRDefault="00722653" w:rsidP="005A1480">
            <w:pPr>
              <w:jc w:val="both"/>
            </w:pPr>
          </w:p>
        </w:tc>
      </w:tr>
      <w:tr w:rsidR="00722653" w:rsidRPr="00F17BF0" w14:paraId="69648BDB" w14:textId="77777777" w:rsidTr="005A1480">
        <w:tc>
          <w:tcPr>
            <w:tcW w:w="4138" w:type="dxa"/>
          </w:tcPr>
          <w:p w14:paraId="3CC5969F" w14:textId="77777777" w:rsidR="00722653" w:rsidRPr="00F17BF0" w:rsidRDefault="00722653" w:rsidP="005A1480">
            <w:pPr>
              <w:jc w:val="both"/>
            </w:pPr>
            <w:proofErr w:type="spellStart"/>
            <w:r w:rsidRPr="00F17BF0">
              <w:t>Czienstochowa</w:t>
            </w:r>
            <w:proofErr w:type="spellEnd"/>
            <w:r w:rsidRPr="00F17BF0">
              <w:t>, Fatima, Levoča</w:t>
            </w:r>
          </w:p>
        </w:tc>
        <w:tc>
          <w:tcPr>
            <w:tcW w:w="4322" w:type="dxa"/>
          </w:tcPr>
          <w:p w14:paraId="03302769" w14:textId="77777777" w:rsidR="00722653" w:rsidRPr="00F17BF0" w:rsidRDefault="00722653" w:rsidP="005A1480">
            <w:pPr>
              <w:jc w:val="both"/>
            </w:pPr>
          </w:p>
        </w:tc>
      </w:tr>
      <w:tr w:rsidR="00722653" w:rsidRPr="00F17BF0" w14:paraId="5CB6390E" w14:textId="77777777" w:rsidTr="005A1480">
        <w:tc>
          <w:tcPr>
            <w:tcW w:w="4138" w:type="dxa"/>
          </w:tcPr>
          <w:p w14:paraId="515650EA" w14:textId="77777777" w:rsidR="00722653" w:rsidRPr="00F17BF0" w:rsidRDefault="00722653" w:rsidP="005A1480">
            <w:pPr>
              <w:jc w:val="both"/>
            </w:pPr>
            <w:r w:rsidRPr="00F17BF0">
              <w:t xml:space="preserve">Cannes, </w:t>
            </w:r>
            <w:proofErr w:type="spellStart"/>
            <w:r w:rsidRPr="00F17BF0">
              <w:t>Mamaia</w:t>
            </w:r>
            <w:proofErr w:type="spellEnd"/>
            <w:r w:rsidRPr="00F17BF0">
              <w:t xml:space="preserve">, </w:t>
            </w:r>
            <w:proofErr w:type="spellStart"/>
            <w:r w:rsidRPr="00F17BF0">
              <w:t>Acapulco</w:t>
            </w:r>
            <w:proofErr w:type="spellEnd"/>
          </w:p>
        </w:tc>
        <w:tc>
          <w:tcPr>
            <w:tcW w:w="4322" w:type="dxa"/>
          </w:tcPr>
          <w:p w14:paraId="776AF141" w14:textId="77777777" w:rsidR="00722653" w:rsidRPr="00F17BF0" w:rsidRDefault="00722653" w:rsidP="005A1480">
            <w:pPr>
              <w:jc w:val="both"/>
            </w:pPr>
          </w:p>
        </w:tc>
      </w:tr>
      <w:tr w:rsidR="00722653" w:rsidRPr="00F17BF0" w14:paraId="55598D68" w14:textId="77777777" w:rsidTr="005A1480">
        <w:tc>
          <w:tcPr>
            <w:tcW w:w="4138" w:type="dxa"/>
          </w:tcPr>
          <w:p w14:paraId="55B7C466" w14:textId="77777777" w:rsidR="00722653" w:rsidRPr="00F17BF0" w:rsidRDefault="00722653" w:rsidP="005A1480">
            <w:pPr>
              <w:jc w:val="both"/>
            </w:pPr>
            <w:r w:rsidRPr="00F17BF0">
              <w:t>Mekka, Medina</w:t>
            </w:r>
          </w:p>
        </w:tc>
        <w:tc>
          <w:tcPr>
            <w:tcW w:w="4322" w:type="dxa"/>
          </w:tcPr>
          <w:p w14:paraId="05F64FA1" w14:textId="77777777" w:rsidR="00722653" w:rsidRPr="00F17BF0" w:rsidRDefault="00722653" w:rsidP="005A1480">
            <w:pPr>
              <w:jc w:val="both"/>
            </w:pPr>
          </w:p>
        </w:tc>
      </w:tr>
    </w:tbl>
    <w:p w14:paraId="030E4751" w14:textId="33227717" w:rsidR="00857D06" w:rsidRDefault="00857D06"/>
    <w:p w14:paraId="2981EEC0" w14:textId="44B41013" w:rsidR="00054F48" w:rsidRPr="00F17BF0" w:rsidRDefault="00054F48" w:rsidP="00054F48">
      <w:pPr>
        <w:jc w:val="both"/>
      </w:pPr>
      <w:r>
        <w:t>2.</w:t>
      </w:r>
      <w:r w:rsidRPr="00054F48">
        <w:t xml:space="preserve"> </w:t>
      </w:r>
      <w:r w:rsidRPr="00F17BF0">
        <w:t>Opíšte lokalizačné činitele poľnohospodárskej výroby, jej význam a členenie.</w:t>
      </w:r>
    </w:p>
    <w:p w14:paraId="78B0F8E3" w14:textId="77777777" w:rsidR="00054F48" w:rsidRPr="00F17BF0" w:rsidRDefault="00054F48" w:rsidP="00054F48">
      <w:pPr>
        <w:jc w:val="both"/>
      </w:pPr>
      <w:r w:rsidRPr="00F17BF0">
        <w:t>-  Na mape ukážte hlavné oblasti pestovania obilnín, zemiakov, pochutín a vybraných</w:t>
      </w:r>
    </w:p>
    <w:p w14:paraId="3849250F" w14:textId="77777777" w:rsidR="00054F48" w:rsidRPr="00F17BF0" w:rsidRDefault="00054F48" w:rsidP="00054F48">
      <w:pPr>
        <w:jc w:val="both"/>
      </w:pPr>
      <w:r w:rsidRPr="00F17BF0">
        <w:t xml:space="preserve">    technických plodín /bavlna, cukrová repa, cukrová trstina, chmeľ, kaučuk, olejniny/.</w:t>
      </w:r>
    </w:p>
    <w:p w14:paraId="691F8F62" w14:textId="77777777" w:rsidR="00054F48" w:rsidRPr="00F17BF0" w:rsidRDefault="00054F48" w:rsidP="00054F48">
      <w:pPr>
        <w:jc w:val="both"/>
      </w:pPr>
      <w:r w:rsidRPr="00F17BF0">
        <w:t>-  Lokalizujte hlavné oblasti chovu ošípaných, oviec a hovädzieho dobytka.</w:t>
      </w:r>
    </w:p>
    <w:p w14:paraId="7ACC81C2" w14:textId="77777777" w:rsidR="00054F48" w:rsidRPr="00F17BF0" w:rsidRDefault="00054F48" w:rsidP="00054F48">
      <w:pPr>
        <w:jc w:val="both"/>
      </w:pPr>
      <w:r w:rsidRPr="00F17BF0">
        <w:t xml:space="preserve">-  Vysvetlite, ako sa delí poľnohospodárska pôda, vymenujte typy poľnohospodárskych </w:t>
      </w:r>
    </w:p>
    <w:p w14:paraId="129AE38B" w14:textId="77777777" w:rsidR="00054F48" w:rsidRPr="00F17BF0" w:rsidRDefault="00054F48" w:rsidP="00054F48">
      <w:pPr>
        <w:jc w:val="both"/>
      </w:pPr>
      <w:r w:rsidRPr="00F17BF0">
        <w:t xml:space="preserve">    krajín.</w:t>
      </w:r>
    </w:p>
    <w:p w14:paraId="4C3F80FA" w14:textId="624EAC22" w:rsidR="00054F48" w:rsidRDefault="00054F48"/>
    <w:p w14:paraId="04C26610" w14:textId="201968CE" w:rsidR="00FD725B" w:rsidRPr="0087579F" w:rsidRDefault="00FD725B" w:rsidP="00FD725B">
      <w:pPr>
        <w:jc w:val="both"/>
      </w:pPr>
      <w:r>
        <w:t>3.</w:t>
      </w:r>
      <w:r w:rsidRPr="00FD725B">
        <w:t xml:space="preserve"> </w:t>
      </w:r>
      <w:r w:rsidRPr="0087579F">
        <w:t xml:space="preserve">- Analyzujte dôležitosť hospodárstva pre krajinu. Vymenujte, ktoré sektory hospodárstvo zahŕňa a popíšte, čo k ním patrí.  </w:t>
      </w:r>
    </w:p>
    <w:p w14:paraId="30D2323B" w14:textId="77777777" w:rsidR="00FD725B" w:rsidRPr="00F17BF0" w:rsidRDefault="00FD725B" w:rsidP="00FD725B">
      <w:pPr>
        <w:jc w:val="both"/>
      </w:pPr>
      <w:r>
        <w:t xml:space="preserve">- </w:t>
      </w:r>
      <w:r w:rsidRPr="00F17BF0">
        <w:t>K uvedeným odvetviam  hospodárstva priraďte rozhodujúce druhy dopravy:</w:t>
      </w:r>
    </w:p>
    <w:p w14:paraId="0ADDC0AD" w14:textId="77777777" w:rsidR="00FD725B" w:rsidRPr="00F17BF0" w:rsidRDefault="00FD725B" w:rsidP="00FD725B">
      <w:pPr>
        <w:ind w:firstLine="708"/>
        <w:jc w:val="both"/>
      </w:pPr>
      <w:r w:rsidRPr="00F17BF0">
        <w:t>a.) hutnícky priemysel</w:t>
      </w:r>
    </w:p>
    <w:p w14:paraId="78356C02" w14:textId="77777777" w:rsidR="00FD725B" w:rsidRPr="00F17BF0" w:rsidRDefault="00FD725B" w:rsidP="00FD725B">
      <w:pPr>
        <w:ind w:firstLine="708"/>
        <w:jc w:val="both"/>
      </w:pPr>
      <w:r w:rsidRPr="00F17BF0">
        <w:t>b.) petrochemický priemysel</w:t>
      </w:r>
    </w:p>
    <w:p w14:paraId="347D8DA7" w14:textId="77777777" w:rsidR="00FD725B" w:rsidRPr="00F17BF0" w:rsidRDefault="00FD725B" w:rsidP="00FD725B">
      <w:pPr>
        <w:ind w:firstLine="708"/>
        <w:jc w:val="both"/>
      </w:pPr>
      <w:r w:rsidRPr="00F17BF0">
        <w:t>c.) potravinársky priemysel</w:t>
      </w:r>
    </w:p>
    <w:p w14:paraId="4FAFFC22" w14:textId="39ED2BF0" w:rsidR="00FD725B" w:rsidRDefault="00FD725B" w:rsidP="00FD725B">
      <w:pPr>
        <w:ind w:firstLine="708"/>
        <w:jc w:val="both"/>
      </w:pPr>
      <w:r w:rsidRPr="00F17BF0">
        <w:t>d.) cestovný ruch v horských oblastiach</w:t>
      </w:r>
    </w:p>
    <w:p w14:paraId="5ABB6277" w14:textId="77777777" w:rsidR="00E36982" w:rsidRPr="00F17BF0" w:rsidRDefault="00E36982" w:rsidP="00FD725B">
      <w:pPr>
        <w:ind w:firstLine="708"/>
        <w:jc w:val="both"/>
      </w:pPr>
    </w:p>
    <w:p w14:paraId="4F6B0DD0" w14:textId="5AD57BCF" w:rsidR="00E36982" w:rsidRPr="00F17BF0" w:rsidRDefault="00E36982" w:rsidP="00E36982">
      <w:pPr>
        <w:jc w:val="both"/>
      </w:pPr>
      <w:r>
        <w:t>4.</w:t>
      </w:r>
      <w:r w:rsidRPr="00E36982">
        <w:t xml:space="preserve"> </w:t>
      </w:r>
      <w:r w:rsidRPr="00F17BF0">
        <w:t xml:space="preserve">Definujte základné termíny a jednotky: sídlo, osídlenie, obec, mesto, veľkomesto,  </w:t>
      </w:r>
    </w:p>
    <w:p w14:paraId="58FDCF42" w14:textId="77777777" w:rsidR="00E36982" w:rsidRPr="00F17BF0" w:rsidRDefault="00E36982" w:rsidP="00E36982">
      <w:pPr>
        <w:jc w:val="both"/>
      </w:pPr>
      <w:r w:rsidRPr="00F17BF0">
        <w:t xml:space="preserve">    metropola, aglomerácia, konurbácia, </w:t>
      </w:r>
      <w:proofErr w:type="spellStart"/>
      <w:r w:rsidRPr="00F17BF0">
        <w:t>megalopolis</w:t>
      </w:r>
      <w:proofErr w:type="spellEnd"/>
      <w:r w:rsidRPr="00F17BF0">
        <w:t>. Ukážte príklady na mape.</w:t>
      </w:r>
    </w:p>
    <w:p w14:paraId="1C0509FE" w14:textId="77777777" w:rsidR="00E36982" w:rsidRPr="00F17BF0" w:rsidRDefault="00E36982" w:rsidP="00E36982">
      <w:pPr>
        <w:jc w:val="both"/>
      </w:pPr>
      <w:r w:rsidRPr="00F17BF0">
        <w:t>-  Podľa akých kritérií sa delia obce na mestské a vidiecke?</w:t>
      </w:r>
    </w:p>
    <w:p w14:paraId="085D2826" w14:textId="77777777" w:rsidR="00E36982" w:rsidRPr="00F17BF0" w:rsidRDefault="00E36982" w:rsidP="00E36982">
      <w:pPr>
        <w:jc w:val="both"/>
      </w:pPr>
      <w:r w:rsidRPr="00F17BF0">
        <w:t>- Vysvetlite funkčné členenie obcí, uveďte príklady.</w:t>
      </w:r>
    </w:p>
    <w:p w14:paraId="7F2E8A23" w14:textId="4AFBAC4F" w:rsidR="00FD725B" w:rsidRDefault="00FD725B"/>
    <w:p w14:paraId="504D9E0B" w14:textId="5802C81A" w:rsidR="002B1A15" w:rsidRPr="00F17BF0" w:rsidRDefault="00E36982" w:rsidP="002B1A15">
      <w:pPr>
        <w:jc w:val="both"/>
        <w:rPr>
          <w:iCs/>
        </w:rPr>
      </w:pPr>
      <w:r>
        <w:t>5.</w:t>
      </w:r>
      <w:r w:rsidR="002B1A15" w:rsidRPr="002B1A15">
        <w:rPr>
          <w:iCs/>
        </w:rPr>
        <w:t xml:space="preserve"> </w:t>
      </w:r>
      <w:r w:rsidR="002B1A15" w:rsidRPr="00F17BF0">
        <w:rPr>
          <w:iCs/>
        </w:rPr>
        <w:t>- Analyzujte rozdiel v objekte štúdia geografie v minulosti a dnes.</w:t>
      </w:r>
    </w:p>
    <w:p w14:paraId="4CB4F498" w14:textId="77777777" w:rsidR="002B1A15" w:rsidRPr="00F17BF0" w:rsidRDefault="002B1A15" w:rsidP="002B1A15">
      <w:pPr>
        <w:jc w:val="both"/>
        <w:rPr>
          <w:iCs/>
        </w:rPr>
      </w:pPr>
      <w:r w:rsidRPr="00F17BF0">
        <w:rPr>
          <w:iCs/>
        </w:rPr>
        <w:t>- Vysvetlite dôležitosť rozdelenia krajiny na menšie jednotky a uveďte príklady.</w:t>
      </w:r>
    </w:p>
    <w:p w14:paraId="55185AF0" w14:textId="77777777" w:rsidR="002B1A15" w:rsidRPr="00F17BF0" w:rsidRDefault="002B1A15" w:rsidP="002B1A15">
      <w:pPr>
        <w:jc w:val="both"/>
        <w:rPr>
          <w:iCs/>
        </w:rPr>
      </w:pPr>
      <w:r w:rsidRPr="00F17BF0">
        <w:rPr>
          <w:iCs/>
        </w:rPr>
        <w:t xml:space="preserve">- Vysvetlite súvislosť pojmov: krajina / krajinná sféra </w:t>
      </w:r>
    </w:p>
    <w:p w14:paraId="22657C5C" w14:textId="77777777" w:rsidR="002B1A15" w:rsidRPr="00F17BF0" w:rsidRDefault="002B1A15" w:rsidP="002B1A15">
      <w:pPr>
        <w:jc w:val="both"/>
        <w:rPr>
          <w:iCs/>
        </w:rPr>
      </w:pPr>
      <w:r w:rsidRPr="00F17BF0">
        <w:rPr>
          <w:iCs/>
        </w:rPr>
        <w:tab/>
      </w:r>
      <w:r w:rsidRPr="00F17BF0">
        <w:rPr>
          <w:iCs/>
        </w:rPr>
        <w:tab/>
      </w:r>
      <w:r w:rsidRPr="00F17BF0">
        <w:rPr>
          <w:iCs/>
        </w:rPr>
        <w:tab/>
      </w:r>
      <w:r w:rsidRPr="00F17BF0">
        <w:rPr>
          <w:iCs/>
        </w:rPr>
        <w:tab/>
        <w:t xml:space="preserve">    prírodný zdroj / krajinný potenciál</w:t>
      </w:r>
    </w:p>
    <w:p w14:paraId="340E330F" w14:textId="7DC360B0" w:rsidR="00E36982" w:rsidRDefault="00E36982"/>
    <w:p w14:paraId="11F01855" w14:textId="6767FFB0" w:rsidR="006C1758" w:rsidRPr="00F17BF0" w:rsidRDefault="002B1A15" w:rsidP="006C1758">
      <w:pPr>
        <w:jc w:val="both"/>
      </w:pPr>
      <w:r>
        <w:t>6.</w:t>
      </w:r>
      <w:r w:rsidR="006C1758" w:rsidRPr="006C1758">
        <w:t xml:space="preserve"> </w:t>
      </w:r>
      <w:r w:rsidR="006C1758" w:rsidRPr="00F17BF0">
        <w:t>- Poľnohospodárstvo - definujte pojem poľnohospodárstvo, delenie poľnohospodárskej výroby, typy poľnohospodárskej krajiny</w:t>
      </w:r>
    </w:p>
    <w:p w14:paraId="42E226B5" w14:textId="77777777" w:rsidR="006C1758" w:rsidRPr="00F17BF0" w:rsidRDefault="006C1758" w:rsidP="006C1758">
      <w:pPr>
        <w:jc w:val="both"/>
      </w:pPr>
      <w:r w:rsidRPr="00F17BF0">
        <w:t>- vymenujte základné činitele, ktoré ovplyvňujú lokalizáciu poľnohospodárstva vo svete a uveďte príklady</w:t>
      </w:r>
    </w:p>
    <w:p w14:paraId="78F3BF93" w14:textId="77777777" w:rsidR="006C1758" w:rsidRPr="00F17BF0" w:rsidRDefault="006C1758" w:rsidP="006C1758">
      <w:pPr>
        <w:jc w:val="both"/>
      </w:pPr>
      <w:r w:rsidRPr="00F17BF0">
        <w:t>-  vysvetlite  rozdiel samozásobiteľský a trhový charakter poľnohospodárskeho závodu</w:t>
      </w:r>
    </w:p>
    <w:p w14:paraId="3A0951BB" w14:textId="77777777" w:rsidR="006C1758" w:rsidRPr="00F17BF0" w:rsidRDefault="006C1758" w:rsidP="006C1758">
      <w:pPr>
        <w:jc w:val="both"/>
      </w:pPr>
      <w:r w:rsidRPr="00F17BF0">
        <w:t>- k nasledujúcim typom poľnohospodárskej krajiny priraďte dané lokality a zdôvodnite:</w:t>
      </w:r>
    </w:p>
    <w:p w14:paraId="129138FF" w14:textId="77777777" w:rsidR="006C1758" w:rsidRPr="00F17BF0" w:rsidRDefault="006C1758" w:rsidP="006C1758">
      <w:pPr>
        <w:ind w:firstLine="708"/>
        <w:jc w:val="both"/>
      </w:pPr>
      <w:r w:rsidRPr="00F17BF0">
        <w:t xml:space="preserve">a.) </w:t>
      </w:r>
      <w:proofErr w:type="spellStart"/>
      <w:r w:rsidRPr="00F17BF0">
        <w:t>oračinová</w:t>
      </w:r>
      <w:proofErr w:type="spellEnd"/>
      <w:r w:rsidRPr="00F17BF0">
        <w:t xml:space="preserve"> krajina</w:t>
      </w:r>
    </w:p>
    <w:p w14:paraId="68443BBE" w14:textId="77777777" w:rsidR="006C1758" w:rsidRPr="00F17BF0" w:rsidRDefault="006C1758" w:rsidP="006C1758">
      <w:pPr>
        <w:ind w:firstLine="708"/>
        <w:jc w:val="both"/>
      </w:pPr>
      <w:r w:rsidRPr="00F17BF0">
        <w:t>b.) trávnato-lúčno-</w:t>
      </w:r>
      <w:proofErr w:type="spellStart"/>
      <w:r w:rsidRPr="00F17BF0">
        <w:t>pasienkárska</w:t>
      </w:r>
      <w:proofErr w:type="spellEnd"/>
      <w:r w:rsidRPr="00F17BF0">
        <w:t xml:space="preserve"> krajina</w:t>
      </w:r>
    </w:p>
    <w:p w14:paraId="1CB4CF34" w14:textId="77777777" w:rsidR="006C1758" w:rsidRPr="00F17BF0" w:rsidRDefault="006C1758" w:rsidP="006C1758">
      <w:pPr>
        <w:ind w:firstLine="708"/>
        <w:jc w:val="both"/>
      </w:pPr>
      <w:r w:rsidRPr="00F17BF0">
        <w:t>c.) krajina so zmiešanými kultúrami</w:t>
      </w:r>
    </w:p>
    <w:p w14:paraId="5F7DB5EF" w14:textId="77777777" w:rsidR="006C1758" w:rsidRPr="00F17BF0" w:rsidRDefault="006C1758" w:rsidP="006C1758">
      <w:pPr>
        <w:ind w:firstLine="708"/>
        <w:jc w:val="both"/>
      </w:pPr>
      <w:r w:rsidRPr="00F17BF0">
        <w:t>d.) krajina s výrazným podielom trvalých kultúr</w:t>
      </w:r>
    </w:p>
    <w:p w14:paraId="74B98CEE" w14:textId="77777777" w:rsidR="006C1758" w:rsidRPr="00F17BF0" w:rsidRDefault="006C1758" w:rsidP="006C1758">
      <w:pPr>
        <w:ind w:firstLine="708"/>
        <w:jc w:val="both"/>
      </w:pPr>
      <w:r w:rsidRPr="00F17BF0">
        <w:t>e.) prímestská poľnohospodárska krajina</w:t>
      </w:r>
    </w:p>
    <w:p w14:paraId="0D607103" w14:textId="77777777" w:rsidR="006C1758" w:rsidRPr="00F17BF0" w:rsidRDefault="006C1758" w:rsidP="006C1758">
      <w:pPr>
        <w:jc w:val="both"/>
      </w:pPr>
      <w:r w:rsidRPr="00F17BF0">
        <w:t>Lokality: Okolie Paríža, Podunajská nížina, Malé Karpaty, americké prérie, Kysucké vrchy</w:t>
      </w:r>
    </w:p>
    <w:p w14:paraId="4B613892" w14:textId="04E0F8E3" w:rsidR="002B1A15" w:rsidRDefault="002B1A15"/>
    <w:p w14:paraId="72A6C4E1" w14:textId="4C4FB3DC" w:rsidR="00C741E9" w:rsidRPr="00F17BF0" w:rsidRDefault="00C741E9" w:rsidP="00C741E9">
      <w:pPr>
        <w:jc w:val="both"/>
      </w:pPr>
      <w:r>
        <w:lastRenderedPageBreak/>
        <w:t>7.</w:t>
      </w:r>
      <w:r w:rsidRPr="00F17BF0">
        <w:t>- Objasnite pojem urbanizácia (dynamika, stupeň).</w:t>
      </w:r>
    </w:p>
    <w:p w14:paraId="02DBE520" w14:textId="77777777" w:rsidR="00C741E9" w:rsidRPr="00F17BF0" w:rsidRDefault="00C741E9" w:rsidP="00C741E9">
      <w:pPr>
        <w:jc w:val="both"/>
      </w:pPr>
      <w:r w:rsidRPr="00F17BF0">
        <w:t>- Zdôvodnite rozdiely v stupňoch urbanizácie medzi týmito regiónmi: Mexiko 74,4%, Holandsko 89,4%, Kanada 77,1%, Etiópia 17,6 %, Austrália 84,7 %, Slovensko 58%.</w:t>
      </w:r>
    </w:p>
    <w:p w14:paraId="48F1B9FE" w14:textId="77777777" w:rsidR="00C741E9" w:rsidRPr="00F17BF0" w:rsidRDefault="00C741E9" w:rsidP="00C741E9">
      <w:pPr>
        <w:jc w:val="both"/>
        <w:rPr>
          <w:b/>
          <w:bCs/>
        </w:rPr>
      </w:pPr>
    </w:p>
    <w:p w14:paraId="06AA53DD" w14:textId="028CE5C9" w:rsidR="00584999" w:rsidRPr="00F17BF0" w:rsidRDefault="00584999" w:rsidP="00584999">
      <w:pPr>
        <w:jc w:val="both"/>
      </w:pPr>
      <w:r>
        <w:t>8.</w:t>
      </w:r>
      <w:r w:rsidRPr="00584999">
        <w:t xml:space="preserve"> </w:t>
      </w:r>
      <w:r w:rsidRPr="00F17BF0">
        <w:t xml:space="preserve">Opíšte vývoj počtu obyvateľov na Zemi, uveďte faktory ovplyvňujúce rast a pokles počtu </w:t>
      </w:r>
    </w:p>
    <w:p w14:paraId="4F6000B4" w14:textId="77777777" w:rsidR="00584999" w:rsidRPr="00F17BF0" w:rsidRDefault="00584999" w:rsidP="00584999">
      <w:pPr>
        <w:jc w:val="both"/>
      </w:pPr>
      <w:r w:rsidRPr="00F17BF0">
        <w:t xml:space="preserve">    obyvateľov.</w:t>
      </w:r>
    </w:p>
    <w:p w14:paraId="3107D4CE" w14:textId="77777777" w:rsidR="00584999" w:rsidRPr="00F17BF0" w:rsidRDefault="00584999" w:rsidP="00584999">
      <w:pPr>
        <w:jc w:val="both"/>
      </w:pPr>
      <w:r w:rsidRPr="00F17BF0">
        <w:t>-  Kedy a na akej úrovni sa očakáva stabilizácia obyvateľstva?</w:t>
      </w:r>
    </w:p>
    <w:p w14:paraId="147BAD64" w14:textId="77777777" w:rsidR="00584999" w:rsidRPr="00F17BF0" w:rsidRDefault="00584999" w:rsidP="00584999">
      <w:pPr>
        <w:jc w:val="both"/>
      </w:pPr>
      <w:r w:rsidRPr="00F17BF0">
        <w:t xml:space="preserve">-  V ktorých regiónoch sveta je v súčasnosti populačná explózia a aké problémy prináša?   </w:t>
      </w:r>
    </w:p>
    <w:p w14:paraId="67B7A4E6" w14:textId="77777777" w:rsidR="00584999" w:rsidRPr="00F17BF0" w:rsidRDefault="00584999" w:rsidP="00584999">
      <w:pPr>
        <w:jc w:val="both"/>
      </w:pPr>
      <w:r w:rsidRPr="00F17BF0">
        <w:t xml:space="preserve">-  Analyzujte mapu rozmiestnenia obyvateľstva sveta, ukážte na mape 4 hlavné koncentrácie </w:t>
      </w:r>
    </w:p>
    <w:p w14:paraId="0B3E0804" w14:textId="77777777" w:rsidR="00584999" w:rsidRPr="00F17BF0" w:rsidRDefault="00584999" w:rsidP="00584999">
      <w:pPr>
        <w:jc w:val="both"/>
      </w:pPr>
      <w:r w:rsidRPr="00F17BF0">
        <w:t xml:space="preserve">    obyvateľstva sveta, vysvetlite príčiny ich vzniku. Uveďte príklady ďalších koncentrácii </w:t>
      </w:r>
    </w:p>
    <w:p w14:paraId="65C6299D" w14:textId="77777777" w:rsidR="00584999" w:rsidRPr="00F17BF0" w:rsidRDefault="00584999" w:rsidP="00584999">
      <w:pPr>
        <w:jc w:val="both"/>
      </w:pPr>
      <w:r w:rsidRPr="00F17BF0">
        <w:t xml:space="preserve">    obyvateľstva na jednotlivých kontinentoch a príklady štátov s počtom obyvateľov nad 100</w:t>
      </w:r>
    </w:p>
    <w:p w14:paraId="7E3753A8" w14:textId="0410A9C3" w:rsidR="00584999" w:rsidRDefault="00584999" w:rsidP="00584999">
      <w:pPr>
        <w:jc w:val="both"/>
      </w:pPr>
      <w:r w:rsidRPr="00F17BF0">
        <w:t xml:space="preserve">    miliónov.</w:t>
      </w:r>
    </w:p>
    <w:p w14:paraId="0E4D4328" w14:textId="77777777" w:rsidR="00303CFC" w:rsidRPr="00F17BF0" w:rsidRDefault="00303CFC" w:rsidP="00584999">
      <w:pPr>
        <w:jc w:val="both"/>
      </w:pPr>
    </w:p>
    <w:p w14:paraId="239BCC7A" w14:textId="3C939039" w:rsidR="00303CFC" w:rsidRDefault="00303CFC" w:rsidP="00303CFC">
      <w:pPr>
        <w:jc w:val="both"/>
      </w:pPr>
      <w:r>
        <w:t>9.</w:t>
      </w:r>
      <w:r w:rsidRPr="00303CFC">
        <w:t xml:space="preserve"> </w:t>
      </w:r>
      <w:r>
        <w:t>- Na ktoré 2 častí sa delí poľnohospodárska výroba (objasniť, ktorá časť prevláda vo svete a na Slovensku)</w:t>
      </w:r>
    </w:p>
    <w:p w14:paraId="2B002463" w14:textId="77777777" w:rsidR="00303CFC" w:rsidRPr="00F17BF0" w:rsidRDefault="00303CFC" w:rsidP="00303CFC">
      <w:pPr>
        <w:jc w:val="both"/>
      </w:pPr>
      <w:r>
        <w:t xml:space="preserve">- </w:t>
      </w:r>
      <w:r w:rsidRPr="00F17BF0">
        <w:t>Ktoré činitele pôsobia pri lokalizácii poľnohospodárskej výroby v nasledujúcich oblastiach. Uveďte príklady plodín , ktoré sú tam dominantné :</w:t>
      </w:r>
    </w:p>
    <w:p w14:paraId="3F80A90E" w14:textId="77777777" w:rsidR="00303CFC" w:rsidRPr="00F17BF0" w:rsidRDefault="00303CFC" w:rsidP="00303CFC">
      <w:pPr>
        <w:ind w:firstLine="708"/>
        <w:jc w:val="both"/>
      </w:pPr>
      <w:r w:rsidRPr="00F17BF0">
        <w:t xml:space="preserve">A/ Východná Čína </w:t>
      </w:r>
    </w:p>
    <w:p w14:paraId="45E255AD" w14:textId="77777777" w:rsidR="00303CFC" w:rsidRPr="00F17BF0" w:rsidRDefault="00303CFC" w:rsidP="00303CFC">
      <w:pPr>
        <w:ind w:firstLine="708"/>
        <w:jc w:val="both"/>
      </w:pPr>
      <w:r w:rsidRPr="00F17BF0">
        <w:t>B/ Pobrežie Guinejského zálivu</w:t>
      </w:r>
    </w:p>
    <w:p w14:paraId="16FDB4A7" w14:textId="77777777" w:rsidR="00303CFC" w:rsidRPr="00F17BF0" w:rsidRDefault="00303CFC" w:rsidP="00303CFC">
      <w:pPr>
        <w:ind w:firstLine="708"/>
        <w:jc w:val="both"/>
      </w:pPr>
      <w:r w:rsidRPr="00F17BF0">
        <w:t>C/ Karibská oblasť</w:t>
      </w:r>
    </w:p>
    <w:p w14:paraId="1E08263D" w14:textId="77777777" w:rsidR="00303CFC" w:rsidRPr="00F17BF0" w:rsidRDefault="00303CFC" w:rsidP="00303CFC">
      <w:pPr>
        <w:ind w:firstLine="708"/>
        <w:jc w:val="both"/>
      </w:pPr>
      <w:r w:rsidRPr="00F17BF0">
        <w:t>D/ Stredomorská oblasť</w:t>
      </w:r>
    </w:p>
    <w:p w14:paraId="39AFB526" w14:textId="77777777" w:rsidR="00303CFC" w:rsidRPr="00F17BF0" w:rsidRDefault="00303CFC" w:rsidP="00303CFC">
      <w:pPr>
        <w:ind w:firstLine="708"/>
        <w:jc w:val="both"/>
      </w:pPr>
      <w:r w:rsidRPr="00F17BF0">
        <w:t>E/ Americké prérie</w:t>
      </w:r>
    </w:p>
    <w:p w14:paraId="45B8D3B0" w14:textId="6FF076D1" w:rsidR="00F9745A" w:rsidRDefault="00F9745A"/>
    <w:p w14:paraId="2F8BE25B" w14:textId="44228A15" w:rsidR="00A26F0B" w:rsidRPr="00F17BF0" w:rsidRDefault="00A26F0B" w:rsidP="00A26F0B">
      <w:pPr>
        <w:jc w:val="both"/>
      </w:pPr>
      <w:r>
        <w:t>10.</w:t>
      </w:r>
      <w:r w:rsidRPr="00A26F0B">
        <w:t xml:space="preserve"> </w:t>
      </w:r>
      <w:r w:rsidRPr="00F17BF0">
        <w:t xml:space="preserve">Vysvetlite hlavné lokalizačné činitele, ktoré ovplyvňujú rozmiestnenie priemyselnej </w:t>
      </w:r>
    </w:p>
    <w:p w14:paraId="24778DFC" w14:textId="77777777" w:rsidR="00A26F0B" w:rsidRPr="00F17BF0" w:rsidRDefault="00A26F0B" w:rsidP="00A26F0B">
      <w:pPr>
        <w:jc w:val="both"/>
      </w:pPr>
      <w:r w:rsidRPr="00F17BF0">
        <w:t xml:space="preserve">    výroby.</w:t>
      </w:r>
    </w:p>
    <w:p w14:paraId="198EB69E" w14:textId="77777777" w:rsidR="00A26F0B" w:rsidRPr="00F17BF0" w:rsidRDefault="00A26F0B" w:rsidP="00A26F0B">
      <w:pPr>
        <w:jc w:val="both"/>
      </w:pPr>
      <w:r w:rsidRPr="00F17BF0">
        <w:t>-  Uveďte príklady lokalizačných činiteľov, ktorých význam v súčasnosti rastie a ktorých</w:t>
      </w:r>
    </w:p>
    <w:p w14:paraId="13009C79" w14:textId="77777777" w:rsidR="00A26F0B" w:rsidRPr="00F17BF0" w:rsidRDefault="00A26F0B" w:rsidP="00A26F0B">
      <w:pPr>
        <w:jc w:val="both"/>
      </w:pPr>
      <w:r w:rsidRPr="00F17BF0">
        <w:t xml:space="preserve">    význam klesá.</w:t>
      </w:r>
    </w:p>
    <w:p w14:paraId="197F95F7" w14:textId="77777777" w:rsidR="00A26F0B" w:rsidRPr="00F17BF0" w:rsidRDefault="00A26F0B" w:rsidP="00A26F0B">
      <w:pPr>
        <w:jc w:val="both"/>
      </w:pPr>
    </w:p>
    <w:p w14:paraId="4EA8ED8F" w14:textId="77777777" w:rsidR="00A26F0B" w:rsidRPr="00F17BF0" w:rsidRDefault="00A26F0B" w:rsidP="00A26F0B">
      <w:pPr>
        <w:jc w:val="both"/>
      </w:pPr>
    </w:p>
    <w:p w14:paraId="41AE7611" w14:textId="77777777" w:rsidR="00A26F0B" w:rsidRPr="00F17BF0" w:rsidRDefault="00A26F0B" w:rsidP="00A26F0B">
      <w:pPr>
        <w:jc w:val="both"/>
      </w:pPr>
    </w:p>
    <w:p w14:paraId="5CF45253" w14:textId="77777777" w:rsidR="00A26F0B" w:rsidRPr="00F17BF0" w:rsidRDefault="00A26F0B" w:rsidP="00A26F0B">
      <w:pPr>
        <w:jc w:val="both"/>
      </w:pPr>
      <w:r w:rsidRPr="00F17BF0">
        <w:t>-   Ktoré lokalizačné činitele majú rozhodujúci vplyv pri výstavbe podniku zameraného na:</w:t>
      </w:r>
    </w:p>
    <w:p w14:paraId="2407266D" w14:textId="77777777" w:rsidR="00A26F0B" w:rsidRPr="00F17BF0" w:rsidRDefault="00A26F0B" w:rsidP="00A26F0B">
      <w:pPr>
        <w:jc w:val="both"/>
      </w:pPr>
      <w:r w:rsidRPr="00F17BF0">
        <w:t xml:space="preserve">    </w:t>
      </w:r>
      <w:r w:rsidRPr="00F17BF0">
        <w:tab/>
        <w:t>a/ výrobu lodí</w:t>
      </w:r>
    </w:p>
    <w:p w14:paraId="4159E922" w14:textId="77777777" w:rsidR="00A26F0B" w:rsidRPr="00F17BF0" w:rsidRDefault="00A26F0B" w:rsidP="00A26F0B">
      <w:pPr>
        <w:jc w:val="both"/>
      </w:pPr>
      <w:r w:rsidRPr="00F17BF0">
        <w:t xml:space="preserve">    </w:t>
      </w:r>
      <w:r w:rsidRPr="00F17BF0">
        <w:tab/>
        <w:t>b/ výrobu automobilov</w:t>
      </w:r>
    </w:p>
    <w:p w14:paraId="31518668" w14:textId="77777777" w:rsidR="00A26F0B" w:rsidRPr="00F17BF0" w:rsidRDefault="00A26F0B" w:rsidP="00A26F0B">
      <w:pPr>
        <w:jc w:val="both"/>
      </w:pPr>
      <w:r w:rsidRPr="00F17BF0">
        <w:t xml:space="preserve">    </w:t>
      </w:r>
      <w:r w:rsidRPr="00F17BF0">
        <w:tab/>
        <w:t>c/ výrobu cukru</w:t>
      </w:r>
    </w:p>
    <w:p w14:paraId="1F9E2172" w14:textId="77777777" w:rsidR="00A26F0B" w:rsidRPr="00F17BF0" w:rsidRDefault="00A26F0B" w:rsidP="00A26F0B">
      <w:pPr>
        <w:jc w:val="both"/>
      </w:pPr>
      <w:r w:rsidRPr="00F17BF0">
        <w:t xml:space="preserve">    </w:t>
      </w:r>
      <w:r w:rsidRPr="00F17BF0">
        <w:tab/>
        <w:t>d/ pekárenskú výrobu.</w:t>
      </w:r>
    </w:p>
    <w:p w14:paraId="1075C7D7" w14:textId="77777777" w:rsidR="00A26F0B" w:rsidRPr="00F17BF0" w:rsidRDefault="00A26F0B" w:rsidP="00A26F0B">
      <w:pPr>
        <w:jc w:val="both"/>
      </w:pPr>
      <w:r w:rsidRPr="00F17BF0">
        <w:t>-   Zhodnoťte podiel jednotlivých lokalizačných činiteľov pri výstavbe automobilov značky KIA, U.S. Steel Košice, Ozeta Trenčín, Slovnaft Bratislava</w:t>
      </w:r>
    </w:p>
    <w:p w14:paraId="477D8B19" w14:textId="364E1BD1" w:rsidR="00A26F0B" w:rsidRDefault="00A26F0B" w:rsidP="00A26F0B">
      <w:pPr>
        <w:jc w:val="both"/>
        <w:rPr>
          <w:i/>
        </w:rPr>
      </w:pPr>
    </w:p>
    <w:p w14:paraId="6D8E03AE" w14:textId="7C30137B" w:rsidR="00A26F0B" w:rsidRDefault="00A26F0B" w:rsidP="00A26F0B">
      <w:pPr>
        <w:jc w:val="both"/>
        <w:rPr>
          <w:i/>
        </w:rPr>
      </w:pPr>
    </w:p>
    <w:p w14:paraId="5B685DD4" w14:textId="4DE46981" w:rsidR="00A26F0B" w:rsidRDefault="00A26F0B" w:rsidP="00A26F0B">
      <w:pPr>
        <w:jc w:val="both"/>
        <w:rPr>
          <w:i/>
        </w:rPr>
      </w:pPr>
    </w:p>
    <w:p w14:paraId="4EB04B62" w14:textId="5C48E06B" w:rsidR="00A26F0B" w:rsidRDefault="00A26F0B" w:rsidP="00A26F0B">
      <w:pPr>
        <w:jc w:val="both"/>
        <w:rPr>
          <w:i/>
        </w:rPr>
      </w:pPr>
    </w:p>
    <w:p w14:paraId="72D63F56" w14:textId="2048B79C" w:rsidR="00A26F0B" w:rsidRDefault="00A26F0B" w:rsidP="00A26F0B">
      <w:pPr>
        <w:jc w:val="both"/>
        <w:rPr>
          <w:i/>
        </w:rPr>
      </w:pPr>
    </w:p>
    <w:p w14:paraId="20B8AEC5" w14:textId="68157FE6" w:rsidR="00A26F0B" w:rsidRDefault="00A26F0B" w:rsidP="00A26F0B">
      <w:pPr>
        <w:jc w:val="both"/>
        <w:rPr>
          <w:i/>
        </w:rPr>
      </w:pPr>
    </w:p>
    <w:p w14:paraId="1BD88D92" w14:textId="5DBBECE9" w:rsidR="00A26F0B" w:rsidRDefault="00A26F0B" w:rsidP="00A26F0B">
      <w:pPr>
        <w:jc w:val="both"/>
        <w:rPr>
          <w:i/>
        </w:rPr>
      </w:pPr>
    </w:p>
    <w:p w14:paraId="0D7C7C71" w14:textId="7BBEADB3" w:rsidR="00A26F0B" w:rsidRDefault="00A26F0B" w:rsidP="00A26F0B">
      <w:pPr>
        <w:jc w:val="both"/>
        <w:rPr>
          <w:i/>
        </w:rPr>
      </w:pPr>
    </w:p>
    <w:p w14:paraId="5D1AA423" w14:textId="6217B325" w:rsidR="00A26F0B" w:rsidRDefault="00A26F0B" w:rsidP="00A26F0B">
      <w:pPr>
        <w:jc w:val="both"/>
        <w:rPr>
          <w:i/>
        </w:rPr>
      </w:pPr>
    </w:p>
    <w:p w14:paraId="424089E1" w14:textId="40F644BF" w:rsidR="00A26F0B" w:rsidRDefault="00A26F0B" w:rsidP="00A26F0B">
      <w:pPr>
        <w:jc w:val="both"/>
        <w:rPr>
          <w:i/>
        </w:rPr>
      </w:pPr>
    </w:p>
    <w:p w14:paraId="42B81C38" w14:textId="2C1F591A" w:rsidR="00A26F0B" w:rsidRDefault="00A26F0B" w:rsidP="00A26F0B">
      <w:pPr>
        <w:jc w:val="both"/>
        <w:rPr>
          <w:i/>
        </w:rPr>
      </w:pPr>
    </w:p>
    <w:p w14:paraId="684A2FD9" w14:textId="77777777" w:rsidR="00A26F0B" w:rsidRPr="00F17BF0" w:rsidRDefault="00A26F0B" w:rsidP="00A26F0B">
      <w:pPr>
        <w:jc w:val="both"/>
        <w:rPr>
          <w:i/>
        </w:rPr>
      </w:pPr>
    </w:p>
    <w:tbl>
      <w:tblPr>
        <w:tblW w:w="0" w:type="auto"/>
        <w:tblInd w:w="1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555"/>
        <w:gridCol w:w="1366"/>
        <w:gridCol w:w="1334"/>
        <w:gridCol w:w="1260"/>
        <w:gridCol w:w="1620"/>
      </w:tblGrid>
      <w:tr w:rsidR="00A26F0B" w:rsidRPr="00F17BF0" w14:paraId="4BC05E53" w14:textId="77777777" w:rsidTr="005A1480">
        <w:tc>
          <w:tcPr>
            <w:tcW w:w="81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9020D" w14:textId="77777777" w:rsidR="00A26F0B" w:rsidRPr="00F17BF0" w:rsidRDefault="00A26F0B" w:rsidP="005A1480">
            <w:pPr>
              <w:jc w:val="both"/>
              <w:rPr>
                <w:b/>
                <w:sz w:val="28"/>
              </w:rPr>
            </w:pPr>
            <w:r w:rsidRPr="00F17BF0">
              <w:rPr>
                <w:b/>
                <w:sz w:val="28"/>
              </w:rPr>
              <w:t>Miera vplyvu vybraných lokalizačných činiteľov</w:t>
            </w:r>
          </w:p>
        </w:tc>
      </w:tr>
      <w:tr w:rsidR="00A26F0B" w:rsidRPr="00F17BF0" w14:paraId="6F61B0B0" w14:textId="77777777" w:rsidTr="005A1480">
        <w:tc>
          <w:tcPr>
            <w:tcW w:w="2555" w:type="dxa"/>
            <w:tcBorders>
              <w:left w:val="single" w:sz="4" w:space="0" w:color="auto"/>
            </w:tcBorders>
            <w:shd w:val="clear" w:color="auto" w:fill="C0C0C0"/>
          </w:tcPr>
          <w:p w14:paraId="2DEF796F" w14:textId="77777777" w:rsidR="00A26F0B" w:rsidRPr="00F17BF0" w:rsidRDefault="00A26F0B" w:rsidP="005A1480">
            <w:pPr>
              <w:jc w:val="both"/>
              <w:rPr>
                <w:b/>
              </w:rPr>
            </w:pPr>
            <w:r w:rsidRPr="00F17BF0">
              <w:rPr>
                <w:b/>
              </w:rPr>
              <w:lastRenderedPageBreak/>
              <w:t>Odvetvie priemyslu (druh výroby)</w:t>
            </w:r>
          </w:p>
        </w:tc>
        <w:tc>
          <w:tcPr>
            <w:tcW w:w="1366" w:type="dxa"/>
            <w:shd w:val="clear" w:color="auto" w:fill="C0C0C0"/>
          </w:tcPr>
          <w:p w14:paraId="5712701D" w14:textId="77777777" w:rsidR="00A26F0B" w:rsidRPr="00F17BF0" w:rsidRDefault="00A26F0B" w:rsidP="005A1480">
            <w:pPr>
              <w:jc w:val="both"/>
              <w:rPr>
                <w:b/>
              </w:rPr>
            </w:pPr>
            <w:r w:rsidRPr="00F17BF0">
              <w:rPr>
                <w:b/>
              </w:rPr>
              <w:t>Zdroje surovín</w:t>
            </w:r>
          </w:p>
        </w:tc>
        <w:tc>
          <w:tcPr>
            <w:tcW w:w="1334" w:type="dxa"/>
            <w:shd w:val="clear" w:color="auto" w:fill="C0C0C0"/>
          </w:tcPr>
          <w:p w14:paraId="7963EBBD" w14:textId="77777777" w:rsidR="00A26F0B" w:rsidRPr="00F17BF0" w:rsidRDefault="00A26F0B" w:rsidP="005A1480">
            <w:pPr>
              <w:jc w:val="both"/>
              <w:rPr>
                <w:b/>
              </w:rPr>
            </w:pPr>
            <w:r w:rsidRPr="00F17BF0">
              <w:rPr>
                <w:b/>
              </w:rPr>
              <w:t>Palivá a energia</w:t>
            </w:r>
          </w:p>
        </w:tc>
        <w:tc>
          <w:tcPr>
            <w:tcW w:w="1260" w:type="dxa"/>
            <w:shd w:val="clear" w:color="auto" w:fill="C0C0C0"/>
          </w:tcPr>
          <w:p w14:paraId="09579E63" w14:textId="77777777" w:rsidR="00A26F0B" w:rsidRPr="00F17BF0" w:rsidRDefault="00A26F0B" w:rsidP="005A1480">
            <w:pPr>
              <w:jc w:val="both"/>
              <w:rPr>
                <w:b/>
              </w:rPr>
            </w:pPr>
            <w:r w:rsidRPr="00F17BF0">
              <w:rPr>
                <w:b/>
              </w:rPr>
              <w:t>Pracovná sila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C0C0C0"/>
          </w:tcPr>
          <w:p w14:paraId="0163DEA9" w14:textId="77777777" w:rsidR="00A26F0B" w:rsidRPr="00F17BF0" w:rsidRDefault="00A26F0B" w:rsidP="005A1480">
            <w:pPr>
              <w:jc w:val="both"/>
              <w:rPr>
                <w:b/>
              </w:rPr>
            </w:pPr>
            <w:r w:rsidRPr="00F17BF0">
              <w:rPr>
                <w:b/>
              </w:rPr>
              <w:t>Miesto spotreby</w:t>
            </w:r>
          </w:p>
        </w:tc>
      </w:tr>
      <w:tr w:rsidR="00A26F0B" w:rsidRPr="00F17BF0" w14:paraId="7534A7F6" w14:textId="77777777" w:rsidTr="005A1480">
        <w:tc>
          <w:tcPr>
            <w:tcW w:w="2555" w:type="dxa"/>
            <w:tcBorders>
              <w:left w:val="single" w:sz="4" w:space="0" w:color="auto"/>
            </w:tcBorders>
          </w:tcPr>
          <w:p w14:paraId="11C45218" w14:textId="77777777" w:rsidR="00A26F0B" w:rsidRPr="00F17BF0" w:rsidRDefault="00A26F0B" w:rsidP="005A1480">
            <w:pPr>
              <w:jc w:val="both"/>
            </w:pPr>
            <w:r w:rsidRPr="00F17BF0">
              <w:t>Energetický priemysel</w:t>
            </w:r>
          </w:p>
        </w:tc>
        <w:tc>
          <w:tcPr>
            <w:tcW w:w="1366" w:type="dxa"/>
          </w:tcPr>
          <w:p w14:paraId="338E0F01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</w:tc>
        <w:tc>
          <w:tcPr>
            <w:tcW w:w="1334" w:type="dxa"/>
          </w:tcPr>
          <w:p w14:paraId="6BE25A40" w14:textId="77777777" w:rsidR="00A26F0B" w:rsidRPr="00F17BF0" w:rsidRDefault="00A26F0B" w:rsidP="005A1480">
            <w:pPr>
              <w:jc w:val="both"/>
            </w:pPr>
            <w:r w:rsidRPr="00F17BF0">
              <w:t>++</w:t>
            </w:r>
          </w:p>
        </w:tc>
        <w:tc>
          <w:tcPr>
            <w:tcW w:w="1260" w:type="dxa"/>
          </w:tcPr>
          <w:p w14:paraId="65AD2EA0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3FE2A730" w14:textId="77777777" w:rsidR="00A26F0B" w:rsidRPr="00F17BF0" w:rsidRDefault="00A26F0B" w:rsidP="005A1480">
            <w:pPr>
              <w:jc w:val="both"/>
            </w:pPr>
            <w:r w:rsidRPr="00F17BF0">
              <w:t>++</w:t>
            </w:r>
          </w:p>
        </w:tc>
      </w:tr>
      <w:tr w:rsidR="00A26F0B" w:rsidRPr="00F17BF0" w14:paraId="1FEA6A0E" w14:textId="77777777" w:rsidTr="005A1480">
        <w:tc>
          <w:tcPr>
            <w:tcW w:w="2555" w:type="dxa"/>
            <w:tcBorders>
              <w:left w:val="single" w:sz="4" w:space="0" w:color="auto"/>
            </w:tcBorders>
          </w:tcPr>
          <w:p w14:paraId="001C8C2C" w14:textId="77777777" w:rsidR="00A26F0B" w:rsidRPr="00F17BF0" w:rsidRDefault="00A26F0B" w:rsidP="005A1480">
            <w:pPr>
              <w:jc w:val="both"/>
            </w:pPr>
            <w:r w:rsidRPr="00F17BF0">
              <w:t>Chemický priemysel</w:t>
            </w:r>
          </w:p>
        </w:tc>
        <w:tc>
          <w:tcPr>
            <w:tcW w:w="1366" w:type="dxa"/>
          </w:tcPr>
          <w:p w14:paraId="623A1494" w14:textId="77777777" w:rsidR="00A26F0B" w:rsidRPr="00F17BF0" w:rsidRDefault="00A26F0B" w:rsidP="005A1480">
            <w:pPr>
              <w:jc w:val="both"/>
            </w:pPr>
            <w:r w:rsidRPr="00F17BF0">
              <w:t>++</w:t>
            </w:r>
          </w:p>
        </w:tc>
        <w:tc>
          <w:tcPr>
            <w:tcW w:w="1334" w:type="dxa"/>
          </w:tcPr>
          <w:p w14:paraId="69344C21" w14:textId="77777777" w:rsidR="00A26F0B" w:rsidRPr="00F17BF0" w:rsidRDefault="00A26F0B" w:rsidP="005A1480">
            <w:pPr>
              <w:jc w:val="both"/>
            </w:pPr>
            <w:r w:rsidRPr="00F17BF0">
              <w:t>++</w:t>
            </w:r>
          </w:p>
        </w:tc>
        <w:tc>
          <w:tcPr>
            <w:tcW w:w="1260" w:type="dxa"/>
          </w:tcPr>
          <w:p w14:paraId="16597877" w14:textId="77777777" w:rsidR="00A26F0B" w:rsidRPr="00F17BF0" w:rsidRDefault="00A26F0B" w:rsidP="005A1480">
            <w:pPr>
              <w:jc w:val="both"/>
            </w:pPr>
            <w:r w:rsidRPr="00F17BF0">
              <w:t>++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016F24FB" w14:textId="77777777" w:rsidR="00A26F0B" w:rsidRPr="00F17BF0" w:rsidRDefault="00A26F0B" w:rsidP="005A1480">
            <w:pPr>
              <w:jc w:val="both"/>
            </w:pPr>
            <w:r w:rsidRPr="00F17BF0">
              <w:t>++</w:t>
            </w:r>
          </w:p>
        </w:tc>
      </w:tr>
      <w:tr w:rsidR="00A26F0B" w:rsidRPr="00F17BF0" w14:paraId="0F86D352" w14:textId="77777777" w:rsidTr="005A1480">
        <w:tc>
          <w:tcPr>
            <w:tcW w:w="2555" w:type="dxa"/>
            <w:tcBorders>
              <w:left w:val="single" w:sz="4" w:space="0" w:color="auto"/>
            </w:tcBorders>
          </w:tcPr>
          <w:p w14:paraId="7EF36FC1" w14:textId="77777777" w:rsidR="00A26F0B" w:rsidRPr="00F17BF0" w:rsidRDefault="00A26F0B" w:rsidP="005A1480">
            <w:pPr>
              <w:jc w:val="both"/>
            </w:pPr>
            <w:proofErr w:type="spellStart"/>
            <w:r w:rsidRPr="00F17BF0">
              <w:t>Hutnictvo</w:t>
            </w:r>
            <w:proofErr w:type="spellEnd"/>
            <w:r w:rsidRPr="00F17BF0">
              <w:t xml:space="preserve"> železa</w:t>
            </w:r>
          </w:p>
        </w:tc>
        <w:tc>
          <w:tcPr>
            <w:tcW w:w="1366" w:type="dxa"/>
          </w:tcPr>
          <w:p w14:paraId="5C132E31" w14:textId="77777777" w:rsidR="00A26F0B" w:rsidRPr="00F17BF0" w:rsidRDefault="00A26F0B" w:rsidP="005A1480">
            <w:pPr>
              <w:jc w:val="both"/>
            </w:pPr>
            <w:r w:rsidRPr="00F17BF0">
              <w:t>++</w:t>
            </w:r>
          </w:p>
        </w:tc>
        <w:tc>
          <w:tcPr>
            <w:tcW w:w="1334" w:type="dxa"/>
          </w:tcPr>
          <w:p w14:paraId="66E005C2" w14:textId="77777777" w:rsidR="00A26F0B" w:rsidRPr="00F17BF0" w:rsidRDefault="00A26F0B" w:rsidP="005A1480">
            <w:pPr>
              <w:jc w:val="both"/>
            </w:pPr>
            <w:r w:rsidRPr="00F17BF0">
              <w:t>++</w:t>
            </w:r>
          </w:p>
        </w:tc>
        <w:tc>
          <w:tcPr>
            <w:tcW w:w="1260" w:type="dxa"/>
          </w:tcPr>
          <w:p w14:paraId="3B49DC43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1B93C8B0" w14:textId="77777777" w:rsidR="00A26F0B" w:rsidRPr="00F17BF0" w:rsidRDefault="00A26F0B" w:rsidP="005A1480">
            <w:pPr>
              <w:jc w:val="both"/>
            </w:pPr>
            <w:r w:rsidRPr="00F17BF0">
              <w:t>+</w:t>
            </w:r>
          </w:p>
        </w:tc>
      </w:tr>
      <w:tr w:rsidR="00A26F0B" w:rsidRPr="00F17BF0" w14:paraId="4DE804BD" w14:textId="77777777" w:rsidTr="005A1480">
        <w:tc>
          <w:tcPr>
            <w:tcW w:w="2555" w:type="dxa"/>
            <w:tcBorders>
              <w:left w:val="single" w:sz="4" w:space="0" w:color="auto"/>
            </w:tcBorders>
          </w:tcPr>
          <w:p w14:paraId="426599ED" w14:textId="77777777" w:rsidR="00A26F0B" w:rsidRPr="00F17BF0" w:rsidRDefault="00A26F0B" w:rsidP="005A1480">
            <w:pPr>
              <w:jc w:val="both"/>
            </w:pPr>
            <w:r w:rsidRPr="00F17BF0">
              <w:t>Strojárstvo</w:t>
            </w:r>
          </w:p>
          <w:p w14:paraId="4ECEE839" w14:textId="77777777" w:rsidR="00A26F0B" w:rsidRPr="00F17BF0" w:rsidRDefault="00A26F0B" w:rsidP="005A1480">
            <w:pPr>
              <w:jc w:val="both"/>
            </w:pPr>
            <w:r w:rsidRPr="00F17BF0">
              <w:t>- výroba automobilov</w:t>
            </w:r>
          </w:p>
          <w:p w14:paraId="72AFA55A" w14:textId="77777777" w:rsidR="00A26F0B" w:rsidRPr="00F17BF0" w:rsidRDefault="00A26F0B" w:rsidP="005A1480">
            <w:pPr>
              <w:jc w:val="both"/>
            </w:pPr>
            <w:r w:rsidRPr="00F17BF0">
              <w:t>- výroba lodí</w:t>
            </w:r>
          </w:p>
        </w:tc>
        <w:tc>
          <w:tcPr>
            <w:tcW w:w="1366" w:type="dxa"/>
          </w:tcPr>
          <w:p w14:paraId="576754F2" w14:textId="77777777" w:rsidR="00A26F0B" w:rsidRPr="00F17BF0" w:rsidRDefault="00A26F0B" w:rsidP="005A1480">
            <w:pPr>
              <w:jc w:val="both"/>
            </w:pPr>
            <w:r w:rsidRPr="00F17BF0">
              <w:t>++</w:t>
            </w:r>
          </w:p>
          <w:p w14:paraId="3232AD71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  <w:p w14:paraId="5D34A69C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</w:tc>
        <w:tc>
          <w:tcPr>
            <w:tcW w:w="1334" w:type="dxa"/>
          </w:tcPr>
          <w:p w14:paraId="47E8915A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  <w:p w14:paraId="401D0C00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  <w:p w14:paraId="356241D4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</w:tc>
        <w:tc>
          <w:tcPr>
            <w:tcW w:w="1260" w:type="dxa"/>
          </w:tcPr>
          <w:p w14:paraId="15843617" w14:textId="77777777" w:rsidR="00A26F0B" w:rsidRPr="00F17BF0" w:rsidRDefault="00A26F0B" w:rsidP="005A1480">
            <w:pPr>
              <w:jc w:val="both"/>
            </w:pPr>
            <w:r w:rsidRPr="00F17BF0">
              <w:t>++</w:t>
            </w:r>
          </w:p>
          <w:p w14:paraId="0C1BBC31" w14:textId="77777777" w:rsidR="00A26F0B" w:rsidRPr="00F17BF0" w:rsidRDefault="00A26F0B" w:rsidP="005A1480">
            <w:pPr>
              <w:jc w:val="both"/>
            </w:pPr>
            <w:r w:rsidRPr="00F17BF0">
              <w:t>+++</w:t>
            </w:r>
          </w:p>
          <w:p w14:paraId="1F0F613F" w14:textId="77777777" w:rsidR="00A26F0B" w:rsidRPr="00F17BF0" w:rsidRDefault="00A26F0B" w:rsidP="005A1480">
            <w:pPr>
              <w:jc w:val="both"/>
            </w:pPr>
            <w:r w:rsidRPr="00F17BF0">
              <w:t>+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2C125F44" w14:textId="77777777" w:rsidR="00A26F0B" w:rsidRPr="00F17BF0" w:rsidRDefault="00A26F0B" w:rsidP="005A1480">
            <w:pPr>
              <w:jc w:val="both"/>
            </w:pPr>
            <w:r w:rsidRPr="00F17BF0">
              <w:t>++</w:t>
            </w:r>
          </w:p>
          <w:p w14:paraId="57DD8214" w14:textId="77777777" w:rsidR="00A26F0B" w:rsidRPr="00F17BF0" w:rsidRDefault="00A26F0B" w:rsidP="005A1480">
            <w:pPr>
              <w:jc w:val="both"/>
            </w:pPr>
            <w:r w:rsidRPr="00F17BF0">
              <w:t>+</w:t>
            </w:r>
          </w:p>
          <w:p w14:paraId="67D412F4" w14:textId="77777777" w:rsidR="00A26F0B" w:rsidRPr="00F17BF0" w:rsidRDefault="00A26F0B" w:rsidP="005A1480">
            <w:pPr>
              <w:jc w:val="both"/>
            </w:pPr>
            <w:r w:rsidRPr="00F17BF0">
              <w:t>+++</w:t>
            </w:r>
          </w:p>
        </w:tc>
      </w:tr>
      <w:tr w:rsidR="00A26F0B" w:rsidRPr="00F17BF0" w14:paraId="1A9BB9C7" w14:textId="77777777" w:rsidTr="005A1480">
        <w:tc>
          <w:tcPr>
            <w:tcW w:w="2555" w:type="dxa"/>
            <w:tcBorders>
              <w:left w:val="single" w:sz="4" w:space="0" w:color="auto"/>
            </w:tcBorders>
          </w:tcPr>
          <w:p w14:paraId="590AA84A" w14:textId="77777777" w:rsidR="00A26F0B" w:rsidRPr="00F17BF0" w:rsidRDefault="00A26F0B" w:rsidP="005A1480">
            <w:pPr>
              <w:jc w:val="both"/>
            </w:pPr>
            <w:r w:rsidRPr="00F17BF0">
              <w:t>Textilný priemysel</w:t>
            </w:r>
          </w:p>
        </w:tc>
        <w:tc>
          <w:tcPr>
            <w:tcW w:w="1366" w:type="dxa"/>
          </w:tcPr>
          <w:p w14:paraId="08E712BA" w14:textId="77777777" w:rsidR="00A26F0B" w:rsidRPr="00F17BF0" w:rsidRDefault="00A26F0B" w:rsidP="005A1480">
            <w:pPr>
              <w:jc w:val="both"/>
            </w:pPr>
            <w:r w:rsidRPr="00F17BF0">
              <w:t>+</w:t>
            </w:r>
          </w:p>
        </w:tc>
        <w:tc>
          <w:tcPr>
            <w:tcW w:w="1334" w:type="dxa"/>
          </w:tcPr>
          <w:p w14:paraId="23C61601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</w:tc>
        <w:tc>
          <w:tcPr>
            <w:tcW w:w="1260" w:type="dxa"/>
          </w:tcPr>
          <w:p w14:paraId="0146F331" w14:textId="77777777" w:rsidR="00A26F0B" w:rsidRPr="00F17BF0" w:rsidRDefault="00A26F0B" w:rsidP="005A1480">
            <w:pPr>
              <w:jc w:val="both"/>
            </w:pPr>
            <w:r w:rsidRPr="00F17BF0">
              <w:t>++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19EC5593" w14:textId="77777777" w:rsidR="00A26F0B" w:rsidRPr="00F17BF0" w:rsidRDefault="00A26F0B" w:rsidP="005A1480">
            <w:pPr>
              <w:jc w:val="both"/>
            </w:pPr>
            <w:r w:rsidRPr="00F17BF0">
              <w:t>++</w:t>
            </w:r>
          </w:p>
        </w:tc>
      </w:tr>
      <w:tr w:rsidR="00A26F0B" w:rsidRPr="00F17BF0" w14:paraId="3D412250" w14:textId="77777777" w:rsidTr="005A1480">
        <w:tc>
          <w:tcPr>
            <w:tcW w:w="2555" w:type="dxa"/>
            <w:tcBorders>
              <w:left w:val="single" w:sz="4" w:space="0" w:color="auto"/>
            </w:tcBorders>
          </w:tcPr>
          <w:p w14:paraId="6332D04F" w14:textId="77777777" w:rsidR="00A26F0B" w:rsidRPr="00F17BF0" w:rsidRDefault="00A26F0B" w:rsidP="005A1480">
            <w:pPr>
              <w:jc w:val="both"/>
            </w:pPr>
            <w:r w:rsidRPr="00F17BF0">
              <w:t>Priemysel potravinársky</w:t>
            </w:r>
          </w:p>
          <w:p w14:paraId="2F6E540F" w14:textId="77777777" w:rsidR="00A26F0B" w:rsidRPr="00F17BF0" w:rsidRDefault="00A26F0B" w:rsidP="005A1480">
            <w:pPr>
              <w:jc w:val="both"/>
            </w:pPr>
            <w:r w:rsidRPr="00F17BF0">
              <w:t>- mäsopriemysel</w:t>
            </w:r>
          </w:p>
          <w:p w14:paraId="369B8E14" w14:textId="77777777" w:rsidR="00A26F0B" w:rsidRPr="00F17BF0" w:rsidRDefault="00A26F0B" w:rsidP="005A1480">
            <w:pPr>
              <w:jc w:val="both"/>
            </w:pPr>
            <w:r w:rsidRPr="00F17BF0">
              <w:t>- výroba cukru</w:t>
            </w:r>
          </w:p>
          <w:p w14:paraId="08A66BD0" w14:textId="77777777" w:rsidR="00A26F0B" w:rsidRPr="00F17BF0" w:rsidRDefault="00A26F0B" w:rsidP="005A1480">
            <w:pPr>
              <w:jc w:val="both"/>
            </w:pPr>
            <w:r w:rsidRPr="00F17BF0">
              <w:t>- rybie výrobky</w:t>
            </w:r>
          </w:p>
          <w:p w14:paraId="7382B62B" w14:textId="77777777" w:rsidR="00A26F0B" w:rsidRPr="00F17BF0" w:rsidRDefault="00A26F0B" w:rsidP="005A1480">
            <w:pPr>
              <w:jc w:val="both"/>
            </w:pPr>
            <w:r w:rsidRPr="00F17BF0">
              <w:t>- pivovarníctvo</w:t>
            </w:r>
          </w:p>
          <w:p w14:paraId="789384E1" w14:textId="77777777" w:rsidR="00A26F0B" w:rsidRPr="00F17BF0" w:rsidRDefault="00A26F0B" w:rsidP="005A1480">
            <w:pPr>
              <w:jc w:val="both"/>
            </w:pPr>
            <w:r w:rsidRPr="00F17BF0">
              <w:t>- výroba chleba</w:t>
            </w:r>
          </w:p>
          <w:p w14:paraId="4E5DB648" w14:textId="77777777" w:rsidR="00A26F0B" w:rsidRPr="00F17BF0" w:rsidRDefault="00A26F0B" w:rsidP="005A1480">
            <w:pPr>
              <w:jc w:val="both"/>
            </w:pPr>
            <w:r w:rsidRPr="00F17BF0">
              <w:t>- vinárske závody</w:t>
            </w:r>
          </w:p>
        </w:tc>
        <w:tc>
          <w:tcPr>
            <w:tcW w:w="1366" w:type="dxa"/>
          </w:tcPr>
          <w:p w14:paraId="7C26BC72" w14:textId="77777777" w:rsidR="00A26F0B" w:rsidRPr="00F17BF0" w:rsidRDefault="00A26F0B" w:rsidP="005A1480">
            <w:pPr>
              <w:jc w:val="both"/>
            </w:pPr>
            <w:r w:rsidRPr="00F17BF0">
              <w:t>++</w:t>
            </w:r>
          </w:p>
          <w:p w14:paraId="75186EE0" w14:textId="77777777" w:rsidR="00A26F0B" w:rsidRPr="00F17BF0" w:rsidRDefault="00A26F0B" w:rsidP="005A1480">
            <w:pPr>
              <w:jc w:val="both"/>
            </w:pPr>
            <w:r w:rsidRPr="00F17BF0">
              <w:t>++</w:t>
            </w:r>
          </w:p>
          <w:p w14:paraId="4562852E" w14:textId="77777777" w:rsidR="00A26F0B" w:rsidRPr="00F17BF0" w:rsidRDefault="00A26F0B" w:rsidP="005A1480">
            <w:pPr>
              <w:jc w:val="both"/>
            </w:pPr>
            <w:r w:rsidRPr="00F17BF0">
              <w:t>+++</w:t>
            </w:r>
          </w:p>
          <w:p w14:paraId="6F9C0EA6" w14:textId="77777777" w:rsidR="00A26F0B" w:rsidRPr="00F17BF0" w:rsidRDefault="00A26F0B" w:rsidP="005A1480">
            <w:pPr>
              <w:jc w:val="both"/>
            </w:pPr>
            <w:r w:rsidRPr="00F17BF0">
              <w:t>+++</w:t>
            </w:r>
          </w:p>
          <w:p w14:paraId="50EAE772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  <w:p w14:paraId="5EBDE50B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  <w:p w14:paraId="3608AEAA" w14:textId="77777777" w:rsidR="00A26F0B" w:rsidRPr="00F17BF0" w:rsidRDefault="00A26F0B" w:rsidP="005A1480">
            <w:pPr>
              <w:jc w:val="both"/>
            </w:pPr>
            <w:r w:rsidRPr="00F17BF0">
              <w:t>+++</w:t>
            </w:r>
          </w:p>
        </w:tc>
        <w:tc>
          <w:tcPr>
            <w:tcW w:w="1334" w:type="dxa"/>
          </w:tcPr>
          <w:p w14:paraId="0621772B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  <w:p w14:paraId="4CE56411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  <w:p w14:paraId="173CC9E7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  <w:p w14:paraId="121A61B6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  <w:p w14:paraId="19233ED6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  <w:p w14:paraId="782E68A9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  <w:p w14:paraId="27722231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</w:tc>
        <w:tc>
          <w:tcPr>
            <w:tcW w:w="1260" w:type="dxa"/>
          </w:tcPr>
          <w:p w14:paraId="609682F2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  <w:p w14:paraId="092A7341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  <w:p w14:paraId="3C944953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  <w:p w14:paraId="1FCDBE49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  <w:p w14:paraId="3309B4C9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  <w:p w14:paraId="16695AB0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  <w:p w14:paraId="62C8D958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4E46E2C7" w14:textId="77777777" w:rsidR="00A26F0B" w:rsidRPr="00F17BF0" w:rsidRDefault="00A26F0B" w:rsidP="005A1480">
            <w:pPr>
              <w:jc w:val="both"/>
            </w:pPr>
            <w:r w:rsidRPr="00F17BF0">
              <w:t>++</w:t>
            </w:r>
          </w:p>
          <w:p w14:paraId="1076D605" w14:textId="77777777" w:rsidR="00A26F0B" w:rsidRPr="00F17BF0" w:rsidRDefault="00A26F0B" w:rsidP="005A1480">
            <w:pPr>
              <w:jc w:val="both"/>
            </w:pPr>
            <w:r w:rsidRPr="00F17BF0">
              <w:t>++</w:t>
            </w:r>
          </w:p>
          <w:p w14:paraId="39FD3C9B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  <w:p w14:paraId="430AE864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  <w:p w14:paraId="14821541" w14:textId="77777777" w:rsidR="00A26F0B" w:rsidRPr="00F17BF0" w:rsidRDefault="00A26F0B" w:rsidP="005A1480">
            <w:pPr>
              <w:jc w:val="both"/>
            </w:pPr>
            <w:r w:rsidRPr="00F17BF0">
              <w:t>+++</w:t>
            </w:r>
          </w:p>
          <w:p w14:paraId="5D7618AE" w14:textId="77777777" w:rsidR="00A26F0B" w:rsidRPr="00F17BF0" w:rsidRDefault="00A26F0B" w:rsidP="005A1480">
            <w:pPr>
              <w:jc w:val="both"/>
            </w:pPr>
            <w:r w:rsidRPr="00F17BF0">
              <w:t>+++</w:t>
            </w:r>
          </w:p>
          <w:p w14:paraId="169DC2A6" w14:textId="77777777" w:rsidR="00A26F0B" w:rsidRPr="00F17BF0" w:rsidRDefault="00A26F0B" w:rsidP="005A1480">
            <w:pPr>
              <w:jc w:val="both"/>
            </w:pPr>
            <w:r w:rsidRPr="00F17BF0">
              <w:t>-</w:t>
            </w:r>
          </w:p>
        </w:tc>
      </w:tr>
      <w:tr w:rsidR="00A26F0B" w:rsidRPr="00F17BF0" w14:paraId="2CAA5CF3" w14:textId="77777777" w:rsidTr="005A1480">
        <w:tc>
          <w:tcPr>
            <w:tcW w:w="8135" w:type="dxa"/>
            <w:gridSpan w:val="5"/>
            <w:tcBorders>
              <w:left w:val="nil"/>
              <w:bottom w:val="nil"/>
              <w:right w:val="nil"/>
            </w:tcBorders>
          </w:tcPr>
          <w:p w14:paraId="06CE1FE6" w14:textId="77777777" w:rsidR="00A26F0B" w:rsidRPr="00F17BF0" w:rsidRDefault="00A26F0B" w:rsidP="005A1480">
            <w:pPr>
              <w:jc w:val="both"/>
            </w:pPr>
            <w:r w:rsidRPr="00F17BF0">
              <w:t>+++ rozhodujúci vplyv,  ++ silný vplyv,  + slabý vplyv,  - bez vplyvu</w:t>
            </w:r>
          </w:p>
        </w:tc>
      </w:tr>
    </w:tbl>
    <w:p w14:paraId="770B1F7E" w14:textId="1EBC9811" w:rsidR="00A26F0B" w:rsidRDefault="00A26F0B"/>
    <w:sectPr w:rsidR="00A26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B6"/>
    <w:rsid w:val="00054F48"/>
    <w:rsid w:val="002B1A15"/>
    <w:rsid w:val="00303CFC"/>
    <w:rsid w:val="00584999"/>
    <w:rsid w:val="006C1758"/>
    <w:rsid w:val="00722653"/>
    <w:rsid w:val="00857D06"/>
    <w:rsid w:val="00A26F0B"/>
    <w:rsid w:val="00C741E9"/>
    <w:rsid w:val="00D10DB6"/>
    <w:rsid w:val="00E36982"/>
    <w:rsid w:val="00F9745A"/>
    <w:rsid w:val="00F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7AC0"/>
  <w15:chartTrackingRefBased/>
  <w15:docId w15:val="{02C9BD17-4901-404D-A5D0-62BD2C5B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22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12</cp:revision>
  <dcterms:created xsi:type="dcterms:W3CDTF">2022-01-09T06:48:00Z</dcterms:created>
  <dcterms:modified xsi:type="dcterms:W3CDTF">2022-01-09T07:00:00Z</dcterms:modified>
</cp:coreProperties>
</file>