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584" w:rsidRDefault="00A66584" w:rsidP="00634F46">
      <w:pPr>
        <w:pStyle w:val="Nadpis2"/>
        <w:jc w:val="center"/>
      </w:pPr>
      <w:bookmarkStart w:id="0" w:name="_GoBack"/>
      <w:bookmarkEnd w:id="0"/>
      <w:r>
        <w:t>Školský rok 2015/2016</w:t>
      </w:r>
    </w:p>
    <w:p w:rsidR="00A66584" w:rsidRDefault="00A66584" w:rsidP="00CC5AE7">
      <w:pPr>
        <w:pStyle w:val="Nadpis2"/>
        <w:rPr>
          <w:rFonts w:cs="Times New Roman"/>
        </w:rPr>
      </w:pPr>
    </w:p>
    <w:p w:rsidR="00A66584" w:rsidRDefault="00A66584" w:rsidP="00CC5AE7">
      <w:pPr>
        <w:pStyle w:val="Nadpis2"/>
      </w:pPr>
      <w:r>
        <w:t xml:space="preserve">Súťaže:  </w:t>
      </w:r>
    </w:p>
    <w:p w:rsidR="00A66584" w:rsidRDefault="00A66584" w:rsidP="00CC5AE7">
      <w:pPr>
        <w:rPr>
          <w:i/>
          <w:iCs/>
        </w:rPr>
      </w:pPr>
    </w:p>
    <w:tbl>
      <w:tblPr>
        <w:tblW w:w="10930" w:type="dxa"/>
        <w:tblInd w:w="-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"/>
        <w:gridCol w:w="1625"/>
        <w:gridCol w:w="1417"/>
        <w:gridCol w:w="709"/>
        <w:gridCol w:w="1134"/>
        <w:gridCol w:w="1843"/>
        <w:gridCol w:w="992"/>
        <w:gridCol w:w="1559"/>
        <w:gridCol w:w="1276"/>
      </w:tblGrid>
      <w:tr w:rsidR="00A66584" w:rsidRPr="00027264">
        <w:trPr>
          <w:trHeight w:val="220"/>
        </w:trPr>
        <w:tc>
          <w:tcPr>
            <w:tcW w:w="375" w:type="dxa"/>
            <w:vMerge w:val="restart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Pr="00CF1A11" w:rsidRDefault="00A66584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625" w:type="dxa"/>
            <w:vMerge w:val="restart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Pr="00CF1A11" w:rsidRDefault="00A66584" w:rsidP="00B96647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A66584" w:rsidRPr="00CF1A11" w:rsidRDefault="00A66584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A66584" w:rsidRPr="00CF1A11" w:rsidRDefault="00A66584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A66584" w:rsidRPr="00CF1A11" w:rsidRDefault="00A66584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Hlavná </w:t>
            </w: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súťaž konaná dňa</w:t>
            </w:r>
          </w:p>
        </w:tc>
        <w:tc>
          <w:tcPr>
            <w:tcW w:w="5670" w:type="dxa"/>
            <w:gridSpan w:val="4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A66584" w:rsidRPr="00CF1A11" w:rsidRDefault="00A66584" w:rsidP="00B9664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A66584" w:rsidRPr="00027264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A66584" w:rsidRPr="00CF1A11" w:rsidRDefault="00A66584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A66584" w:rsidRPr="00CF1A11" w:rsidRDefault="00A66584" w:rsidP="00B96647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A66584" w:rsidRDefault="00A66584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A66584" w:rsidRDefault="00A66584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A66584" w:rsidRPr="00CF1A11" w:rsidRDefault="00A66584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A66584" w:rsidRPr="00CF1A11" w:rsidRDefault="00A66584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A66584" w:rsidRPr="00CF1A11" w:rsidRDefault="00A66584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A66584" w:rsidRPr="00CF1A11" w:rsidRDefault="00A66584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Umiestnenie/z celkového počtu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A66584" w:rsidRPr="00CF1A11" w:rsidRDefault="00A66584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A66584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Pr="00741A97" w:rsidRDefault="00A66584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Volejbal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7447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RCM KSK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Október - november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Družstvo D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DŠS  SS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3. miesto/11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škol</w:t>
            </w:r>
            <w:proofErr w:type="spellEnd"/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7447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A66584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Cezpoľný beh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7447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MŠVVaŠ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september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Simona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Geregová</w:t>
            </w:r>
            <w:proofErr w:type="spellEnd"/>
          </w:p>
          <w:p w:rsidR="00A66584" w:rsidRDefault="00A66584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Jana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Miženková</w:t>
            </w:r>
            <w:proofErr w:type="spellEnd"/>
          </w:p>
          <w:p w:rsidR="00A66584" w:rsidRDefault="00A66584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Dominika Straková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3.miesto</w:t>
            </w:r>
          </w:p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4.miesto</w:t>
            </w:r>
          </w:p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5.miesto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C50F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:rsidR="00A66584" w:rsidRDefault="00A66584" w:rsidP="009038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6584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Beh zdravia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7447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RCM KSK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september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Silvia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Kandrová</w:t>
            </w:r>
            <w:proofErr w:type="spellEnd"/>
          </w:p>
          <w:p w:rsidR="00A66584" w:rsidRDefault="00A66584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Jana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Hennelová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Pr="00741A97" w:rsidRDefault="00A66584" w:rsidP="00B9664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DŠS  SS 1500m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14.miesto/ 48</w:t>
            </w:r>
          </w:p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16.miesto/48</w:t>
            </w:r>
          </w:p>
          <w:p w:rsidR="00A66584" w:rsidRDefault="00A66584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7/21 umiestnenie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druzstvo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skoly</w:t>
            </w:r>
            <w:proofErr w:type="spellEnd"/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66584" w:rsidRDefault="00A66584" w:rsidP="009038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:rsidR="00A66584" w:rsidRDefault="00A66584" w:rsidP="007447A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5DC5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Pr="00535DC5" w:rsidRDefault="00535DC5" w:rsidP="00B96647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  <w:r w:rsidRPr="00535DC5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4.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Pr="00535DC5" w:rsidRDefault="00535DC5" w:rsidP="00CD6D5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5DC5">
              <w:rPr>
                <w:rFonts w:ascii="Arial" w:hAnsi="Arial" w:cs="Arial"/>
                <w:i/>
                <w:iCs/>
                <w:sz w:val="16"/>
                <w:szCs w:val="16"/>
              </w:rPr>
              <w:t>Beh zdravia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Pr="00535DC5" w:rsidRDefault="00535DC5" w:rsidP="00CD6D5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5DC5">
              <w:rPr>
                <w:rFonts w:ascii="Arial" w:hAnsi="Arial" w:cs="Arial"/>
                <w:i/>
                <w:iCs/>
                <w:sz w:val="16"/>
                <w:szCs w:val="16"/>
              </w:rPr>
              <w:t>RCM KSK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535DC5" w:rsidRP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5DC5">
              <w:rPr>
                <w:rFonts w:ascii="Arial" w:hAnsi="Arial" w:cs="Arial"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P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5DC5">
              <w:rPr>
                <w:rFonts w:ascii="Arial" w:hAnsi="Arial" w:cs="Arial"/>
                <w:i/>
                <w:iCs/>
                <w:sz w:val="16"/>
                <w:szCs w:val="16"/>
              </w:rPr>
              <w:t>september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Pr="00535DC5" w:rsidRDefault="00535DC5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5DC5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Timotej </w:t>
            </w:r>
            <w:proofErr w:type="spellStart"/>
            <w:r w:rsidRPr="00535DC5">
              <w:rPr>
                <w:rFonts w:ascii="Arial" w:hAnsi="Arial" w:cs="Arial"/>
                <w:i/>
                <w:iCs/>
                <w:sz w:val="16"/>
                <w:szCs w:val="16"/>
              </w:rPr>
              <w:t>Kravec</w:t>
            </w:r>
            <w:proofErr w:type="spellEnd"/>
          </w:p>
          <w:p w:rsidR="00535DC5" w:rsidRPr="00535DC5" w:rsidRDefault="00535DC5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5DC5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Marek </w:t>
            </w:r>
            <w:proofErr w:type="spellStart"/>
            <w:r w:rsidRPr="00535DC5">
              <w:rPr>
                <w:rFonts w:ascii="Arial" w:hAnsi="Arial" w:cs="Arial"/>
                <w:i/>
                <w:iCs/>
                <w:sz w:val="16"/>
                <w:szCs w:val="16"/>
              </w:rPr>
              <w:t>Brutovský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Pr="00535DC5" w:rsidRDefault="00535DC5" w:rsidP="00B96647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535DC5">
              <w:rPr>
                <w:rFonts w:ascii="Arial" w:hAnsi="Arial" w:cs="Arial"/>
                <w:i/>
                <w:iCs/>
                <w:sz w:val="16"/>
                <w:szCs w:val="16"/>
              </w:rPr>
              <w:t>DŠS  SS 3000m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535DC5" w:rsidRP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5DC5">
              <w:rPr>
                <w:rFonts w:ascii="Arial" w:hAnsi="Arial" w:cs="Arial"/>
                <w:i/>
                <w:iCs/>
                <w:sz w:val="16"/>
                <w:szCs w:val="16"/>
              </w:rPr>
              <w:t>21.miesto/55</w:t>
            </w:r>
          </w:p>
          <w:p w:rsidR="00535DC5" w:rsidRP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5DC5">
              <w:rPr>
                <w:rFonts w:ascii="Arial" w:hAnsi="Arial" w:cs="Arial"/>
                <w:i/>
                <w:iCs/>
                <w:sz w:val="16"/>
                <w:szCs w:val="16"/>
              </w:rPr>
              <w:t>43.miesto/55</w:t>
            </w:r>
          </w:p>
          <w:p w:rsidR="00535DC5" w:rsidRP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5DC5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13/21 umiestnenie </w:t>
            </w:r>
            <w:proofErr w:type="spellStart"/>
            <w:r w:rsidRPr="00535DC5">
              <w:rPr>
                <w:rFonts w:ascii="Arial" w:hAnsi="Arial" w:cs="Arial"/>
                <w:i/>
                <w:iCs/>
                <w:sz w:val="16"/>
                <w:szCs w:val="16"/>
              </w:rPr>
              <w:t>druzstvo</w:t>
            </w:r>
            <w:proofErr w:type="spellEnd"/>
            <w:r w:rsidRPr="00535DC5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35DC5">
              <w:rPr>
                <w:rFonts w:ascii="Arial" w:hAnsi="Arial" w:cs="Arial"/>
                <w:i/>
                <w:iCs/>
                <w:sz w:val="16"/>
                <w:szCs w:val="16"/>
              </w:rPr>
              <w:t>skoly</w:t>
            </w:r>
            <w:proofErr w:type="spellEnd"/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Pr="00535DC5" w:rsidRDefault="00535DC5" w:rsidP="007447A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35DC5">
              <w:rPr>
                <w:rFonts w:ascii="Arial" w:hAnsi="Arial" w:cs="Arial"/>
                <w:i/>
                <w:iCs/>
                <w:sz w:val="16"/>
                <w:szCs w:val="16"/>
              </w:rPr>
              <w:t>Arendáš</w:t>
            </w:r>
            <w:proofErr w:type="spellEnd"/>
          </w:p>
        </w:tc>
      </w:tr>
      <w:tr w:rsidR="00535DC5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Košice NIGHT RUN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7447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Mesto Košice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4.september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Silvia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Kandrová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10 km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148/426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7447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535DC5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Gelnický beh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7447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Mesto Gelnica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10. október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Viet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Pham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Quoc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2800m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5.miesto/8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7447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535DC5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Študentský beh UPJŠ v Košiciach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Pr="00844EF3" w:rsidRDefault="00535DC5" w:rsidP="00844EF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UPJŠ Košice a mesto Košice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18.november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Silvia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Kandrová</w:t>
            </w:r>
            <w:proofErr w:type="spellEnd"/>
          </w:p>
          <w:p w:rsidR="00535DC5" w:rsidRDefault="00535DC5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Jana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Hennelová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6 km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19/82</w:t>
            </w:r>
          </w:p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26/82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7447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535DC5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8.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Stolný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tenisZŠ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844EF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MŠVVaŠ SR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18.november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Sára Gregová</w:t>
            </w:r>
          </w:p>
          <w:p w:rsidR="00535DC5" w:rsidRDefault="00535DC5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Timea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Slivenská</w:t>
            </w:r>
            <w:proofErr w:type="spellEnd"/>
          </w:p>
          <w:p w:rsidR="00535DC5" w:rsidRDefault="00535DC5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Bianka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Žigová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2.miesto/3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7447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535DC5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9.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Stolný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tenisŠŠ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844EF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MŠVVaŠ SR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4.december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Alexandra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Štefanikova</w:t>
            </w:r>
            <w:proofErr w:type="spellEnd"/>
          </w:p>
          <w:p w:rsidR="00535DC5" w:rsidRDefault="00535DC5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Zuzana Horňáková</w:t>
            </w:r>
          </w:p>
          <w:p w:rsidR="00535DC5" w:rsidRDefault="00535DC5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Simona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Geregová</w:t>
            </w:r>
            <w:proofErr w:type="spellEnd"/>
          </w:p>
          <w:p w:rsidR="00535DC5" w:rsidRDefault="00535DC5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Diana Gajdošová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2.miesto/2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7447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535DC5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10.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Volejbal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844EF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MŠVVaŠ SR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15.marec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Družstvo D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krajská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7-12 miesto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7447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535DC5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11.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Florbal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844EF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RCM KSK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február-apríl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Družstvo D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DŠS  SS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4.miesto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7447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535DC5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12.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Gelnický jarný beh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844EF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Mesto Gelnica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16.apríl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Silvia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Kandrová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1200m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1.miesto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7447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535DC5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13.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84103B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Spišské športové dni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84103B" w:rsidP="00844EF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Spišská Nová Ves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84103B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84103B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10.jún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84103B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Družstvo D- volejbal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84103B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okresná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84103B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3.miesto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84103B" w:rsidP="007447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535DC5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14.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Vedomostná súťaž o olympizme 1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844EF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Slovenský olympijský výbor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Október-november 2015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90380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Družstvo 2.A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online - celoslovenská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B9664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11.-18.miesto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7447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535DC5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15.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Vedomostná súťaž o olympizme 2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Slovenský olympijský výbor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Október-november 2015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EC250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2 družstvá  2.A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online - celoslovenská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535DC5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16.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Výtvarná súťaž : „deň 112 očami detí“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Okresný úrad Košice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marec2016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EC250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Soňa Bátorová</w:t>
            </w:r>
          </w:p>
          <w:p w:rsidR="00535DC5" w:rsidRDefault="00535DC5" w:rsidP="00EC250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Adam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Fabišík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okresná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2. miesto</w:t>
            </w:r>
          </w:p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3.  miesto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535DC5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17.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„som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neNORMAlne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fér“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Equity-Judr.Jana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Dubovcová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>-verejná ochrankyňa práv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máj 2016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EC250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Oxana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Dorčáková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celoslovenská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535DC5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18.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Pr="00680B32" w:rsidRDefault="00535DC5" w:rsidP="00CE5141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Nadácia TV</w:t>
            </w:r>
            <w:r w:rsidRPr="00680B32">
              <w:rPr>
                <w:rFonts w:ascii="Arial" w:hAnsi="Arial" w:cs="Arial"/>
                <w:b/>
                <w:bCs/>
                <w:sz w:val="16"/>
                <w:szCs w:val="16"/>
              </w:rPr>
              <w:t>JOJ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Nadácia televízie JOJ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máj 2016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EC250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Soňa Bátorová</w:t>
            </w:r>
          </w:p>
          <w:p w:rsidR="00535DC5" w:rsidRDefault="00535DC5" w:rsidP="00EC250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Filip Horňák</w:t>
            </w:r>
          </w:p>
          <w:p w:rsidR="00535DC5" w:rsidRDefault="00535DC5" w:rsidP="00EC250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Peter Varga</w:t>
            </w:r>
          </w:p>
          <w:p w:rsidR="00535DC5" w:rsidRDefault="00535DC5" w:rsidP="00EC250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Tatiana Lacková</w:t>
            </w:r>
            <w:r w:rsidR="004300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+Karolína Hudáková</w:t>
            </w:r>
          </w:p>
          <w:p w:rsidR="00535DC5" w:rsidRDefault="00535DC5" w:rsidP="00EC250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Kristína Schmidtová</w:t>
            </w:r>
            <w:r w:rsidR="004300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+Marika </w:t>
            </w:r>
            <w:proofErr w:type="spellStart"/>
            <w:r w:rsidR="00430060">
              <w:rPr>
                <w:rFonts w:ascii="Arial" w:hAnsi="Arial" w:cs="Arial"/>
                <w:i/>
                <w:iCs/>
                <w:sz w:val="16"/>
                <w:szCs w:val="16"/>
              </w:rPr>
              <w:t>Borschodiová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celoslovenská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430060" w:rsidP="00CE51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</w:t>
            </w:r>
            <w:r w:rsidR="00535DC5">
              <w:rPr>
                <w:rFonts w:ascii="Arial" w:hAnsi="Arial" w:cs="Arial"/>
                <w:sz w:val="16"/>
                <w:szCs w:val="16"/>
              </w:rPr>
              <w:t>rov</w:t>
            </w:r>
            <w:r>
              <w:rPr>
                <w:rFonts w:ascii="Arial" w:hAnsi="Arial" w:cs="Arial"/>
                <w:sz w:val="16"/>
                <w:szCs w:val="16"/>
              </w:rPr>
              <w:t>á</w:t>
            </w:r>
          </w:p>
        </w:tc>
      </w:tr>
      <w:tr w:rsidR="00535DC5" w:rsidRPr="00741A97">
        <w:trPr>
          <w:trHeight w:val="255"/>
        </w:trPr>
        <w:tc>
          <w:tcPr>
            <w:tcW w:w="37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B966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EC250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35DC5" w:rsidRDefault="00535DC5" w:rsidP="00CE514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535DC5" w:rsidRDefault="00535DC5" w:rsidP="00CE514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66584" w:rsidRDefault="00A66584"/>
    <w:p w:rsidR="00A66584" w:rsidRDefault="00A66584"/>
    <w:p w:rsidR="0084103B" w:rsidRDefault="0084103B"/>
    <w:p w:rsidR="0084103B" w:rsidRDefault="0084103B"/>
    <w:p w:rsidR="0084103B" w:rsidRDefault="0084103B"/>
    <w:p w:rsidR="00A66584" w:rsidRDefault="00A66584" w:rsidP="00CC5AE7">
      <w:pPr>
        <w:pStyle w:val="Nadpis2"/>
      </w:pPr>
      <w:r>
        <w:lastRenderedPageBreak/>
        <w:t xml:space="preserve">Aktivity PK:  </w:t>
      </w:r>
    </w:p>
    <w:p w:rsidR="00A66584" w:rsidRDefault="00A66584" w:rsidP="00CC5AE7">
      <w:pPr>
        <w:rPr>
          <w:i/>
          <w:i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035"/>
        <w:gridCol w:w="1509"/>
        <w:gridCol w:w="850"/>
        <w:gridCol w:w="1276"/>
        <w:gridCol w:w="992"/>
        <w:gridCol w:w="2234"/>
      </w:tblGrid>
      <w:tr w:rsidR="00A66584" w:rsidRPr="00A93494">
        <w:tc>
          <w:tcPr>
            <w:tcW w:w="392" w:type="dxa"/>
            <w:tcBorders>
              <w:top w:val="single" w:sz="8" w:space="0" w:color="auto"/>
              <w:left w:val="single" w:sz="8" w:space="0" w:color="auto"/>
            </w:tcBorders>
          </w:tcPr>
          <w:p w:rsidR="00A66584" w:rsidRPr="00A93494" w:rsidRDefault="00A66584" w:rsidP="00B96647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proofErr w:type="spellEnd"/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035" w:type="dxa"/>
            <w:tcBorders>
              <w:top w:val="single" w:sz="8" w:space="0" w:color="auto"/>
            </w:tcBorders>
          </w:tcPr>
          <w:p w:rsidR="00A66584" w:rsidRPr="00A93494" w:rsidRDefault="00A66584" w:rsidP="00B96647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>Názov aktivity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(príp. popis)</w:t>
            </w:r>
          </w:p>
        </w:tc>
        <w:tc>
          <w:tcPr>
            <w:tcW w:w="1509" w:type="dxa"/>
            <w:tcBorders>
              <w:top w:val="single" w:sz="8" w:space="0" w:color="auto"/>
            </w:tcBorders>
          </w:tcPr>
          <w:p w:rsidR="00A66584" w:rsidRPr="00A93494" w:rsidRDefault="00A66584" w:rsidP="00B96647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>Dátum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A66584" w:rsidRPr="00A93494" w:rsidRDefault="00A66584" w:rsidP="00B96647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A66584" w:rsidRPr="00A93494" w:rsidRDefault="00A66584" w:rsidP="00B96647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o</w:t>
            </w:r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>rganizátor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8" w:space="0" w:color="auto"/>
            </w:tcBorders>
          </w:tcPr>
          <w:p w:rsidR="00A66584" w:rsidRPr="00A93494" w:rsidRDefault="00A66584" w:rsidP="00B96647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Počet </w:t>
            </w:r>
            <w:proofErr w:type="spellStart"/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>zúč</w:t>
            </w:r>
            <w:proofErr w:type="spellEnd"/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>. žiakov</w:t>
            </w:r>
          </w:p>
        </w:tc>
        <w:tc>
          <w:tcPr>
            <w:tcW w:w="2234" w:type="dxa"/>
            <w:tcBorders>
              <w:top w:val="single" w:sz="8" w:space="0" w:color="auto"/>
              <w:right w:val="single" w:sz="8" w:space="0" w:color="auto"/>
            </w:tcBorders>
          </w:tcPr>
          <w:p w:rsidR="00A66584" w:rsidRPr="00A93494" w:rsidRDefault="00A66584" w:rsidP="00B96647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Prínos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pre</w:t>
            </w:r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žiakov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 školu, región*</w:t>
            </w:r>
          </w:p>
        </w:tc>
      </w:tr>
      <w:tr w:rsidR="00A66584" w:rsidRPr="00A93494">
        <w:tc>
          <w:tcPr>
            <w:tcW w:w="392" w:type="dxa"/>
            <w:tcBorders>
              <w:left w:val="single" w:sz="8" w:space="0" w:color="auto"/>
            </w:tcBorders>
          </w:tcPr>
          <w:p w:rsidR="00A66584" w:rsidRPr="00A93494" w:rsidRDefault="00A66584" w:rsidP="00B96647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2035" w:type="dxa"/>
          </w:tcPr>
          <w:p w:rsidR="00A66584" w:rsidRDefault="00A66584" w:rsidP="00B96647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Florbalové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popoludnie</w:t>
            </w:r>
          </w:p>
        </w:tc>
        <w:tc>
          <w:tcPr>
            <w:tcW w:w="1509" w:type="dxa"/>
          </w:tcPr>
          <w:p w:rsidR="00A66584" w:rsidRDefault="00A66584" w:rsidP="00B96647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November2015</w:t>
            </w:r>
          </w:p>
        </w:tc>
        <w:tc>
          <w:tcPr>
            <w:tcW w:w="850" w:type="dxa"/>
          </w:tcPr>
          <w:p w:rsidR="00A66584" w:rsidRDefault="00A66584" w:rsidP="00D34D26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Telocvičňa Gymnázia </w:t>
            </w:r>
          </w:p>
        </w:tc>
        <w:tc>
          <w:tcPr>
            <w:tcW w:w="1276" w:type="dxa"/>
          </w:tcPr>
          <w:p w:rsidR="00A66584" w:rsidRDefault="00A66584" w:rsidP="00B96647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Trieda II.A,</w:t>
            </w:r>
          </w:p>
          <w:p w:rsidR="00A66584" w:rsidRDefault="00A66584" w:rsidP="00B96647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Vozárová</w:t>
            </w:r>
          </w:p>
        </w:tc>
        <w:tc>
          <w:tcPr>
            <w:tcW w:w="992" w:type="dxa"/>
          </w:tcPr>
          <w:p w:rsidR="00A66584" w:rsidRDefault="00A66584" w:rsidP="00B96647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66584" w:rsidRDefault="00A66584" w:rsidP="00B96647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A66584" w:rsidRPr="00A93494">
        <w:tc>
          <w:tcPr>
            <w:tcW w:w="392" w:type="dxa"/>
            <w:tcBorders>
              <w:left w:val="single" w:sz="8" w:space="0" w:color="auto"/>
            </w:tcBorders>
          </w:tcPr>
          <w:p w:rsidR="00A66584" w:rsidRPr="00A93494" w:rsidRDefault="00A66584" w:rsidP="00B96647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035" w:type="dxa"/>
          </w:tcPr>
          <w:p w:rsidR="00A66584" w:rsidRPr="00A93494" w:rsidRDefault="00A66584" w:rsidP="00B96647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Lyžiarsky kurz  1.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ročník,kvinta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>, sekunda</w:t>
            </w:r>
          </w:p>
        </w:tc>
        <w:tc>
          <w:tcPr>
            <w:tcW w:w="1509" w:type="dxa"/>
          </w:tcPr>
          <w:p w:rsidR="00A66584" w:rsidRPr="00A93494" w:rsidRDefault="00A66584" w:rsidP="00B96647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Január</w:t>
            </w:r>
          </w:p>
        </w:tc>
        <w:tc>
          <w:tcPr>
            <w:tcW w:w="850" w:type="dxa"/>
          </w:tcPr>
          <w:p w:rsidR="00A66584" w:rsidRPr="00A93494" w:rsidRDefault="00A66584" w:rsidP="00D34D26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Drienica</w:t>
            </w:r>
          </w:p>
        </w:tc>
        <w:tc>
          <w:tcPr>
            <w:tcW w:w="1276" w:type="dxa"/>
          </w:tcPr>
          <w:p w:rsidR="00A66584" w:rsidRPr="00A93494" w:rsidRDefault="00A66584" w:rsidP="00B96647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Arendáš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, Vozárová,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Pisko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Richnavská</w:t>
            </w:r>
            <w:proofErr w:type="spellEnd"/>
          </w:p>
        </w:tc>
        <w:tc>
          <w:tcPr>
            <w:tcW w:w="992" w:type="dxa"/>
          </w:tcPr>
          <w:p w:rsidR="00A66584" w:rsidRPr="00A93494" w:rsidRDefault="00A66584" w:rsidP="00B96647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46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66584" w:rsidRDefault="00A66584" w:rsidP="00B96647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A66584" w:rsidRPr="00A93494" w:rsidRDefault="00A66584" w:rsidP="00B96647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Zdokonalenie pohyb. čin.</w:t>
            </w:r>
          </w:p>
        </w:tc>
      </w:tr>
      <w:tr w:rsidR="00A66584" w:rsidRPr="00A93494">
        <w:tc>
          <w:tcPr>
            <w:tcW w:w="392" w:type="dxa"/>
            <w:tcBorders>
              <w:left w:val="single" w:sz="8" w:space="0" w:color="auto"/>
            </w:tcBorders>
          </w:tcPr>
          <w:p w:rsidR="00A66584" w:rsidRDefault="00A66584" w:rsidP="00B96647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2035" w:type="dxa"/>
          </w:tcPr>
          <w:p w:rsidR="00A66584" w:rsidRDefault="00A66584" w:rsidP="00B96647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Plavecký kurz</w:t>
            </w:r>
          </w:p>
        </w:tc>
        <w:tc>
          <w:tcPr>
            <w:tcW w:w="1509" w:type="dxa"/>
          </w:tcPr>
          <w:p w:rsidR="00A66584" w:rsidRDefault="00A66584" w:rsidP="00B96647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Marec</w:t>
            </w:r>
          </w:p>
        </w:tc>
        <w:tc>
          <w:tcPr>
            <w:tcW w:w="850" w:type="dxa"/>
          </w:tcPr>
          <w:p w:rsidR="00A66584" w:rsidRDefault="00A66584" w:rsidP="00D34D26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Mestská plaváreň  Košice</w:t>
            </w:r>
          </w:p>
        </w:tc>
        <w:tc>
          <w:tcPr>
            <w:tcW w:w="1276" w:type="dxa"/>
          </w:tcPr>
          <w:p w:rsidR="00A66584" w:rsidRDefault="00A66584" w:rsidP="00B96647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Arendáš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>, Vozárová,</w:t>
            </w:r>
          </w:p>
        </w:tc>
        <w:tc>
          <w:tcPr>
            <w:tcW w:w="992" w:type="dxa"/>
          </w:tcPr>
          <w:p w:rsidR="00A66584" w:rsidRDefault="00A66584" w:rsidP="00B96647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14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66584" w:rsidRDefault="00A66584" w:rsidP="00B96647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A66584" w:rsidRPr="00A93494">
        <w:tc>
          <w:tcPr>
            <w:tcW w:w="392" w:type="dxa"/>
            <w:tcBorders>
              <w:left w:val="single" w:sz="8" w:space="0" w:color="auto"/>
            </w:tcBorders>
          </w:tcPr>
          <w:p w:rsidR="00A66584" w:rsidRPr="00A93494" w:rsidRDefault="00A66584" w:rsidP="003E08B2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2035" w:type="dxa"/>
          </w:tcPr>
          <w:p w:rsidR="00A66584" w:rsidRDefault="00A66584" w:rsidP="003E08B2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Florbalové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popoludnie</w:t>
            </w:r>
          </w:p>
        </w:tc>
        <w:tc>
          <w:tcPr>
            <w:tcW w:w="1509" w:type="dxa"/>
          </w:tcPr>
          <w:p w:rsidR="00A66584" w:rsidRDefault="00A66584" w:rsidP="003E08B2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Máj 2016</w:t>
            </w:r>
          </w:p>
        </w:tc>
        <w:tc>
          <w:tcPr>
            <w:tcW w:w="850" w:type="dxa"/>
          </w:tcPr>
          <w:p w:rsidR="00A66584" w:rsidRDefault="00A66584" w:rsidP="003E08B2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Telocvičňa Gymnázia </w:t>
            </w:r>
          </w:p>
        </w:tc>
        <w:tc>
          <w:tcPr>
            <w:tcW w:w="1276" w:type="dxa"/>
          </w:tcPr>
          <w:p w:rsidR="00A66584" w:rsidRDefault="00A66584" w:rsidP="003E08B2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Trieda II.A,</w:t>
            </w:r>
          </w:p>
          <w:p w:rsidR="00A66584" w:rsidRDefault="00A66584" w:rsidP="003E08B2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Vozárová</w:t>
            </w:r>
          </w:p>
        </w:tc>
        <w:tc>
          <w:tcPr>
            <w:tcW w:w="992" w:type="dxa"/>
          </w:tcPr>
          <w:p w:rsidR="00A66584" w:rsidRDefault="00A66584" w:rsidP="003E08B2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66584" w:rsidRDefault="00A66584" w:rsidP="003E08B2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</w:tbl>
    <w:p w:rsidR="00A66584" w:rsidRDefault="00A66584"/>
    <w:p w:rsidR="00A66584" w:rsidRDefault="00A66584"/>
    <w:p w:rsidR="00A66584" w:rsidRDefault="00A66584" w:rsidP="00CC5AE7">
      <w:pPr>
        <w:pStyle w:val="Nadpis2"/>
      </w:pPr>
      <w:r>
        <w:t xml:space="preserve">Výchovno-vzdelávacia činnosť PK:  </w:t>
      </w:r>
    </w:p>
    <w:p w:rsidR="00A66584" w:rsidRDefault="00A66584" w:rsidP="00CC5AE7">
      <w:pPr>
        <w:rPr>
          <w:i/>
          <w:iCs/>
        </w:rPr>
      </w:pPr>
      <w:r>
        <w:rPr>
          <w:i/>
          <w:iCs/>
        </w:rPr>
        <w:t>Krúžky:</w:t>
      </w:r>
    </w:p>
    <w:p w:rsidR="00A66584" w:rsidRDefault="00A66584" w:rsidP="00CC5AE7">
      <w:pPr>
        <w:rPr>
          <w:i/>
          <w:iCs/>
        </w:rPr>
      </w:pPr>
      <w:r>
        <w:rPr>
          <w:i/>
          <w:iCs/>
        </w:rPr>
        <w:t>Volejbalový krúžok dievčat –vedúca  krúžku:  Mgr. K.  Vozárová – pondelok- 8 dievčat</w:t>
      </w:r>
    </w:p>
    <w:p w:rsidR="00A66584" w:rsidRDefault="00A66584" w:rsidP="00CC5AE7">
      <w:pPr>
        <w:rPr>
          <w:i/>
          <w:iCs/>
        </w:rPr>
      </w:pPr>
      <w:proofErr w:type="spellStart"/>
      <w:r>
        <w:rPr>
          <w:i/>
          <w:iCs/>
        </w:rPr>
        <w:t>Florbalový</w:t>
      </w:r>
      <w:proofErr w:type="spellEnd"/>
      <w:r>
        <w:rPr>
          <w:i/>
          <w:iCs/>
        </w:rPr>
        <w:t xml:space="preserve"> krúžok dievčat - vedúca  krúžku:  Mgr. K.  Vozárová – štvrtok-  11 dievčat</w:t>
      </w:r>
    </w:p>
    <w:p w:rsidR="00A66584" w:rsidRDefault="00A66584" w:rsidP="00CC5AE7">
      <w:pPr>
        <w:rPr>
          <w:i/>
          <w:iCs/>
        </w:rPr>
      </w:pPr>
      <w:r>
        <w:rPr>
          <w:i/>
          <w:iCs/>
        </w:rPr>
        <w:t>Neviete čo s voľným časom? - vedúca  krúžku:  Mgr. K.  Vozárová –podľa programu – 11 študentov kvinty</w:t>
      </w:r>
    </w:p>
    <w:p w:rsidR="00A66584" w:rsidRDefault="00A66584" w:rsidP="00CC5AE7">
      <w:pPr>
        <w:rPr>
          <w:i/>
          <w:iCs/>
        </w:rPr>
      </w:pPr>
      <w:r>
        <w:rPr>
          <w:i/>
          <w:iCs/>
        </w:rPr>
        <w:t xml:space="preserve">Pohybové hry chlapci – F. </w:t>
      </w:r>
      <w:proofErr w:type="spellStart"/>
      <w:r>
        <w:rPr>
          <w:i/>
          <w:iCs/>
        </w:rPr>
        <w:t>Arendáš</w:t>
      </w:r>
      <w:proofErr w:type="spellEnd"/>
      <w:r>
        <w:rPr>
          <w:i/>
          <w:iCs/>
        </w:rPr>
        <w:t xml:space="preserve">, krúžok bol zameraný na </w:t>
      </w:r>
      <w:proofErr w:type="spellStart"/>
      <w:r>
        <w:rPr>
          <w:i/>
          <w:iCs/>
        </w:rPr>
        <w:t>florbal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futsal</w:t>
      </w:r>
      <w:proofErr w:type="spellEnd"/>
      <w:r>
        <w:rPr>
          <w:i/>
          <w:iCs/>
        </w:rPr>
        <w:t xml:space="preserve"> – 15 chlapcov</w:t>
      </w:r>
    </w:p>
    <w:p w:rsidR="00A66584" w:rsidRDefault="00A66584"/>
    <w:sectPr w:rsidR="00A66584" w:rsidSect="007447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20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E7"/>
    <w:rsid w:val="00023002"/>
    <w:rsid w:val="00027264"/>
    <w:rsid w:val="00055A85"/>
    <w:rsid w:val="000E0E1A"/>
    <w:rsid w:val="001C12EF"/>
    <w:rsid w:val="001C7A4D"/>
    <w:rsid w:val="002F0CD7"/>
    <w:rsid w:val="003830A2"/>
    <w:rsid w:val="003E08B2"/>
    <w:rsid w:val="004054F0"/>
    <w:rsid w:val="00430060"/>
    <w:rsid w:val="00535DC5"/>
    <w:rsid w:val="005C102A"/>
    <w:rsid w:val="005D4EEB"/>
    <w:rsid w:val="00634F46"/>
    <w:rsid w:val="00680B32"/>
    <w:rsid w:val="006912F1"/>
    <w:rsid w:val="006D0E9E"/>
    <w:rsid w:val="00741A97"/>
    <w:rsid w:val="007447A7"/>
    <w:rsid w:val="007D31C8"/>
    <w:rsid w:val="008078D1"/>
    <w:rsid w:val="0083527B"/>
    <w:rsid w:val="0084103B"/>
    <w:rsid w:val="00844EF3"/>
    <w:rsid w:val="00903809"/>
    <w:rsid w:val="00944A45"/>
    <w:rsid w:val="00A0170E"/>
    <w:rsid w:val="00A66584"/>
    <w:rsid w:val="00A93494"/>
    <w:rsid w:val="00B4408E"/>
    <w:rsid w:val="00B64583"/>
    <w:rsid w:val="00B96647"/>
    <w:rsid w:val="00BF4F1D"/>
    <w:rsid w:val="00C021F5"/>
    <w:rsid w:val="00C50FB3"/>
    <w:rsid w:val="00CC5AE7"/>
    <w:rsid w:val="00CE5141"/>
    <w:rsid w:val="00CF1A11"/>
    <w:rsid w:val="00D34D26"/>
    <w:rsid w:val="00D43CD3"/>
    <w:rsid w:val="00D8647E"/>
    <w:rsid w:val="00DE5C5C"/>
    <w:rsid w:val="00EC250E"/>
    <w:rsid w:val="00F8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0D4FF34-BF71-4F1D-A95B-B38329BD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C5AE7"/>
    <w:rPr>
      <w:rFonts w:ascii="Times New Roman" w:eastAsia="Times New Roman" w:hAnsi="Times New Roman"/>
      <w:sz w:val="24"/>
      <w:szCs w:val="24"/>
      <w:lang w:eastAsia="cs-CZ"/>
    </w:rPr>
  </w:style>
  <w:style w:type="paragraph" w:styleId="Nadpis2">
    <w:name w:val="heading 2"/>
    <w:basedOn w:val="Normlny"/>
    <w:next w:val="Normlny"/>
    <w:link w:val="Nadpis2Char"/>
    <w:uiPriority w:val="99"/>
    <w:qFormat/>
    <w:rsid w:val="00CC5A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9"/>
    <w:qFormat/>
    <w:rsid w:val="00023002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locked/>
    <w:rsid w:val="00CC5AE7"/>
    <w:rPr>
      <w:rFonts w:ascii="Arial" w:hAnsi="Arial" w:cs="Arial"/>
      <w:b/>
      <w:bCs/>
      <w:i/>
      <w:iCs/>
      <w:sz w:val="28"/>
      <w:szCs w:val="28"/>
      <w:lang w:val="sk-SK" w:eastAsia="cs-CZ"/>
    </w:rPr>
  </w:style>
  <w:style w:type="character" w:customStyle="1" w:styleId="Nadpis3Char">
    <w:name w:val="Nadpis 3 Char"/>
    <w:basedOn w:val="Predvolenpsmoodseku"/>
    <w:link w:val="Nadpis3"/>
    <w:uiPriority w:val="99"/>
    <w:semiHidden/>
    <w:locked/>
    <w:rsid w:val="00023002"/>
    <w:rPr>
      <w:rFonts w:ascii="Cambria" w:hAnsi="Cambria" w:cs="Cambria"/>
      <w:b/>
      <w:bCs/>
      <w:color w:val="4F81BD"/>
      <w:sz w:val="24"/>
      <w:szCs w:val="24"/>
      <w:lang w:val="sk-SK" w:eastAsia="cs-CZ"/>
    </w:rPr>
  </w:style>
  <w:style w:type="paragraph" w:styleId="Obyajntext">
    <w:name w:val="Plain Text"/>
    <w:basedOn w:val="Normlny"/>
    <w:link w:val="ObyajntextChar"/>
    <w:uiPriority w:val="99"/>
    <w:rsid w:val="00CC5AE7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uiPriority w:val="99"/>
    <w:locked/>
    <w:rsid w:val="00CC5AE7"/>
    <w:rPr>
      <w:rFonts w:ascii="Courier New" w:hAnsi="Courier New" w:cs="Courier New"/>
      <w:sz w:val="20"/>
      <w:szCs w:val="20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38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Školský rok 2015/2016</vt:lpstr>
    </vt:vector>
  </TitlesOfParts>
  <Company>Gelnica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Školský rok 2015/2016</dc:title>
  <dc:subject/>
  <dc:creator>fraar</dc:creator>
  <cp:keywords/>
  <dc:description/>
  <cp:lastModifiedBy>Dušan Andraško</cp:lastModifiedBy>
  <cp:revision>2</cp:revision>
  <cp:lastPrinted>2016-06-15T08:04:00Z</cp:lastPrinted>
  <dcterms:created xsi:type="dcterms:W3CDTF">2016-11-09T08:42:00Z</dcterms:created>
  <dcterms:modified xsi:type="dcterms:W3CDTF">2016-11-09T08:42:00Z</dcterms:modified>
</cp:coreProperties>
</file>