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E66" w:rsidRPr="00725758" w:rsidRDefault="00E11E66" w:rsidP="00E11E66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yellow"/>
        </w:rPr>
        <w:t>Poškodenia a ochorenia tráviacej sústavy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spôsobuje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: stres, vnútorné parazity, zlé stravovacie návyky, pokazené a nezdravé potraviny</w:t>
      </w:r>
    </w:p>
    <w:p w:rsidR="00E11E66" w:rsidRPr="00725758" w:rsidRDefault="00E11E66" w:rsidP="00E11E6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Civilizačné ochorenia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: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sú zapríčinené najmä zlozvykmi v stravovaní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tučnota ( obezita)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: vzniká prejedaním sa, tuční ľudia trpia na choroby srdca, ciev, kĺbov, majú cukrovku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anorexia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:psychické</w:t>
      </w:r>
      <w:proofErr w:type="spellEnd"/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ochorenie, cieľom je dosiahnuť „ideálnu“ postavu, znižovanie príjmu tekutín a potravy, nadmerné cvičenie, používanie preháňadiel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bulímia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: záchvaty prejedania, ktoré chorý človek rieši vyvolaním zvracania, aby si udržal štíhlosť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vredové ochorenie žalúdka: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je vyvolané strachom, stresom vplyvom čoho sa vylučuje zvýšené množstvo žalúdočnej šťavy</w:t>
      </w:r>
    </w:p>
    <w:p w:rsidR="00E11E66" w:rsidRPr="00725758" w:rsidRDefault="00E11E66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alkoholizmus: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alkohol poškodzuje </w:t>
      </w:r>
      <w:r w:rsidR="00C46F61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tráviacu sústavu (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pečeň</w:t>
      </w:r>
      <w:r w:rsidR="00C46F61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cirhóza, žalúdok – vredy, zápal podžalúdkovej žľazy) poškodzuje obličky, nervovú sústavu</w:t>
      </w:r>
    </w:p>
    <w:p w:rsidR="00E11E66" w:rsidRPr="00725758" w:rsidRDefault="00C46F61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green"/>
        </w:rPr>
        <w:t>hladovanie: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 nedostatočný príjem živín. Príčinou je snaha o zníženie tel.hmotnosti.</w:t>
      </w:r>
    </w:p>
    <w:p w:rsidR="00C46F61" w:rsidRPr="00725758" w:rsidRDefault="00C46F61" w:rsidP="00E11E6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Časté ochorenia:</w:t>
      </w:r>
    </w:p>
    <w:p w:rsidR="00C46F61" w:rsidRPr="00725758" w:rsidRDefault="00C46F61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zápcha:</w:t>
      </w:r>
      <w:r w:rsidR="00E11E66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zapríčiňuje ju málo pohybu, strava chudobná na vlákninu, odďaľovanie stolice – rakovina hrubého čreva; predchádzame jej jedením ovocím a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11E66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zeleniny</w:t>
      </w:r>
    </w:p>
    <w:p w:rsidR="00C46F61" w:rsidRPr="00725758" w:rsidRDefault="00C46F61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hnačka:</w:t>
      </w:r>
      <w:r w:rsidR="00E11E66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mastné jedlo, pokazené potraviny, nejedlé huby; infekčná hnačka  - spôsobujú ju baktérie a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E11E66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vírusy</w:t>
      </w:r>
    </w:p>
    <w:p w:rsidR="00E11E66" w:rsidRPr="00725758" w:rsidRDefault="00C46F61" w:rsidP="00E11E6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5758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cyan"/>
        </w:rPr>
        <w:t>žltačka typu A:</w:t>
      </w:r>
      <w:r w:rsidR="00E11E66"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choroba špinavých rúk, poškodzuje pečeň</w:t>
      </w:r>
      <w:r w:rsidRPr="00725758">
        <w:rPr>
          <w:rFonts w:ascii="Times New Roman" w:hAnsi="Times New Roman" w:cs="Times New Roman"/>
          <w:color w:val="000000" w:themeColor="text1"/>
          <w:sz w:val="24"/>
          <w:szCs w:val="24"/>
        </w:rPr>
        <w:t>. Je to vírusové ochorenie. Proti ochoreniu existuje očkovanie.</w:t>
      </w:r>
    </w:p>
    <w:p w:rsidR="00E11E66" w:rsidRPr="00725758" w:rsidRDefault="00E11E66" w:rsidP="00E11E6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853" w:rsidRPr="00725758" w:rsidRDefault="00AF085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F0853" w:rsidRPr="00725758" w:rsidSect="000242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66AFF"/>
    <w:multiLevelType w:val="hybridMultilevel"/>
    <w:tmpl w:val="CE204A6A"/>
    <w:lvl w:ilvl="0" w:tplc="5F0E223C">
      <w:numFmt w:val="bullet"/>
      <w:lvlText w:val="-"/>
      <w:lvlJc w:val="left"/>
      <w:pPr>
        <w:ind w:left="1080" w:hanging="360"/>
      </w:pPr>
      <w:rPr>
        <w:rFonts w:ascii="Cambria" w:eastAsiaTheme="minorHAnsi" w:hAnsi="Cambria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D90CC8"/>
    <w:multiLevelType w:val="hybridMultilevel"/>
    <w:tmpl w:val="AF0E49D6"/>
    <w:lvl w:ilvl="0" w:tplc="5A70EABC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66"/>
    <w:rsid w:val="000242B1"/>
    <w:rsid w:val="00380432"/>
    <w:rsid w:val="00725758"/>
    <w:rsid w:val="00AF0853"/>
    <w:rsid w:val="00C46F61"/>
    <w:rsid w:val="00E1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898EC-F66F-49B0-9F32-775CAB89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11E66"/>
    <w:pPr>
      <w:spacing w:after="160"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1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uzivatel</cp:lastModifiedBy>
  <cp:revision>2</cp:revision>
  <dcterms:created xsi:type="dcterms:W3CDTF">2024-01-21T09:56:00Z</dcterms:created>
  <dcterms:modified xsi:type="dcterms:W3CDTF">2024-01-21T09:56:00Z</dcterms:modified>
</cp:coreProperties>
</file>