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8C" w:rsidRDefault="007F738C" w:rsidP="007F738C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Súťaže šk. rok 2017/2018  1.stupeň     1.polrok</w:t>
      </w:r>
    </w:p>
    <w:p w:rsidR="007F738C" w:rsidRDefault="007F738C" w:rsidP="007F738C">
      <w:pPr>
        <w:rPr>
          <w:b/>
          <w:sz w:val="32"/>
          <w:szCs w:val="32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587"/>
        <w:gridCol w:w="1622"/>
        <w:gridCol w:w="99"/>
        <w:gridCol w:w="1192"/>
        <w:gridCol w:w="1866"/>
        <w:gridCol w:w="1134"/>
        <w:gridCol w:w="1819"/>
        <w:gridCol w:w="1913"/>
        <w:gridCol w:w="1762"/>
      </w:tblGrid>
      <w:tr w:rsidR="007F738C" w:rsidTr="005111FA">
        <w:tc>
          <w:tcPr>
            <w:tcW w:w="2587" w:type="dxa"/>
            <w:vMerge w:val="restart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Názov súťaže</w:t>
            </w:r>
          </w:p>
        </w:tc>
        <w:tc>
          <w:tcPr>
            <w:tcW w:w="1721" w:type="dxa"/>
            <w:gridSpan w:val="2"/>
            <w:vMerge w:val="restart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192" w:type="dxa"/>
            <w:vMerge w:val="restart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Cieľová skupina</w:t>
            </w:r>
          </w:p>
        </w:tc>
        <w:tc>
          <w:tcPr>
            <w:tcW w:w="1866" w:type="dxa"/>
            <w:vMerge w:val="restart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Zodpovedný</w:t>
            </w:r>
          </w:p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Počet zúčastnených žiakov</w:t>
            </w:r>
          </w:p>
        </w:tc>
        <w:tc>
          <w:tcPr>
            <w:tcW w:w="5494" w:type="dxa"/>
            <w:gridSpan w:val="3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ýstup</w:t>
            </w:r>
          </w:p>
        </w:tc>
      </w:tr>
      <w:tr w:rsidR="007F738C" w:rsidTr="005111FA">
        <w:tc>
          <w:tcPr>
            <w:tcW w:w="2587" w:type="dxa"/>
            <w:vMerge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vMerge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</w:p>
        </w:tc>
        <w:tc>
          <w:tcPr>
            <w:tcW w:w="1192" w:type="dxa"/>
            <w:vMerge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F738C" w:rsidRDefault="007F738C" w:rsidP="005111FA">
            <w:pPr>
              <w:rPr>
                <w:b/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</w:tc>
        <w:tc>
          <w:tcPr>
            <w:tcW w:w="1913" w:type="dxa"/>
          </w:tcPr>
          <w:p w:rsidR="007F738C" w:rsidRDefault="007F738C" w:rsidP="005111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  <w:p w:rsidR="00EC6501" w:rsidRPr="00F71AAA" w:rsidRDefault="00EC6501" w:rsidP="005111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62" w:type="dxa"/>
          </w:tcPr>
          <w:p w:rsidR="007F738C" w:rsidRPr="00F71AAA" w:rsidRDefault="007F738C" w:rsidP="005111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</w:tr>
      <w:tr w:rsidR="007F738C" w:rsidTr="005111FA">
        <w:tc>
          <w:tcPr>
            <w:tcW w:w="2587" w:type="dxa"/>
          </w:tcPr>
          <w:p w:rsidR="007F738C" w:rsidRPr="00C3605B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Šaliansky Maťko</w:t>
            </w:r>
          </w:p>
        </w:tc>
        <w:tc>
          <w:tcPr>
            <w:tcW w:w="1721" w:type="dxa"/>
            <w:gridSpan w:val="2"/>
          </w:tcPr>
          <w:p w:rsidR="007F738C" w:rsidRPr="00C3605B" w:rsidRDefault="00E32B6E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25.1.2018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Čupová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Pr="00C3605B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Európa v škole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231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231C62">
              <w:rPr>
                <w:sz w:val="24"/>
                <w:szCs w:val="24"/>
              </w:rPr>
              <w:t>Šipošová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Pr="00C3605B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Pytagoriáda (P3,P4)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7F738C" w:rsidRPr="00C3605B" w:rsidRDefault="00231C62" w:rsidP="00231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</w:t>
            </w:r>
            <w:r w:rsidR="007F738C"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Kováč</w:t>
            </w:r>
            <w:r w:rsidR="007F738C">
              <w:rPr>
                <w:sz w:val="24"/>
                <w:szCs w:val="24"/>
              </w:rPr>
              <w:t>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Pr="00C3605B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Hviezdoslavov Kubín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– marec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Pr="00C3605B" w:rsidRDefault="007F738C" w:rsidP="00231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231C62">
              <w:rPr>
                <w:sz w:val="24"/>
                <w:szCs w:val="24"/>
              </w:rPr>
              <w:t>Gašparová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Pr="00C3605B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Slávik Slovenska 2018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- jún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Hudáková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4209" w:type="dxa"/>
            <w:gridSpan w:val="2"/>
          </w:tcPr>
          <w:p w:rsidR="007F738C" w:rsidRDefault="007F738C" w:rsidP="005111FA">
            <w:pPr>
              <w:rPr>
                <w:b/>
                <w:sz w:val="32"/>
                <w:szCs w:val="32"/>
              </w:rPr>
            </w:pPr>
          </w:p>
        </w:tc>
        <w:tc>
          <w:tcPr>
            <w:tcW w:w="9785" w:type="dxa"/>
            <w:gridSpan w:val="7"/>
          </w:tcPr>
          <w:p w:rsidR="007F738C" w:rsidRDefault="007F738C" w:rsidP="005111F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Súťaže CVČ Domino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Najkrajší sen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celomestská výtvarná súťaž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3.11.2017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Šipošová</w:t>
            </w:r>
          </w:p>
        </w:tc>
        <w:tc>
          <w:tcPr>
            <w:tcW w:w="1134" w:type="dxa"/>
          </w:tcPr>
          <w:p w:rsidR="007F738C" w:rsidRPr="00C3605B" w:rsidRDefault="009F69E3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19" w:type="dxa"/>
          </w:tcPr>
          <w:p w:rsidR="007F738C" w:rsidRPr="00C3605B" w:rsidRDefault="005813B8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  <w:tc>
          <w:tcPr>
            <w:tcW w:w="1913" w:type="dxa"/>
          </w:tcPr>
          <w:p w:rsidR="007F738C" w:rsidRDefault="007F738C" w:rsidP="007F7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5813B8" w:rsidRPr="00C3605B" w:rsidRDefault="005813B8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Koláže rozprávajú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  - celomestská výtvarná súťaž 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Vesmír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regionálne kolo celoslovenskej výtvarnej  súťaže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Botunová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Moje mesto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celomestská výtvarná súťaž 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Jendželovská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Príroda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výtvarná súťaž 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Kolečanská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4209" w:type="dxa"/>
            <w:gridSpan w:val="2"/>
          </w:tcPr>
          <w:p w:rsidR="007F738C" w:rsidRPr="00C3605B" w:rsidRDefault="007F738C" w:rsidP="005111FA">
            <w:pPr>
              <w:rPr>
                <w:rFonts w:ascii="Arial CE" w:hAnsi="Arial CE" w:cs="Arial CE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785" w:type="dxa"/>
            <w:gridSpan w:val="7"/>
          </w:tcPr>
          <w:p w:rsidR="007F738C" w:rsidRDefault="007F738C" w:rsidP="005111FA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8"/>
                <w:szCs w:val="28"/>
                <w:shd w:val="clear" w:color="auto" w:fill="FFFFFF"/>
              </w:rPr>
              <w:t>Ďalšie súťaže podľa ponuky</w:t>
            </w:r>
          </w:p>
        </w:tc>
      </w:tr>
      <w:tr w:rsidR="007F738C" w:rsidTr="005111FA">
        <w:tc>
          <w:tcPr>
            <w:tcW w:w="2587" w:type="dxa"/>
          </w:tcPr>
          <w:p w:rsidR="007F738C" w:rsidRPr="00C3605B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 xml:space="preserve">Jumpfest – 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celomestská skokansko –šprintérska súťaž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 w:rsidRPr="00C3605B">
              <w:rPr>
                <w:sz w:val="24"/>
                <w:szCs w:val="24"/>
              </w:rPr>
              <w:t>6.9.2017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Hlavná ulica, Košice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</w:t>
            </w:r>
            <w:r w:rsidRPr="00C3605B">
              <w:rPr>
                <w:sz w:val="24"/>
                <w:szCs w:val="24"/>
              </w:rPr>
              <w:t xml:space="preserve"> Lábajová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913" w:type="dxa"/>
          </w:tcPr>
          <w:p w:rsidR="007F738C" w:rsidRPr="00C83B34" w:rsidRDefault="007F738C" w:rsidP="005111FA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Natália Stankovič 2.B</w:t>
            </w:r>
          </w:p>
          <w:p w:rsidR="007F738C" w:rsidRPr="00C83B34" w:rsidRDefault="007F738C" w:rsidP="005111FA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Nikolas Mosoriak 4.D</w:t>
            </w:r>
          </w:p>
          <w:p w:rsidR="007F738C" w:rsidRPr="00C83B34" w:rsidRDefault="007F738C" w:rsidP="005111FA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Viktória Bátoriová 4.D</w:t>
            </w: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Dobšinského Košice</w:t>
            </w:r>
          </w:p>
        </w:tc>
        <w:tc>
          <w:tcPr>
            <w:tcW w:w="1721" w:type="dxa"/>
            <w:gridSpan w:val="2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27.10.2017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 Čupová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</w:tcPr>
          <w:p w:rsidR="007F738C" w:rsidRPr="00C3605B" w:rsidRDefault="002534B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 w:rsidRPr="000F1C02">
              <w:rPr>
                <w:b/>
                <w:sz w:val="24"/>
                <w:szCs w:val="24"/>
              </w:rPr>
              <w:t>Cena poslanca NR SR D. Čaploviča</w:t>
            </w:r>
            <w:r>
              <w:rPr>
                <w:sz w:val="24"/>
                <w:szCs w:val="24"/>
              </w:rPr>
              <w:t>: Stela Zoe Macinská 3.D</w:t>
            </w:r>
          </w:p>
        </w:tc>
        <w:tc>
          <w:tcPr>
            <w:tcW w:w="1762" w:type="dxa"/>
          </w:tcPr>
          <w:p w:rsidR="007F738C" w:rsidRPr="00C3605B" w:rsidRDefault="002534B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Slovo bez hraníc</w:t>
            </w:r>
          </w:p>
        </w:tc>
        <w:tc>
          <w:tcPr>
            <w:tcW w:w="1721" w:type="dxa"/>
            <w:gridSpan w:val="2"/>
          </w:tcPr>
          <w:p w:rsidR="007F738C" w:rsidRDefault="00175A4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30.11.2017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MÚ Hviezdoslavova 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 Čupová</w:t>
            </w:r>
          </w:p>
        </w:tc>
        <w:tc>
          <w:tcPr>
            <w:tcW w:w="1134" w:type="dxa"/>
          </w:tcPr>
          <w:p w:rsidR="007F738C" w:rsidRPr="00C3605B" w:rsidRDefault="00175A4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9" w:type="dxa"/>
          </w:tcPr>
          <w:p w:rsidR="007F738C" w:rsidRPr="00C3605B" w:rsidRDefault="002534B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913" w:type="dxa"/>
          </w:tcPr>
          <w:p w:rsidR="007F738C" w:rsidRDefault="00175A44" w:rsidP="005111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1.miesto</w:t>
            </w:r>
          </w:p>
          <w:p w:rsidR="00175A44" w:rsidRDefault="00175A4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Alexandra Polanová </w:t>
            </w:r>
          </w:p>
          <w:p w:rsidR="00175A44" w:rsidRPr="00175A44" w:rsidRDefault="00175A4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</w:t>
            </w:r>
          </w:p>
        </w:tc>
        <w:tc>
          <w:tcPr>
            <w:tcW w:w="1762" w:type="dxa"/>
          </w:tcPr>
          <w:p w:rsidR="007F738C" w:rsidRPr="00C3605B" w:rsidRDefault="002534B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iBobor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-10.10. 2017</w:t>
            </w:r>
          </w:p>
        </w:tc>
        <w:tc>
          <w:tcPr>
            <w:tcW w:w="1192" w:type="dxa"/>
          </w:tcPr>
          <w:p w:rsidR="007F738C" w:rsidRPr="00C3605B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-</w:t>
            </w:r>
            <w:r w:rsidR="007F738C">
              <w:rPr>
                <w:sz w:val="24"/>
                <w:szCs w:val="24"/>
              </w:rPr>
              <w:t xml:space="preserve">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 Gregušová</w:t>
            </w:r>
          </w:p>
        </w:tc>
        <w:tc>
          <w:tcPr>
            <w:tcW w:w="1134" w:type="dxa"/>
          </w:tcPr>
          <w:p w:rsidR="007F738C" w:rsidRPr="00C3605B" w:rsidRDefault="004A6D5A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Fullova ruža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Máj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Gregušová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Hromjáková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Mladý zdravotník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Máj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Mahútová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Beh o pohár starostu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28.09.2017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 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9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Dievčatá: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1.m</w:t>
            </w:r>
            <w:r w:rsidR="002534B4">
              <w:rPr>
                <w:sz w:val="24"/>
                <w:szCs w:val="24"/>
              </w:rPr>
              <w:t xml:space="preserve"> Karol</w:t>
            </w:r>
            <w:r>
              <w:rPr>
                <w:sz w:val="24"/>
                <w:szCs w:val="24"/>
              </w:rPr>
              <w:t>ína Kováčová 4.B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lastRenderedPageBreak/>
              <w:t>2.m</w:t>
            </w:r>
            <w:r>
              <w:rPr>
                <w:sz w:val="24"/>
                <w:szCs w:val="24"/>
              </w:rPr>
              <w:t xml:space="preserve"> Nina Trebuňová 4.B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3.m</w:t>
            </w:r>
            <w:r>
              <w:rPr>
                <w:sz w:val="24"/>
                <w:szCs w:val="24"/>
              </w:rPr>
              <w:t xml:space="preserve"> Soňa Grofčíková 4.A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Chlapci: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  <w:r w:rsidRPr="00260A21">
              <w:rPr>
                <w:b/>
                <w:sz w:val="24"/>
                <w:szCs w:val="24"/>
              </w:rPr>
              <w:t>3.m</w:t>
            </w:r>
            <w:r>
              <w:rPr>
                <w:sz w:val="24"/>
                <w:szCs w:val="24"/>
              </w:rPr>
              <w:t xml:space="preserve"> Kristián Dobranský 4.B</w:t>
            </w:r>
          </w:p>
        </w:tc>
        <w:tc>
          <w:tcPr>
            <w:tcW w:w="1913" w:type="dxa"/>
          </w:tcPr>
          <w:p w:rsidR="007F738C" w:rsidRPr="00C3605B" w:rsidRDefault="002534B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--------------------</w:t>
            </w:r>
          </w:p>
        </w:tc>
        <w:tc>
          <w:tcPr>
            <w:tcW w:w="1762" w:type="dxa"/>
          </w:tcPr>
          <w:p w:rsidR="007F738C" w:rsidRPr="00C3605B" w:rsidRDefault="002534B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lastRenderedPageBreak/>
              <w:t>Jazykový kvet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Mahútová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Bocian náš sused – výtvarná súťaž Vsl. múzea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Gašparová</w:t>
            </w:r>
          </w:p>
        </w:tc>
        <w:tc>
          <w:tcPr>
            <w:tcW w:w="1134" w:type="dxa"/>
          </w:tcPr>
          <w:p w:rsidR="007F738C" w:rsidRPr="00C3605B" w:rsidRDefault="00175A44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Európska noc výskumníkov 2017 – výtvarná súťaž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-24. 9.2017</w:t>
            </w:r>
          </w:p>
        </w:tc>
        <w:tc>
          <w:tcPr>
            <w:tcW w:w="119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Gajdošová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Klokan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19.3.2018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Všetkovedko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30.11.2017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Maksík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Október - jún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Vybíjaná ZŠ – najmladších    žiakov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16.11.2017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Kováčová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9" w:type="dxa"/>
          </w:tcPr>
          <w:p w:rsidR="00C159DB" w:rsidRDefault="00C159DB" w:rsidP="00C15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Default="007F738C" w:rsidP="00C159DB">
            <w:pPr>
              <w:rPr>
                <w:sz w:val="24"/>
                <w:szCs w:val="24"/>
              </w:rPr>
            </w:pPr>
          </w:p>
          <w:p w:rsidR="00C159DB" w:rsidRPr="00C3605B" w:rsidRDefault="00C159DB" w:rsidP="00C15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</w:tc>
        <w:tc>
          <w:tcPr>
            <w:tcW w:w="176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  <w:p w:rsidR="00C159DB" w:rsidRPr="00C3605B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Spev bez hraníc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Jendželovská</w:t>
            </w:r>
          </w:p>
        </w:tc>
        <w:tc>
          <w:tcPr>
            <w:tcW w:w="1134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  <w:p w:rsidR="004A6D5A" w:rsidRPr="00C3605B" w:rsidRDefault="004A6D5A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913" w:type="dxa"/>
          </w:tcPr>
          <w:p w:rsidR="004A6D5A" w:rsidRDefault="004A6D5A" w:rsidP="004A6D5A">
            <w:pPr>
              <w:rPr>
                <w:sz w:val="24"/>
                <w:szCs w:val="24"/>
              </w:rPr>
            </w:pPr>
            <w:r w:rsidRPr="000D279E">
              <w:rPr>
                <w:b/>
                <w:sz w:val="24"/>
                <w:szCs w:val="24"/>
              </w:rPr>
              <w:t>3.miesto</w:t>
            </w:r>
            <w:r>
              <w:rPr>
                <w:sz w:val="24"/>
                <w:szCs w:val="24"/>
              </w:rPr>
              <w:t xml:space="preserve"> KAT.B</w:t>
            </w:r>
          </w:p>
          <w:p w:rsidR="004A6D5A" w:rsidRDefault="004A6D5A" w:rsidP="004A6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M. Ševčíková</w:t>
            </w:r>
          </w:p>
          <w:p w:rsidR="007F738C" w:rsidRPr="00C3605B" w:rsidRDefault="004A6D5A" w:rsidP="004A6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</w:t>
            </w:r>
          </w:p>
        </w:tc>
        <w:tc>
          <w:tcPr>
            <w:tcW w:w="176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  <w:p w:rsidR="004A6D5A" w:rsidRPr="00C3605B" w:rsidRDefault="004A6D5A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Strašiak v poli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16.10.2017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Gajdošová,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Dedíková</w:t>
            </w:r>
          </w:p>
        </w:tc>
        <w:tc>
          <w:tcPr>
            <w:tcW w:w="1134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:rsidR="007F738C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913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umiestnenia</w:t>
            </w:r>
          </w:p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</w:tr>
      <w:tr w:rsidR="007F738C" w:rsidTr="005111FA">
        <w:tc>
          <w:tcPr>
            <w:tcW w:w="2587" w:type="dxa"/>
          </w:tcPr>
          <w:p w:rsidR="007F738C" w:rsidRDefault="007F738C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Zmeňme budúcnosť migrácie</w:t>
            </w:r>
          </w:p>
        </w:tc>
        <w:tc>
          <w:tcPr>
            <w:tcW w:w="1721" w:type="dxa"/>
            <w:gridSpan w:val="2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10.11.2017</w:t>
            </w:r>
          </w:p>
        </w:tc>
        <w:tc>
          <w:tcPr>
            <w:tcW w:w="1192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34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9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7F738C" w:rsidTr="005111FA">
        <w:tc>
          <w:tcPr>
            <w:tcW w:w="2587" w:type="dxa"/>
          </w:tcPr>
          <w:p w:rsidR="007F738C" w:rsidRDefault="00EC6501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Liter. súťaž </w:t>
            </w:r>
            <w:r w:rsidR="00C159DB"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ŠUMENIE</w:t>
            </w:r>
          </w:p>
          <w:p w:rsidR="00EC6501" w:rsidRDefault="00EC6501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21" w:type="dxa"/>
            <w:gridSpan w:val="2"/>
          </w:tcPr>
          <w:p w:rsidR="007F738C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2017</w:t>
            </w:r>
          </w:p>
        </w:tc>
        <w:tc>
          <w:tcPr>
            <w:tcW w:w="1192" w:type="dxa"/>
          </w:tcPr>
          <w:p w:rsidR="007F738C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1.-4.roč.</w:t>
            </w:r>
          </w:p>
        </w:tc>
        <w:tc>
          <w:tcPr>
            <w:tcW w:w="1866" w:type="dxa"/>
          </w:tcPr>
          <w:p w:rsidR="007F738C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Sojkpová</w:t>
            </w:r>
          </w:p>
        </w:tc>
        <w:tc>
          <w:tcPr>
            <w:tcW w:w="1134" w:type="dxa"/>
          </w:tcPr>
          <w:p w:rsidR="007F738C" w:rsidRDefault="00C159DB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19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7F738C" w:rsidRDefault="007F738C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7F738C" w:rsidRPr="00C3605B" w:rsidRDefault="007F738C" w:rsidP="005111FA">
            <w:pPr>
              <w:rPr>
                <w:sz w:val="24"/>
                <w:szCs w:val="24"/>
              </w:rPr>
            </w:pPr>
          </w:p>
        </w:tc>
      </w:tr>
      <w:tr w:rsidR="00C159DB" w:rsidTr="005111FA">
        <w:tc>
          <w:tcPr>
            <w:tcW w:w="2587" w:type="dxa"/>
          </w:tcPr>
          <w:p w:rsidR="00C159DB" w:rsidRDefault="00EC6501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Hronského Jasov</w:t>
            </w:r>
          </w:p>
        </w:tc>
        <w:tc>
          <w:tcPr>
            <w:tcW w:w="1721" w:type="dxa"/>
            <w:gridSpan w:val="2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8.12.2017</w:t>
            </w:r>
          </w:p>
        </w:tc>
        <w:tc>
          <w:tcPr>
            <w:tcW w:w="1192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1.-4.roč.</w:t>
            </w:r>
          </w:p>
        </w:tc>
        <w:tc>
          <w:tcPr>
            <w:tcW w:w="1866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Čupová</w:t>
            </w:r>
          </w:p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913" w:type="dxa"/>
          </w:tcPr>
          <w:p w:rsidR="00C159DB" w:rsidRPr="00EC6501" w:rsidRDefault="00EC6501" w:rsidP="00EC6501">
            <w:pPr>
              <w:rPr>
                <w:b/>
                <w:sz w:val="24"/>
                <w:szCs w:val="24"/>
              </w:rPr>
            </w:pPr>
            <w:r w:rsidRPr="00EC6501">
              <w:rPr>
                <w:b/>
                <w:sz w:val="24"/>
                <w:szCs w:val="24"/>
              </w:rPr>
              <w:t>Cena gen. riad. LYNX Košice</w:t>
            </w:r>
          </w:p>
        </w:tc>
        <w:tc>
          <w:tcPr>
            <w:tcW w:w="1762" w:type="dxa"/>
          </w:tcPr>
          <w:p w:rsidR="00C159DB" w:rsidRPr="00C3605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</w:tr>
      <w:tr w:rsidR="00C159DB" w:rsidTr="005111FA">
        <w:tc>
          <w:tcPr>
            <w:tcW w:w="2587" w:type="dxa"/>
          </w:tcPr>
          <w:p w:rsidR="00C159DB" w:rsidRDefault="00EC6501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Výtvarná súťaž o olympizme </w:t>
            </w:r>
          </w:p>
        </w:tc>
        <w:tc>
          <w:tcPr>
            <w:tcW w:w="1721" w:type="dxa"/>
            <w:gridSpan w:val="2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2017</w:t>
            </w:r>
          </w:p>
        </w:tc>
        <w:tc>
          <w:tcPr>
            <w:tcW w:w="1192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1.-4.roč.</w:t>
            </w:r>
          </w:p>
        </w:tc>
        <w:tc>
          <w:tcPr>
            <w:tcW w:w="1866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Šurányiová</w:t>
            </w:r>
          </w:p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159DB" w:rsidRDefault="00EC6501" w:rsidP="00511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9" w:type="dxa"/>
          </w:tcPr>
          <w:p w:rsidR="00C159DB" w:rsidRDefault="00C159DB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159DB" w:rsidRDefault="00C159DB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159DB" w:rsidRPr="00C3605B" w:rsidRDefault="00C159DB" w:rsidP="005111FA">
            <w:pPr>
              <w:rPr>
                <w:sz w:val="24"/>
                <w:szCs w:val="24"/>
              </w:rPr>
            </w:pPr>
          </w:p>
        </w:tc>
      </w:tr>
      <w:tr w:rsidR="004A6D5A" w:rsidTr="005111FA">
        <w:tc>
          <w:tcPr>
            <w:tcW w:w="2587" w:type="dxa"/>
          </w:tcPr>
          <w:p w:rsidR="004A6D5A" w:rsidRDefault="004A6D5A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  <w:p w:rsidR="004A6D5A" w:rsidRDefault="004A6D5A" w:rsidP="005111FA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21" w:type="dxa"/>
            <w:gridSpan w:val="2"/>
          </w:tcPr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4A6D5A" w:rsidRDefault="004A6D5A" w:rsidP="005111FA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4A6D5A" w:rsidRPr="00C3605B" w:rsidRDefault="004A6D5A" w:rsidP="005111FA">
            <w:pPr>
              <w:rPr>
                <w:sz w:val="24"/>
                <w:szCs w:val="24"/>
              </w:rPr>
            </w:pPr>
          </w:p>
        </w:tc>
      </w:tr>
    </w:tbl>
    <w:p w:rsidR="007F738C" w:rsidRDefault="007F738C" w:rsidP="007F738C">
      <w:pPr>
        <w:rPr>
          <w:b/>
          <w:sz w:val="32"/>
          <w:szCs w:val="32"/>
        </w:rPr>
      </w:pPr>
    </w:p>
    <w:p w:rsidR="007F738C" w:rsidRPr="000E5331" w:rsidRDefault="007F738C" w:rsidP="007F738C">
      <w:pPr>
        <w:rPr>
          <w:b/>
          <w:sz w:val="24"/>
          <w:szCs w:val="24"/>
        </w:rPr>
      </w:pPr>
      <w:r w:rsidRPr="000E5331">
        <w:rPr>
          <w:b/>
          <w:sz w:val="24"/>
          <w:szCs w:val="24"/>
        </w:rPr>
        <w:t>Plán súťaží je možné v priebehu školského roka dopĺňať.</w:t>
      </w:r>
    </w:p>
    <w:p w:rsidR="00417061" w:rsidRDefault="00417061"/>
    <w:sectPr w:rsidR="00417061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8C"/>
    <w:rsid w:val="00175A44"/>
    <w:rsid w:val="00231C62"/>
    <w:rsid w:val="002534B4"/>
    <w:rsid w:val="00417061"/>
    <w:rsid w:val="004A6D5A"/>
    <w:rsid w:val="005813B8"/>
    <w:rsid w:val="007F738C"/>
    <w:rsid w:val="009F69E3"/>
    <w:rsid w:val="00B7342D"/>
    <w:rsid w:val="00C159DB"/>
    <w:rsid w:val="00CD636E"/>
    <w:rsid w:val="00D95516"/>
    <w:rsid w:val="00E32B6E"/>
    <w:rsid w:val="00E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DA059-455C-4EBD-BD20-66051210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73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F7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2</cp:revision>
  <dcterms:created xsi:type="dcterms:W3CDTF">2018-01-09T13:48:00Z</dcterms:created>
  <dcterms:modified xsi:type="dcterms:W3CDTF">2018-01-09T13:48:00Z</dcterms:modified>
</cp:coreProperties>
</file>