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34"/>
        <w:gridCol w:w="2424"/>
        <w:gridCol w:w="2977"/>
        <w:gridCol w:w="3607"/>
      </w:tblGrid>
      <w:tr w:rsidR="004B2CB2" w:rsidRPr="0055075A" w14:paraId="013BB49C" w14:textId="77777777" w:rsidTr="38EF6367">
        <w:trPr>
          <w:trHeight w:val="791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40D70924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4506F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9</w:t>
            </w:r>
          </w:p>
        </w:tc>
      </w:tr>
      <w:tr w:rsidR="0055075A" w:rsidRPr="0055075A" w14:paraId="10053FA5" w14:textId="77777777" w:rsidTr="00D23327">
        <w:tc>
          <w:tcPr>
            <w:tcW w:w="183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42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977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3607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00D23327">
        <w:trPr>
          <w:trHeight w:val="145"/>
        </w:trPr>
        <w:tc>
          <w:tcPr>
            <w:tcW w:w="183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242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2977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3607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00D23327">
        <w:trPr>
          <w:trHeight w:val="432"/>
        </w:trPr>
        <w:tc>
          <w:tcPr>
            <w:tcW w:w="18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2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4A5A7CB" w:rsidR="00E86374" w:rsidRPr="00204FA3" w:rsidRDefault="1609B1BE" w:rsidP="00815E6D">
            <w:pPr>
              <w:rPr>
                <w:sz w:val="24"/>
                <w:szCs w:val="24"/>
              </w:rPr>
            </w:pPr>
            <w:r w:rsidRPr="5E0A8081">
              <w:rPr>
                <w:sz w:val="24"/>
                <w:szCs w:val="24"/>
              </w:rPr>
              <w:t>Ninad Karlekar</w:t>
            </w:r>
          </w:p>
        </w:tc>
        <w:tc>
          <w:tcPr>
            <w:tcW w:w="2977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607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0BAE22D4" w:rsidR="00E86374" w:rsidRPr="00204FA3" w:rsidRDefault="66860DB0" w:rsidP="5E0A8081">
            <w:pPr>
              <w:spacing w:after="200" w:line="276" w:lineRule="auto"/>
            </w:pPr>
            <w:r w:rsidRPr="5E0A8081"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00D23327">
        <w:trPr>
          <w:trHeight w:val="170"/>
        </w:trPr>
        <w:tc>
          <w:tcPr>
            <w:tcW w:w="18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42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977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607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00D23327">
        <w:trPr>
          <w:trHeight w:val="77"/>
        </w:trPr>
        <w:tc>
          <w:tcPr>
            <w:tcW w:w="183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42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31900571" w:rsidR="00577756" w:rsidRPr="00627473" w:rsidRDefault="0073175D" w:rsidP="008B3B9C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="00D74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775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2977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607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B3CF049" w:rsidR="00577756" w:rsidRPr="00627473" w:rsidRDefault="00577756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73787E46" w14:textId="77777777" w:rsidTr="00D23327">
        <w:trPr>
          <w:trHeight w:val="359"/>
        </w:trPr>
        <w:tc>
          <w:tcPr>
            <w:tcW w:w="183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242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977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3607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38EF6367">
        <w:trPr>
          <w:trHeight w:val="505"/>
        </w:trPr>
        <w:tc>
          <w:tcPr>
            <w:tcW w:w="10842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167E91EC" w:rsidR="0050067E" w:rsidRPr="009E516B" w:rsidRDefault="00D74D0B" w:rsidP="000C67F7">
            <w:pPr>
              <w:rPr>
                <w:b/>
                <w:bCs/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F40C5A" w:rsidRPr="00F40C5A">
              <w:rPr>
                <w:b/>
                <w:bCs/>
                <w:sz w:val="28"/>
                <w:szCs w:val="28"/>
              </w:rPr>
              <w:t>Backpropagation algorithm and Text pre-processing, Text clustering, classification</w:t>
            </w:r>
          </w:p>
        </w:tc>
      </w:tr>
      <w:tr w:rsidR="00640AAC" w:rsidRPr="0055075A" w14:paraId="367A73AE" w14:textId="77777777" w:rsidTr="38EF6367">
        <w:trPr>
          <w:trHeight w:val="746"/>
        </w:trPr>
        <w:tc>
          <w:tcPr>
            <w:tcW w:w="10842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60E9951" w14:textId="42BE348F" w:rsidR="00F40C5A" w:rsidRPr="00F40C5A" w:rsidRDefault="00F40C5A" w:rsidP="00F40C5A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F40C5A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a)</w:t>
            </w: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AIM:</w:t>
            </w: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40C5A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  <w:p w14:paraId="1F0EF2B3" w14:textId="77777777" w:rsidR="001A402C" w:rsidRPr="00F40C5A" w:rsidRDefault="001A402C" w:rsidP="001A402C">
            <w:pPr>
              <w:pStyle w:val="NormalWeb"/>
              <w:rPr>
                <w:rFonts w:ascii="Segoe UI" w:eastAsiaTheme="minorEastAsia" w:hAnsi="Segoe UI" w:cs="Segoe UI"/>
                <w:b/>
                <w:bCs/>
                <w:color w:val="000000"/>
              </w:rPr>
            </w:pPr>
            <w:r w:rsidRPr="00F40C5A">
              <w:rPr>
                <w:rFonts w:ascii="Segoe UI" w:eastAsiaTheme="minorEastAsia" w:hAnsi="Segoe UI" w:cs="Segoe UI"/>
                <w:b/>
                <w:bCs/>
                <w:color w:val="000000"/>
              </w:rPr>
              <w:t>DESCRIPTION:</w:t>
            </w:r>
          </w:p>
          <w:p w14:paraId="3F16E2B9" w14:textId="6C04A148" w:rsidR="00BB4252" w:rsidRDefault="00BB4252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8AC2B57" w14:textId="77777777" w:rsidR="00BB4252" w:rsidRDefault="00BB4252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BAF0E94" w14:textId="1A1F64F3" w:rsidR="001A402C" w:rsidRDefault="001A402C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Code and output:</w:t>
            </w:r>
          </w:p>
          <w:p w14:paraId="0DED20C0" w14:textId="3BA258AC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as np</w:t>
            </w:r>
          </w:p>
          <w:p w14:paraId="171602A3" w14:textId="4C002775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np.array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(([2,9],[1,5],[3,6]),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dtype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=float)</w:t>
            </w:r>
          </w:p>
          <w:p w14:paraId="1C4116A6" w14:textId="660EFA17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np.array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(([92],[86],[89]),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dtype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=float)</w:t>
            </w:r>
          </w:p>
          <w:p w14:paraId="381E697C" w14:textId="4B0AC6B4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X=X/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np.amax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X,axis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=0)</w:t>
            </w:r>
          </w:p>
          <w:p w14:paraId="6A008B75" w14:textId="353A2EC3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Y=Y/100;</w:t>
            </w:r>
          </w:p>
          <w:p w14:paraId="387B3033" w14:textId="291FBA0D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3EC0E873" w14:textId="709D86C5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class NN(object):</w:t>
            </w:r>
          </w:p>
          <w:p w14:paraId="04D08FF1" w14:textId="4019B57A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def __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__(self):</w:t>
            </w:r>
          </w:p>
          <w:p w14:paraId="729C2EAA" w14:textId="39778451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self.inputsize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=2</w:t>
            </w:r>
          </w:p>
          <w:p w14:paraId="6D16AB12" w14:textId="4652887B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self.outputsize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=1</w:t>
            </w:r>
          </w:p>
          <w:p w14:paraId="11733CCF" w14:textId="7605709A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self.hiddensize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=3</w:t>
            </w:r>
          </w:p>
          <w:p w14:paraId="6C43750F" w14:textId="52C4A54C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self.W1=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np.random.randn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self.inputsize,self.hiddensize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318B4FC8" w14:textId="0A178B4E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self.W2=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np.random.randn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self.hiddensize,self.outputsize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06E29016" w14:textId="0399BC92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def forward(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self,X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):</w:t>
            </w:r>
          </w:p>
          <w:p w14:paraId="100CAFBB" w14:textId="6CBCD3BE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self.z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=np.dot(X,self.W1)</w:t>
            </w:r>
          </w:p>
          <w:p w14:paraId="488BADCA" w14:textId="0E60EB13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self.z2=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self.sigmoidal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self.z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666F692C" w14:textId="18A1CF50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self.z3=np.dot(self.z2,self.W2)</w:t>
            </w:r>
          </w:p>
          <w:p w14:paraId="2828B4D7" w14:textId="1650916E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op=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self.sigmoidal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(self.z3)</w:t>
            </w:r>
          </w:p>
          <w:p w14:paraId="6B29BEA3" w14:textId="1D8CD74D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return op;</w:t>
            </w:r>
          </w:p>
          <w:p w14:paraId="32A39397" w14:textId="05F8F95F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def sigmoidal(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self,s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):</w:t>
            </w:r>
          </w:p>
          <w:p w14:paraId="67A22725" w14:textId="7B23379A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return 1/(1+np.exp(-s))</w:t>
            </w:r>
          </w:p>
          <w:p w14:paraId="3E3AC0EA" w14:textId="6B83470B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def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sigmoidalprime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self,s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):</w:t>
            </w:r>
          </w:p>
          <w:p w14:paraId="4FD358C2" w14:textId="10203FB5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return s* (1-s)</w:t>
            </w:r>
          </w:p>
          <w:p w14:paraId="35BEE8BF" w14:textId="20F70AC6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def backward(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self,X,Y,o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):</w:t>
            </w:r>
          </w:p>
          <w:p w14:paraId="5380FB36" w14:textId="459417C4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self.o_error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=Y-o</w:t>
            </w:r>
          </w:p>
          <w:p w14:paraId="062FAB53" w14:textId="3F816429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self.o_delta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self.o_error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*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self.sigmoidalprime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(o)</w:t>
            </w:r>
          </w:p>
          <w:p w14:paraId="3D28CF1E" w14:textId="01530884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self.z2_error=self.o_delta.dot(self.W2.T)</w:t>
            </w:r>
          </w:p>
          <w:p w14:paraId="788F1990" w14:textId="05B6E22F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self.z2_delta=self.z2_error *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self.sigmoidalprime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(self.z2)</w:t>
            </w:r>
          </w:p>
          <w:p w14:paraId="316A2CF7" w14:textId="023159AC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self.W1 = self.W1 + X.T.dot(self.z2_delta)</w:t>
            </w:r>
          </w:p>
          <w:p w14:paraId="128FE68C" w14:textId="5B895493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self.W2= self.W2+ self.z2.T.dot(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self.o_delta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21436210" w14:textId="3EFEA6FA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def train(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self,X,Y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):</w:t>
            </w:r>
          </w:p>
          <w:p w14:paraId="07CAC47A" w14:textId="0EB41125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o=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self.forward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(X)</w:t>
            </w:r>
          </w:p>
          <w:p w14:paraId="68BA8E77" w14:textId="0C2EE8AA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self.backward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X,Y,o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5C2DD797" w14:textId="0C809145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=NN()</w:t>
            </w:r>
          </w:p>
          <w:p w14:paraId="209F7F07" w14:textId="28244F78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in range(2000):</w:t>
            </w:r>
          </w:p>
          <w:p w14:paraId="4076A55E" w14:textId="15E6C10C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print("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input"+str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(X))</w:t>
            </w:r>
          </w:p>
          <w:p w14:paraId="1DE96EBC" w14:textId="1B6D6C91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print("Actual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output"+str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(Y))</w:t>
            </w:r>
          </w:p>
          <w:p w14:paraId="5900647D" w14:textId="758E430C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print("Predicted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output"+str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obj.forward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(X)))</w:t>
            </w:r>
          </w:p>
          <w:p w14:paraId="066528EE" w14:textId="166F1697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print("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loss"+str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np.mean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np.square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(Y-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obj.forward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(X)))))</w:t>
            </w:r>
          </w:p>
          <w:p w14:paraId="65BC6758" w14:textId="4A5B45D7" w:rsidR="006E7FB3" w:rsidRDefault="45396DA4" w:rsidP="5E0A808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obj.train</w:t>
            </w:r>
            <w:proofErr w:type="spellEnd"/>
            <w:r w:rsidRPr="5E0A8081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(X,Y)</w:t>
            </w:r>
          </w:p>
          <w:p w14:paraId="24CF0547" w14:textId="6D0269E0" w:rsidR="006E7FB3" w:rsidRDefault="45396DA4" w:rsidP="5E0A8081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1CD29001" wp14:editId="3014E9D0">
                  <wp:extent cx="4527176" cy="3848100"/>
                  <wp:effectExtent l="0" t="0" r="0" b="0"/>
                  <wp:docPr id="1133948189" name="Picture 1133948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176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FBB62" w14:textId="68C46974" w:rsidR="006E7FB3" w:rsidRDefault="006E7FB3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20E7296" w14:textId="0F4ED078" w:rsidR="006E7FB3" w:rsidRDefault="006E7FB3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DA03541" w14:textId="6627D827" w:rsidR="006E7FB3" w:rsidRDefault="006E7FB3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219C2C55" w14:textId="77777777" w:rsidR="006E7FB3" w:rsidRDefault="006E7FB3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61FF8D81" w14:textId="29EB9815" w:rsidR="006E7FB3" w:rsidRDefault="006E7FB3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Learnings:</w:t>
            </w:r>
          </w:p>
          <w:p w14:paraId="59227212" w14:textId="197F079D" w:rsidR="001A402C" w:rsidRDefault="001A402C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953DB2A" w14:textId="171D0DA3" w:rsidR="001A402C" w:rsidRDefault="4D5350F7" w:rsidP="5E0A8081">
            <w:pPr>
              <w:autoSpaceDE w:val="0"/>
              <w:autoSpaceDN w:val="0"/>
              <w:adjustRightInd w:val="0"/>
            </w:pPr>
            <w:r w:rsidRPr="38EF6367">
              <w:rPr>
                <w:rFonts w:ascii="Segoe UI" w:eastAsia="Segoe UI" w:hAnsi="Segoe UI" w:cs="Segoe UI"/>
                <w:sz w:val="24"/>
                <w:szCs w:val="24"/>
              </w:rPr>
              <w:t xml:space="preserve">This code creates a basic computer program that tries to learn patterns from a small set of information. It uses a special math function to make predictions and adjusts itself to get better over 2000 tries. However, it needs some extra details, like how fast it should learn and a small fix to improve its performance. In a nutshell, </w:t>
            </w:r>
            <w:proofErr w:type="gramStart"/>
            <w:r w:rsidRPr="38EF6367">
              <w:rPr>
                <w:rFonts w:ascii="Segoe UI" w:eastAsia="Segoe UI" w:hAnsi="Segoe UI" w:cs="Segoe UI"/>
                <w:sz w:val="24"/>
                <w:szCs w:val="24"/>
              </w:rPr>
              <w:t>it's</w:t>
            </w:r>
            <w:proofErr w:type="gramEnd"/>
            <w:r w:rsidRPr="38EF6367">
              <w:rPr>
                <w:rFonts w:ascii="Segoe UI" w:eastAsia="Segoe UI" w:hAnsi="Segoe UI" w:cs="Segoe UI"/>
                <w:sz w:val="24"/>
                <w:szCs w:val="24"/>
              </w:rPr>
              <w:t xml:space="preserve"> like a beginner's attempt at building a smart program that needs a bit of fine-tuning.</w:t>
            </w:r>
          </w:p>
          <w:p w14:paraId="6CDE3DE0" w14:textId="24F8BAA7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751D714E" w14:textId="0590B8F9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5917C9F" w14:textId="60314CA6" w:rsidR="00F40C5A" w:rsidRDefault="00F40C5A" w:rsidP="00F40C5A"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b</w:t>
            </w:r>
            <w:r w:rsidRPr="00F40C5A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AIM:</w:t>
            </w: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40C5A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Perform Text pre-processing, Text clustering, classification with Prediction, Test Score and Confusion Matrix</w:t>
            </w:r>
          </w:p>
          <w:p w14:paraId="3C22C716" w14:textId="365D54F8" w:rsidR="00F40C5A" w:rsidRPr="00F40C5A" w:rsidRDefault="00F40C5A" w:rsidP="00F40C5A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1D3C6AEA" w14:textId="77777777" w:rsidR="00F40C5A" w:rsidRPr="00F40C5A" w:rsidRDefault="00F40C5A" w:rsidP="00F40C5A">
            <w:pPr>
              <w:pStyle w:val="NormalWeb"/>
              <w:rPr>
                <w:rFonts w:ascii="Segoe UI" w:eastAsiaTheme="minorEastAsia" w:hAnsi="Segoe UI" w:cs="Segoe UI"/>
                <w:b/>
                <w:bCs/>
                <w:color w:val="000000"/>
              </w:rPr>
            </w:pPr>
            <w:r w:rsidRPr="00F40C5A">
              <w:rPr>
                <w:rFonts w:ascii="Segoe UI" w:eastAsiaTheme="minorEastAsia" w:hAnsi="Segoe UI" w:cs="Segoe UI"/>
                <w:b/>
                <w:bCs/>
                <w:color w:val="000000"/>
              </w:rPr>
              <w:t>DESCRIPTION:</w:t>
            </w:r>
          </w:p>
          <w:p w14:paraId="31DE5745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9C6B7C0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178417BF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Code and output:</w:t>
            </w:r>
          </w:p>
          <w:p w14:paraId="418FA971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7E36DB6D" w14:textId="07493E0F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as np</w:t>
            </w:r>
          </w:p>
          <w:p w14:paraId="7F22B670" w14:textId="47D6103D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matplotlib.pyplot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as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plt</w:t>
            </w:r>
            <w:proofErr w:type="spellEnd"/>
          </w:p>
          <w:p w14:paraId="694BA95F" w14:textId="075DF5CD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import pandas as pd</w:t>
            </w:r>
          </w:p>
          <w:p w14:paraId="12FA2775" w14:textId="3CC23A88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04B7B09D" w14:textId="392B1CB3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dataset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pd.read_csv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('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Restaurant_Reviews.tsv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', delimiter = '\t', quoting = 3)</w:t>
            </w:r>
          </w:p>
          <w:p w14:paraId="71958D67" w14:textId="54C0F91E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3252B2AC" w14:textId="2760FE00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import re</w:t>
            </w:r>
          </w:p>
          <w:p w14:paraId="70772B27" w14:textId="5D87DB79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nltk</w:t>
            </w:r>
            <w:proofErr w:type="spellEnd"/>
          </w:p>
          <w:p w14:paraId="385D8435" w14:textId="3492CCED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nltk.download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('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stopwords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')</w:t>
            </w:r>
          </w:p>
          <w:p w14:paraId="4F18C71A" w14:textId="3F892F5F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nltk.corpus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stopwords</w:t>
            </w:r>
            <w:proofErr w:type="spellEnd"/>
          </w:p>
          <w:p w14:paraId="175ED59F" w14:textId="41629D98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nltk.stem.porter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PorterStemmer</w:t>
            </w:r>
            <w:proofErr w:type="spellEnd"/>
          </w:p>
          <w:p w14:paraId="312680CB" w14:textId="070A5F80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corpus = []</w:t>
            </w:r>
          </w:p>
          <w:p w14:paraId="51563EE0" w14:textId="5A791286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in range(0,1000):</w:t>
            </w:r>
          </w:p>
          <w:p w14:paraId="3A862F4E" w14:textId="326B8324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review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re.sub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('[^a-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zA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-Z]','',dataset['Review'][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])</w:t>
            </w:r>
          </w:p>
          <w:p w14:paraId="7EA463E9" w14:textId="5E98E475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review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review.lower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()</w:t>
            </w:r>
          </w:p>
          <w:p w14:paraId="295F03B8" w14:textId="65EA0844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review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review.split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()</w:t>
            </w:r>
          </w:p>
          <w:p w14:paraId="62527EC0" w14:textId="2DEFC33F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PorterStemmer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()</w:t>
            </w:r>
          </w:p>
          <w:p w14:paraId="2D4053E5" w14:textId="2E58FC45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review = [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ps.stem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(word) for word in review if not word in set(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stopwords.words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('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english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'))]</w:t>
            </w:r>
          </w:p>
          <w:p w14:paraId="76F1B860" w14:textId="3CA32183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review = ''.join(review)</w:t>
            </w:r>
          </w:p>
          <w:p w14:paraId="6C540C21" w14:textId="327070A0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corpus.append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(review)</w:t>
            </w:r>
          </w:p>
          <w:p w14:paraId="725AC710" w14:textId="316238BD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#Creating the bag of words model</w:t>
            </w:r>
          </w:p>
          <w:p w14:paraId="05C26C64" w14:textId="54FC929E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sklearn.feature_extraction.text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CountVectorizer</w:t>
            </w:r>
            <w:proofErr w:type="spellEnd"/>
          </w:p>
          <w:p w14:paraId="0D6E33D8" w14:textId="4D32C3CA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cv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CountVectorizer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max_features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=1500)</w:t>
            </w:r>
          </w:p>
          <w:p w14:paraId="02BAE6AF" w14:textId="2C04488D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X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cv.fit_transform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(corpus).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toarray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()</w:t>
            </w:r>
          </w:p>
          <w:p w14:paraId="26100CAD" w14:textId="4C9B9D27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Y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dataset.iloc</w:t>
            </w:r>
            <w:proofErr w:type="spellEnd"/>
            <w:proofErr w:type="gram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[:,</w:t>
            </w:r>
            <w:proofErr w:type="gram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1].values</w:t>
            </w:r>
          </w:p>
          <w:p w14:paraId="2340D463" w14:textId="5AAC44E9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5A71DA68" w14:textId="5B1721B7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#Splitting the dataset into the training set and test set</w:t>
            </w:r>
          </w:p>
          <w:p w14:paraId="1A535DD6" w14:textId="560ACE63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sklearn.model_selection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train_test_split</w:t>
            </w:r>
            <w:proofErr w:type="spellEnd"/>
          </w:p>
          <w:p w14:paraId="37B483E1" w14:textId="4F961983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X_train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X_test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Y_train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Y_test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train_test_split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(X,Y,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test_size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= 0.25,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random_state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=100)</w:t>
            </w:r>
          </w:p>
          <w:p w14:paraId="7CE64F61" w14:textId="4AED4203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1B00760C" w14:textId="52E9835A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53FFE097" w14:textId="023BE44B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#Fitting naive bayes to the training set.</w:t>
            </w:r>
          </w:p>
          <w:p w14:paraId="40134C87" w14:textId="282AE368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sklearn.naive_bayes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GaussianNB</w:t>
            </w:r>
            <w:proofErr w:type="spellEnd"/>
          </w:p>
          <w:p w14:paraId="1728E45A" w14:textId="711237C8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lastRenderedPageBreak/>
              <w:t xml:space="preserve">classifier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GaussianNB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()</w:t>
            </w:r>
          </w:p>
          <w:p w14:paraId="29109AA6" w14:textId="4F2037EE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classifier.fit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X_train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Y_train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06AF3E9D" w14:textId="3373A5F4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# Predicting the test set results.</w:t>
            </w:r>
          </w:p>
          <w:p w14:paraId="2457BAB2" w14:textId="29A7844C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Y_pred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classifier.predict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X_test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4CF1E57A" w14:textId="01178835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14:paraId="1EDBD19B" w14:textId="0FEF15F0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#Model Accuracy</w:t>
            </w:r>
          </w:p>
          <w:p w14:paraId="4331907C" w14:textId="23505FDF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sklearn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metrics</w:t>
            </w:r>
          </w:p>
          <w:p w14:paraId="6EA1304D" w14:textId="425B14A2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sklearn.metrics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confusion_matrix</w:t>
            </w:r>
            <w:proofErr w:type="spellEnd"/>
          </w:p>
          <w:p w14:paraId="58161135" w14:textId="0157F839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print("Accuracy:",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metrics.accuracy_score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Y_test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Y_pred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))</w:t>
            </w:r>
          </w:p>
          <w:p w14:paraId="70557807" w14:textId="563782B9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#Making the confusion matrix</w:t>
            </w:r>
          </w:p>
          <w:p w14:paraId="6B04B16F" w14:textId="25A235F2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from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sklearn.metrics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import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confusion_matrix</w:t>
            </w:r>
            <w:proofErr w:type="spellEnd"/>
          </w:p>
          <w:p w14:paraId="77B794F1" w14:textId="4134D88A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cm =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confusion_matrix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Y_test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Y_pred</w:t>
            </w:r>
            <w:proofErr w:type="spellEnd"/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)</w:t>
            </w:r>
          </w:p>
          <w:p w14:paraId="3EB0A514" w14:textId="72D09380" w:rsidR="3BF7DDE9" w:rsidRDefault="3BF7DDE9" w:rsidP="38EF6367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38EF6367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>print(cm)</w:t>
            </w:r>
          </w:p>
          <w:p w14:paraId="6C1DA58B" w14:textId="63FAD556" w:rsidR="38EF6367" w:rsidRDefault="38EF6367" w:rsidP="38EF6367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3F643096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1A8D0D9" w14:textId="13E9DF75" w:rsidR="00F40C5A" w:rsidRDefault="15D929DB" w:rsidP="38EF6367">
            <w:pPr>
              <w:autoSpaceDE w:val="0"/>
              <w:autoSpaceDN w:val="0"/>
              <w:adjustRightInd w:val="0"/>
            </w:pPr>
            <w:r>
              <w:rPr>
                <w:noProof/>
              </w:rPr>
              <w:drawing>
                <wp:inline distT="0" distB="0" distL="0" distR="0" wp14:anchorId="540151EB" wp14:editId="4F31E149">
                  <wp:extent cx="2352675" cy="4010025"/>
                  <wp:effectExtent l="0" t="0" r="0" b="0"/>
                  <wp:docPr id="1561557151" name="Picture 1561557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0CCF4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2CB2D696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63DF15ED" w14:textId="77777777" w:rsidR="00F40C5A" w:rsidRDefault="00F40C5A" w:rsidP="00F40C5A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Learnings:</w:t>
            </w:r>
          </w:p>
          <w:p w14:paraId="1C14D0D9" w14:textId="659CC4A2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A3076B5" w14:textId="4046E142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7F129B54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516B" w:rsidRPr="0055075A" w14:paraId="09699922" w14:textId="77777777" w:rsidTr="38EF6367">
        <w:trPr>
          <w:trHeight w:val="359"/>
        </w:trPr>
        <w:tc>
          <w:tcPr>
            <w:tcW w:w="10842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4E53D33" w14:textId="77777777" w:rsidR="009E516B" w:rsidRPr="0055075A" w:rsidRDefault="009E516B"/>
        </w:tc>
      </w:tr>
      <w:tr w:rsidR="0055075A" w:rsidRPr="0055075A" w14:paraId="6C275786" w14:textId="77777777" w:rsidTr="38EF6367">
        <w:trPr>
          <w:trHeight w:val="359"/>
        </w:trPr>
        <w:tc>
          <w:tcPr>
            <w:tcW w:w="10842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304A03FE" w:rsidR="002D6211" w:rsidRPr="0055075A" w:rsidRDefault="002D6211" w:rsidP="00D27CD9"/>
        </w:tc>
      </w:tr>
    </w:tbl>
    <w:p w14:paraId="7198A4A2" w14:textId="0326185E" w:rsidR="4E7C23BF" w:rsidRDefault="4E7C23BF" w:rsidP="00220A34"/>
    <w:sectPr w:rsidR="4E7C23BF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A463" w14:textId="77777777" w:rsidR="000347D8" w:rsidRDefault="000347D8" w:rsidP="0040472D">
      <w:pPr>
        <w:spacing w:after="0" w:line="240" w:lineRule="auto"/>
      </w:pPr>
      <w:r>
        <w:separator/>
      </w:r>
    </w:p>
  </w:endnote>
  <w:endnote w:type="continuationSeparator" w:id="0">
    <w:p w14:paraId="5E60ECAA" w14:textId="77777777" w:rsidR="000347D8" w:rsidRDefault="000347D8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4B3D" w14:textId="77777777" w:rsidR="000347D8" w:rsidRDefault="000347D8" w:rsidP="0040472D">
      <w:pPr>
        <w:spacing w:after="0" w:line="240" w:lineRule="auto"/>
      </w:pPr>
      <w:r>
        <w:separator/>
      </w:r>
    </w:p>
  </w:footnote>
  <w:footnote w:type="continuationSeparator" w:id="0">
    <w:p w14:paraId="40C4F4A7" w14:textId="77777777" w:rsidR="000347D8" w:rsidRDefault="000347D8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347D8"/>
    <w:rsid w:val="00040067"/>
    <w:rsid w:val="000955F7"/>
    <w:rsid w:val="000C2B4E"/>
    <w:rsid w:val="000C2B8A"/>
    <w:rsid w:val="000C67F7"/>
    <w:rsid w:val="000E4CC7"/>
    <w:rsid w:val="000E7C6A"/>
    <w:rsid w:val="00112CDB"/>
    <w:rsid w:val="001154FA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274DF"/>
    <w:rsid w:val="004506FF"/>
    <w:rsid w:val="00472F2E"/>
    <w:rsid w:val="00495576"/>
    <w:rsid w:val="00496463"/>
    <w:rsid w:val="004B2575"/>
    <w:rsid w:val="004B2CB2"/>
    <w:rsid w:val="004E6B98"/>
    <w:rsid w:val="0050067E"/>
    <w:rsid w:val="00500DD8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20524"/>
    <w:rsid w:val="00627473"/>
    <w:rsid w:val="00640AAC"/>
    <w:rsid w:val="00643BCD"/>
    <w:rsid w:val="0065529E"/>
    <w:rsid w:val="00667480"/>
    <w:rsid w:val="006C6A09"/>
    <w:rsid w:val="006E6D81"/>
    <w:rsid w:val="006E7FB3"/>
    <w:rsid w:val="006F67B8"/>
    <w:rsid w:val="00720399"/>
    <w:rsid w:val="0073175D"/>
    <w:rsid w:val="007F3B97"/>
    <w:rsid w:val="00804687"/>
    <w:rsid w:val="00815E6D"/>
    <w:rsid w:val="008207BB"/>
    <w:rsid w:val="008528C1"/>
    <w:rsid w:val="00863CC5"/>
    <w:rsid w:val="008815D9"/>
    <w:rsid w:val="00882736"/>
    <w:rsid w:val="008B393C"/>
    <w:rsid w:val="008B3B9C"/>
    <w:rsid w:val="008B49B1"/>
    <w:rsid w:val="008C3FAB"/>
    <w:rsid w:val="00932467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604E2"/>
    <w:rsid w:val="00CA2DC6"/>
    <w:rsid w:val="00CA3229"/>
    <w:rsid w:val="00CB234F"/>
    <w:rsid w:val="00CB7D18"/>
    <w:rsid w:val="00D013BD"/>
    <w:rsid w:val="00D23327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252AA"/>
    <w:rsid w:val="00E560E9"/>
    <w:rsid w:val="00E86374"/>
    <w:rsid w:val="00E86C1E"/>
    <w:rsid w:val="00EE25A0"/>
    <w:rsid w:val="00EE7DCF"/>
    <w:rsid w:val="00F00B6F"/>
    <w:rsid w:val="00F01334"/>
    <w:rsid w:val="00F17E34"/>
    <w:rsid w:val="00F2242D"/>
    <w:rsid w:val="00F4067B"/>
    <w:rsid w:val="00F40C5A"/>
    <w:rsid w:val="00FA502C"/>
    <w:rsid w:val="00FC5711"/>
    <w:rsid w:val="00FC63FF"/>
    <w:rsid w:val="00FF4B92"/>
    <w:rsid w:val="00FF7AAA"/>
    <w:rsid w:val="0B0CE084"/>
    <w:rsid w:val="0CF1504F"/>
    <w:rsid w:val="13E1C8DD"/>
    <w:rsid w:val="15D929DB"/>
    <w:rsid w:val="1609B1BE"/>
    <w:rsid w:val="3591B8E8"/>
    <w:rsid w:val="38EF6367"/>
    <w:rsid w:val="3BF7DDE9"/>
    <w:rsid w:val="3DC5B6D9"/>
    <w:rsid w:val="431B748D"/>
    <w:rsid w:val="45396DA4"/>
    <w:rsid w:val="4D5350F7"/>
    <w:rsid w:val="4E7C23BF"/>
    <w:rsid w:val="54D6B758"/>
    <w:rsid w:val="5E0A8081"/>
    <w:rsid w:val="5FFEE088"/>
    <w:rsid w:val="619AB0E9"/>
    <w:rsid w:val="64C174CE"/>
    <w:rsid w:val="66860DB0"/>
    <w:rsid w:val="66E115DA"/>
    <w:rsid w:val="6C8DA427"/>
    <w:rsid w:val="6EF29B0E"/>
    <w:rsid w:val="7214B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6583E-3754-48DC-A583-FA6A4C28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purl.org/dc/elements/1.1/"/>
    <ds:schemaRef ds:uri="http://purl.org/dc/dcmitype/"/>
    <ds:schemaRef ds:uri="2cfe8bfe-e38b-4fdc-847d-ff1cb45df1d4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3317</Characters>
  <Application>Microsoft Office Word</Application>
  <DocSecurity>0</DocSecurity>
  <Lines>27</Lines>
  <Paragraphs>7</Paragraphs>
  <ScaleCrop>false</ScaleCrop>
  <Company>OfficeTemplatesOnline.com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2</cp:revision>
  <dcterms:created xsi:type="dcterms:W3CDTF">2023-11-29T12:44:00Z</dcterms:created>
  <dcterms:modified xsi:type="dcterms:W3CDTF">2023-11-29T12:44:00Z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</Properties>
</file>