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63" w:rsidRPr="000C4563" w:rsidRDefault="000C4563" w:rsidP="000C45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</w:pPr>
      <w:bookmarkStart w:id="0" w:name="_GoBack"/>
      <w:r w:rsidRPr="000C456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id-ID"/>
        </w:rPr>
        <w:t xml:space="preserve">Testing dan implementasi 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STAFFING AND MANAGING A TEST TEAM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Prinsip dasar untuk mengelola staff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Mempekerjakan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Memotivasi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Mempertahankan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Menetapkan anggota tim pengujian berdasarkan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Ukuran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Cara untuk menentukan jumlah anggota tim adalah berdasarkan pekerjaan yang akan diselesaikan atau berdasarkan rasio antara penguji dan developer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Keterampilan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Teknologi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Aplikasi domain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Pengujian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Edukasi dan pelatihan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Posisi, pengalaman, dan tujuan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 model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Skill-based model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Disarankan untuk sistem yang complicated dan berteknologi tinggi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Project-based model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Projek yang memberikan pembagian tugas kepada anggotanya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Tahap-tahap dalam merekrut anggota tim pengujian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Menentukan pekerjaan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Mengumpulkan dan mereview resume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Melakukan interview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Mengambil keputusan perekrutan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Menghindari kesalahan dalam perekrutan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f. Mempekerjakan anggota tim yang terpilih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Kualifikasi untuk anggota tim penguji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Memiliki latar belakang teknikal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Memiliki komitmen pada bidang pengujian yang menjadi spesialisasi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Memiliki rasa penasaran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Dapat berkonsentrasi dan fokus dengan baik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Kemampuan analisa yang bagus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Kreatif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Test specialist adalah prang yang mendalami karir dalam bidang pengujian, menjabat sebagai insinyur pengujian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Content specialist adalah orang yang memahami produk dan teknologi yang digunakan perusahaan, dapat menjalankan fungsi pengujian tetapi tidak terlalu master dalam proses pengujian secara detail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Posisi untuk manager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Quality control manager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Bertanggung jawab untuk memimpin proses pengujian dan menemunkan kesalahan yang ada pada sistem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Quality assurance manager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Tidak hanya bertanggung jawab untuk menemukan error, tetapi juga mencegah terjadinya kesalahan dan meningkatkan kualitas produk secara konstan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Definisi yang diberikan oleh standar IEEE 610.12-1990 mengenai Quality Assurance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Rencana dan pola yang sistematis dari seluruh kegiatan yang diperlukan untuk menjamin bahwa produk sesuai dengan spesifikasi teknis yang telah ditentukan.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 Sejumlah kegiatanyang dirancang untuk mengevaluasi proses pengembangan /pembuatan suatu produk.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Model dasar organisasi testing :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o Manajer Pengujian (Testing Manager) memberi laporan kepada Manajer Pengembangan (Development Manager).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Test Engineer dipimpin oleh seorang pemimpin (Lead Test Engineer) yang akan mengkomunikasi-kan hasil testing langsung pada Development Manager.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Kesalahan pada Model Dasar Organisasi Testing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Kelompok Pengujian menjadi independen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Proses Pengujian tidak mendapatkan akses terhadap sumber daya yang dibutuhkannya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Sumber daya yang dimilikinya tidak hanya digunakan untuk pengujian (testing)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Peranan Pengujian menjadi tidak jelas, karena hanya digunakan sebagai saran dalam pengembangan sistem, bahkan mungkin pelaku testing akan bekerja sebagai developer juga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Proyek tes harus dikelola pada tiga arah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Inward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Menentukan tim tes, merekrut anggota, menentukan struktur org., memantau dan memotivasi anggota tim.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 Upward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Menyimpulkan status dari proses tes dan mengeskalasi problem yang penting, menentukan harapan yg hrs dicapai, memberikan tanggapan secara cepat, dan berpartisipasi dlm pertemuan manajemen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 Outward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Mengkomunikasikan hasil tes, mengklarifikasi laporan masalah, mendiskusikan kebutuhan tes, dana, &amp; layanan yang diperlukan pada pihak pengelola.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Test dilakukan sepenuhnya secara teliti, dengan memperhatikan 3 faktor: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1. Waktu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Disiapkan secara benar, penemuan bug sedini mungkin, seluruh tim hrs. dilibatkan sejak awal.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2. Organisasi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Keterbukaan komunikasi antara unit tes dengan tim lainnya.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 Kebudayaan Perusahaan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Unit tes merupakan jalan untuk mengurangi resiko dan filosofi manajemen bisnis diterapkan pada seluruh proyek.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Hal-hal yang Mempercepat Proses Testing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Mempekerjakan teknisi yang baik.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Otomatisasi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– Arsitektur Sistem Tes yang baik.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Sebuah Pengujian (Test) Yang Didefinisikan secara jelas yang serahkan dalam Proses Pengembangan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Sebuah Pengembangan (Development) Yang Didefinisikan dengan jelas untuk diserahkan dalam Proses pengujian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Pelaksanaan pengujian (Test Eksekusi ) secara terus menerus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Penambahan personil Test Engineer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Tanda-Tanda Pembubaran Unit Tes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Pengikutsertaan karyawan/manajer dalam ujian penilaian kecakapan karyawan.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Penurunan pendapatan perusahaan.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Masuknya akuntan atau konsultan yang bekerja sama dengan bagian personalia.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Adanya rumor tentang daftar karyawan yang akan diberhentikan.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Mempresentasikan Hasil Pengujian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Menyampaikan berita buruk dengan cara yang baik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Melembagakan suatu fungsi pengujian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Pentingnya ketepatan dan pemirsa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IMPLEMENTATION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Implementasi proyek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Memfokuskan pada menginstal atau memberikan penyampaian proyek utama sistem informasi yang dibangun atau dibeli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Tiga rencana umum untuk implementasi taktis: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Konversi langsung (Direct cutover)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Sistem yang lama diberhentikan dan langsung digantikan oleh sistem yang baru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Mungkin sesuai digunakan apabila: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Untuk Pemasangan secara cepat dan sangat penting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Sistem yang lama sudah terlalu lamban sehingga harus diganti secepatnya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Sistem tidak memiliki misi penting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Risiko yang terkait dengan cutover langsung: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seperti berjalan di atas tali tanpa jaring pengaman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Dapat mengakibatkan penundaan besar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Dapat mengakibatkan pengguna frustrasi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kehilangan pendapatan, dan ketinggalan batas waktu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Menyebabkan lebih banyak tekanan dan stres pada tim proyek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– Paralel (Parallel)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Menjalankan sistem yang lama dengan sistem yang baru secara bersamaan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Mungkin tepat diterapkan untuk mengatasi yang masalah timbul atau kegagalan sistem yang dapat memiliki dampak besar pada organisasi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Kelebihan dan kekurangannya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Menyediakan jaringan pengaman atau cadangan jika terjadi masalah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Dapat meningkatkan kepercayaan dalam sistem baru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o Membutuhkan waktu lebih lama dan membutuhkan lebih banyak sumber daya 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dibandingkan implementasi direct cutover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Mennyebabkan lebih banyak tekanan pada pengguna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– Bertahap (Phased)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Sistem diperkenalkan dalam bentuk modul atau di install di bagian yang berbeda dalam perusahaan secara bertahap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Administrative closure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Normal, sesuai dengan rencana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Premature, lebih awal dari waktu yang direncanakan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Perpetual, tidak pernah berakhir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Gagal, biaya penyelesaian lebih besar dari keuntungan yang akan didapat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Prioritas berubah, perlu perubahan karena keterbatasan sumber daya atau salah dalam perhitungan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 Akhir Project termasuk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Ringkasan proyek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Perbandingan Rencana vs Aktual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Isu yang beredar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Daftar Dokumentasi proyek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Rapat Akhir dan Presentasi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Mengkomunikasikan bahwa proyek ini telah diselesaikan sesuai rencana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Secara resmi mennyerahkan sistem yang baru dari tim proyek ke organisasi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memahami keterlibatan (kontribusi) pihak lain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– Secara formal merupakan tanda berakhirnya proyek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Persyaratan penutupan proyek meliputi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Memverifikasi bahwa semua penyerahan dan item secara terbuka dan lengkap.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Memverifikasi sponsor proyek atau penerimaan formal ke pelanggan proyek.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Mengorganisasian dan mengarsipan semua dokumentasi penyerahan proyek.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Merencanaan untuk melepaskan semua sumber daya proyek (yaitu, anggota tim proyek, teknologi, peralatan, fasilitas, dll).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Merencanaan untuk mengevaluasi dan mereview dari para anggota tim proyek dan proyek itu sendiri.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Menutup semua rekening proyek.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Merencanaan mengadakan perayaan untuk menandai akhir dari kesuksesan proyek.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Evaluasi proyek 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Mereview Kinerja Individu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Mulailah dengan individu mengevaluasi / kinerja nya.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Hindari pernyataan “Mengapa kau tidak bisa menjadi lebih seperti ….?“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Fokus pada perilaku tertentu, bukan individu.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Konsisten dan adil.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Review harus memberikan konsensus pada peningkatan kinerja.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b. Postmortem Review – Antara Manajer Proyek dan Tim Proyek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Meninjau MOV (Measurable Organizational Value) proyek awal.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Meninjau kembali tujuan lingkup proyek, jadwal, anggaran, dan kualitas.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Meninjau setiap produk yang dihasilkan( deliverable) proyek.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Meninjau berbagai rencana proyek dan area Project Management Body of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Knowledge(PMBOK).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Meninjau kinerja tim proyek.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c. Audit proyek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Sebaiknya dilakukan oleh Auditor luar yang harus: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Tidak memiliki keterlibatan langsung atau kepentingan dalam proyek.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Dihormati dan dipandang sebagai yang berimbang dan adil.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Bersedia untuk mendengarkan.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Hadir tidak takut tuduhan dari kepentingan khusus.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Bertindak dalam kepentingan terbaik organisasi.</w:t>
      </w:r>
    </w:p>
    <w:p w:rsidR="000C4563" w:rsidRPr="000C4563" w:rsidRDefault="000C4563" w:rsidP="000C4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t>d. Mengevaluasi Kesuksesan Proyek – MOV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Apakah proyek mencapai MOV nya?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Apakah sponsor / pelanggan puas?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Apakah proyek dikelola dengan baik?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Apakah manajer proyek dan tim bertindak secara profesional dan etis?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 yang dilakukan dengan benar?</w:t>
      </w:r>
      <w:r w:rsidRPr="000C4563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 Apa yang bisa kita lakukan baik waktu berikutnya?</w:t>
      </w:r>
    </w:p>
    <w:bookmarkEnd w:id="0"/>
    <w:p w:rsidR="001A47F9" w:rsidRDefault="001A47F9"/>
    <w:sectPr w:rsidR="001A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63"/>
    <w:rsid w:val="000C4563"/>
    <w:rsid w:val="001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6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C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45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6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C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4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CIMB Niaga</Company>
  <LinksUpToDate>false</LinksUpToDate>
  <CharactersWithSpaces>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Rakhmawaty</dc:creator>
  <cp:lastModifiedBy>Rakhmawaty</cp:lastModifiedBy>
  <cp:revision>1</cp:revision>
  <dcterms:created xsi:type="dcterms:W3CDTF">2017-02-17T06:58:00Z</dcterms:created>
  <dcterms:modified xsi:type="dcterms:W3CDTF">2017-02-17T06:59:00Z</dcterms:modified>
</cp:coreProperties>
</file>