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91EB" w14:textId="77777777" w:rsidR="00DB0916" w:rsidRDefault="00E55943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Unity</w:t>
      </w:r>
      <w:r>
        <w:rPr>
          <w:rFonts w:ascii="Times New Roman" w:eastAsia="宋体" w:hAnsi="Times New Roman" w:cs="Times New Roman"/>
          <w:b/>
          <w:sz w:val="52"/>
        </w:rPr>
        <w:t>开发测试题</w:t>
      </w:r>
    </w:p>
    <w:p w14:paraId="1444BE96" w14:textId="77777777" w:rsidR="00DB0916" w:rsidRDefault="00E55943">
      <w:pPr>
        <w:spacing w:before="420" w:after="420"/>
        <w:jc w:val="left"/>
      </w:pPr>
      <w:r>
        <w:rPr>
          <w:rFonts w:ascii="Times New Roman" w:eastAsia="宋体" w:hAnsi="Times New Roman" w:cs="Times New Roman"/>
          <w:b/>
          <w:sz w:val="44"/>
        </w:rPr>
        <w:t>在同一个场景内，多个精灵分阵营对战</w:t>
      </w:r>
      <w:r>
        <w:rPr>
          <w:rFonts w:ascii="Times New Roman" w:eastAsia="宋体" w:hAnsi="Times New Roman" w:cs="Times New Roman"/>
          <w:b/>
          <w:sz w:val="44"/>
        </w:rPr>
        <w:t>DEMO</w:t>
      </w:r>
    </w:p>
    <w:p w14:paraId="2C504EA5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>游戏目的：</w:t>
      </w:r>
    </w:p>
    <w:p w14:paraId="1FE5D4BA" w14:textId="77777777" w:rsidR="00DB0916" w:rsidRDefault="00E55943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2"/>
        </w:rPr>
        <w:t>希望通过配置不同的单位属性、</w:t>
      </w: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、以及布局，实现多样化的混战效果。</w:t>
      </w:r>
    </w:p>
    <w:p w14:paraId="4F1EB3AB" w14:textId="77777777" w:rsidR="00DB0916" w:rsidRPr="002A1A05" w:rsidRDefault="00DB0916">
      <w:pPr>
        <w:jc w:val="left"/>
      </w:pPr>
    </w:p>
    <w:p w14:paraId="67DF87A0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>场景说明：</w:t>
      </w:r>
    </w:p>
    <w:p w14:paraId="05630388" w14:textId="77777777" w:rsidR="00DB0916" w:rsidRDefault="00E55943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2"/>
        </w:rPr>
        <w:t>使用固定大小的游戏场景（比如</w:t>
      </w:r>
      <w:r>
        <w:rPr>
          <w:rFonts w:ascii="Times New Roman" w:eastAsia="宋体" w:hAnsi="Times New Roman" w:cs="Times New Roman"/>
          <w:sz w:val="22"/>
        </w:rPr>
        <w:t>64*64</w:t>
      </w:r>
      <w:r>
        <w:rPr>
          <w:rFonts w:ascii="Times New Roman" w:eastAsia="宋体" w:hAnsi="Times New Roman" w:cs="Times New Roman"/>
          <w:sz w:val="22"/>
        </w:rPr>
        <w:t>），初始场景可以有边界，无阻挡。</w:t>
      </w:r>
    </w:p>
    <w:p w14:paraId="428B3C4B" w14:textId="77777777" w:rsidR="00DB0916" w:rsidRDefault="00E55943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2"/>
        </w:rPr>
        <w:t>场景是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维的，不存在高度，所有的单位也都在同一个水平面。</w:t>
      </w:r>
    </w:p>
    <w:p w14:paraId="7294D273" w14:textId="77777777" w:rsidR="00DB0916" w:rsidRDefault="00E55943">
      <w:pPr>
        <w:numPr>
          <w:ilvl w:val="0"/>
          <w:numId w:val="4"/>
        </w:numPr>
        <w:jc w:val="left"/>
      </w:pPr>
      <w:r>
        <w:rPr>
          <w:rFonts w:ascii="Times New Roman" w:eastAsia="宋体" w:hAnsi="Times New Roman" w:cs="Times New Roman"/>
          <w:sz w:val="22"/>
        </w:rPr>
        <w:t>可以自行使用</w:t>
      </w:r>
      <w:r>
        <w:rPr>
          <w:rFonts w:ascii="Times New Roman" w:eastAsia="宋体" w:hAnsi="Times New Roman" w:cs="Times New Roman"/>
          <w:sz w:val="22"/>
        </w:rPr>
        <w:t>unity</w:t>
      </w:r>
      <w:r>
        <w:rPr>
          <w:rFonts w:ascii="Times New Roman" w:eastAsia="宋体" w:hAnsi="Times New Roman" w:cs="Times New Roman"/>
          <w:sz w:val="22"/>
        </w:rPr>
        <w:t>内置的模型（</w:t>
      </w:r>
      <w:r>
        <w:rPr>
          <w:rFonts w:ascii="Times New Roman" w:eastAsia="宋体" w:hAnsi="Times New Roman" w:cs="Times New Roman"/>
          <w:sz w:val="22"/>
        </w:rPr>
        <w:t>cube</w:t>
      </w:r>
      <w:r>
        <w:rPr>
          <w:rFonts w:ascii="Times New Roman" w:eastAsia="宋体" w:hAnsi="Times New Roman" w:cs="Times New Roman"/>
          <w:sz w:val="22"/>
        </w:rPr>
        <w:t>等）来构造场景。</w:t>
      </w:r>
    </w:p>
    <w:p w14:paraId="525A7160" w14:textId="77777777" w:rsidR="00DB0916" w:rsidRDefault="00DB0916">
      <w:pPr>
        <w:jc w:val="left"/>
      </w:pPr>
    </w:p>
    <w:p w14:paraId="72BC436B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>单位说明：</w:t>
      </w:r>
    </w:p>
    <w:p w14:paraId="3B734E04" w14:textId="77777777" w:rsidR="00DB0916" w:rsidRDefault="00E55943">
      <w:pPr>
        <w:numPr>
          <w:ilvl w:val="0"/>
          <w:numId w:val="5"/>
        </w:numPr>
        <w:jc w:val="left"/>
      </w:pPr>
      <w:r>
        <w:rPr>
          <w:rFonts w:ascii="Times New Roman" w:eastAsia="宋体" w:hAnsi="Times New Roman" w:cs="Times New Roman"/>
          <w:sz w:val="22"/>
        </w:rPr>
        <w:t>每个单位需要实现的属性：</w:t>
      </w:r>
    </w:p>
    <w:p w14:paraId="5184C9E4" w14:textId="77777777" w:rsidR="00DB0916" w:rsidRDefault="00E55943">
      <w:pPr>
        <w:numPr>
          <w:ilvl w:val="0"/>
          <w:numId w:val="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生命，生命值为</w:t>
      </w:r>
      <w:r>
        <w:rPr>
          <w:rFonts w:ascii="Times New Roman" w:eastAsia="宋体" w:hAnsi="Times New Roman" w:cs="Times New Roman"/>
          <w:sz w:val="22"/>
        </w:rPr>
        <w:t>0</w:t>
      </w:r>
      <w:r>
        <w:rPr>
          <w:rFonts w:ascii="Times New Roman" w:eastAsia="宋体" w:hAnsi="Times New Roman" w:cs="Times New Roman"/>
          <w:sz w:val="22"/>
        </w:rPr>
        <w:t>时，这个单位死亡</w:t>
      </w:r>
    </w:p>
    <w:p w14:paraId="6E4212E1" w14:textId="77777777" w:rsidR="00DB0916" w:rsidRDefault="00E55943">
      <w:pPr>
        <w:numPr>
          <w:ilvl w:val="0"/>
          <w:numId w:val="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攻击力，这个单位攻击其他单位时，可以造成的伤害数值</w:t>
      </w:r>
    </w:p>
    <w:p w14:paraId="77DB46E2" w14:textId="77777777" w:rsidR="00DB0916" w:rsidRDefault="00E55943">
      <w:pPr>
        <w:numPr>
          <w:ilvl w:val="0"/>
          <w:numId w:val="8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攻击方式，每个单位只有一种攻击方式</w:t>
      </w:r>
    </w:p>
    <w:p w14:paraId="323B43C3" w14:textId="77777777" w:rsidR="00DB0916" w:rsidRDefault="00E55943">
      <w:pPr>
        <w:numPr>
          <w:ilvl w:val="0"/>
          <w:numId w:val="9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近战攻击，配置一个矩形大小，每次攻击可以攻击这个矩形范围内的所有地方单位</w:t>
      </w:r>
    </w:p>
    <w:p w14:paraId="26A36CD4" w14:textId="77777777" w:rsidR="00DB0916" w:rsidRDefault="00E55943">
      <w:pPr>
        <w:numPr>
          <w:ilvl w:val="0"/>
          <w:numId w:val="10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远程攻击，可以配置子弹的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飞行速度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、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飞行距离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、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碰撞体积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，向某个方向发射子弹，子弹对飞行中碰撞到的第一个地方单位造成伤害，碰撞同时销毁子弹自己。</w:t>
      </w:r>
    </w:p>
    <w:p w14:paraId="6692C473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>（子弹模型可以使用球体）</w:t>
      </w:r>
    </w:p>
    <w:p w14:paraId="27875BE7" w14:textId="77777777" w:rsidR="00DB0916" w:rsidRDefault="00E55943">
      <w:pPr>
        <w:numPr>
          <w:ilvl w:val="0"/>
          <w:numId w:val="1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攻击</w:t>
      </w:r>
      <w:r>
        <w:rPr>
          <w:rFonts w:ascii="Times New Roman" w:eastAsia="宋体" w:hAnsi="Times New Roman" w:cs="Times New Roman"/>
          <w:sz w:val="22"/>
        </w:rPr>
        <w:t>CD</w:t>
      </w:r>
      <w:r>
        <w:rPr>
          <w:rFonts w:ascii="Times New Roman" w:eastAsia="宋体" w:hAnsi="Times New Roman" w:cs="Times New Roman"/>
          <w:sz w:val="22"/>
        </w:rPr>
        <w:t>，两次攻击之间的最小时间间隔</w:t>
      </w:r>
    </w:p>
    <w:p w14:paraId="0EDD6485" w14:textId="77777777" w:rsidR="00DB0916" w:rsidRDefault="00E55943">
      <w:pPr>
        <w:numPr>
          <w:ilvl w:val="0"/>
          <w:numId w:val="1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移动速度，单位的移动速度</w:t>
      </w:r>
    </w:p>
    <w:p w14:paraId="5E65ED40" w14:textId="77777777" w:rsidR="00DB0916" w:rsidRDefault="00E55943">
      <w:pPr>
        <w:numPr>
          <w:ilvl w:val="0"/>
          <w:numId w:val="1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碰撞体积，不同单位之间要有阻挡效果。</w:t>
      </w:r>
    </w:p>
    <w:p w14:paraId="074B8D2A" w14:textId="77777777" w:rsidR="00DB0916" w:rsidRDefault="00E55943">
      <w:pPr>
        <w:numPr>
          <w:ilvl w:val="0"/>
          <w:numId w:val="14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参数</w:t>
      </w:r>
    </w:p>
    <w:p w14:paraId="787340B9" w14:textId="77777777" w:rsidR="00DB0916" w:rsidRDefault="00E55943">
      <w:pPr>
        <w:numPr>
          <w:ilvl w:val="0"/>
          <w:numId w:val="15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发现敌人的范围，当有敌对目标进入这个范围后，就进入追击的逻辑</w:t>
      </w:r>
    </w:p>
    <w:p w14:paraId="7886E972" w14:textId="77777777" w:rsidR="00DB0916" w:rsidRDefault="00E55943">
      <w:pPr>
        <w:numPr>
          <w:ilvl w:val="0"/>
          <w:numId w:val="16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选择目标的规则，可以有多个模式：</w:t>
      </w:r>
    </w:p>
    <w:p w14:paraId="6AB6BE83" w14:textId="77777777" w:rsidR="00DB0916" w:rsidRDefault="00E55943">
      <w:pPr>
        <w:numPr>
          <w:ilvl w:val="0"/>
          <w:numId w:val="17"/>
        </w:numPr>
        <w:ind w:left="1360"/>
        <w:jc w:val="left"/>
      </w:pPr>
      <w:r>
        <w:rPr>
          <w:rFonts w:ascii="Times New Roman" w:eastAsia="宋体" w:hAnsi="Times New Roman" w:cs="Times New Roman"/>
          <w:sz w:val="22"/>
        </w:rPr>
        <w:t>锁定第一个发现的目标</w:t>
      </w:r>
    </w:p>
    <w:p w14:paraId="7FB78A6B" w14:textId="77777777" w:rsidR="00DB0916" w:rsidRDefault="00E55943">
      <w:pPr>
        <w:numPr>
          <w:ilvl w:val="0"/>
          <w:numId w:val="18"/>
        </w:numPr>
        <w:ind w:left="1360"/>
        <w:jc w:val="left"/>
      </w:pPr>
      <w:r>
        <w:rPr>
          <w:rFonts w:ascii="Times New Roman" w:eastAsia="宋体" w:hAnsi="Times New Roman" w:cs="Times New Roman"/>
          <w:sz w:val="22"/>
        </w:rPr>
        <w:t>锁定距离自己最近的目标</w:t>
      </w:r>
    </w:p>
    <w:p w14:paraId="3F461B1D" w14:textId="77777777" w:rsidR="00DB0916" w:rsidRDefault="00E55943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规则，至少要实现的状态机逻辑：</w:t>
      </w:r>
    </w:p>
    <w:p w14:paraId="7F8B0544" w14:textId="77777777" w:rsidR="00DB0916" w:rsidRDefault="00E55943">
      <w:pPr>
        <w:numPr>
          <w:ilvl w:val="0"/>
          <w:numId w:val="2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没有目标时的待机</w:t>
      </w:r>
    </w:p>
    <w:p w14:paraId="13560AD3" w14:textId="77777777" w:rsidR="00DB0916" w:rsidRDefault="00E55943">
      <w:pPr>
        <w:numPr>
          <w:ilvl w:val="0"/>
          <w:numId w:val="2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有合法目标后的选择目标逻辑，以及追击逻辑</w:t>
      </w:r>
    </w:p>
    <w:p w14:paraId="66EA03B6" w14:textId="77777777" w:rsidR="00DB0916" w:rsidRDefault="00E55943">
      <w:pPr>
        <w:numPr>
          <w:ilvl w:val="0"/>
          <w:numId w:val="2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当有目标在攻击范围内，要发起攻击的逻辑</w:t>
      </w:r>
    </w:p>
    <w:p w14:paraId="3A9D4CC3" w14:textId="77777777" w:rsidR="00DB0916" w:rsidRDefault="00E55943">
      <w:pPr>
        <w:numPr>
          <w:ilvl w:val="0"/>
          <w:numId w:val="2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目标死亡或消失之后，要回到待机状态</w:t>
      </w:r>
    </w:p>
    <w:p w14:paraId="3F96A10B" w14:textId="77777777" w:rsidR="00DB0916" w:rsidRDefault="00E55943">
      <w:pPr>
        <w:numPr>
          <w:ilvl w:val="0"/>
          <w:numId w:val="24"/>
        </w:numPr>
        <w:jc w:val="left"/>
      </w:pPr>
      <w:r>
        <w:rPr>
          <w:rFonts w:ascii="Times New Roman" w:eastAsia="宋体" w:hAnsi="Times New Roman" w:cs="Times New Roman"/>
          <w:sz w:val="22"/>
        </w:rPr>
        <w:t>需要在</w:t>
      </w:r>
      <w:r>
        <w:rPr>
          <w:rFonts w:ascii="Times New Roman" w:eastAsia="宋体" w:hAnsi="Times New Roman" w:cs="Times New Roman"/>
          <w:sz w:val="22"/>
        </w:rPr>
        <w:t>unity</w:t>
      </w:r>
      <w:r>
        <w:rPr>
          <w:rFonts w:ascii="Times New Roman" w:eastAsia="宋体" w:hAnsi="Times New Roman" w:cs="Times New Roman"/>
          <w:sz w:val="22"/>
        </w:rPr>
        <w:t>中，为每个单位配置一个</w:t>
      </w:r>
      <w:r>
        <w:rPr>
          <w:rFonts w:ascii="Times New Roman" w:eastAsia="宋体" w:hAnsi="Times New Roman" w:cs="Times New Roman"/>
          <w:sz w:val="22"/>
        </w:rPr>
        <w:t>prefab</w:t>
      </w:r>
      <w:r>
        <w:rPr>
          <w:rFonts w:ascii="Times New Roman" w:eastAsia="宋体" w:hAnsi="Times New Roman" w:cs="Times New Roman"/>
          <w:sz w:val="22"/>
        </w:rPr>
        <w:t>，在</w:t>
      </w:r>
      <w:r>
        <w:rPr>
          <w:rFonts w:ascii="Times New Roman" w:eastAsia="宋体" w:hAnsi="Times New Roman" w:cs="Times New Roman"/>
          <w:sz w:val="22"/>
        </w:rPr>
        <w:t>prefab</w:t>
      </w:r>
      <w:r>
        <w:rPr>
          <w:rFonts w:ascii="Times New Roman" w:eastAsia="宋体" w:hAnsi="Times New Roman" w:cs="Times New Roman"/>
          <w:sz w:val="22"/>
        </w:rPr>
        <w:t>上配置好每个单位的属性</w:t>
      </w:r>
    </w:p>
    <w:p w14:paraId="10ACF26C" w14:textId="77777777" w:rsidR="00DB0916" w:rsidRDefault="00E55943">
      <w:pPr>
        <w:numPr>
          <w:ilvl w:val="0"/>
          <w:numId w:val="25"/>
        </w:numPr>
        <w:jc w:val="left"/>
      </w:pPr>
      <w:r>
        <w:rPr>
          <w:rFonts w:ascii="Times New Roman" w:eastAsia="宋体" w:hAnsi="Times New Roman" w:cs="Times New Roman"/>
          <w:sz w:val="22"/>
        </w:rPr>
        <w:t>至少配置</w:t>
      </w:r>
      <w:r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种不同的单位，可以有明显的移动速度、攻击方式、</w:t>
      </w: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方式的区分。</w:t>
      </w:r>
    </w:p>
    <w:p w14:paraId="55DCE164" w14:textId="77777777" w:rsidR="00DB0916" w:rsidRDefault="00E55943">
      <w:pPr>
        <w:numPr>
          <w:ilvl w:val="0"/>
          <w:numId w:val="26"/>
        </w:num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我这里提供了几个角色模型，每个模型都提供了站立、移动、攻击的动画，请自行配置完整的</w:t>
      </w:r>
      <w:r>
        <w:rPr>
          <w:rFonts w:ascii="Times New Roman" w:eastAsia="宋体" w:hAnsi="Times New Roman" w:cs="Times New Roman"/>
          <w:sz w:val="22"/>
        </w:rPr>
        <w:t>prefab</w:t>
      </w:r>
      <w:r>
        <w:rPr>
          <w:rFonts w:ascii="Times New Roman" w:eastAsia="宋体" w:hAnsi="Times New Roman" w:cs="Times New Roman"/>
          <w:sz w:val="22"/>
        </w:rPr>
        <w:t>。（最终使用</w:t>
      </w:r>
      <w:r>
        <w:rPr>
          <w:rFonts w:ascii="Times New Roman" w:eastAsia="宋体" w:hAnsi="Times New Roman" w:cs="Times New Roman"/>
          <w:sz w:val="22"/>
        </w:rPr>
        <w:t>animation</w:t>
      </w:r>
      <w:r>
        <w:rPr>
          <w:rFonts w:ascii="Times New Roman" w:eastAsia="宋体" w:hAnsi="Times New Roman" w:cs="Times New Roman"/>
          <w:sz w:val="22"/>
        </w:rPr>
        <w:t>还是</w:t>
      </w:r>
      <w:r>
        <w:rPr>
          <w:rFonts w:ascii="Times New Roman" w:eastAsia="宋体" w:hAnsi="Times New Roman" w:cs="Times New Roman"/>
          <w:sz w:val="22"/>
        </w:rPr>
        <w:t>animator</w:t>
      </w:r>
      <w:r>
        <w:rPr>
          <w:rFonts w:ascii="Times New Roman" w:eastAsia="宋体" w:hAnsi="Times New Roman" w:cs="Times New Roman"/>
          <w:sz w:val="22"/>
        </w:rPr>
        <w:t>，可以自行选择）</w:t>
      </w:r>
    </w:p>
    <w:p w14:paraId="15BF9019" w14:textId="77777777" w:rsidR="00DB0916" w:rsidRDefault="00DB0916">
      <w:pPr>
        <w:jc w:val="left"/>
      </w:pPr>
    </w:p>
    <w:p w14:paraId="7107CF98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>规则说明：</w:t>
      </w:r>
    </w:p>
    <w:p w14:paraId="53B3E31E" w14:textId="77777777" w:rsidR="00DB0916" w:rsidRDefault="00E55943">
      <w:pPr>
        <w:numPr>
          <w:ilvl w:val="0"/>
          <w:numId w:val="27"/>
        </w:numPr>
        <w:jc w:val="left"/>
      </w:pPr>
      <w:r>
        <w:rPr>
          <w:rFonts w:ascii="Times New Roman" w:eastAsia="宋体" w:hAnsi="Times New Roman" w:cs="Times New Roman"/>
          <w:sz w:val="22"/>
        </w:rPr>
        <w:t>游戏启动后，分布置阶段和运行阶段。</w:t>
      </w:r>
    </w:p>
    <w:p w14:paraId="371CDB21" w14:textId="77777777" w:rsidR="00DB0916" w:rsidRDefault="00E55943">
      <w:pPr>
        <w:numPr>
          <w:ilvl w:val="0"/>
          <w:numId w:val="28"/>
        </w:numPr>
        <w:jc w:val="left"/>
      </w:pPr>
      <w:r>
        <w:rPr>
          <w:rFonts w:ascii="Times New Roman" w:eastAsia="宋体" w:hAnsi="Times New Roman" w:cs="Times New Roman"/>
          <w:sz w:val="22"/>
        </w:rPr>
        <w:t>布置阶段</w:t>
      </w:r>
    </w:p>
    <w:p w14:paraId="690F43AC" w14:textId="77777777" w:rsidR="00DB0916" w:rsidRDefault="00E55943">
      <w:pPr>
        <w:numPr>
          <w:ilvl w:val="0"/>
          <w:numId w:val="29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玩家可以分别布置红方和蓝方的兵力。</w:t>
      </w:r>
    </w:p>
    <w:p w14:paraId="09A410A7" w14:textId="77777777" w:rsidR="00DB0916" w:rsidRDefault="00E55943">
      <w:pPr>
        <w:numPr>
          <w:ilvl w:val="0"/>
          <w:numId w:val="3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布置结束后，点击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开始游戏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，就可以进入运行阶段。</w:t>
      </w:r>
    </w:p>
    <w:p w14:paraId="761F911C" w14:textId="77777777" w:rsidR="00DB0916" w:rsidRDefault="00E55943">
      <w:pPr>
        <w:numPr>
          <w:ilvl w:val="0"/>
          <w:numId w:val="3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必要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元素：</w:t>
      </w:r>
    </w:p>
    <w:p w14:paraId="340ED316" w14:textId="77777777" w:rsidR="00DB0916" w:rsidRDefault="00E55943">
      <w:pPr>
        <w:numPr>
          <w:ilvl w:val="0"/>
          <w:numId w:val="32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选择红方和蓝方阵营的按钮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，表示当前要布置的是哪一方的士兵</w:t>
      </w:r>
    </w:p>
    <w:p w14:paraId="37C4CCD5" w14:textId="77777777" w:rsidR="00DB0916" w:rsidRDefault="00E55943">
      <w:pPr>
        <w:numPr>
          <w:ilvl w:val="0"/>
          <w:numId w:val="33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可选择的士兵列表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，包含了预先配置好的所有士兵。点击列表项后，再点击场景，即可布置一个士兵。（这里也可以自己设计更为方便的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操作）</w:t>
      </w:r>
    </w:p>
    <w:p w14:paraId="13F2D90E" w14:textId="77777777" w:rsidR="00DB0916" w:rsidRDefault="00E55943">
      <w:pPr>
        <w:numPr>
          <w:ilvl w:val="0"/>
          <w:numId w:val="34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开始游戏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按钮，进入运行阶段</w:t>
      </w:r>
    </w:p>
    <w:p w14:paraId="667DA11C" w14:textId="77777777" w:rsidR="00DB0916" w:rsidRDefault="00E55943">
      <w:pPr>
        <w:numPr>
          <w:ilvl w:val="0"/>
          <w:numId w:val="35"/>
        </w:numPr>
        <w:jc w:val="left"/>
      </w:pPr>
      <w:r>
        <w:rPr>
          <w:rFonts w:ascii="Times New Roman" w:eastAsia="宋体" w:hAnsi="Times New Roman" w:cs="Times New Roman"/>
          <w:sz w:val="22"/>
        </w:rPr>
        <w:t>运行阶段</w:t>
      </w:r>
    </w:p>
    <w:p w14:paraId="7C9AA3C2" w14:textId="77777777" w:rsidR="00DB0916" w:rsidRDefault="00E55943">
      <w:pPr>
        <w:numPr>
          <w:ilvl w:val="0"/>
          <w:numId w:val="3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所有的士兵根据预先配置好的</w:t>
      </w:r>
      <w:r>
        <w:rPr>
          <w:rFonts w:ascii="Times New Roman" w:eastAsia="宋体" w:hAnsi="Times New Roman" w:cs="Times New Roman"/>
          <w:sz w:val="22"/>
        </w:rPr>
        <w:t>AI</w:t>
      </w:r>
      <w:r>
        <w:rPr>
          <w:rFonts w:ascii="Times New Roman" w:eastAsia="宋体" w:hAnsi="Times New Roman" w:cs="Times New Roman"/>
          <w:sz w:val="22"/>
        </w:rPr>
        <w:t>进行战斗。直到某一方的单位被完全消灭。</w:t>
      </w:r>
    </w:p>
    <w:p w14:paraId="53893B97" w14:textId="77777777" w:rsidR="00DB0916" w:rsidRDefault="00E55943">
      <w:pPr>
        <w:numPr>
          <w:ilvl w:val="0"/>
          <w:numId w:val="3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可以通过点击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重新布置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，回到布置阶段，重新配置。</w:t>
      </w:r>
    </w:p>
    <w:p w14:paraId="52C00245" w14:textId="77777777" w:rsidR="00DB0916" w:rsidRDefault="00E55943">
      <w:pPr>
        <w:numPr>
          <w:ilvl w:val="0"/>
          <w:numId w:val="38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必要</w:t>
      </w:r>
      <w:r>
        <w:rPr>
          <w:rFonts w:ascii="Times New Roman" w:eastAsia="宋体" w:hAnsi="Times New Roman" w:cs="Times New Roman"/>
          <w:sz w:val="22"/>
        </w:rPr>
        <w:t>UI</w:t>
      </w:r>
      <w:r>
        <w:rPr>
          <w:rFonts w:ascii="Times New Roman" w:eastAsia="宋体" w:hAnsi="Times New Roman" w:cs="Times New Roman"/>
          <w:sz w:val="22"/>
        </w:rPr>
        <w:t>元素：</w:t>
      </w:r>
    </w:p>
    <w:p w14:paraId="2B23F8EB" w14:textId="77777777" w:rsidR="00DB0916" w:rsidRDefault="00E55943">
      <w:pPr>
        <w:numPr>
          <w:ilvl w:val="0"/>
          <w:numId w:val="39"/>
        </w:numPr>
        <w:ind w:left="907"/>
        <w:jc w:val="left"/>
      </w:pP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重新布置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按钮，回到布置阶段。</w:t>
      </w:r>
    </w:p>
    <w:p w14:paraId="1E111FC6" w14:textId="77777777" w:rsidR="00DB0916" w:rsidRDefault="00E55943">
      <w:pPr>
        <w:numPr>
          <w:ilvl w:val="0"/>
          <w:numId w:val="40"/>
        </w:numPr>
        <w:jc w:val="left"/>
      </w:pPr>
      <w:r>
        <w:rPr>
          <w:rFonts w:ascii="Times New Roman" w:eastAsia="宋体" w:hAnsi="Times New Roman" w:cs="Times New Roman"/>
          <w:sz w:val="22"/>
        </w:rPr>
        <w:t>操作规则</w:t>
      </w:r>
    </w:p>
    <w:p w14:paraId="11FC9E96" w14:textId="77777777" w:rsidR="00DB0916" w:rsidRDefault="00E55943">
      <w:pPr>
        <w:numPr>
          <w:ilvl w:val="0"/>
          <w:numId w:val="4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游戏中可以使用</w:t>
      </w:r>
      <w:proofErr w:type="spellStart"/>
      <w:r>
        <w:rPr>
          <w:rFonts w:ascii="Times New Roman" w:eastAsia="宋体" w:hAnsi="Times New Roman" w:cs="Times New Roman"/>
          <w:sz w:val="22"/>
        </w:rPr>
        <w:t>asdw</w:t>
      </w:r>
      <w:proofErr w:type="spellEnd"/>
      <w:r>
        <w:rPr>
          <w:rFonts w:ascii="Times New Roman" w:eastAsia="宋体" w:hAnsi="Times New Roman" w:cs="Times New Roman"/>
          <w:sz w:val="22"/>
        </w:rPr>
        <w:t>快捷键来平移摄像机，鼠标滚轮缩放摄像机，查看场景中的每个角落。</w:t>
      </w:r>
    </w:p>
    <w:p w14:paraId="235CA80D" w14:textId="77777777" w:rsidR="00DB0916" w:rsidRDefault="00DB0916">
      <w:pPr>
        <w:jc w:val="left"/>
      </w:pPr>
    </w:p>
    <w:p w14:paraId="34A7C01B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>进阶需求：</w:t>
      </w:r>
    </w:p>
    <w:p w14:paraId="2281AD4B" w14:textId="77777777" w:rsidR="00DB0916" w:rsidRDefault="00E55943">
      <w:pPr>
        <w:numPr>
          <w:ilvl w:val="0"/>
          <w:numId w:val="42"/>
        </w:numPr>
        <w:jc w:val="left"/>
      </w:pPr>
      <w:r>
        <w:rPr>
          <w:rFonts w:ascii="Times New Roman" w:eastAsia="宋体" w:hAnsi="Times New Roman" w:cs="Times New Roman"/>
          <w:sz w:val="22"/>
        </w:rPr>
        <w:t>扩充场景属性</w:t>
      </w:r>
    </w:p>
    <w:p w14:paraId="63E1D5C9" w14:textId="77777777" w:rsidR="00DB0916" w:rsidRDefault="00E55943">
      <w:pPr>
        <w:numPr>
          <w:ilvl w:val="0"/>
          <w:numId w:val="4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在场景中增加地形和阻挡信息，增加战斗的复杂度。</w:t>
      </w:r>
    </w:p>
    <w:p w14:paraId="69D35B0E" w14:textId="77777777" w:rsidR="00DB0916" w:rsidRDefault="00E55943">
      <w:pPr>
        <w:numPr>
          <w:ilvl w:val="0"/>
          <w:numId w:val="44"/>
        </w:numPr>
        <w:jc w:val="left"/>
      </w:pPr>
      <w:r>
        <w:rPr>
          <w:rFonts w:ascii="Times New Roman" w:eastAsia="宋体" w:hAnsi="Times New Roman" w:cs="Times New Roman"/>
          <w:sz w:val="22"/>
        </w:rPr>
        <w:t>扩充单位</w:t>
      </w:r>
      <w:r>
        <w:rPr>
          <w:rFonts w:ascii="Times New Roman" w:eastAsia="宋体" w:hAnsi="Times New Roman" w:cs="Times New Roman"/>
          <w:sz w:val="22"/>
        </w:rPr>
        <w:t>AI</w:t>
      </w:r>
    </w:p>
    <w:p w14:paraId="6C591C86" w14:textId="77777777" w:rsidR="00DB0916" w:rsidRDefault="00E55943">
      <w:pPr>
        <w:numPr>
          <w:ilvl w:val="0"/>
          <w:numId w:val="45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可以增加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与目标保持距离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的逻辑，对于远程的单位，这个逻辑非常有用。</w:t>
      </w:r>
    </w:p>
    <w:p w14:paraId="31A824DC" w14:textId="77777777" w:rsidR="00DB0916" w:rsidRDefault="00E55943">
      <w:pPr>
        <w:numPr>
          <w:ilvl w:val="0"/>
          <w:numId w:val="46"/>
        </w:numPr>
        <w:jc w:val="left"/>
      </w:pPr>
      <w:r>
        <w:rPr>
          <w:rFonts w:ascii="Times New Roman" w:eastAsia="宋体" w:hAnsi="Times New Roman" w:cs="Times New Roman"/>
          <w:sz w:val="22"/>
        </w:rPr>
        <w:t>扩充单位属性</w:t>
      </w:r>
    </w:p>
    <w:p w14:paraId="1A9AE038" w14:textId="77777777" w:rsidR="00DB0916" w:rsidRDefault="00E55943">
      <w:pPr>
        <w:numPr>
          <w:ilvl w:val="0"/>
          <w:numId w:val="4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可以增加单位的旋转速度，让单位不能立刻转身，而是要存在转身的过程</w:t>
      </w:r>
    </w:p>
    <w:p w14:paraId="42988515" w14:textId="77777777" w:rsidR="00DB0916" w:rsidRDefault="00E55943">
      <w:pPr>
        <w:numPr>
          <w:ilvl w:val="0"/>
          <w:numId w:val="48"/>
        </w:numPr>
        <w:jc w:val="left"/>
      </w:pPr>
      <w:r>
        <w:rPr>
          <w:rFonts w:ascii="Times New Roman" w:eastAsia="宋体" w:hAnsi="Times New Roman" w:cs="Times New Roman"/>
          <w:sz w:val="22"/>
        </w:rPr>
        <w:t>在游戏过程中，动态的增加新单位</w:t>
      </w:r>
    </w:p>
    <w:p w14:paraId="70364E11" w14:textId="77777777" w:rsidR="00DB0916" w:rsidRDefault="00E55943">
      <w:pPr>
        <w:numPr>
          <w:ilvl w:val="0"/>
          <w:numId w:val="49"/>
        </w:numPr>
        <w:jc w:val="left"/>
      </w:pPr>
      <w:r>
        <w:rPr>
          <w:rFonts w:ascii="Times New Roman" w:eastAsia="宋体" w:hAnsi="Times New Roman" w:cs="Times New Roman"/>
          <w:sz w:val="22"/>
        </w:rPr>
        <w:t>其他你认为可以增加游戏乐趣度和多样性的设定</w:t>
      </w:r>
    </w:p>
    <w:p w14:paraId="6E5DE167" w14:textId="77777777" w:rsidR="00DB0916" w:rsidRDefault="00DB0916">
      <w:pPr>
        <w:jc w:val="left"/>
      </w:pPr>
    </w:p>
    <w:p w14:paraId="229D16BE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>资源</w:t>
      </w:r>
    </w:p>
    <w:p w14:paraId="7F7E4745" w14:textId="77777777" w:rsidR="00DB0916" w:rsidRDefault="00DB0916">
      <w:pPr>
        <w:jc w:val="left"/>
      </w:pPr>
    </w:p>
    <w:p w14:paraId="2A811083" w14:textId="77777777" w:rsidR="00DB0916" w:rsidRDefault="00E5594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3463418A" w14:textId="77777777" w:rsidR="00DB0916" w:rsidRDefault="00DB0916">
      <w:pPr>
        <w:jc w:val="left"/>
      </w:pPr>
    </w:p>
    <w:sectPr w:rsidR="00DB091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E6065" w14:textId="77777777" w:rsidR="00E55943" w:rsidRDefault="00E55943">
      <w:r>
        <w:separator/>
      </w:r>
    </w:p>
  </w:endnote>
  <w:endnote w:type="continuationSeparator" w:id="0">
    <w:p w14:paraId="4F541E0B" w14:textId="77777777" w:rsidR="00E55943" w:rsidRDefault="00E5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A8044" w14:textId="77777777" w:rsidR="00DB0916" w:rsidRDefault="00DB09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E752D" w14:textId="77777777" w:rsidR="00E55943" w:rsidRDefault="00E55943">
      <w:r>
        <w:separator/>
      </w:r>
    </w:p>
  </w:footnote>
  <w:footnote w:type="continuationSeparator" w:id="0">
    <w:p w14:paraId="1798A826" w14:textId="77777777" w:rsidR="00E55943" w:rsidRDefault="00E55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80AB6" w14:textId="77777777" w:rsidR="00DB0916" w:rsidRDefault="00DB09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2C89"/>
    <w:multiLevelType w:val="multilevel"/>
    <w:tmpl w:val="666A883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5F79F8"/>
    <w:multiLevelType w:val="multilevel"/>
    <w:tmpl w:val="F2148644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04324A"/>
    <w:multiLevelType w:val="multilevel"/>
    <w:tmpl w:val="FC02A298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511369"/>
    <w:multiLevelType w:val="multilevel"/>
    <w:tmpl w:val="B5D2A744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2F524C"/>
    <w:multiLevelType w:val="multilevel"/>
    <w:tmpl w:val="C548D020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13766F"/>
    <w:multiLevelType w:val="multilevel"/>
    <w:tmpl w:val="BD46CEA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6E7EDD"/>
    <w:multiLevelType w:val="multilevel"/>
    <w:tmpl w:val="889416EC"/>
    <w:lvl w:ilvl="0">
      <w:start w:val="3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9571EE"/>
    <w:multiLevelType w:val="multilevel"/>
    <w:tmpl w:val="30467288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B10440"/>
    <w:multiLevelType w:val="multilevel"/>
    <w:tmpl w:val="7AC0853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05451"/>
    <w:multiLevelType w:val="multilevel"/>
    <w:tmpl w:val="C492A7D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C4419C"/>
    <w:multiLevelType w:val="multilevel"/>
    <w:tmpl w:val="9E0E0EEA"/>
    <w:lvl w:ilvl="0">
      <w:start w:val="5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DF1EB9"/>
    <w:multiLevelType w:val="multilevel"/>
    <w:tmpl w:val="8AA2E1B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02681D"/>
    <w:multiLevelType w:val="multilevel"/>
    <w:tmpl w:val="C200FFD2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0D1E97"/>
    <w:multiLevelType w:val="multilevel"/>
    <w:tmpl w:val="72546C7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A769A5"/>
    <w:multiLevelType w:val="multilevel"/>
    <w:tmpl w:val="3EB63FE4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05225B"/>
    <w:multiLevelType w:val="multilevel"/>
    <w:tmpl w:val="8E921380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EA23AD7"/>
    <w:multiLevelType w:val="multilevel"/>
    <w:tmpl w:val="FB42D5D2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D565FD"/>
    <w:multiLevelType w:val="multilevel"/>
    <w:tmpl w:val="D5A0E69E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972AD6"/>
    <w:multiLevelType w:val="multilevel"/>
    <w:tmpl w:val="26726D9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6854D6A"/>
    <w:multiLevelType w:val="multilevel"/>
    <w:tmpl w:val="41B6671E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B660469"/>
    <w:multiLevelType w:val="multilevel"/>
    <w:tmpl w:val="9920DCC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E56286F"/>
    <w:multiLevelType w:val="multilevel"/>
    <w:tmpl w:val="E15C39A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EBC01D4"/>
    <w:multiLevelType w:val="multilevel"/>
    <w:tmpl w:val="9C5E72A8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251EFB"/>
    <w:multiLevelType w:val="multilevel"/>
    <w:tmpl w:val="739E0468"/>
    <w:lvl w:ilvl="0">
      <w:start w:val="6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0C57FF7"/>
    <w:multiLevelType w:val="multilevel"/>
    <w:tmpl w:val="F3908C9C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1372682"/>
    <w:multiLevelType w:val="multilevel"/>
    <w:tmpl w:val="E6FCD0A2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3041FDC"/>
    <w:multiLevelType w:val="multilevel"/>
    <w:tmpl w:val="EDECFDEA"/>
    <w:lvl w:ilvl="0">
      <w:start w:val="7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964D72"/>
    <w:multiLevelType w:val="multilevel"/>
    <w:tmpl w:val="ACD6091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9713952"/>
    <w:multiLevelType w:val="multilevel"/>
    <w:tmpl w:val="8760CDF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CEA6343"/>
    <w:multiLevelType w:val="multilevel"/>
    <w:tmpl w:val="BE5E9764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4EF1615"/>
    <w:multiLevelType w:val="multilevel"/>
    <w:tmpl w:val="95FA3566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51D0A1D"/>
    <w:multiLevelType w:val="multilevel"/>
    <w:tmpl w:val="6B983A4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623546C"/>
    <w:multiLevelType w:val="multilevel"/>
    <w:tmpl w:val="D6B0CAF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4B5069"/>
    <w:multiLevelType w:val="multilevel"/>
    <w:tmpl w:val="31003D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89D3BF4"/>
    <w:multiLevelType w:val="multilevel"/>
    <w:tmpl w:val="95929D60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BDD78CD"/>
    <w:multiLevelType w:val="multilevel"/>
    <w:tmpl w:val="525026AC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D402400"/>
    <w:multiLevelType w:val="multilevel"/>
    <w:tmpl w:val="8C36844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265011F"/>
    <w:multiLevelType w:val="multilevel"/>
    <w:tmpl w:val="6B5AEBCC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2B91176"/>
    <w:multiLevelType w:val="multilevel"/>
    <w:tmpl w:val="28407C02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99C4467"/>
    <w:multiLevelType w:val="multilevel"/>
    <w:tmpl w:val="C8CA867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C041100"/>
    <w:multiLevelType w:val="multilevel"/>
    <w:tmpl w:val="E38C28EA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DFE6555"/>
    <w:multiLevelType w:val="multilevel"/>
    <w:tmpl w:val="70CCA3B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035679D"/>
    <w:multiLevelType w:val="multilevel"/>
    <w:tmpl w:val="A2D425FE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4E256D6"/>
    <w:multiLevelType w:val="multilevel"/>
    <w:tmpl w:val="0BB0C4D8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5202EF1"/>
    <w:multiLevelType w:val="multilevel"/>
    <w:tmpl w:val="F97CC022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3540E9"/>
    <w:multiLevelType w:val="multilevel"/>
    <w:tmpl w:val="F9A82F1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5ED5355"/>
    <w:multiLevelType w:val="multilevel"/>
    <w:tmpl w:val="6E869FA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6212388"/>
    <w:multiLevelType w:val="multilevel"/>
    <w:tmpl w:val="A0FE9D04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E17002A"/>
    <w:multiLevelType w:val="multilevel"/>
    <w:tmpl w:val="F17A8498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32"/>
  </w:num>
  <w:num w:numId="3">
    <w:abstractNumId w:val="28"/>
  </w:num>
  <w:num w:numId="4">
    <w:abstractNumId w:val="46"/>
  </w:num>
  <w:num w:numId="5">
    <w:abstractNumId w:val="18"/>
  </w:num>
  <w:num w:numId="6">
    <w:abstractNumId w:val="20"/>
  </w:num>
  <w:num w:numId="7">
    <w:abstractNumId w:val="48"/>
  </w:num>
  <w:num w:numId="8">
    <w:abstractNumId w:val="15"/>
  </w:num>
  <w:num w:numId="9">
    <w:abstractNumId w:val="25"/>
  </w:num>
  <w:num w:numId="10">
    <w:abstractNumId w:val="14"/>
  </w:num>
  <w:num w:numId="11">
    <w:abstractNumId w:val="16"/>
  </w:num>
  <w:num w:numId="12">
    <w:abstractNumId w:val="10"/>
  </w:num>
  <w:num w:numId="13">
    <w:abstractNumId w:val="23"/>
  </w:num>
  <w:num w:numId="14">
    <w:abstractNumId w:val="26"/>
  </w:num>
  <w:num w:numId="15">
    <w:abstractNumId w:val="22"/>
  </w:num>
  <w:num w:numId="16">
    <w:abstractNumId w:val="1"/>
  </w:num>
  <w:num w:numId="17">
    <w:abstractNumId w:val="21"/>
  </w:num>
  <w:num w:numId="18">
    <w:abstractNumId w:val="11"/>
  </w:num>
  <w:num w:numId="19">
    <w:abstractNumId w:val="27"/>
  </w:num>
  <w:num w:numId="20">
    <w:abstractNumId w:val="3"/>
  </w:num>
  <w:num w:numId="21">
    <w:abstractNumId w:val="19"/>
  </w:num>
  <w:num w:numId="22">
    <w:abstractNumId w:val="17"/>
  </w:num>
  <w:num w:numId="23">
    <w:abstractNumId w:val="47"/>
  </w:num>
  <w:num w:numId="24">
    <w:abstractNumId w:val="13"/>
  </w:num>
  <w:num w:numId="25">
    <w:abstractNumId w:val="29"/>
  </w:num>
  <w:num w:numId="26">
    <w:abstractNumId w:val="24"/>
  </w:num>
  <w:num w:numId="27">
    <w:abstractNumId w:val="31"/>
  </w:num>
  <w:num w:numId="28">
    <w:abstractNumId w:val="5"/>
  </w:num>
  <w:num w:numId="29">
    <w:abstractNumId w:val="30"/>
  </w:num>
  <w:num w:numId="30">
    <w:abstractNumId w:val="44"/>
  </w:num>
  <w:num w:numId="31">
    <w:abstractNumId w:val="12"/>
  </w:num>
  <w:num w:numId="32">
    <w:abstractNumId w:val="43"/>
  </w:num>
  <w:num w:numId="33">
    <w:abstractNumId w:val="7"/>
  </w:num>
  <w:num w:numId="34">
    <w:abstractNumId w:val="6"/>
  </w:num>
  <w:num w:numId="35">
    <w:abstractNumId w:val="36"/>
  </w:num>
  <w:num w:numId="36">
    <w:abstractNumId w:val="34"/>
  </w:num>
  <w:num w:numId="37">
    <w:abstractNumId w:val="41"/>
  </w:num>
  <w:num w:numId="38">
    <w:abstractNumId w:val="42"/>
  </w:num>
  <w:num w:numId="39">
    <w:abstractNumId w:val="38"/>
  </w:num>
  <w:num w:numId="40">
    <w:abstractNumId w:val="0"/>
  </w:num>
  <w:num w:numId="41">
    <w:abstractNumId w:val="4"/>
  </w:num>
  <w:num w:numId="42">
    <w:abstractNumId w:val="39"/>
  </w:num>
  <w:num w:numId="43">
    <w:abstractNumId w:val="2"/>
  </w:num>
  <w:num w:numId="44">
    <w:abstractNumId w:val="9"/>
  </w:num>
  <w:num w:numId="45">
    <w:abstractNumId w:val="8"/>
  </w:num>
  <w:num w:numId="46">
    <w:abstractNumId w:val="35"/>
  </w:num>
  <w:num w:numId="47">
    <w:abstractNumId w:val="40"/>
  </w:num>
  <w:num w:numId="48">
    <w:abstractNumId w:val="45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916"/>
    <w:rsid w:val="002A1A05"/>
    <w:rsid w:val="00C87F0F"/>
    <w:rsid w:val="00DB0916"/>
    <w:rsid w:val="00E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EC13"/>
  <w15:docId w15:val="{D3659F04-9230-4F30-AA85-6C364199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宁 崧博</cp:lastModifiedBy>
  <cp:revision>3</cp:revision>
  <dcterms:created xsi:type="dcterms:W3CDTF">2020-12-22T09:44:00Z</dcterms:created>
  <dcterms:modified xsi:type="dcterms:W3CDTF">2021-03-09T12:33:00Z</dcterms:modified>
</cp:coreProperties>
</file>