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E425" w14:textId="1ED0B92F" w:rsidR="004C17EA" w:rsidRDefault="00193AB5">
      <w:r w:rsidRPr="00193AB5">
        <w:drawing>
          <wp:inline distT="0" distB="0" distL="0" distR="0" wp14:anchorId="485D0250" wp14:editId="5E023F71">
            <wp:extent cx="5731510" cy="2858135"/>
            <wp:effectExtent l="0" t="0" r="0" b="0"/>
            <wp:docPr id="20279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BE45" w14:textId="77777777" w:rsidR="00193AB5" w:rsidRDefault="00193AB5"/>
    <w:p w14:paraId="572D84E1" w14:textId="6090D922" w:rsidR="00193AB5" w:rsidRDefault="00193AB5">
      <w:r w:rsidRPr="00193AB5">
        <w:drawing>
          <wp:inline distT="0" distB="0" distL="0" distR="0" wp14:anchorId="2FE6DA86" wp14:editId="6E92F3E1">
            <wp:extent cx="5731510" cy="3234055"/>
            <wp:effectExtent l="0" t="0" r="0" b="0"/>
            <wp:docPr id="21089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8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DA08" w14:textId="77777777" w:rsidR="00193AB5" w:rsidRDefault="00193AB5"/>
    <w:p w14:paraId="50C8EE9D" w14:textId="77563645" w:rsidR="00193AB5" w:rsidRDefault="009D5FD2">
      <w:r w:rsidRPr="009D5FD2">
        <w:lastRenderedPageBreak/>
        <w:drawing>
          <wp:inline distT="0" distB="0" distL="0" distR="0" wp14:anchorId="416CFF9C" wp14:editId="0F744E19">
            <wp:extent cx="5731510" cy="3203575"/>
            <wp:effectExtent l="0" t="0" r="0" b="0"/>
            <wp:docPr id="2415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6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B5"/>
    <w:rsid w:val="00103D8E"/>
    <w:rsid w:val="00193AB5"/>
    <w:rsid w:val="00210E8F"/>
    <w:rsid w:val="004C17EA"/>
    <w:rsid w:val="005325C7"/>
    <w:rsid w:val="006230D4"/>
    <w:rsid w:val="00665572"/>
    <w:rsid w:val="009D5FD2"/>
    <w:rsid w:val="00A4547B"/>
    <w:rsid w:val="00C559C3"/>
    <w:rsid w:val="00C90DD1"/>
    <w:rsid w:val="00E4481E"/>
    <w:rsid w:val="00F474BF"/>
    <w:rsid w:val="00F9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8C0A"/>
  <w15:chartTrackingRefBased/>
  <w15:docId w15:val="{B99DD8E0-EB71-455E-9633-95291581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Jaguar Land Rover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Abuthahir Vashief</dc:creator>
  <cp:keywords/>
  <dc:description/>
  <cp:lastModifiedBy>Mohammed Abuthahir Vashief</cp:lastModifiedBy>
  <cp:revision>1</cp:revision>
  <dcterms:created xsi:type="dcterms:W3CDTF">2026-03-16T10:35:00Z</dcterms:created>
  <dcterms:modified xsi:type="dcterms:W3CDTF">2026-03-16T11:58:00Z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2026-03-16T11:58:57Z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e81c9bc9-e0d7-48cd-bb2f-e05a7d988a91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