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DED91" w14:textId="79DB5BE4" w:rsidR="0066572D" w:rsidRDefault="001A4D35">
      <w:r>
        <w:t>MPC-60</w:t>
      </w:r>
      <w:r w:rsidR="00C04B3C">
        <w:t>3</w:t>
      </w:r>
      <w:r>
        <w:t xml:space="preserve"> Bicycle safety roundabouts</w:t>
      </w:r>
    </w:p>
    <w:p w14:paraId="7B2BB60A" w14:textId="399A5625" w:rsidR="0066572D" w:rsidRDefault="003B745A">
      <w:r>
        <w:t xml:space="preserve">Description of data processing and </w:t>
      </w:r>
      <w:r w:rsidR="004E68CF">
        <w:t xml:space="preserve">data </w:t>
      </w:r>
      <w:r>
        <w:t>analyses</w:t>
      </w:r>
      <w:r w:rsidR="00E12C1C">
        <w:t xml:space="preserve"> for stated preference</w:t>
      </w:r>
    </w:p>
    <w:p w14:paraId="7937B046" w14:textId="68726E74" w:rsidR="00524F4E" w:rsidRDefault="00524F4E"/>
    <w:p w14:paraId="09045041" w14:textId="20337280" w:rsidR="00524F4E" w:rsidRDefault="00524F4E">
      <w:r>
        <w:t>Data processing</w:t>
      </w:r>
    </w:p>
    <w:p w14:paraId="5D1B27EA" w14:textId="3E0B17C0" w:rsidR="0037145D" w:rsidRDefault="0037145D" w:rsidP="0037145D">
      <w:pPr>
        <w:pStyle w:val="ListParagraph"/>
        <w:numPr>
          <w:ilvl w:val="0"/>
          <w:numId w:val="1"/>
        </w:numPr>
      </w:pPr>
      <w:r>
        <w:t>Prepare data for discrete choice analysis</w:t>
      </w:r>
      <w:r w:rsidR="00214EB2">
        <w:t xml:space="preserve">. </w:t>
      </w:r>
    </w:p>
    <w:p w14:paraId="1CEAE84C" w14:textId="09164230" w:rsidR="0037145D" w:rsidRDefault="0037145D" w:rsidP="0037145D">
      <w:pPr>
        <w:pStyle w:val="ListParagraph"/>
        <w:numPr>
          <w:ilvl w:val="1"/>
          <w:numId w:val="1"/>
        </w:numPr>
      </w:pPr>
      <w:r w:rsidRPr="00D563A4">
        <w:rPr>
          <w:i/>
        </w:rPr>
        <w:t>Script</w:t>
      </w:r>
      <w:r>
        <w:t xml:space="preserve">: </w:t>
      </w:r>
      <w:r>
        <w:tab/>
      </w:r>
      <w:r w:rsidR="00FF315A">
        <w:t>“</w:t>
      </w:r>
      <w:proofErr w:type="spellStart"/>
      <w:r>
        <w:t>c</w:t>
      </w:r>
      <w:r w:rsidR="00B035F4">
        <w:t>reate_</w:t>
      </w:r>
      <w:proofErr w:type="gramStart"/>
      <w:r w:rsidR="00B035F4">
        <w:t>stated.R</w:t>
      </w:r>
      <w:proofErr w:type="spellEnd"/>
      <w:proofErr w:type="gramEnd"/>
      <w:r w:rsidR="00B035F4">
        <w:t>”</w:t>
      </w:r>
    </w:p>
    <w:p w14:paraId="13B21BB4" w14:textId="373E2CF6" w:rsidR="00B035F4" w:rsidRDefault="00214EB2" w:rsidP="0037145D">
      <w:pPr>
        <w:pStyle w:val="ListParagraph"/>
        <w:numPr>
          <w:ilvl w:val="2"/>
          <w:numId w:val="1"/>
        </w:numPr>
      </w:pPr>
      <w:r>
        <w:t xml:space="preserve">Create attributes of choice alternatives. </w:t>
      </w:r>
      <w:r w:rsidR="00B035F4">
        <w:t xml:space="preserve">Create long </w:t>
      </w:r>
      <w:proofErr w:type="spellStart"/>
      <w:r w:rsidR="00B035F4">
        <w:t>dataframe</w:t>
      </w:r>
      <w:proofErr w:type="spellEnd"/>
      <w:r w:rsidR="00B035F4">
        <w:t xml:space="preserve">. Merge survey data with attribute data. Convert values to integers (dummy coding). </w:t>
      </w:r>
    </w:p>
    <w:p w14:paraId="78302AEF" w14:textId="11557751" w:rsidR="00B035F4" w:rsidRDefault="00B035F4" w:rsidP="0037145D">
      <w:pPr>
        <w:pStyle w:val="ListParagraph"/>
        <w:numPr>
          <w:ilvl w:val="2"/>
          <w:numId w:val="1"/>
        </w:numPr>
      </w:pPr>
      <w:r>
        <w:t xml:space="preserve">Subset columns for unweighted analysis. </w:t>
      </w:r>
    </w:p>
    <w:p w14:paraId="73DC90DE" w14:textId="211A614A" w:rsidR="0080481D" w:rsidRDefault="0080481D" w:rsidP="0080481D">
      <w:pPr>
        <w:pStyle w:val="ListParagraph"/>
        <w:numPr>
          <w:ilvl w:val="1"/>
          <w:numId w:val="1"/>
        </w:numPr>
      </w:pPr>
      <w:r w:rsidRPr="00D563A4">
        <w:rPr>
          <w:i/>
        </w:rPr>
        <w:t>Input</w:t>
      </w:r>
      <w:r>
        <w:rPr>
          <w:i/>
        </w:rPr>
        <w:t>s</w:t>
      </w:r>
      <w:r>
        <w:t xml:space="preserve">: </w:t>
      </w:r>
      <w:r>
        <w:tab/>
        <w:t>“dat</w:t>
      </w:r>
      <w:r w:rsidR="006632BA">
        <w:t>3.</w:t>
      </w:r>
      <w:r>
        <w:t>rds”</w:t>
      </w:r>
    </w:p>
    <w:p w14:paraId="2F60A458" w14:textId="1076F74B" w:rsidR="0037145D" w:rsidRPr="00D563A4" w:rsidRDefault="0037145D" w:rsidP="0037145D">
      <w:pPr>
        <w:pStyle w:val="ListParagraph"/>
        <w:numPr>
          <w:ilvl w:val="1"/>
          <w:numId w:val="1"/>
        </w:numPr>
        <w:rPr>
          <w:i/>
        </w:rPr>
      </w:pPr>
      <w:r w:rsidRPr="00D563A4">
        <w:rPr>
          <w:i/>
        </w:rPr>
        <w:t>Outputs</w:t>
      </w:r>
      <w:r w:rsidR="00B035F4">
        <w:t>: (Analysis/State</w:t>
      </w:r>
      <w:r w:rsidR="009E0C26">
        <w:t>d</w:t>
      </w:r>
      <w:r w:rsidR="00B035F4">
        <w:t xml:space="preserve"> preference/Data cleaning and weighting)</w:t>
      </w:r>
    </w:p>
    <w:p w14:paraId="072C12BD" w14:textId="2C6103FB" w:rsidR="0037145D" w:rsidRDefault="00B035F4" w:rsidP="0037145D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dat_stated.rds</w:t>
      </w:r>
      <w:proofErr w:type="spellEnd"/>
      <w:r>
        <w:t xml:space="preserve">”, </w:t>
      </w:r>
      <w:r w:rsidR="00FF315A">
        <w:t>“</w:t>
      </w:r>
      <w:r>
        <w:t>dat_stated</w:t>
      </w:r>
      <w:r w:rsidR="0037145D">
        <w:t>.csv</w:t>
      </w:r>
      <w:r w:rsidR="00FF315A">
        <w:t>”</w:t>
      </w:r>
    </w:p>
    <w:p w14:paraId="04A8D211" w14:textId="0E70E5D7" w:rsidR="002106A6" w:rsidRDefault="00B035F4" w:rsidP="0037145D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Stated.rds</w:t>
      </w:r>
      <w:proofErr w:type="spellEnd"/>
      <w:r>
        <w:t xml:space="preserve">”, </w:t>
      </w:r>
      <w:r w:rsidR="00FF315A">
        <w:t>“</w:t>
      </w:r>
      <w:r w:rsidR="002106A6">
        <w:t>Stated.csv</w:t>
      </w:r>
      <w:r w:rsidR="00FF315A">
        <w:t>”</w:t>
      </w:r>
    </w:p>
    <w:p w14:paraId="2446EF2C" w14:textId="7A9C5A60" w:rsidR="00DA531E" w:rsidRDefault="00882AB7" w:rsidP="00DA531E">
      <w:pPr>
        <w:pStyle w:val="ListParagraph"/>
        <w:numPr>
          <w:ilvl w:val="0"/>
          <w:numId w:val="1"/>
        </w:numPr>
      </w:pPr>
      <w:r>
        <w:t xml:space="preserve">Weight data for </w:t>
      </w:r>
      <w:r w:rsidR="00BC3A0C">
        <w:t>weighted</w:t>
      </w:r>
      <w:r>
        <w:t xml:space="preserve"> analyses. </w:t>
      </w:r>
    </w:p>
    <w:p w14:paraId="58D29441" w14:textId="2D656C23" w:rsidR="00CD205B" w:rsidRDefault="00CD205B" w:rsidP="00CD205B">
      <w:pPr>
        <w:pStyle w:val="ListParagraph"/>
        <w:numPr>
          <w:ilvl w:val="1"/>
          <w:numId w:val="1"/>
        </w:numPr>
      </w:pPr>
      <w:r w:rsidRPr="00512897">
        <w:rPr>
          <w:i/>
        </w:rPr>
        <w:t>Script</w:t>
      </w:r>
      <w:r>
        <w:t xml:space="preserve">: </w:t>
      </w:r>
      <w:r>
        <w:tab/>
      </w:r>
      <w:r w:rsidR="00FF315A">
        <w:t>“</w:t>
      </w:r>
      <w:proofErr w:type="spellStart"/>
      <w:r w:rsidR="004C0C35">
        <w:t>create_</w:t>
      </w:r>
      <w:proofErr w:type="gramStart"/>
      <w:r w:rsidR="004C0C35">
        <w:t>weighted</w:t>
      </w:r>
      <w:r w:rsidRPr="00CD205B">
        <w:t>.R</w:t>
      </w:r>
      <w:proofErr w:type="spellEnd"/>
      <w:proofErr w:type="gramEnd"/>
      <w:r w:rsidR="00FF315A">
        <w:t>”</w:t>
      </w:r>
    </w:p>
    <w:p w14:paraId="39E1DA6A" w14:textId="44443D1E" w:rsidR="004C0C35" w:rsidRDefault="004C0C35" w:rsidP="00CD205B">
      <w:pPr>
        <w:pStyle w:val="ListParagraph"/>
        <w:numPr>
          <w:ilvl w:val="2"/>
          <w:numId w:val="1"/>
        </w:numPr>
      </w:pPr>
      <w:r>
        <w:t xml:space="preserve">Prepare target proportions of weighting variables. Prepare </w:t>
      </w:r>
      <w:r w:rsidR="00BC3A0C">
        <w:t xml:space="preserve">long </w:t>
      </w:r>
      <w:r>
        <w:t xml:space="preserve">survey data for weighting. Subset survey data for different weighting based on missing variables. Conduct weighting process. </w:t>
      </w:r>
      <w:r w:rsidR="00BC3A0C">
        <w:t xml:space="preserve">Combine weights together. </w:t>
      </w:r>
    </w:p>
    <w:p w14:paraId="4080AD57" w14:textId="4F74DB23" w:rsidR="004C0C35" w:rsidRDefault="00BC3A0C" w:rsidP="00CD205B">
      <w:pPr>
        <w:pStyle w:val="ListParagraph"/>
        <w:numPr>
          <w:ilvl w:val="2"/>
          <w:numId w:val="1"/>
        </w:numPr>
      </w:pPr>
      <w:r>
        <w:t xml:space="preserve">Convert long </w:t>
      </w:r>
      <w:proofErr w:type="spellStart"/>
      <w:r>
        <w:t>dataframe</w:t>
      </w:r>
      <w:proofErr w:type="spellEnd"/>
      <w:r>
        <w:t xml:space="preserve"> into wide </w:t>
      </w:r>
      <w:proofErr w:type="spellStart"/>
      <w:r>
        <w:t>dataframe</w:t>
      </w:r>
      <w:proofErr w:type="spellEnd"/>
      <w:r>
        <w:t xml:space="preserve">. </w:t>
      </w:r>
    </w:p>
    <w:p w14:paraId="5ABB230A" w14:textId="77777777" w:rsidR="0080481D" w:rsidRDefault="0080481D" w:rsidP="0080481D">
      <w:pPr>
        <w:pStyle w:val="ListParagraph"/>
        <w:numPr>
          <w:ilvl w:val="1"/>
          <w:numId w:val="1"/>
        </w:numPr>
      </w:pPr>
      <w:r w:rsidRPr="00CD205B">
        <w:rPr>
          <w:i/>
        </w:rPr>
        <w:t>Input</w:t>
      </w:r>
      <w:r>
        <w:rPr>
          <w:i/>
        </w:rPr>
        <w:t>s</w:t>
      </w:r>
      <w:r>
        <w:t xml:space="preserve">: </w:t>
      </w:r>
      <w:r>
        <w:tab/>
        <w:t>“</w:t>
      </w:r>
      <w:proofErr w:type="spellStart"/>
      <w:r>
        <w:t>dat_stated.rds</w:t>
      </w:r>
      <w:proofErr w:type="spellEnd"/>
      <w:r>
        <w:t>”, “Expected.csv” (Data/Census)</w:t>
      </w:r>
    </w:p>
    <w:p w14:paraId="20AFCF2B" w14:textId="7696C0FF" w:rsidR="00512897" w:rsidRPr="00512897" w:rsidRDefault="00512897" w:rsidP="00512897">
      <w:pPr>
        <w:pStyle w:val="ListParagraph"/>
        <w:numPr>
          <w:ilvl w:val="1"/>
          <w:numId w:val="1"/>
        </w:numPr>
        <w:rPr>
          <w:i/>
        </w:rPr>
      </w:pPr>
      <w:r w:rsidRPr="00512897">
        <w:rPr>
          <w:i/>
        </w:rPr>
        <w:t>Output</w:t>
      </w:r>
      <w:r w:rsidR="0015258B">
        <w:t>: (Analysis/State</w:t>
      </w:r>
      <w:r w:rsidR="009E0C26">
        <w:t>d</w:t>
      </w:r>
      <w:r w:rsidR="0015258B">
        <w:t xml:space="preserve"> preference/Data cleaning and weighting)</w:t>
      </w:r>
    </w:p>
    <w:p w14:paraId="3B102B76" w14:textId="21B60520" w:rsidR="004C0C35" w:rsidRDefault="0015258B" w:rsidP="00512897">
      <w:pPr>
        <w:pStyle w:val="ListParagraph"/>
        <w:numPr>
          <w:ilvl w:val="2"/>
          <w:numId w:val="1"/>
        </w:numPr>
      </w:pPr>
      <w:r>
        <w:t>“Weights[</w:t>
      </w:r>
      <w:r w:rsidR="00ED742F">
        <w:t>various</w:t>
      </w:r>
      <w:r>
        <w:t>].csv”</w:t>
      </w:r>
    </w:p>
    <w:p w14:paraId="4DF42C55" w14:textId="0159BAAC" w:rsidR="003C11E8" w:rsidRDefault="003C11E8" w:rsidP="003C11E8">
      <w:pPr>
        <w:pStyle w:val="ListParagraph"/>
        <w:numPr>
          <w:ilvl w:val="2"/>
          <w:numId w:val="1"/>
        </w:numPr>
      </w:pPr>
      <w:r>
        <w:t>“</w:t>
      </w:r>
      <w:proofErr w:type="spellStart"/>
      <w:r w:rsidRPr="00512897">
        <w:t>Stated</w:t>
      </w:r>
      <w:r>
        <w:t>_MNL_</w:t>
      </w:r>
      <w:r w:rsidRPr="00512897">
        <w:t>weight.</w:t>
      </w:r>
      <w:r>
        <w:t>rds</w:t>
      </w:r>
      <w:proofErr w:type="spellEnd"/>
      <w:r>
        <w:t>”, “</w:t>
      </w:r>
      <w:r w:rsidRPr="00512897">
        <w:t>Stated</w:t>
      </w:r>
      <w:r>
        <w:t>_MNL_</w:t>
      </w:r>
      <w:r w:rsidRPr="00512897">
        <w:t>weight.csv</w:t>
      </w:r>
      <w:r>
        <w:t>”</w:t>
      </w:r>
    </w:p>
    <w:p w14:paraId="2238D0B4" w14:textId="23CD52FE" w:rsidR="00BC3A0C" w:rsidRDefault="003C11E8" w:rsidP="003C11E8">
      <w:pPr>
        <w:pStyle w:val="ListParagraph"/>
        <w:numPr>
          <w:ilvl w:val="2"/>
          <w:numId w:val="1"/>
        </w:numPr>
      </w:pPr>
      <w:r>
        <w:t xml:space="preserve"> </w:t>
      </w:r>
      <w:r w:rsidR="00BC3A0C">
        <w:t>“</w:t>
      </w:r>
      <w:proofErr w:type="spellStart"/>
      <w:r w:rsidR="00BC3A0C" w:rsidRPr="00512897">
        <w:t>Stated</w:t>
      </w:r>
      <w:r w:rsidR="00BC3A0C">
        <w:t>_wide_</w:t>
      </w:r>
      <w:r w:rsidR="00BC3A0C" w:rsidRPr="00512897">
        <w:t>weight.</w:t>
      </w:r>
      <w:r w:rsidR="00BC3A0C">
        <w:t>rds</w:t>
      </w:r>
      <w:proofErr w:type="spellEnd"/>
      <w:r w:rsidR="00BC3A0C">
        <w:t xml:space="preserve">”, </w:t>
      </w:r>
      <w:r w:rsidR="00FF315A">
        <w:t>“</w:t>
      </w:r>
      <w:r w:rsidR="00512897" w:rsidRPr="00512897">
        <w:t>Stated</w:t>
      </w:r>
      <w:r w:rsidR="00BC3A0C">
        <w:t>_wide_</w:t>
      </w:r>
      <w:r w:rsidR="00512897" w:rsidRPr="00512897">
        <w:t>weight.csv</w:t>
      </w:r>
      <w:r w:rsidR="00FF315A">
        <w:t>”</w:t>
      </w:r>
    </w:p>
    <w:p w14:paraId="406A9120" w14:textId="3327BCE2" w:rsidR="00F235A8" w:rsidRDefault="003C4094" w:rsidP="00EE03B0">
      <w:pPr>
        <w:pStyle w:val="ListParagraph"/>
        <w:numPr>
          <w:ilvl w:val="0"/>
          <w:numId w:val="1"/>
        </w:numPr>
      </w:pPr>
      <w:r>
        <w:t xml:space="preserve">Prepare data for preference heterogeneity analysis. </w:t>
      </w:r>
    </w:p>
    <w:p w14:paraId="26082878" w14:textId="69AE3A11" w:rsidR="0080481D" w:rsidRDefault="0080481D" w:rsidP="0080481D">
      <w:pPr>
        <w:pStyle w:val="ListParagraph"/>
        <w:numPr>
          <w:ilvl w:val="1"/>
          <w:numId w:val="1"/>
        </w:numPr>
      </w:pPr>
      <w:r w:rsidRPr="00D563A4">
        <w:rPr>
          <w:i/>
        </w:rPr>
        <w:t>Script</w:t>
      </w:r>
      <w:r>
        <w:t xml:space="preserve">: </w:t>
      </w:r>
      <w:r>
        <w:tab/>
        <w:t>“</w:t>
      </w:r>
      <w:proofErr w:type="spellStart"/>
      <w:r>
        <w:t>create_</w:t>
      </w:r>
      <w:proofErr w:type="gramStart"/>
      <w:r>
        <w:t>hetero.R</w:t>
      </w:r>
      <w:proofErr w:type="spellEnd"/>
      <w:proofErr w:type="gramEnd"/>
      <w:r>
        <w:t>”</w:t>
      </w:r>
    </w:p>
    <w:p w14:paraId="7D7AEEB8" w14:textId="67B384CA" w:rsidR="007A6E0A" w:rsidRDefault="007A6E0A" w:rsidP="0080481D">
      <w:pPr>
        <w:pStyle w:val="ListParagraph"/>
        <w:numPr>
          <w:ilvl w:val="2"/>
          <w:numId w:val="1"/>
        </w:numPr>
      </w:pPr>
      <w:r>
        <w:t xml:space="preserve">Subset columns for heterogeneity analysis. Process some data to be numeric. Create missingness dummy variables. Convert levels of factors. Create dummy variables. </w:t>
      </w:r>
    </w:p>
    <w:p w14:paraId="32F20961" w14:textId="725B21FC" w:rsidR="0080481D" w:rsidRDefault="0080481D" w:rsidP="0080481D">
      <w:pPr>
        <w:pStyle w:val="ListParagraph"/>
        <w:numPr>
          <w:ilvl w:val="1"/>
          <w:numId w:val="1"/>
        </w:numPr>
      </w:pPr>
      <w:r w:rsidRPr="00D563A4">
        <w:rPr>
          <w:i/>
        </w:rPr>
        <w:t>Input</w:t>
      </w:r>
      <w:r>
        <w:rPr>
          <w:i/>
        </w:rPr>
        <w:t>s</w:t>
      </w:r>
      <w:r>
        <w:t xml:space="preserve">: </w:t>
      </w:r>
      <w:r>
        <w:tab/>
        <w:t>“</w:t>
      </w:r>
      <w:proofErr w:type="spellStart"/>
      <w:r>
        <w:t>da</w:t>
      </w:r>
      <w:r w:rsidR="00F66347">
        <w:t>t_stated</w:t>
      </w:r>
      <w:r>
        <w:t>.rds</w:t>
      </w:r>
      <w:proofErr w:type="spellEnd"/>
      <w:r>
        <w:t>”</w:t>
      </w:r>
    </w:p>
    <w:p w14:paraId="653A3484" w14:textId="6968DA97" w:rsidR="0080481D" w:rsidRPr="00D563A4" w:rsidRDefault="0080481D" w:rsidP="0080481D">
      <w:pPr>
        <w:pStyle w:val="ListParagraph"/>
        <w:numPr>
          <w:ilvl w:val="1"/>
          <w:numId w:val="1"/>
        </w:numPr>
        <w:rPr>
          <w:i/>
        </w:rPr>
      </w:pPr>
      <w:r w:rsidRPr="00D563A4">
        <w:rPr>
          <w:i/>
        </w:rPr>
        <w:t>Outputs</w:t>
      </w:r>
      <w:r>
        <w:t>: (Analysis/State</w:t>
      </w:r>
      <w:r w:rsidR="009E0C26">
        <w:t>d</w:t>
      </w:r>
      <w:r>
        <w:t xml:space="preserve"> preference/Data cleaning and weighting)</w:t>
      </w:r>
    </w:p>
    <w:p w14:paraId="1685E8E5" w14:textId="1548F536" w:rsidR="0080481D" w:rsidRDefault="00B03D16" w:rsidP="007A6E0A">
      <w:pPr>
        <w:pStyle w:val="ListParagraph"/>
        <w:numPr>
          <w:ilvl w:val="2"/>
          <w:numId w:val="1"/>
        </w:numPr>
      </w:pPr>
      <w:r>
        <w:t xml:space="preserve"> </w:t>
      </w:r>
      <w:r w:rsidR="0080481D">
        <w:t>“</w:t>
      </w:r>
      <w:proofErr w:type="spellStart"/>
      <w:r>
        <w:t>Hetero</w:t>
      </w:r>
      <w:r w:rsidR="0080481D">
        <w:t>.rds</w:t>
      </w:r>
      <w:proofErr w:type="spellEnd"/>
      <w:r w:rsidR="0080481D">
        <w:t>”, “</w:t>
      </w:r>
      <w:r>
        <w:t>Hetero</w:t>
      </w:r>
      <w:r w:rsidR="0080481D">
        <w:t>.csv”</w:t>
      </w:r>
    </w:p>
    <w:p w14:paraId="018437AB" w14:textId="45EB6781" w:rsidR="00EE03B0" w:rsidRDefault="00EE03B0" w:rsidP="00EE03B0">
      <w:pPr>
        <w:pStyle w:val="ListParagraph"/>
        <w:numPr>
          <w:ilvl w:val="0"/>
          <w:numId w:val="1"/>
        </w:numPr>
      </w:pPr>
      <w:r>
        <w:t xml:space="preserve">Calculate descriptive statistics. </w:t>
      </w:r>
    </w:p>
    <w:p w14:paraId="52C438FD" w14:textId="1B254506" w:rsidR="00EE03B0" w:rsidRDefault="00EE03B0" w:rsidP="00EE03B0">
      <w:pPr>
        <w:pStyle w:val="ListParagraph"/>
        <w:numPr>
          <w:ilvl w:val="1"/>
          <w:numId w:val="1"/>
        </w:numPr>
      </w:pPr>
      <w:r w:rsidRPr="00EE03B0">
        <w:rPr>
          <w:i/>
        </w:rPr>
        <w:t>Script</w:t>
      </w:r>
      <w:r>
        <w:t>:</w:t>
      </w:r>
      <w:r w:rsidR="00533AA8">
        <w:t xml:space="preserve"> </w:t>
      </w:r>
      <w:r w:rsidR="009E0C26">
        <w:tab/>
        <w:t>“</w:t>
      </w:r>
      <w:proofErr w:type="spellStart"/>
      <w:r w:rsidR="00533AA8">
        <w:t>describe_data_</w:t>
      </w:r>
      <w:proofErr w:type="gramStart"/>
      <w:r w:rsidR="00533AA8">
        <w:t>weights.R</w:t>
      </w:r>
      <w:proofErr w:type="spellEnd"/>
      <w:proofErr w:type="gramEnd"/>
      <w:r w:rsidR="009E0C26">
        <w:t>”</w:t>
      </w:r>
    </w:p>
    <w:p w14:paraId="7FD5AFE6" w14:textId="0FC393EB" w:rsidR="002A5FA6" w:rsidRDefault="002A5FA6" w:rsidP="002A5FA6">
      <w:pPr>
        <w:pStyle w:val="ListParagraph"/>
        <w:numPr>
          <w:ilvl w:val="2"/>
          <w:numId w:val="1"/>
        </w:numPr>
      </w:pPr>
      <w:r>
        <w:t xml:space="preserve">Calculate descriptive statistics for dataset and weights. </w:t>
      </w:r>
    </w:p>
    <w:p w14:paraId="24BC3597" w14:textId="59749789" w:rsidR="003F375A" w:rsidRDefault="003F375A" w:rsidP="003F375A">
      <w:pPr>
        <w:pStyle w:val="ListParagraph"/>
        <w:numPr>
          <w:ilvl w:val="1"/>
          <w:numId w:val="1"/>
        </w:numPr>
      </w:pPr>
      <w:r w:rsidRPr="00EE03B0">
        <w:rPr>
          <w:i/>
        </w:rPr>
        <w:t>Inputs</w:t>
      </w:r>
      <w:r>
        <w:t xml:space="preserve">: </w:t>
      </w:r>
      <w:r>
        <w:tab/>
      </w:r>
      <w:r w:rsidR="009E0C26">
        <w:t>“</w:t>
      </w:r>
      <w:proofErr w:type="spellStart"/>
      <w:r w:rsidR="009E0C26">
        <w:t>dat_stated.rds</w:t>
      </w:r>
      <w:proofErr w:type="spellEnd"/>
      <w:r w:rsidR="009E0C26">
        <w:t>”, “</w:t>
      </w:r>
      <w:proofErr w:type="spellStart"/>
      <w:r w:rsidR="009E0C26">
        <w:t>Hetero.rds</w:t>
      </w:r>
      <w:proofErr w:type="spellEnd"/>
      <w:r w:rsidR="009E0C26">
        <w:t>”, “</w:t>
      </w:r>
      <w:proofErr w:type="spellStart"/>
      <w:r w:rsidR="009E0C26" w:rsidRPr="00512897">
        <w:t>Stated</w:t>
      </w:r>
      <w:r w:rsidR="009E0C26">
        <w:t>_MNL_</w:t>
      </w:r>
      <w:r w:rsidR="009E0C26" w:rsidRPr="00512897">
        <w:t>weight.</w:t>
      </w:r>
      <w:r w:rsidR="009E0C26">
        <w:t>rds</w:t>
      </w:r>
      <w:proofErr w:type="spellEnd"/>
      <w:r w:rsidR="009E0C26">
        <w:t>”, “</w:t>
      </w:r>
      <w:proofErr w:type="spellStart"/>
      <w:r w:rsidR="009E0C26" w:rsidRPr="00512897">
        <w:t>Stated</w:t>
      </w:r>
      <w:r w:rsidR="009E0C26">
        <w:t>_wide_</w:t>
      </w:r>
      <w:r w:rsidR="009E0C26" w:rsidRPr="00512897">
        <w:t>weight.</w:t>
      </w:r>
      <w:r w:rsidR="009E0C26">
        <w:t>rds</w:t>
      </w:r>
      <w:proofErr w:type="spellEnd"/>
      <w:r w:rsidR="009E0C26">
        <w:t>”</w:t>
      </w:r>
    </w:p>
    <w:p w14:paraId="75CC0493" w14:textId="2ED86906" w:rsidR="008A7BCD" w:rsidRPr="008A7BCD" w:rsidRDefault="00EE03B0" w:rsidP="001F6FFA">
      <w:pPr>
        <w:pStyle w:val="ListParagraph"/>
        <w:numPr>
          <w:ilvl w:val="1"/>
          <w:numId w:val="1"/>
        </w:numPr>
        <w:rPr>
          <w:i/>
        </w:rPr>
      </w:pPr>
      <w:r w:rsidRPr="00EE03B0">
        <w:rPr>
          <w:i/>
        </w:rPr>
        <w:t>Output</w:t>
      </w:r>
      <w:r w:rsidR="001F6FFA">
        <w:rPr>
          <w:i/>
        </w:rPr>
        <w:t>s</w:t>
      </w:r>
      <w:r w:rsidR="001F6FFA">
        <w:t xml:space="preserve">: </w:t>
      </w:r>
      <w:r w:rsidR="008A7BCD">
        <w:t>(Analysis/Stated preference/Data cleaning and weighting)</w:t>
      </w:r>
    </w:p>
    <w:p w14:paraId="336225EC" w14:textId="7D064D2F" w:rsidR="00EE03B0" w:rsidRPr="001F6FFA" w:rsidRDefault="002A5FA6" w:rsidP="008A7BCD">
      <w:pPr>
        <w:pStyle w:val="ListParagraph"/>
        <w:numPr>
          <w:ilvl w:val="2"/>
          <w:numId w:val="1"/>
        </w:numPr>
        <w:rPr>
          <w:i/>
        </w:rPr>
      </w:pPr>
      <w:r>
        <w:t>none, “Descriptives.xlsx”</w:t>
      </w:r>
    </w:p>
    <w:p w14:paraId="49DB47E6" w14:textId="0CD5098E" w:rsidR="005D6D08" w:rsidRDefault="005D6D08" w:rsidP="005D6D08"/>
    <w:p w14:paraId="63DC4887" w14:textId="437F676E" w:rsidR="005D6D08" w:rsidRDefault="005D6D08" w:rsidP="005D6D08">
      <w:r>
        <w:t>Data analysis</w:t>
      </w:r>
    </w:p>
    <w:p w14:paraId="4F24A785" w14:textId="0BA49A41" w:rsidR="00EE03B0" w:rsidRDefault="00240B7A" w:rsidP="004E68CF">
      <w:pPr>
        <w:pStyle w:val="ListParagraph"/>
        <w:numPr>
          <w:ilvl w:val="0"/>
          <w:numId w:val="2"/>
        </w:numPr>
      </w:pPr>
      <w:r>
        <w:lastRenderedPageBreak/>
        <w:t>Stated preference a</w:t>
      </w:r>
      <w:r w:rsidR="00EE03B0">
        <w:t>nalysis: MNL, unweighted</w:t>
      </w:r>
    </w:p>
    <w:p w14:paraId="14EC6532" w14:textId="166D1529" w:rsidR="00EE03B0" w:rsidRDefault="00EE03B0" w:rsidP="004E68CF">
      <w:pPr>
        <w:pStyle w:val="ListParagraph"/>
        <w:numPr>
          <w:ilvl w:val="1"/>
          <w:numId w:val="2"/>
        </w:numPr>
      </w:pPr>
      <w:r w:rsidRPr="00EE03B0">
        <w:rPr>
          <w:i/>
        </w:rPr>
        <w:t>Script</w:t>
      </w:r>
      <w:r>
        <w:t xml:space="preserve">: </w:t>
      </w:r>
      <w:r>
        <w:tab/>
        <w:t>“</w:t>
      </w:r>
      <w:r w:rsidRPr="00EE03B0">
        <w:t>MNL.py</w:t>
      </w:r>
      <w:r>
        <w:t>”</w:t>
      </w:r>
    </w:p>
    <w:p w14:paraId="1430A3A6" w14:textId="0DD036D5" w:rsidR="005B427A" w:rsidRDefault="005B427A" w:rsidP="004E68CF">
      <w:pPr>
        <w:pStyle w:val="ListParagraph"/>
        <w:numPr>
          <w:ilvl w:val="2"/>
          <w:numId w:val="2"/>
        </w:numPr>
      </w:pPr>
      <w:r>
        <w:t xml:space="preserve">Specify parameters to be estimated. Define utility equations. Estimate MNL model. </w:t>
      </w:r>
    </w:p>
    <w:p w14:paraId="6A08B0D0" w14:textId="77777777" w:rsidR="00D02FC5" w:rsidRDefault="00D02FC5" w:rsidP="00D02FC5">
      <w:pPr>
        <w:pStyle w:val="ListParagraph"/>
        <w:numPr>
          <w:ilvl w:val="1"/>
          <w:numId w:val="2"/>
        </w:numPr>
      </w:pPr>
      <w:r w:rsidRPr="00EE03B0">
        <w:rPr>
          <w:i/>
        </w:rPr>
        <w:t>Input</w:t>
      </w:r>
      <w:r>
        <w:t xml:space="preserve">: </w:t>
      </w:r>
      <w:r>
        <w:tab/>
        <w:t>“Stated.csv”</w:t>
      </w:r>
    </w:p>
    <w:p w14:paraId="0664A3F6" w14:textId="5D991FDC" w:rsidR="00EE03B0" w:rsidRPr="00D02FC5" w:rsidRDefault="00EE03B0" w:rsidP="00D02FC5">
      <w:pPr>
        <w:pStyle w:val="ListParagraph"/>
        <w:numPr>
          <w:ilvl w:val="1"/>
          <w:numId w:val="2"/>
        </w:numPr>
        <w:rPr>
          <w:i/>
        </w:rPr>
      </w:pPr>
      <w:r w:rsidRPr="00EE03B0">
        <w:rPr>
          <w:i/>
        </w:rPr>
        <w:t>Output</w:t>
      </w:r>
      <w:r w:rsidR="00D02FC5" w:rsidRPr="00D02FC5">
        <w:t xml:space="preserve">: </w:t>
      </w:r>
      <w:r w:rsidR="00D02FC5">
        <w:t>“MNL-Weight.html”</w:t>
      </w:r>
    </w:p>
    <w:p w14:paraId="519F796B" w14:textId="6EFA4DF6" w:rsidR="005B427A" w:rsidRDefault="00D02FC5" w:rsidP="004E68CF">
      <w:pPr>
        <w:pStyle w:val="ListParagraph"/>
        <w:numPr>
          <w:ilvl w:val="0"/>
          <w:numId w:val="2"/>
        </w:numPr>
      </w:pPr>
      <w:r>
        <w:t>Stated preference analysis</w:t>
      </w:r>
      <w:r w:rsidR="005B427A">
        <w:t>: MNL, weighted</w:t>
      </w:r>
    </w:p>
    <w:p w14:paraId="585B4BAD" w14:textId="5FFECD54" w:rsidR="005B427A" w:rsidRDefault="005B427A" w:rsidP="004E68CF">
      <w:pPr>
        <w:pStyle w:val="ListParagraph"/>
        <w:numPr>
          <w:ilvl w:val="1"/>
          <w:numId w:val="2"/>
        </w:numPr>
      </w:pPr>
      <w:r w:rsidRPr="00EE03B0">
        <w:rPr>
          <w:i/>
        </w:rPr>
        <w:t>Script</w:t>
      </w:r>
      <w:r>
        <w:t xml:space="preserve">: </w:t>
      </w:r>
      <w:r>
        <w:tab/>
        <w:t>“</w:t>
      </w:r>
      <w:r w:rsidR="000F7288">
        <w:t>MNL-</w:t>
      </w:r>
      <w:r w:rsidR="00471698">
        <w:t>Weight</w:t>
      </w:r>
      <w:r w:rsidRPr="00EE03B0">
        <w:t>.py</w:t>
      </w:r>
      <w:r>
        <w:t>”</w:t>
      </w:r>
    </w:p>
    <w:p w14:paraId="64166AD3" w14:textId="5AE04A51" w:rsidR="009175DD" w:rsidRDefault="009175DD" w:rsidP="004E68CF">
      <w:pPr>
        <w:pStyle w:val="ListParagraph"/>
        <w:numPr>
          <w:ilvl w:val="2"/>
          <w:numId w:val="2"/>
        </w:numPr>
      </w:pPr>
      <w:r>
        <w:t>Specify parameters to be estimated. Define utility equations. Estimate MNL model</w:t>
      </w:r>
      <w:r w:rsidR="00A92B52">
        <w:t>, with weights</w:t>
      </w:r>
      <w:r>
        <w:t xml:space="preserve">. </w:t>
      </w:r>
    </w:p>
    <w:p w14:paraId="63D068A6" w14:textId="77777777" w:rsidR="000F7288" w:rsidRDefault="000F7288" w:rsidP="000F7288">
      <w:pPr>
        <w:pStyle w:val="ListParagraph"/>
        <w:numPr>
          <w:ilvl w:val="1"/>
          <w:numId w:val="2"/>
        </w:numPr>
      </w:pPr>
      <w:r w:rsidRPr="00EE03B0">
        <w:rPr>
          <w:i/>
        </w:rPr>
        <w:t>Input</w:t>
      </w:r>
      <w:r>
        <w:t xml:space="preserve">: </w:t>
      </w:r>
      <w:r>
        <w:tab/>
        <w:t>“Stated_MNL_weight.csv”</w:t>
      </w:r>
    </w:p>
    <w:p w14:paraId="7526BD2D" w14:textId="69C607B4" w:rsidR="005B427A" w:rsidRPr="000F7288" w:rsidRDefault="005B427A" w:rsidP="000F7288">
      <w:pPr>
        <w:pStyle w:val="ListParagraph"/>
        <w:numPr>
          <w:ilvl w:val="1"/>
          <w:numId w:val="2"/>
        </w:numPr>
        <w:rPr>
          <w:i/>
        </w:rPr>
      </w:pPr>
      <w:r w:rsidRPr="00EE03B0">
        <w:rPr>
          <w:i/>
        </w:rPr>
        <w:t>Output</w:t>
      </w:r>
      <w:r w:rsidR="000F7288">
        <w:t>: “MNL-Weight.html”</w:t>
      </w:r>
    </w:p>
    <w:p w14:paraId="6574EE0B" w14:textId="3F1AC2A7" w:rsidR="00D4642D" w:rsidRDefault="00D02FC5" w:rsidP="004E68CF">
      <w:pPr>
        <w:pStyle w:val="ListParagraph"/>
        <w:numPr>
          <w:ilvl w:val="0"/>
          <w:numId w:val="2"/>
        </w:numPr>
      </w:pPr>
      <w:r>
        <w:t>Stated preference analysis</w:t>
      </w:r>
      <w:r w:rsidR="00D4642D">
        <w:t>: Panel mixed MNL, unweighted</w:t>
      </w:r>
    </w:p>
    <w:p w14:paraId="259BFB3C" w14:textId="7A8C6CBD" w:rsidR="00D4642D" w:rsidRDefault="00D4642D" w:rsidP="004E68CF">
      <w:pPr>
        <w:pStyle w:val="ListParagraph"/>
        <w:numPr>
          <w:ilvl w:val="1"/>
          <w:numId w:val="2"/>
        </w:numPr>
      </w:pPr>
      <w:r w:rsidRPr="00EE03B0">
        <w:rPr>
          <w:i/>
        </w:rPr>
        <w:t>Script</w:t>
      </w:r>
      <w:r>
        <w:t xml:space="preserve">: </w:t>
      </w:r>
      <w:r>
        <w:tab/>
        <w:t>“</w:t>
      </w:r>
      <w:r w:rsidRPr="00D4642D">
        <w:t>MMNL.py</w:t>
      </w:r>
      <w:r>
        <w:t>”</w:t>
      </w:r>
    </w:p>
    <w:p w14:paraId="6C01EE22" w14:textId="468A983D" w:rsidR="00D4642D" w:rsidRDefault="00D4642D" w:rsidP="004E68CF">
      <w:pPr>
        <w:pStyle w:val="ListParagraph"/>
        <w:numPr>
          <w:ilvl w:val="2"/>
          <w:numId w:val="2"/>
        </w:numPr>
      </w:pPr>
      <w:r>
        <w:t>Specify parameters to be estimated. Define utility equations. Estimate</w:t>
      </w:r>
      <w:r w:rsidR="00DF024D">
        <w:t xml:space="preserve"> panel mixed</w:t>
      </w:r>
      <w:r>
        <w:t xml:space="preserve"> MNL model, using Monte Carlo</w:t>
      </w:r>
      <w:r w:rsidR="00DA41AF">
        <w:t xml:space="preserve"> simulation with 1000 draws</w:t>
      </w:r>
      <w:r>
        <w:t xml:space="preserve">. </w:t>
      </w:r>
    </w:p>
    <w:p w14:paraId="27C2E308" w14:textId="77777777" w:rsidR="00E238EB" w:rsidRDefault="00E238EB" w:rsidP="00E238EB">
      <w:pPr>
        <w:pStyle w:val="ListParagraph"/>
        <w:numPr>
          <w:ilvl w:val="1"/>
          <w:numId w:val="2"/>
        </w:numPr>
      </w:pPr>
      <w:r w:rsidRPr="00EE03B0">
        <w:rPr>
          <w:i/>
        </w:rPr>
        <w:t>Input</w:t>
      </w:r>
      <w:r>
        <w:t xml:space="preserve">: </w:t>
      </w:r>
      <w:r>
        <w:tab/>
        <w:t>“Stated.csv”</w:t>
      </w:r>
    </w:p>
    <w:p w14:paraId="68FDD7AE" w14:textId="2F113ADC" w:rsidR="00D4642D" w:rsidRPr="00A1537E" w:rsidRDefault="00D4642D" w:rsidP="00A1537E">
      <w:pPr>
        <w:pStyle w:val="ListParagraph"/>
        <w:numPr>
          <w:ilvl w:val="1"/>
          <w:numId w:val="2"/>
        </w:numPr>
        <w:rPr>
          <w:i/>
        </w:rPr>
      </w:pPr>
      <w:r w:rsidRPr="00EE03B0">
        <w:rPr>
          <w:i/>
        </w:rPr>
        <w:t>Output</w:t>
      </w:r>
      <w:r w:rsidR="00A1537E">
        <w:t>: “MMNL.html”</w:t>
      </w:r>
    </w:p>
    <w:p w14:paraId="5DB15670" w14:textId="20B2B22C" w:rsidR="00D97C76" w:rsidRDefault="00D02FC5" w:rsidP="004E68CF">
      <w:pPr>
        <w:pStyle w:val="ListParagraph"/>
        <w:numPr>
          <w:ilvl w:val="0"/>
          <w:numId w:val="2"/>
        </w:numPr>
      </w:pPr>
      <w:r>
        <w:t>Stated preference analysis</w:t>
      </w:r>
      <w:r w:rsidR="00D97C76">
        <w:t>: Panel mixed MNL, weighted</w:t>
      </w:r>
    </w:p>
    <w:p w14:paraId="031B5C2A" w14:textId="338A0EA5" w:rsidR="00D97C76" w:rsidRDefault="00D97C76" w:rsidP="004E68CF">
      <w:pPr>
        <w:pStyle w:val="ListParagraph"/>
        <w:numPr>
          <w:ilvl w:val="1"/>
          <w:numId w:val="2"/>
        </w:numPr>
      </w:pPr>
      <w:r w:rsidRPr="00EE03B0">
        <w:rPr>
          <w:i/>
        </w:rPr>
        <w:t>Script</w:t>
      </w:r>
      <w:r>
        <w:t xml:space="preserve">: </w:t>
      </w:r>
      <w:r>
        <w:tab/>
        <w:t>“</w:t>
      </w:r>
      <w:r w:rsidR="00296D24" w:rsidRPr="00296D24">
        <w:t>MMNL</w:t>
      </w:r>
      <w:r w:rsidR="00E238EB">
        <w:t>-weights</w:t>
      </w:r>
      <w:r w:rsidR="00296D24" w:rsidRPr="00296D24">
        <w:t>.py</w:t>
      </w:r>
      <w:r>
        <w:t>”</w:t>
      </w:r>
    </w:p>
    <w:p w14:paraId="4BAB7406" w14:textId="6E9DEC3C" w:rsidR="00D97C76" w:rsidRDefault="00D97C76" w:rsidP="004E68CF">
      <w:pPr>
        <w:pStyle w:val="ListParagraph"/>
        <w:numPr>
          <w:ilvl w:val="2"/>
          <w:numId w:val="2"/>
        </w:numPr>
      </w:pPr>
      <w:r>
        <w:t xml:space="preserve">Specify parameters to be estimated. Define utility equations. Estimate panel mixed MNL model, </w:t>
      </w:r>
      <w:r w:rsidR="00C23D50">
        <w:t xml:space="preserve">with weights, </w:t>
      </w:r>
      <w:r>
        <w:t xml:space="preserve">using Monte Carlo simulation with 1000 draws. </w:t>
      </w:r>
    </w:p>
    <w:p w14:paraId="37128B7A" w14:textId="020F1730" w:rsidR="00E238EB" w:rsidRDefault="00E238EB" w:rsidP="00E238EB">
      <w:pPr>
        <w:pStyle w:val="ListParagraph"/>
        <w:numPr>
          <w:ilvl w:val="1"/>
          <w:numId w:val="2"/>
        </w:numPr>
      </w:pPr>
      <w:r w:rsidRPr="00EE03B0">
        <w:rPr>
          <w:i/>
        </w:rPr>
        <w:t>Input</w:t>
      </w:r>
      <w:r>
        <w:t xml:space="preserve">: </w:t>
      </w:r>
      <w:r>
        <w:tab/>
        <w:t>“Stated_wide_weight.csv”</w:t>
      </w:r>
    </w:p>
    <w:p w14:paraId="059787EF" w14:textId="7090AE64" w:rsidR="00D97C76" w:rsidRPr="00E238EB" w:rsidRDefault="00D97C76" w:rsidP="00E238EB">
      <w:pPr>
        <w:pStyle w:val="ListParagraph"/>
        <w:numPr>
          <w:ilvl w:val="1"/>
          <w:numId w:val="2"/>
        </w:numPr>
        <w:rPr>
          <w:i/>
        </w:rPr>
      </w:pPr>
      <w:r w:rsidRPr="00EE03B0">
        <w:rPr>
          <w:i/>
        </w:rPr>
        <w:t>Output</w:t>
      </w:r>
      <w:r w:rsidR="00E238EB">
        <w:t>: “MMNL-weights.html”</w:t>
      </w:r>
    </w:p>
    <w:p w14:paraId="1BF751AC" w14:textId="61D69A8D" w:rsidR="00F954B3" w:rsidRDefault="00D02FC5" w:rsidP="004E68CF">
      <w:pPr>
        <w:pStyle w:val="ListParagraph"/>
        <w:numPr>
          <w:ilvl w:val="0"/>
          <w:numId w:val="2"/>
        </w:numPr>
      </w:pPr>
      <w:r>
        <w:t>Stated preference analysis</w:t>
      </w:r>
      <w:r w:rsidR="00F954B3">
        <w:t>: Panel mixed MNL with systematic preference heterogeneity</w:t>
      </w:r>
      <w:r w:rsidR="00B741AD">
        <w:t xml:space="preserve">, </w:t>
      </w:r>
      <w:r w:rsidR="00F954B3">
        <w:t>unweighted</w:t>
      </w:r>
    </w:p>
    <w:p w14:paraId="2AE088BD" w14:textId="2A854974" w:rsidR="00F954B3" w:rsidRDefault="00F954B3" w:rsidP="004E68CF">
      <w:pPr>
        <w:pStyle w:val="ListParagraph"/>
        <w:numPr>
          <w:ilvl w:val="1"/>
          <w:numId w:val="2"/>
        </w:numPr>
      </w:pPr>
      <w:r w:rsidRPr="00EE03B0">
        <w:rPr>
          <w:i/>
        </w:rPr>
        <w:t>Script</w:t>
      </w:r>
      <w:r>
        <w:t xml:space="preserve">: </w:t>
      </w:r>
      <w:r>
        <w:tab/>
        <w:t>“</w:t>
      </w:r>
      <w:r w:rsidR="00E00D4C">
        <w:t>[various]</w:t>
      </w:r>
      <w:r w:rsidR="00AA105D" w:rsidRPr="00AA105D">
        <w:t>.</w:t>
      </w:r>
      <w:proofErr w:type="spellStart"/>
      <w:r w:rsidR="00AA105D" w:rsidRPr="00AA105D">
        <w:t>py</w:t>
      </w:r>
      <w:proofErr w:type="spellEnd"/>
      <w:r>
        <w:t>”</w:t>
      </w:r>
    </w:p>
    <w:p w14:paraId="02EA72EF" w14:textId="6B96E398" w:rsidR="00F954B3" w:rsidRDefault="00F954B3" w:rsidP="004E68CF">
      <w:pPr>
        <w:pStyle w:val="ListParagraph"/>
        <w:numPr>
          <w:ilvl w:val="2"/>
          <w:numId w:val="2"/>
        </w:numPr>
      </w:pPr>
      <w:r>
        <w:t xml:space="preserve">Specify parameters to be estimated. Define utility equations. Estimate panel mixed MNL model, using Monte Carlo simulation with 1000 draws. </w:t>
      </w:r>
    </w:p>
    <w:p w14:paraId="16A63C40" w14:textId="63749852" w:rsidR="00AA105D" w:rsidRDefault="00AA105D" w:rsidP="004E68CF">
      <w:pPr>
        <w:pStyle w:val="ListParagraph"/>
        <w:numPr>
          <w:ilvl w:val="2"/>
          <w:numId w:val="2"/>
        </w:numPr>
      </w:pPr>
      <w:r>
        <w:t xml:space="preserve">Select restricted model with just significant parameters. Repeat process. </w:t>
      </w:r>
    </w:p>
    <w:p w14:paraId="3BCF9054" w14:textId="51CB06E2" w:rsidR="009F4F1D" w:rsidRDefault="009F4F1D" w:rsidP="009F4F1D">
      <w:pPr>
        <w:pStyle w:val="ListParagraph"/>
        <w:numPr>
          <w:ilvl w:val="1"/>
          <w:numId w:val="2"/>
        </w:numPr>
      </w:pPr>
      <w:r w:rsidRPr="00EE03B0">
        <w:rPr>
          <w:i/>
        </w:rPr>
        <w:t>Input</w:t>
      </w:r>
      <w:r>
        <w:t xml:space="preserve">: </w:t>
      </w:r>
      <w:r>
        <w:tab/>
        <w:t>“Hetero.csv”</w:t>
      </w:r>
    </w:p>
    <w:p w14:paraId="1FEC565D" w14:textId="5AF0A853" w:rsidR="00F954B3" w:rsidRPr="009F4F1D" w:rsidRDefault="00F954B3" w:rsidP="009F4F1D">
      <w:pPr>
        <w:pStyle w:val="ListParagraph"/>
        <w:numPr>
          <w:ilvl w:val="1"/>
          <w:numId w:val="2"/>
        </w:numPr>
        <w:rPr>
          <w:i/>
        </w:rPr>
      </w:pPr>
      <w:r w:rsidRPr="00EE03B0">
        <w:rPr>
          <w:i/>
        </w:rPr>
        <w:t>Output</w:t>
      </w:r>
      <w:r w:rsidR="009F4F1D">
        <w:t xml:space="preserve">: </w:t>
      </w:r>
      <w:r w:rsidR="007C0FBE">
        <w:t>“Fourth-all.html”</w:t>
      </w:r>
      <w:bookmarkStart w:id="0" w:name="_GoBack"/>
      <w:bookmarkEnd w:id="0"/>
    </w:p>
    <w:p w14:paraId="15491903" w14:textId="77777777" w:rsidR="00A479CA" w:rsidRDefault="00A479CA" w:rsidP="00A479CA"/>
    <w:sectPr w:rsidR="00A4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67E"/>
    <w:multiLevelType w:val="hybridMultilevel"/>
    <w:tmpl w:val="55E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00668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E5D8B"/>
    <w:multiLevelType w:val="hybridMultilevel"/>
    <w:tmpl w:val="7E8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00668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8422B24E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49"/>
    <w:rsid w:val="000677C9"/>
    <w:rsid w:val="000C6C9B"/>
    <w:rsid w:val="000F7288"/>
    <w:rsid w:val="0015258B"/>
    <w:rsid w:val="001A4D35"/>
    <w:rsid w:val="001A7CD4"/>
    <w:rsid w:val="001D6462"/>
    <w:rsid w:val="001F6FFA"/>
    <w:rsid w:val="002106A6"/>
    <w:rsid w:val="00212C5A"/>
    <w:rsid w:val="00214EB2"/>
    <w:rsid w:val="002324C4"/>
    <w:rsid w:val="00240B7A"/>
    <w:rsid w:val="00241488"/>
    <w:rsid w:val="00291211"/>
    <w:rsid w:val="00296D24"/>
    <w:rsid w:val="002A3A3A"/>
    <w:rsid w:val="002A5FA6"/>
    <w:rsid w:val="002C0C49"/>
    <w:rsid w:val="00311E1B"/>
    <w:rsid w:val="003213EE"/>
    <w:rsid w:val="0033770D"/>
    <w:rsid w:val="0035340A"/>
    <w:rsid w:val="0035596E"/>
    <w:rsid w:val="0037145D"/>
    <w:rsid w:val="003B745A"/>
    <w:rsid w:val="003C11E8"/>
    <w:rsid w:val="003C4094"/>
    <w:rsid w:val="003F375A"/>
    <w:rsid w:val="004649C0"/>
    <w:rsid w:val="00471698"/>
    <w:rsid w:val="004B4876"/>
    <w:rsid w:val="004C0C35"/>
    <w:rsid w:val="004E68CF"/>
    <w:rsid w:val="004F3D20"/>
    <w:rsid w:val="00506161"/>
    <w:rsid w:val="00512897"/>
    <w:rsid w:val="00516A49"/>
    <w:rsid w:val="00524F4E"/>
    <w:rsid w:val="00530C28"/>
    <w:rsid w:val="00533AA8"/>
    <w:rsid w:val="00535EE3"/>
    <w:rsid w:val="00537CC5"/>
    <w:rsid w:val="00540D84"/>
    <w:rsid w:val="00542494"/>
    <w:rsid w:val="0054433F"/>
    <w:rsid w:val="00564D83"/>
    <w:rsid w:val="00564DC8"/>
    <w:rsid w:val="005A72BF"/>
    <w:rsid w:val="005B427A"/>
    <w:rsid w:val="005D6D08"/>
    <w:rsid w:val="00616660"/>
    <w:rsid w:val="006632BA"/>
    <w:rsid w:val="0066572D"/>
    <w:rsid w:val="00692A10"/>
    <w:rsid w:val="007A0A59"/>
    <w:rsid w:val="007A6E0A"/>
    <w:rsid w:val="007C0FBE"/>
    <w:rsid w:val="007D3214"/>
    <w:rsid w:val="0080481D"/>
    <w:rsid w:val="00810688"/>
    <w:rsid w:val="00882AB7"/>
    <w:rsid w:val="008A7BCD"/>
    <w:rsid w:val="008F34A6"/>
    <w:rsid w:val="009175DD"/>
    <w:rsid w:val="00926EF4"/>
    <w:rsid w:val="0096797E"/>
    <w:rsid w:val="009E0C26"/>
    <w:rsid w:val="009F4F1D"/>
    <w:rsid w:val="00A1537E"/>
    <w:rsid w:val="00A36571"/>
    <w:rsid w:val="00A46056"/>
    <w:rsid w:val="00A479CA"/>
    <w:rsid w:val="00A92B52"/>
    <w:rsid w:val="00AA105D"/>
    <w:rsid w:val="00AB56B5"/>
    <w:rsid w:val="00AF2453"/>
    <w:rsid w:val="00AF5968"/>
    <w:rsid w:val="00AF7094"/>
    <w:rsid w:val="00B035F4"/>
    <w:rsid w:val="00B03D16"/>
    <w:rsid w:val="00B741AD"/>
    <w:rsid w:val="00BC3A0C"/>
    <w:rsid w:val="00BC5635"/>
    <w:rsid w:val="00C04B3C"/>
    <w:rsid w:val="00C21E0E"/>
    <w:rsid w:val="00C23D50"/>
    <w:rsid w:val="00C64327"/>
    <w:rsid w:val="00CB0083"/>
    <w:rsid w:val="00CC25F5"/>
    <w:rsid w:val="00CD205B"/>
    <w:rsid w:val="00CF3FBB"/>
    <w:rsid w:val="00D02FC5"/>
    <w:rsid w:val="00D4642D"/>
    <w:rsid w:val="00D563A4"/>
    <w:rsid w:val="00D97C76"/>
    <w:rsid w:val="00DA41AF"/>
    <w:rsid w:val="00DA531E"/>
    <w:rsid w:val="00DF024D"/>
    <w:rsid w:val="00E00D4C"/>
    <w:rsid w:val="00E12C1C"/>
    <w:rsid w:val="00E238EB"/>
    <w:rsid w:val="00E442F9"/>
    <w:rsid w:val="00E82292"/>
    <w:rsid w:val="00EB5DDC"/>
    <w:rsid w:val="00ED67F4"/>
    <w:rsid w:val="00ED742F"/>
    <w:rsid w:val="00EE03B0"/>
    <w:rsid w:val="00F235A8"/>
    <w:rsid w:val="00F66347"/>
    <w:rsid w:val="00F954B3"/>
    <w:rsid w:val="00FA717B"/>
    <w:rsid w:val="00FB105C"/>
    <w:rsid w:val="00FE6482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47E0"/>
  <w15:chartTrackingRefBased/>
  <w15:docId w15:val="{0B2C9F7B-2F77-4630-B0FE-AEDECB0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97</cp:revision>
  <dcterms:created xsi:type="dcterms:W3CDTF">2021-05-07T14:24:00Z</dcterms:created>
  <dcterms:modified xsi:type="dcterms:W3CDTF">2021-07-14T15:58:00Z</dcterms:modified>
</cp:coreProperties>
</file>