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2265" w14:textId="5ABBA95A" w:rsidR="00835689" w:rsidRDefault="00835689">
      <w:r>
        <w:t xml:space="preserve">Bootcamp Project </w:t>
      </w:r>
    </w:p>
    <w:p w14:paraId="6C5CD24F" w14:textId="3FFD2120" w:rsidR="00835689" w:rsidRDefault="00835689"/>
    <w:p w14:paraId="6CECAF59" w14:textId="4302797A" w:rsidR="00835689" w:rsidRDefault="00835689" w:rsidP="00835689">
      <w:pPr>
        <w:pStyle w:val="ListParagraph"/>
        <w:numPr>
          <w:ilvl w:val="0"/>
          <w:numId w:val="1"/>
        </w:numPr>
      </w:pPr>
      <w:r>
        <w:t>Monte Carlo sim until 2052</w:t>
      </w:r>
    </w:p>
    <w:p w14:paraId="0339EB79" w14:textId="58243668" w:rsidR="00835689" w:rsidRDefault="00835689" w:rsidP="00835689">
      <w:pPr>
        <w:pStyle w:val="ListParagraph"/>
        <w:numPr>
          <w:ilvl w:val="0"/>
          <w:numId w:val="1"/>
        </w:numPr>
      </w:pPr>
      <w:r>
        <w:t xml:space="preserve">Covid and 2008 Financial crisis How they affected the housing market </w:t>
      </w:r>
    </w:p>
    <w:p w14:paraId="00480921" w14:textId="21C8456A" w:rsidR="00835689" w:rsidRDefault="00835689" w:rsidP="00835689">
      <w:pPr>
        <w:pStyle w:val="ListParagraph"/>
        <w:numPr>
          <w:ilvl w:val="0"/>
          <w:numId w:val="1"/>
        </w:numPr>
      </w:pPr>
      <w:r>
        <w:t xml:space="preserve">Map of where the best investments are graphs </w:t>
      </w:r>
      <w:r w:rsidR="001C0993">
        <w:t>data frames</w:t>
      </w:r>
      <w:r>
        <w:t xml:space="preserve"> </w:t>
      </w:r>
    </w:p>
    <w:p w14:paraId="475E343C" w14:textId="6F9CC56D" w:rsidR="001C0993" w:rsidRDefault="001C0993" w:rsidP="001C0993">
      <w:pPr>
        <w:pStyle w:val="ListParagraph"/>
        <w:numPr>
          <w:ilvl w:val="1"/>
          <w:numId w:val="1"/>
        </w:numPr>
      </w:pPr>
      <w:r>
        <w:t xml:space="preserve">Is the market inflated </w:t>
      </w:r>
    </w:p>
    <w:p w14:paraId="7CE65E1D" w14:textId="2D00A15E" w:rsidR="00835689" w:rsidRDefault="00835689" w:rsidP="00835689">
      <w:pPr>
        <w:pStyle w:val="ListParagraph"/>
        <w:numPr>
          <w:ilvl w:val="0"/>
          <w:numId w:val="1"/>
        </w:numPr>
      </w:pPr>
      <w:r>
        <w:t>New library</w:t>
      </w:r>
    </w:p>
    <w:p w14:paraId="0C3B56D0" w14:textId="36A56B99" w:rsidR="00835689" w:rsidRDefault="00835689" w:rsidP="00835689">
      <w:pPr>
        <w:pStyle w:val="ListParagraph"/>
        <w:numPr>
          <w:ilvl w:val="0"/>
          <w:numId w:val="1"/>
        </w:numPr>
      </w:pPr>
      <w:r>
        <w:t>Different visualizations</w:t>
      </w:r>
    </w:p>
    <w:p w14:paraId="031DA154" w14:textId="7B0402AF" w:rsidR="00835689" w:rsidRDefault="00835689" w:rsidP="00835689">
      <w:pPr>
        <w:pStyle w:val="ListParagraph"/>
        <w:numPr>
          <w:ilvl w:val="0"/>
          <w:numId w:val="1"/>
        </w:numPr>
      </w:pPr>
      <w:r>
        <w:t xml:space="preserve">Going from state to city to </w:t>
      </w:r>
      <w:r w:rsidR="001C0993">
        <w:t>zip code</w:t>
      </w:r>
      <w:r>
        <w:t xml:space="preserve"> for investment </w:t>
      </w:r>
    </w:p>
    <w:p w14:paraId="4E54F34E" w14:textId="6C4ED351" w:rsidR="00835689" w:rsidRDefault="00835689" w:rsidP="00835689">
      <w:pPr>
        <w:pStyle w:val="ListParagraph"/>
        <w:numPr>
          <w:ilvl w:val="0"/>
          <w:numId w:val="1"/>
        </w:numPr>
      </w:pPr>
      <w:r>
        <w:t>Anticipating the potential questions for the presentation</w:t>
      </w:r>
    </w:p>
    <w:p w14:paraId="270DB9D9" w14:textId="080E1205" w:rsidR="001C0993" w:rsidRDefault="001C0993" w:rsidP="00835689">
      <w:pPr>
        <w:pStyle w:val="ListParagraph"/>
        <w:numPr>
          <w:ilvl w:val="0"/>
          <w:numId w:val="1"/>
        </w:numPr>
      </w:pPr>
      <w:r>
        <w:t xml:space="preserve">Try to find the bubbles </w:t>
      </w:r>
    </w:p>
    <w:p w14:paraId="1ED5FD25" w14:textId="60EA40B3" w:rsidR="001C0993" w:rsidRDefault="001C0993" w:rsidP="00835689">
      <w:pPr>
        <w:pStyle w:val="ListParagraph"/>
        <w:numPr>
          <w:ilvl w:val="0"/>
          <w:numId w:val="1"/>
        </w:numPr>
      </w:pPr>
      <w:r>
        <w:t>Days the houses take to sell</w:t>
      </w:r>
    </w:p>
    <w:p w14:paraId="15C0FDCE" w14:textId="63E7F606" w:rsidR="001C0993" w:rsidRDefault="001C0993" w:rsidP="001C0993">
      <w:pPr>
        <w:pStyle w:val="ListParagraph"/>
        <w:numPr>
          <w:ilvl w:val="1"/>
          <w:numId w:val="1"/>
        </w:numPr>
      </w:pPr>
      <w:r>
        <w:t>Above or below market price</w:t>
      </w:r>
    </w:p>
    <w:p w14:paraId="54D62729" w14:textId="6D3F7C35" w:rsidR="001C0993" w:rsidRDefault="001C0993" w:rsidP="001C0993">
      <w:pPr>
        <w:pStyle w:val="ListParagraph"/>
        <w:numPr>
          <w:ilvl w:val="0"/>
          <w:numId w:val="1"/>
        </w:numPr>
      </w:pPr>
      <w:r>
        <w:t xml:space="preserve">3 windows </w:t>
      </w:r>
    </w:p>
    <w:p w14:paraId="378CE4E1" w14:textId="5FE3F983" w:rsidR="001C0993" w:rsidRDefault="001C0993" w:rsidP="001C0993">
      <w:pPr>
        <w:pStyle w:val="ListParagraph"/>
        <w:numPr>
          <w:ilvl w:val="1"/>
          <w:numId w:val="1"/>
        </w:numPr>
      </w:pPr>
      <w:r>
        <w:t>2000 – 2008</w:t>
      </w:r>
    </w:p>
    <w:p w14:paraId="16527C48" w14:textId="4FD2BD88" w:rsidR="001C0993" w:rsidRDefault="001C0993" w:rsidP="001C0993">
      <w:pPr>
        <w:pStyle w:val="ListParagraph"/>
        <w:numPr>
          <w:ilvl w:val="1"/>
          <w:numId w:val="1"/>
        </w:numPr>
      </w:pPr>
      <w:r>
        <w:t>2008 – 2020</w:t>
      </w:r>
    </w:p>
    <w:p w14:paraId="471CEEFE" w14:textId="7E1F259C" w:rsidR="001C0993" w:rsidRDefault="001C0993" w:rsidP="001C0993">
      <w:pPr>
        <w:pStyle w:val="ListParagraph"/>
        <w:numPr>
          <w:ilvl w:val="1"/>
          <w:numId w:val="1"/>
        </w:numPr>
      </w:pPr>
      <w:r>
        <w:t xml:space="preserve">2020 – 2022 </w:t>
      </w:r>
    </w:p>
    <w:p w14:paraId="0BF2BFE5" w14:textId="6502AE73" w:rsidR="001C2534" w:rsidRDefault="001C2534" w:rsidP="001C2534">
      <w:pPr>
        <w:pStyle w:val="ListParagraph"/>
        <w:numPr>
          <w:ilvl w:val="0"/>
          <w:numId w:val="1"/>
        </w:numPr>
      </w:pPr>
      <w:r>
        <w:t>Rental Data is from 2014</w:t>
      </w:r>
    </w:p>
    <w:p w14:paraId="32EB6E3C" w14:textId="0D824F0D" w:rsidR="001C2534" w:rsidRDefault="001C2534" w:rsidP="001C2534">
      <w:pPr>
        <w:pStyle w:val="ListParagraph"/>
        <w:numPr>
          <w:ilvl w:val="0"/>
          <w:numId w:val="1"/>
        </w:numPr>
      </w:pPr>
      <w:r>
        <w:t>Break down city and state from the rental data</w:t>
      </w:r>
    </w:p>
    <w:p w14:paraId="5716870D" w14:textId="5A4415E1" w:rsidR="00081552" w:rsidRDefault="00081552" w:rsidP="00081552"/>
    <w:p w14:paraId="01084936" w14:textId="35ED4262" w:rsidR="00081552" w:rsidRDefault="00081552" w:rsidP="00081552"/>
    <w:p w14:paraId="6A18720E" w14:textId="46DC8131" w:rsidR="00081552" w:rsidRDefault="00081552" w:rsidP="00081552"/>
    <w:p w14:paraId="1455032E" w14:textId="3739E259" w:rsidR="00081552" w:rsidRDefault="00081552" w:rsidP="00081552">
      <w:r>
        <w:t xml:space="preserve">Step by Step </w:t>
      </w:r>
    </w:p>
    <w:p w14:paraId="42AD3D49" w14:textId="0B14E1E7" w:rsidR="00081552" w:rsidRDefault="00081552" w:rsidP="00081552"/>
    <w:p w14:paraId="3B2B203A" w14:textId="72E3D3AC" w:rsidR="00081552" w:rsidRDefault="00081552" w:rsidP="00081552">
      <w:pPr>
        <w:pStyle w:val="ListParagraph"/>
        <w:numPr>
          <w:ilvl w:val="0"/>
          <w:numId w:val="2"/>
        </w:numPr>
      </w:pPr>
      <w:r>
        <w:t>Do the same thing to the rental data</w:t>
      </w:r>
    </w:p>
    <w:p w14:paraId="293C5E7A" w14:textId="60778A54" w:rsidR="001C2534" w:rsidRDefault="001C2534" w:rsidP="00081552">
      <w:pPr>
        <w:pStyle w:val="ListParagraph"/>
        <w:numPr>
          <w:ilvl w:val="0"/>
          <w:numId w:val="2"/>
        </w:numPr>
      </w:pPr>
      <w:r>
        <w:t>Breakdown into the windows</w:t>
      </w:r>
    </w:p>
    <w:p w14:paraId="24259A26" w14:textId="709A1857" w:rsidR="00081552" w:rsidRDefault="00081552" w:rsidP="00081552">
      <w:pPr>
        <w:pStyle w:val="ListParagraph"/>
        <w:numPr>
          <w:ilvl w:val="0"/>
          <w:numId w:val="2"/>
        </w:numPr>
      </w:pPr>
      <w:r>
        <w:t xml:space="preserve">Combine them </w:t>
      </w:r>
    </w:p>
    <w:p w14:paraId="62A4B54B" w14:textId="6E36E131" w:rsidR="00081552" w:rsidRDefault="00081552" w:rsidP="00081552">
      <w:pPr>
        <w:pStyle w:val="ListParagraph"/>
        <w:numPr>
          <w:ilvl w:val="0"/>
          <w:numId w:val="2"/>
        </w:numPr>
      </w:pPr>
      <w:r>
        <w:t>Debt to equity</w:t>
      </w:r>
    </w:p>
    <w:p w14:paraId="4A69F42F" w14:textId="09AA64AD" w:rsidR="007C26A6" w:rsidRDefault="007C26A6" w:rsidP="007C26A6"/>
    <w:p w14:paraId="7E7EBFC3" w14:textId="379F5C07" w:rsidR="007C26A6" w:rsidRDefault="007C26A6" w:rsidP="007C26A6">
      <w:r>
        <w:t>Nirav – Import and clean data, do the math, wrangle the data, create a couple of graphs and charts</w:t>
      </w:r>
    </w:p>
    <w:p w14:paraId="779A5441" w14:textId="769F280A" w:rsidR="007C26A6" w:rsidRDefault="007C26A6" w:rsidP="007C26A6"/>
    <w:p w14:paraId="52CFED29" w14:textId="1AF64CD0" w:rsidR="007C26A6" w:rsidRDefault="007C26A6" w:rsidP="007C26A6">
      <w:r>
        <w:t>Yuvraj – Breaking into the 3 windows and covid/2008 crisis analysis</w:t>
      </w:r>
    </w:p>
    <w:p w14:paraId="75ED7E55" w14:textId="33147A9E" w:rsidR="007C26A6" w:rsidRDefault="007C26A6" w:rsidP="007C26A6"/>
    <w:p w14:paraId="33B0BD11" w14:textId="323B2A93" w:rsidR="007C26A6" w:rsidRDefault="007C26A6" w:rsidP="007C26A6">
      <w:r>
        <w:t xml:space="preserve">Franco – Visualizations, animated </w:t>
      </w:r>
      <w:proofErr w:type="gramStart"/>
      <w:r>
        <w:t>charts</w:t>
      </w:r>
      <w:proofErr w:type="gramEnd"/>
      <w:r>
        <w:t xml:space="preserve"> and maps</w:t>
      </w:r>
    </w:p>
    <w:p w14:paraId="0127CAEB" w14:textId="6EA04E91" w:rsidR="007C26A6" w:rsidRDefault="007C26A6" w:rsidP="007C26A6"/>
    <w:p w14:paraId="16F30F89" w14:textId="475894D1" w:rsidR="007C26A6" w:rsidRDefault="007C26A6" w:rsidP="007C26A6">
      <w:r>
        <w:t>Sheng – Presentation</w:t>
      </w:r>
    </w:p>
    <w:sectPr w:rsidR="007C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A91"/>
    <w:multiLevelType w:val="hybridMultilevel"/>
    <w:tmpl w:val="3D2E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C0DF5"/>
    <w:multiLevelType w:val="hybridMultilevel"/>
    <w:tmpl w:val="32A0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51231">
    <w:abstractNumId w:val="1"/>
  </w:num>
  <w:num w:numId="2" w16cid:durableId="126591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89"/>
    <w:rsid w:val="00081552"/>
    <w:rsid w:val="001C0993"/>
    <w:rsid w:val="001C2534"/>
    <w:rsid w:val="007C26A6"/>
    <w:rsid w:val="00835689"/>
    <w:rsid w:val="00C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41907"/>
  <w15:chartTrackingRefBased/>
  <w15:docId w15:val="{978CB4AF-1126-E245-9B6C-C91848A9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kabra</dc:creator>
  <cp:keywords/>
  <dc:description/>
  <cp:lastModifiedBy>yuvraj kabra</cp:lastModifiedBy>
  <cp:revision>1</cp:revision>
  <dcterms:created xsi:type="dcterms:W3CDTF">2022-08-04T23:42:00Z</dcterms:created>
  <dcterms:modified xsi:type="dcterms:W3CDTF">2022-08-05T22:26:00Z</dcterms:modified>
</cp:coreProperties>
</file>