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76" w:rsidRDefault="000F7875">
      <w:r>
        <w:t xml:space="preserve">Correo prueba </w:t>
      </w:r>
      <w:bookmarkStart w:id="0" w:name="_GoBack"/>
      <w:bookmarkEnd w:id="0"/>
    </w:p>
    <w:sectPr w:rsidR="00702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875"/>
    <w:rsid w:val="000F7875"/>
    <w:rsid w:val="0070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SJD Provincia bética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Perez Mora</dc:creator>
  <cp:lastModifiedBy>Marta Perez Mora</cp:lastModifiedBy>
  <cp:revision>1</cp:revision>
  <dcterms:created xsi:type="dcterms:W3CDTF">2019-01-21T10:14:00Z</dcterms:created>
  <dcterms:modified xsi:type="dcterms:W3CDTF">2019-01-21T10:15:00Z</dcterms:modified>
</cp:coreProperties>
</file>