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7c3aed"/>
          <w:sz w:val="72"/>
          <w:szCs w:val="72"/>
        </w:rPr>
        <w:t xml:space="preserve">FLOWFORGE</w:t>
      </w:r>
    </w:p>
    <w:p>
      <w:pPr>
        <w:spacing w:before="200"/>
        <w:jc w:val="center"/>
      </w:pPr>
      <w:r>
        <w:rPr>
          <w:color w:val="6b7280"/>
          <w:sz w:val="32"/>
          <w:szCs w:val="32"/>
        </w:rPr>
        <w:t xml:space="preserve">Workflow Management Platform</w:t>
      </w:r>
    </w:p>
    <w:p>
      <w:pPr>
        <w:spacing w:before="500"/>
      </w:pPr>
    </w:p>
    <w:p>
      <w:pPr>
        <w:jc w:val="center"/>
      </w:pPr>
      <w:r>
        <w:rPr>
          <w:b/>
          <w:bCs/>
          <w:sz w:val="44"/>
          <w:szCs w:val="44"/>
        </w:rPr>
        <w:t xml:space="preserve">AI Agent Development Plan</w:t>
      </w:r>
    </w:p>
    <w:p>
      <w:pPr>
        <w:spacing w:before="150"/>
        <w:jc w:val="center"/>
      </w:pPr>
      <w:r>
        <w:rPr>
          <w:color w:val="6b7280"/>
          <w:sz w:val="26"/>
          <w:szCs w:val="26"/>
        </w:rPr>
        <w:t xml:space="preserve">Building FlowForge with Claude &amp; Gemini AI Coding Agents</w:t>
      </w:r>
    </w:p>
    <w:p>
      <w:pPr>
        <w:spacing w:before="400"/>
      </w:pPr>
    </w:p>
    <w:p>
      <w:pPr>
        <w:jc w:val="center"/>
      </w:pPr>
      <w:r>
        <w:rPr>
          <w:sz w:val="80"/>
          <w:szCs w:val="80"/>
        </w:rPr>
        <w:t xml:space="preserve">🤖</w:t>
      </w:r>
    </w:p>
    <w:p>
      <w:pPr>
        <w:spacing w:before="400"/>
      </w:pPr>
    </w:p>
    <w:p>
      <w:pPr>
        <w:jc w:val="center"/>
      </w:pPr>
      <w:r>
        <w:rPr>
          <w:color w:val="888888"/>
          <w:sz w:val="22"/>
          <w:szCs w:val="22"/>
        </w:rPr>
        <w:t xml:space="preserve">Version 1.0 | February 2026</w:t>
      </w:r>
    </w:p>
    <w:p>
      <w:pPr>
        <w:spacing w:before="600"/>
      </w:pPr>
    </w:p>
    <w:p>
      <w:pPr>
        <w:jc w:val="center"/>
      </w:pPr>
      <w:r>
        <w:rPr>
          <w:b/>
          <w:bCs/>
          <w:color w:val="7c3aed"/>
          <w:sz w:val="26"/>
          <w:szCs w:val="26"/>
        </w:rPr>
        <w:t xml:space="preserve">Estimated Duration: 4-6 Months</w:t>
      </w:r>
    </w:p>
    <w:p>
      <w:pPr>
        <w:spacing w:before="80"/>
        <w:jc w:val="center"/>
      </w:pPr>
      <w:r>
        <w:rPr>
          <w:color w:val="6b7280"/>
          <w:sz w:val="22"/>
          <w:szCs w:val="22"/>
        </w:rPr>
        <w:t xml:space="preserve">Human Team: 3-5 Engineers (Oversight &amp; Review)</w:t>
      </w:r>
    </w:p>
    <w:p>
      <w:pPr>
        <w:spacing w:before="80"/>
        <w:jc w:val="center"/>
      </w:pPr>
      <w:r>
        <w:rPr>
          <w:color w:val="6b7280"/>
          <w:sz w:val="22"/>
          <w:szCs w:val="22"/>
        </w:rPr>
        <w:t xml:space="preserve">AI Agents: Claude Code, Gemini Code Assist, GitHub Copilot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implementation plan outlines a radically accelerated approach to building FlowForge using AI coding agents as the primary developers. Instead of a traditional 18-24 month timeline with 25-40 engineers, this plan leverages AI agents like Claude (via Claude Code / Cursor / Aider) and Google Gemini (via Gemini Code Assist) to compress development to 4-6 months with a small human oversight team.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AI coding agents will generate the majority of code, with human engineers focusing on architecture decisions, code review, quality assurance, and areas requiring deep domain expertise. This approach represents a paradigm shift in software development.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Traditional vs AI Agent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18-24 months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25-40 engineers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 engineers + AI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$8-12M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$500K-1.5M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human-written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80-90% AI-generated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Role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all code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Architecture, review, QA, edge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Iteration Speed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2-week sprints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Daily/hourly iterations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Often neglected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generates comprehensive 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(60-80%)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(90%+) - AI generates tests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AI Coding Agents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features, architecture, full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reasoning, large context,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(Claude/GPT)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 integration, real-time coding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iteration, codebase awareness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Source + Claude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Git-aware coding, refactoring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Multi-file edits, git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Code Assist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completion, explanations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Speed, Google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GitHub/OpenAI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Inline completion, boilerplate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 integration, 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Devin / OpenHands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Cognition / Open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Autonomous task completion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feature development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Project Overview</w:t>
      </w:r>
    </w:p>
    <w:p>
      <w:pPr>
        <w:pStyle w:val="Heading2"/>
      </w:pPr>
      <w:r>
        <w:rPr>
          <w:b/>
          <w:bCs/>
        </w:rPr>
        <w:t xml:space="preserve">Development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 months (16-24 weeks)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phases (compressed from traditional plan)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Team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 engineers (Tech Lead, 2-3 Full-stack, 1 DevOps)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Agents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Code, Cursor, Aider, Gemini, Copilot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AI-driven sprints with daily human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AI code reviewed by humans before merge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generates tests, humans verify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$500K-1.5M (including AI API costs)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Human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decisions, AI prompt engineering, final code review,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integrations, AI output review, edge case handling,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Full-Stack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task delegation, code review, testing verification, documentation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Infrastructure, CI/CD, deployment, monitoring, security scanning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AI Agent Task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Category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Responsibility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 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options, document patterns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 decisions, validate choices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migrations, models, indexes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design, optimize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endpoints, validation, docs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security, edge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React components, styles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UX, accessibility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from specs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correctness, edge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unit, integration, e2e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coverage, add edge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API docs, guides, comments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accuracy, add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 Fixes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Diagnose and fix from error logs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fixes, prevent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code quality, patterns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changes, verify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standard patterns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audit, penetration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300"/>
        <w:gridCol w:w="28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 Focus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Scaffold, auth, DB schema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Architecture, security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forms, datasets, expressions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Designer, execution,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machine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 &amp; 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Low-code builder, portals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review, performance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Dashboards, reports, charts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accuracy, performance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Tables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 engine, evaluation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APIs, connectors, webhooks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Security, error 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Testing, docs, optimization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QA, security audit, deployment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Daily Development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9:00 AM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Morning standup: Review AI output from overnight, prioritize 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9:30 AM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delegation: Break features into AI-executable prompts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 AM - 12:00 PM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coding session 1: Generate code with Cursor/Claude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Engineers +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12:00 PM - 1:00 PM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review: Review morning AI output, provide feedback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1:00 PM - 2:00 PM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Lunch + AI background tasks: Long-running generations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2:00 PM - 5:00 PM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coding session 2: Iterate based on review, new features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Engineers +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5:00 PM - 6:00 PM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Integration: Merge approved code, run tests, deploy to staging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+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Overnight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background: Generate tests, docs, refactoring suggestions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agents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1: Foundation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2-3 weeks | AI-Generated: ~90% | Human Review: ~10%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Scaffold complete project structure with Node.js, React,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authentication (local + OAuth) and authorization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database schema with multi-tenancy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CI/CD pipeline and development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Establish coding standards and AI prompt templates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1.2 AI Agent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000"/>
        <w:gridCol w:w="2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Strategy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Node.js + React + PostgreSQL project with TypeScript, ESLint, Prettier, Docker"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repo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"Design multi-tenant schema for workflow platform with users, roles, permissions, audit"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 schema + migrations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"Implement JWT auth with refresh tokens, OAuth (Google, Microsoft), password reset"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service +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role-based access control with permissions, role hierarchy, policy enforcement"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service + decorators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"Set up Fastify with validation, error handling, rate limiting, OpenAPI docs"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foundation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React 18 app with TypeScript, TailwindCSS, React Query, Zustand"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foundation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GitHub Actions for test, lint, build, deploy to AWS/GCP with Terraform"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"Dockerize all services with docker-compose for local dev"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configuration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1.3 Human Review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Area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Follows best practices, scalable, maintainable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hardcoded secrets, proper auth flow, SQL injection prevention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 normalization, indexes, RLS policies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Design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RESTful, consistent naming, proper status codes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 strict, no any types, proper error handling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Engineers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for critical paths, &gt;80%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Engineers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1.4 Sample AI Prompt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Prompt for Claude Code to generate the authentication system: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"Create a complete authentication system for a Node.js/Fastify application with the following requirements: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JWT-based authentication with access tokens (15 min) and refresh tokens (7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Local authentication with email/password, bcrypt hashing, password strength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OAuth 2.0 integration for Google and Microsoft with Passport.js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Password reset flow with secure tokens and email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Multi-tenant support with account_id in JWT claims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Rate limiting on auth endpoints (5 attempts per minute)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Audit logging for all auth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TypeScript with strict mode, Prisma for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Include unit tests with Jest, &gt;90% coverage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Include OpenAPI documentation for all endpoints"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1.5 Exit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All AI-generated code passes human review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Authentication flow working end-to-end (signup, login, OAuth, password reset)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RBAC enforcing permissions on all endpoints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CI/CD pipeline deploying to staging automatically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Test coverage &gt;80% with all tests passing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API documentation auto-generated and accessible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2: Core Platform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3-4 weeks | AI-Generated: ~85% | Human Review: ~15%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2.1 Objectives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Complete account management (users, groups, roles, directory sync)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Build drag-and-drop form builder with all field types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Implement expression engine with formula parser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Create dataset management with import/export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Deliver SCIM 2.0 provisioning endpoints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2.2 AI Agent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5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CRUD +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+ 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Directory sync (Azure 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SCIM 2.0 endpoints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builder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builder UI (drag-drop)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+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types library (15+ types)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Conditional logic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Expression parser (PEG.js)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Expression functions (50+)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CRUD +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+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Import/Export (CSV, Excel)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for all above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2.3 Form Builder AI Generation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Approach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type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extensible field type system with schema, renderer, validator for each type"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Plugin architecture + 15 field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Drag-drop canvas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"Implement drag-drop form designer using dnd-kit with field palette, canvas, property panel"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designer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renderer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dynamic form renderer from JSON schema with validation, conditional logic"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form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Expression parser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"Build PEG.js grammar for formula language supporting math, text, date, logic functions"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Parser + evaluator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2.4 Human Focus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Human Review 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Expression Parser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grammar, edge cases, security (injection)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Extensive test cases, fuzzing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SCIM Compliance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match RFC 7643/7644 exactly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against SCIM test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Conditional Logic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interdependencies, cycles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 verification, cycle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Import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 malformed data, encoding issues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with real-world messy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Directory Sync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flows, token refresh, error handling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with actual Azure AD tenant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2.5 Exit Criteria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User management complete with all CRUD operations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SCIM 2.0 passing compliance test suite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Form builder creating forms with 15+ field types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Expression engine evaluating 50+ functions correctly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Datasets supporting import/export with error handling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All features have &gt;85% test coverage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3: Workflow Engine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3-4 weeks | AI-Generated: ~80% | Human Review: ~20%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3.1 Objectives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Build visual workflow designer with BPMN-like notation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Implement state machine execution engine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Create task management with assignment rules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Develop approval workflows with routing logic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Build SLA monitoring and escalation system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3.2 AI Agent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5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designer canvas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+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type library (10 types)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Connection/edge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definition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machine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Token-based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 path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task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inbox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 rule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 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monitoring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Kanban board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3.3 State Machine - Critical Human Review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The workflow execution engine is the most complex component. Human engineers must carefully review: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transitions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states, lost tokens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transition diagram review, property-based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 execution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conditions, deadlocks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Concurrent execution tests, lock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Stuck processes, data loss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Chaos testing, failure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not saved, recovery fails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Kill process tests, transaction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at scale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testing with 10K+ concurrent instances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execution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Replay tests, unique constraints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3.4 Sample AI Prompt for Execution Engine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"Implement a workflow execution engine with the following requirements: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Token-based execution model where tokens represent execution position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Support node types: Start, End, Task, Approval, XOR Gateway, AND Gateway (split/join), Service, Timer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Persist state to PostgreSQL with JSONB for flexibility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Handle parallel paths with proper synchronization at join gateways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Implement retry logic for service tasks with exponential backoff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Use BullMQ for async task execution with job persistence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Support process variables with scoping (global, local)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Include comprehensive error handling with process-level error events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Emit events for all state transitions for audit logging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Ensure idempotent execution for crash recovery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TypeScript with strict types, include state machine diagram in comments"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3.5 Exit Criteria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Workflow designer creating valid process definitions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Execution engine running linear, branching, and parallel workflows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Task assignment working with all rule types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Approval workflows routing correctly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SLA monitoring triggering escalations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Load test passing with 1000+ concurrent instances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4: Apps &amp; Portal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2-3 weeks | AI-Generated: ~85% | Human Review: ~15%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4.1 AI Agent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builder shell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 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designer canvas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+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 library (20+ components)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binding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publishing/versioning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site 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Branding/theming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registration 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data connections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access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4.2 Component Library Generation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generates complete React component library with single prompt: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 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 Generated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Prompt 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Display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Table, List, Card, Detail View, Tree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binding, sorting, filtering,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Form, Filter Bar, Search, Inline Edit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Validation, submission, controlled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Bar, Line, Pie, Area, Gauge, KPI Card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Recharts integration, responsive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Tabs, Breadcrumb, Menu, Sidebar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 integration, active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Grid, Stack, Split Panel, Modal, Drawer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breakpoints, nesting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Alert, Toast, Progress, Skeleton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Accessibility, animations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4.3 Exit Criteria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App builder creating functional multi-page applications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20+ reusable components working with data binding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Portal sites deployable with custom branding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External data connections syncing correctly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All components accessible (WCAG 2.1 AA)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5: Analytics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2-3 weeks | AI-Generated: ~85% | Human Review: ~15%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5.1 AI Agent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designer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+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Widget library (10 types)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builder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builder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scheduling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(PDF, Excel)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updates (WebSocket)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5.2 Human Review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queries on large datasets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ANALYZE on generated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aggregations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calculations manually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query building risks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review, parameterization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report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profiling, streaming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5.3 Exit Criteria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Dashboard designer with 10+ widget types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Report builder with grouping, aggregation, filters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Charts rendering accurately with drill-down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Process analytics showing cycle time, SLA metrics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Queries performing well on 1M+ row datasets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6: Decision Tables &amp; Datasets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1-2 weeks | AI-Generated: ~90% | Human Review: ~10%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6.1 AI Agent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table editor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+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 evaluation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 policy implementations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 testing 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 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6.2 Exit Criteria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Decision tables evaluating all hit policies correctly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Rule evaluation performant (&lt;10ms for typical tables)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Dataset governance with audit trail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Row-level security enforced consistently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7: Integrations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2-3 weeks | AI-Generated: ~85% | Human Review: ~15%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7.1 AI Agent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documentation (OpenAPI)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Connector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Salesforce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Workspace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REST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builder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7.2 Connector Generation Pattern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connector follows same pattern, enabling rapid AI generation: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Connector 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Prompt 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"Implement OAuth 2.0 flow for {service} with token refresh, secure storage"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"Create CRUD operations for {service} {objects} with pagination, filtering"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Mapping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"Generate type definitions and mappers for {service} to FlowForge schema"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"Implement retry logic, rate limit handling, error translation for {service}"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"Generate integration tests for {service} connector with mocked responses"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7.3 Exit Criteria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REST API 100% complete with OpenAPI documentation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Webhooks delivering reliably with retry logic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6+ pre-built connectors working (Salesforce, Google, Microsoft, Slack, etc.)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Integration builder creating custom connections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All connectors have integration tests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8: Launch Preparation</w:t>
      </w:r>
    </w:p>
    <w:p>
      <w:pPr>
        <w:spacing w:after="120"/>
      </w:pPr>
      <w:r>
        <w:rPr>
          <w:b/>
          <w:bCs/>
          <w:i w:val="false"/>
          <w:iCs w:val="false"/>
          <w:color w:val="7c3aed"/>
          <w:sz w:val="22"/>
          <w:szCs w:val="22"/>
        </w:rPr>
        <w:t xml:space="preserve">Duration: 2-3 weeks | AI-Generated: ~70% | Human Review: ~30%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8.1 Objectives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Comprehensive testing (unit, integration, e2e, load, security)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Performance optimization and caching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Complete documentation (user, admin, API, developer)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Security audit and penetration testing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Production deployment and monitoring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8.2 AI Agent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missing unit tests to reach 90%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e2e tests with Playwright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load tests with k6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Identify and fix performance bottlenecks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user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API documentation examples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admin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security fixes from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runbooks for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8.3 Human-Led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penetration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firm + Tech Lead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testing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+ Senior Engineer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code review sweep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engineers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environment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and alerting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+ Engineers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review and polish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checklist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8.4 Launch Checklist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All tests passing (unit &gt;90%, integration &gt;85%, e2e critical paths)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Load test passing (1000 concurrent users, &lt;500ms p95 response time)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Security audit passed with no critical/high findings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Documentation complete and reviewed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Monitoring dashboards operational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Alerting configured for critical metrics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Backup and disaster recovery tested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Runbooks complete for common operations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Budget Summary</w:t>
      </w:r>
    </w:p>
    <w:p>
      <w:pPr>
        <w:pStyle w:val="Heading2"/>
      </w:pPr>
      <w:r>
        <w:rPr>
          <w:b/>
          <w:bCs/>
        </w:rPr>
        <w:t xml:space="preserve">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6-Month Total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Team (4 engineers)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$80,000-120,000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$480,000-720,000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loaded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API Costs (Claude, GPT-4)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$5,000-15,000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$30,000-90,000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usage during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Coding Tools (Cursor, Copilot)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$500-1,000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$3,000-6,000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Per-seat licenses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Infrastructure (Dev/Staging)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$3,000-8,000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$18,000-48,000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AWS/GCP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Third-party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$1,000-2,000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$6,000-12,000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Auth0, SendGrid,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$20,000-40,000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$83,000-137,000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$640,000-1,053,000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AI API Cost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Usage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Tokens/Day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(complex generation)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500K-1M input, 200K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$20-50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$600-1,500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 (iterative coding)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1M-2M input, 500K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$30-80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$900-2,400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review/explanation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200K input, 50K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$5-15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$150-450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100K input, 200K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$10-25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$300-750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300K input, 150K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$10-30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$300-900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2-4M input, 1M output/day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$75-200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$2,250-6,000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ROI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18-24 months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12-18 months faster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Cost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$8-12M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$0.6-1.1M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$7-11M (85-90%)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Market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15+ months earlier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25-40 engineers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engineers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85% fewer people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(AI patterns)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uniform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Often incomplete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Comprehensive (AI-generated)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 coverage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generates buggy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human review, comprehensive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hallucinates incorrect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review, reference implementations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features beyond AI 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fallback, break into smaller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API costs exceed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usage, caching, use smaller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vulnerabilities in AI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audit, SAST tools, pen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context limits for large codebase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architecture, focused prompts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human engineer leaves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everything, cross-train, AI 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service outages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AI providers, local fallbacks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Quality Assurance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Output 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AI-generated code block reviewed by human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 reviews, pair programming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generates tests, humans verify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Jest, Playwright, k6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code quality checks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ESLint, TypeScript strict, SonarQube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vulnerability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Snyk, OWASP ZAP, npm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all module interactions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Testcontainers, docker-compose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exploratory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plans, edge case hunting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and stress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k6, Artillery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AI Agent Best Practices</w:t>
      </w:r>
    </w:p>
    <w:p>
      <w:pPr>
        <w:pStyle w:val="Heading2"/>
      </w:pPr>
      <w:r>
        <w:rPr>
          <w:b/>
          <w:bCs/>
        </w:rPr>
        <w:t xml:space="preserve">Effective Prompting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Specific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all requirements, constraints, tech 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"Using Fastify, Prisma, TypeScript strict..."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Context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relevant existing code, schemas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"Given this schema: {...}, create..."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ask for tests with the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"Include Jest unit tests with &gt;90% coverage"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Specify Patterns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design patterns to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"Use repository pattern, dependency injection"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Examples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expected input/output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"Example: input {x:1} should return {y:2}"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Documentation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for inline comments, JSDoc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"Include JSDoc comments for all public functions"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 Down 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 complex features into smaller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schema, then service, then 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Refine output with follow-up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"Good, now add error handling for..."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Code Review Checklist for AI Output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Does the code actually solve the problem as specified?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Are there any obvious bugs or logic errors?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Is error handling comprehensive and appropriate?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Are edge cases considered?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Is the code secure (no injection, proper auth, etc.)?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Does it follow our coding standards and patterns?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Is the code efficient (no N+1 queries, proper indexes)?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Are tests meaningful and covering critical paths?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Is the code readable and maintainable?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Are there any hardcoded values that should be configurable?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When to Use Human Instead of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 algorithms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may not have training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designs, AI implements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Security-critical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 risky to trust AI alone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writes, AI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state machines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Subtle bugs hard to catch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designs states, AI implements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Performance-critical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deep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optimizes, AI helps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Domain-specific logic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business knowledge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specifies, AI implements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Debugging complex issues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system understanding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debugs with AI assistance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— End of Implementation Plan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FlowForge - AI Agent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2026-02-04T08:09:30.266Z</dcterms:created>
  <dcterms:modified xsi:type="dcterms:W3CDTF">2026-02-04T08:09:30.267Z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