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C077C" w14:textId="77777777" w:rsidR="00B45C0D" w:rsidRPr="00C47493" w:rsidRDefault="00000000">
      <w:pPr>
        <w:pStyle w:val="LO-normal"/>
        <w:spacing w:after="0" w:line="240" w:lineRule="auto"/>
        <w:jc w:val="center"/>
        <w:rPr>
          <w:rFonts w:ascii="Times New Roman" w:eastAsia="Quattrocento Sans" w:hAnsi="Times New Roman" w:cs="Times New Roman"/>
          <w:color w:val="0D1116"/>
        </w:rPr>
      </w:pPr>
      <w:r w:rsidRPr="00C47493">
        <w:rPr>
          <w:rFonts w:ascii="Times New Roman" w:eastAsia="Quattrocento Sans" w:hAnsi="Times New Roman" w:cs="Times New Roman"/>
          <w:b/>
          <w:color w:val="0D1116"/>
          <w:sz w:val="32"/>
          <w:szCs w:val="32"/>
        </w:rPr>
        <w:t>Hadoop HDFS</w:t>
      </w:r>
    </w:p>
    <w:p w14:paraId="1EC9391E" w14:textId="77777777" w:rsidR="00C47493" w:rsidRDefault="00C47493">
      <w:pPr>
        <w:pStyle w:val="LO-normal"/>
        <w:spacing w:after="0" w:line="240" w:lineRule="auto"/>
        <w:jc w:val="both"/>
        <w:rPr>
          <w:rFonts w:ascii="Times New Roman" w:eastAsia="Quattrocento Sans" w:hAnsi="Times New Roman" w:cs="Times New Roman"/>
          <w:color w:val="0D1116"/>
        </w:rPr>
      </w:pPr>
    </w:p>
    <w:p w14:paraId="432ED923" w14:textId="77777777" w:rsidR="00C47493" w:rsidRDefault="00C47493">
      <w:pPr>
        <w:pStyle w:val="LO-normal"/>
        <w:spacing w:after="0" w:line="240" w:lineRule="auto"/>
        <w:jc w:val="both"/>
        <w:rPr>
          <w:rFonts w:ascii="Times New Roman" w:eastAsia="Quattrocento Sans" w:hAnsi="Times New Roman" w:cs="Times New Roman"/>
          <w:color w:val="0D1116"/>
        </w:rPr>
      </w:pPr>
    </w:p>
    <w:p w14:paraId="0CC77C77" w14:textId="28A0FDA1" w:rsidR="00B45C0D" w:rsidRPr="00C47493" w:rsidRDefault="00000000">
      <w:pPr>
        <w:pStyle w:val="LO-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493">
        <w:rPr>
          <w:rFonts w:ascii="Times New Roman" w:hAnsi="Times New Roman" w:cs="Times New Roman"/>
          <w:sz w:val="28"/>
          <w:szCs w:val="28"/>
        </w:rPr>
        <w:t xml:space="preserve">to start </w:t>
      </w:r>
      <w:proofErr w:type="spellStart"/>
      <w:r w:rsidRPr="00C4749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47493">
        <w:rPr>
          <w:rFonts w:ascii="Times New Roman" w:hAnsi="Times New Roman" w:cs="Times New Roman"/>
          <w:sz w:val="28"/>
          <w:szCs w:val="28"/>
        </w:rPr>
        <w:t xml:space="preserve"> services</w:t>
      </w:r>
    </w:p>
    <w:p w14:paraId="5BFE9215" w14:textId="77777777" w:rsidR="00B45C0D" w:rsidRPr="00C47493" w:rsidRDefault="00000000">
      <w:pPr>
        <w:pStyle w:val="LO-normal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74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start-all.sh</w:t>
      </w:r>
    </w:p>
    <w:p w14:paraId="503719F4" w14:textId="03656999" w:rsidR="00B45C0D" w:rsidRPr="00C47493" w:rsidRDefault="00C47493">
      <w:pPr>
        <w:pStyle w:val="LO-normal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749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3CF9FABD" wp14:editId="46336CFA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745480" cy="426720"/>
            <wp:effectExtent l="0" t="0" r="762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 w:rsidRPr="00C474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jps</w:t>
      </w:r>
      <w:proofErr w:type="spellEnd"/>
    </w:p>
    <w:p w14:paraId="6CEB75D0" w14:textId="19699AD4" w:rsidR="00B45C0D" w:rsidRPr="00C47493" w:rsidRDefault="00B45C0D">
      <w:pPr>
        <w:pStyle w:val="LO-normal"/>
        <w:spacing w:after="0" w:line="240" w:lineRule="auto"/>
        <w:jc w:val="both"/>
        <w:rPr>
          <w:rFonts w:ascii="Times New Roman" w:hAnsi="Times New Roman" w:cs="Times New Roman"/>
        </w:rPr>
      </w:pPr>
    </w:p>
    <w:p w14:paraId="2013940A" w14:textId="3650BD19" w:rsidR="00B45C0D" w:rsidRPr="00C47493" w:rsidRDefault="00C47493">
      <w:pPr>
        <w:pStyle w:val="LO-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49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0B099F68" wp14:editId="51E549B8">
            <wp:simplePos x="0" y="0"/>
            <wp:positionH relativeFrom="column">
              <wp:posOffset>-31115</wp:posOffset>
            </wp:positionH>
            <wp:positionV relativeFrom="paragraph">
              <wp:posOffset>254635</wp:posOffset>
            </wp:positionV>
            <wp:extent cx="5767705" cy="1211580"/>
            <wp:effectExtent l="0" t="0" r="4445" b="762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493">
        <w:rPr>
          <w:rFonts w:ascii="Times New Roman" w:hAnsi="Times New Roman" w:cs="Times New Roman"/>
          <w:sz w:val="28"/>
          <w:szCs w:val="28"/>
        </w:rPr>
        <w:t xml:space="preserve">we have to </w:t>
      </w:r>
      <w:r w:rsidR="00000000" w:rsidRPr="00C47493">
        <w:rPr>
          <w:rFonts w:ascii="Times New Roman" w:hAnsi="Times New Roman" w:cs="Times New Roman"/>
          <w:sz w:val="28"/>
          <w:szCs w:val="28"/>
        </w:rPr>
        <w:t xml:space="preserve">make a new directory and display the </w:t>
      </w:r>
      <w:proofErr w:type="spellStart"/>
      <w:r w:rsidR="00000000" w:rsidRPr="00C47493">
        <w:rPr>
          <w:rFonts w:ascii="Times New Roman" w:hAnsi="Times New Roman" w:cs="Times New Roman"/>
          <w:sz w:val="28"/>
          <w:szCs w:val="28"/>
        </w:rPr>
        <w:t>dierctory</w:t>
      </w:r>
      <w:proofErr w:type="spellEnd"/>
      <w:r w:rsidR="00000000" w:rsidRPr="00C47493">
        <w:rPr>
          <w:rFonts w:ascii="Times New Roman" w:hAnsi="Times New Roman" w:cs="Times New Roman"/>
          <w:sz w:val="28"/>
          <w:szCs w:val="28"/>
        </w:rPr>
        <w:t xml:space="preserve"> contents</w:t>
      </w:r>
      <w:r w:rsidRPr="00C47493">
        <w:rPr>
          <w:rFonts w:ascii="Times New Roman" w:hAnsi="Times New Roman" w:cs="Times New Roman"/>
          <w:sz w:val="28"/>
          <w:szCs w:val="28"/>
        </w:rPr>
        <w:t xml:space="preserve"> to check what directories are there</w:t>
      </w:r>
    </w:p>
    <w:p w14:paraId="2A2317A1" w14:textId="6C1AF661" w:rsidR="00B45C0D" w:rsidRPr="00C47493" w:rsidRDefault="00B45C0D">
      <w:pPr>
        <w:pStyle w:val="LO-normal"/>
        <w:spacing w:after="0" w:line="240" w:lineRule="auto"/>
        <w:jc w:val="both"/>
        <w:rPr>
          <w:rFonts w:ascii="Times New Roman" w:hAnsi="Times New Roman" w:cs="Times New Roman"/>
        </w:rPr>
      </w:pPr>
    </w:p>
    <w:p w14:paraId="1F4E46B8" w14:textId="77777777" w:rsidR="00B45C0D" w:rsidRPr="00C47493" w:rsidRDefault="00B45C0D">
      <w:pPr>
        <w:pStyle w:val="LO-normal"/>
        <w:spacing w:after="0" w:line="240" w:lineRule="auto"/>
        <w:jc w:val="both"/>
        <w:rPr>
          <w:rFonts w:ascii="Times New Roman" w:hAnsi="Times New Roman" w:cs="Times New Roman"/>
        </w:rPr>
      </w:pPr>
    </w:p>
    <w:p w14:paraId="18FBC269" w14:textId="77777777" w:rsidR="00B45C0D" w:rsidRPr="00C47493" w:rsidRDefault="00000000">
      <w:pPr>
        <w:pStyle w:val="LO-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49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0B07A9F7" wp14:editId="03CF7FDB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791200" cy="1097280"/>
            <wp:effectExtent l="0" t="0" r="0" b="762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493">
        <w:rPr>
          <w:rFonts w:ascii="Times New Roman" w:hAnsi="Times New Roman" w:cs="Times New Roman"/>
          <w:sz w:val="28"/>
          <w:szCs w:val="28"/>
        </w:rPr>
        <w:t xml:space="preserve">use put to copy files from local to </w:t>
      </w:r>
      <w:proofErr w:type="spellStart"/>
      <w:r w:rsidRPr="00C47493">
        <w:rPr>
          <w:rFonts w:ascii="Times New Roman" w:hAnsi="Times New Roman" w:cs="Times New Roman"/>
          <w:sz w:val="28"/>
          <w:szCs w:val="28"/>
        </w:rPr>
        <w:t>bda_hadoop</w:t>
      </w:r>
      <w:proofErr w:type="spellEnd"/>
      <w:r w:rsidRPr="00C47493">
        <w:rPr>
          <w:rFonts w:ascii="Times New Roman" w:hAnsi="Times New Roman" w:cs="Times New Roman"/>
          <w:sz w:val="28"/>
          <w:szCs w:val="28"/>
        </w:rPr>
        <w:t xml:space="preserve"> folder</w:t>
      </w:r>
    </w:p>
    <w:p w14:paraId="0D5DE727" w14:textId="77777777" w:rsidR="00B45C0D" w:rsidRPr="00C47493" w:rsidRDefault="00B45C0D">
      <w:pPr>
        <w:pStyle w:val="LO-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96EB3" w14:textId="2EC51F98" w:rsidR="00B45C0D" w:rsidRPr="00C47493" w:rsidRDefault="00C47493">
      <w:pPr>
        <w:pStyle w:val="LO-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49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5" behindDoc="0" locked="0" layoutInCell="0" allowOverlap="1" wp14:anchorId="462522C5" wp14:editId="5BAC36B7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5798820" cy="96012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C47493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="00000000" w:rsidRPr="00C47493">
        <w:rPr>
          <w:rFonts w:ascii="Times New Roman" w:hAnsi="Times New Roman" w:cs="Times New Roman"/>
          <w:sz w:val="28"/>
          <w:szCs w:val="28"/>
        </w:rPr>
        <w:t>copyFromLocal</w:t>
      </w:r>
      <w:proofErr w:type="spellEnd"/>
      <w:r w:rsidR="00000000" w:rsidRPr="00C47493">
        <w:rPr>
          <w:rFonts w:ascii="Times New Roman" w:hAnsi="Times New Roman" w:cs="Times New Roman"/>
          <w:sz w:val="28"/>
          <w:szCs w:val="28"/>
        </w:rPr>
        <w:t xml:space="preserve"> to copy files from local to </w:t>
      </w:r>
      <w:proofErr w:type="spellStart"/>
      <w:r w:rsidR="00000000" w:rsidRPr="00C47493">
        <w:rPr>
          <w:rFonts w:ascii="Times New Roman" w:hAnsi="Times New Roman" w:cs="Times New Roman"/>
          <w:sz w:val="28"/>
          <w:szCs w:val="28"/>
        </w:rPr>
        <w:t>bda_hadoop</w:t>
      </w:r>
      <w:proofErr w:type="spellEnd"/>
      <w:r w:rsidR="00000000" w:rsidRPr="00C47493">
        <w:rPr>
          <w:rFonts w:ascii="Times New Roman" w:hAnsi="Times New Roman" w:cs="Times New Roman"/>
          <w:sz w:val="28"/>
          <w:szCs w:val="28"/>
        </w:rPr>
        <w:t xml:space="preserve"> folder</w:t>
      </w:r>
    </w:p>
    <w:p w14:paraId="5B98B752" w14:textId="77777777" w:rsidR="00B45C0D" w:rsidRPr="00C47493" w:rsidRDefault="00B45C0D">
      <w:pPr>
        <w:pStyle w:val="LO-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BDAD05" w14:textId="77777777" w:rsidR="00B45C0D" w:rsidRPr="00C47493" w:rsidRDefault="00000000">
      <w:pPr>
        <w:pStyle w:val="LO-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49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6" behindDoc="0" locked="0" layoutInCell="0" allowOverlap="1" wp14:anchorId="1E3BA3B3" wp14:editId="1B364E15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768340" cy="472440"/>
            <wp:effectExtent l="0" t="0" r="3810" b="381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493">
        <w:rPr>
          <w:rFonts w:ascii="Times New Roman" w:hAnsi="Times New Roman" w:cs="Times New Roman"/>
          <w:sz w:val="28"/>
          <w:szCs w:val="28"/>
        </w:rPr>
        <w:t xml:space="preserve">use get to copy files from </w:t>
      </w:r>
      <w:proofErr w:type="spellStart"/>
      <w:r w:rsidRPr="00C4749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47493">
        <w:rPr>
          <w:rFonts w:ascii="Times New Roman" w:hAnsi="Times New Roman" w:cs="Times New Roman"/>
          <w:sz w:val="28"/>
          <w:szCs w:val="28"/>
        </w:rPr>
        <w:t xml:space="preserve"> folder to local </w:t>
      </w:r>
    </w:p>
    <w:p w14:paraId="63A33F54" w14:textId="77777777" w:rsidR="00B45C0D" w:rsidRPr="00C47493" w:rsidRDefault="00B45C0D">
      <w:pPr>
        <w:pStyle w:val="LO-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1614C" w14:textId="77777777" w:rsidR="00B45C0D" w:rsidRPr="00C47493" w:rsidRDefault="00000000">
      <w:pPr>
        <w:pStyle w:val="LO-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49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7" behindDoc="0" locked="0" layoutInCell="0" allowOverlap="1" wp14:anchorId="378F8F47" wp14:editId="29BB76E2">
            <wp:simplePos x="0" y="0"/>
            <wp:positionH relativeFrom="column">
              <wp:posOffset>-53340</wp:posOffset>
            </wp:positionH>
            <wp:positionV relativeFrom="paragraph">
              <wp:posOffset>317500</wp:posOffset>
            </wp:positionV>
            <wp:extent cx="5731510" cy="381000"/>
            <wp:effectExtent l="0" t="0" r="254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47493">
        <w:rPr>
          <w:rFonts w:ascii="Times New Roman" w:hAnsi="Times New Roman" w:cs="Times New Roman"/>
          <w:sz w:val="28"/>
          <w:szCs w:val="28"/>
        </w:rPr>
        <w:t xml:space="preserve">make a merged file from </w:t>
      </w:r>
      <w:proofErr w:type="spellStart"/>
      <w:r w:rsidRPr="00C4749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47493">
        <w:rPr>
          <w:rFonts w:ascii="Times New Roman" w:hAnsi="Times New Roman" w:cs="Times New Roman"/>
          <w:sz w:val="28"/>
          <w:szCs w:val="28"/>
        </w:rPr>
        <w:t xml:space="preserve"> and store it in local desktop</w:t>
      </w:r>
    </w:p>
    <w:p w14:paraId="7DBE43AC" w14:textId="77777777" w:rsidR="00B45C0D" w:rsidRPr="00C47493" w:rsidRDefault="00B45C0D">
      <w:pPr>
        <w:pStyle w:val="LO-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71DFD" w14:textId="77777777" w:rsidR="00B45C0D" w:rsidRPr="00C47493" w:rsidRDefault="00000000">
      <w:pPr>
        <w:pStyle w:val="LO-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4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8" behindDoc="0" locked="0" layoutInCell="0" allowOverlap="1" wp14:anchorId="3B385787" wp14:editId="7B829AC0">
            <wp:simplePos x="0" y="0"/>
            <wp:positionH relativeFrom="column">
              <wp:posOffset>-57150</wp:posOffset>
            </wp:positionH>
            <wp:positionV relativeFrom="paragraph">
              <wp:posOffset>289560</wp:posOffset>
            </wp:positionV>
            <wp:extent cx="5731510" cy="103949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7493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C47493">
        <w:rPr>
          <w:rFonts w:ascii="Times New Roman" w:hAnsi="Times New Roman" w:cs="Times New Roman"/>
          <w:sz w:val="28"/>
          <w:szCs w:val="28"/>
        </w:rPr>
        <w:t>getfacl</w:t>
      </w:r>
      <w:proofErr w:type="spellEnd"/>
      <w:r w:rsidRPr="00C47493">
        <w:rPr>
          <w:rFonts w:ascii="Times New Roman" w:hAnsi="Times New Roman" w:cs="Times New Roman"/>
          <w:sz w:val="28"/>
          <w:szCs w:val="28"/>
        </w:rPr>
        <w:t xml:space="preserve"> to show the access rights</w:t>
      </w:r>
    </w:p>
    <w:p w14:paraId="68863A2A" w14:textId="77777777" w:rsidR="00B45C0D" w:rsidRPr="00C47493" w:rsidRDefault="00B45C0D">
      <w:pPr>
        <w:pStyle w:val="LO-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725380" w14:textId="77777777" w:rsidR="00B45C0D" w:rsidRPr="00C47493" w:rsidRDefault="00000000">
      <w:pPr>
        <w:pStyle w:val="LO-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49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9" behindDoc="0" locked="0" layoutInCell="0" allowOverlap="1" wp14:anchorId="5C77A73E" wp14:editId="7557DA26">
            <wp:simplePos x="0" y="0"/>
            <wp:positionH relativeFrom="column">
              <wp:posOffset>-66675</wp:posOffset>
            </wp:positionH>
            <wp:positionV relativeFrom="paragraph">
              <wp:posOffset>283845</wp:posOffset>
            </wp:positionV>
            <wp:extent cx="5731510" cy="117919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7493">
        <w:rPr>
          <w:rFonts w:ascii="Times New Roman" w:hAnsi="Times New Roman" w:cs="Times New Roman"/>
          <w:sz w:val="28"/>
          <w:szCs w:val="28"/>
        </w:rPr>
        <w:t xml:space="preserve">move the contents </w:t>
      </w:r>
      <w:proofErr w:type="gramStart"/>
      <w:r w:rsidRPr="00C47493">
        <w:rPr>
          <w:rFonts w:ascii="Times New Roman" w:hAnsi="Times New Roman" w:cs="Times New Roman"/>
          <w:sz w:val="28"/>
          <w:szCs w:val="28"/>
        </w:rPr>
        <w:t>of  a</w:t>
      </w:r>
      <w:proofErr w:type="gramEnd"/>
      <w:r w:rsidRPr="00C47493">
        <w:rPr>
          <w:rFonts w:ascii="Times New Roman" w:hAnsi="Times New Roman" w:cs="Times New Roman"/>
          <w:sz w:val="28"/>
          <w:szCs w:val="28"/>
        </w:rPr>
        <w:t xml:space="preserve"> directory to another directory in </w:t>
      </w:r>
      <w:proofErr w:type="spellStart"/>
      <w:r w:rsidRPr="00C47493">
        <w:rPr>
          <w:rFonts w:ascii="Times New Roman" w:hAnsi="Times New Roman" w:cs="Times New Roman"/>
          <w:sz w:val="28"/>
          <w:szCs w:val="28"/>
        </w:rPr>
        <w:t>hadoop</w:t>
      </w:r>
      <w:proofErr w:type="spellEnd"/>
    </w:p>
    <w:sectPr w:rsidR="00B45C0D" w:rsidRPr="00C47493">
      <w:pgSz w:w="11906" w:h="16838"/>
      <w:pgMar w:top="1276" w:right="1440" w:bottom="1134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C0D"/>
    <w:rsid w:val="00B45C0D"/>
    <w:rsid w:val="00C47493"/>
    <w:rsid w:val="00F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CD5B"/>
  <w15:docId w15:val="{89D5BC48-B5FD-48DC-B547-867073EF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GONDI</dc:creator>
  <dc:description/>
  <cp:lastModifiedBy>NISARGA GONDI</cp:lastModifiedBy>
  <cp:revision>2</cp:revision>
  <dcterms:created xsi:type="dcterms:W3CDTF">2024-06-03T14:18:00Z</dcterms:created>
  <dcterms:modified xsi:type="dcterms:W3CDTF">2024-06-03T14:18:00Z</dcterms:modified>
  <dc:language>en-IN</dc:language>
</cp:coreProperties>
</file>