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4F3" w:rsidRDefault="008014F3">
      <w:r>
        <w:t>Number of Trials per index:</w:t>
      </w:r>
    </w:p>
    <w:p w:rsidR="008014F3" w:rsidRDefault="008014F3" w:rsidP="008014F3">
      <w:r>
        <w:t>661667</w:t>
      </w:r>
    </w:p>
    <w:p w:rsidR="008014F3" w:rsidRDefault="008014F3">
      <w:r>
        <w:rPr>
          <w:noProof/>
        </w:rPr>
        <w:drawing>
          <wp:inline distT="0" distB="0" distL="0" distR="0" wp14:anchorId="690F26D5" wp14:editId="0788F84F">
            <wp:extent cx="3886200" cy="1457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F3" w:rsidRDefault="008014F3"/>
    <w:p w:rsidR="008014F3" w:rsidRDefault="008014F3">
      <w:r>
        <w:t>206616</w:t>
      </w:r>
    </w:p>
    <w:p w:rsidR="008014F3" w:rsidRDefault="008014F3">
      <w:r>
        <w:rPr>
          <w:noProof/>
        </w:rPr>
        <w:drawing>
          <wp:inline distT="0" distB="0" distL="0" distR="0" wp14:anchorId="268C5161" wp14:editId="69CCC375">
            <wp:extent cx="3876675" cy="1171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F3" w:rsidRDefault="008014F3"/>
    <w:p w:rsidR="00141E5A" w:rsidRDefault="00141E5A">
      <w:r>
        <w:t>22785</w:t>
      </w:r>
    </w:p>
    <w:p w:rsidR="008014F3" w:rsidRDefault="00141E5A">
      <w:r>
        <w:rPr>
          <w:noProof/>
        </w:rPr>
        <w:drawing>
          <wp:inline distT="0" distB="0" distL="0" distR="0" wp14:anchorId="698DE123" wp14:editId="68FB6311">
            <wp:extent cx="3838575" cy="1266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E5A" w:rsidRDefault="00141E5A"/>
    <w:p w:rsidR="00141E5A" w:rsidRDefault="00141E5A">
      <w:r>
        <w:t>113</w:t>
      </w:r>
      <w:r w:rsidR="006372CF">
        <w:t>3604</w:t>
      </w:r>
    </w:p>
    <w:p w:rsidR="006372CF" w:rsidRDefault="006372CF">
      <w:r>
        <w:rPr>
          <w:noProof/>
        </w:rPr>
        <w:drawing>
          <wp:inline distT="0" distB="0" distL="0" distR="0" wp14:anchorId="607CE366" wp14:editId="026A7615">
            <wp:extent cx="3876675" cy="1285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2CF" w:rsidRDefault="006372CF"/>
    <w:p w:rsidR="006372CF" w:rsidRDefault="006372CF">
      <w:r>
        <w:lastRenderedPageBreak/>
        <w:t>13769</w:t>
      </w:r>
    </w:p>
    <w:p w:rsidR="006372CF" w:rsidRDefault="006372CF">
      <w:r>
        <w:rPr>
          <w:noProof/>
        </w:rPr>
        <w:drawing>
          <wp:inline distT="0" distB="0" distL="0" distR="0" wp14:anchorId="00D92ED7" wp14:editId="0D6F6AB2">
            <wp:extent cx="3914775" cy="1238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2CF" w:rsidRDefault="006372CF"/>
    <w:p w:rsidR="006372CF" w:rsidRDefault="006372CF">
      <w:r>
        <w:t>233937</w:t>
      </w:r>
    </w:p>
    <w:p w:rsidR="006372CF" w:rsidRDefault="006372CF">
      <w:r>
        <w:rPr>
          <w:noProof/>
        </w:rPr>
        <w:drawing>
          <wp:inline distT="0" distB="0" distL="0" distR="0" wp14:anchorId="6ABDBAFC" wp14:editId="799AED83">
            <wp:extent cx="4010025" cy="1228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2CF" w:rsidRDefault="006372CF"/>
    <w:p w:rsidR="006372CF" w:rsidRDefault="006372CF">
      <w:r>
        <w:t>1843957</w:t>
      </w:r>
    </w:p>
    <w:p w:rsidR="006372CF" w:rsidRDefault="006372CF">
      <w:r>
        <w:rPr>
          <w:noProof/>
        </w:rPr>
        <w:drawing>
          <wp:inline distT="0" distB="0" distL="0" distR="0" wp14:anchorId="1FC68229" wp14:editId="17099FD8">
            <wp:extent cx="3895725" cy="1219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2CF" w:rsidRDefault="006372CF"/>
    <w:p w:rsidR="006372CF" w:rsidRDefault="006372CF">
      <w:r>
        <w:t>890430</w:t>
      </w:r>
    </w:p>
    <w:p w:rsidR="006372CF" w:rsidRDefault="006372CF">
      <w:r>
        <w:rPr>
          <w:noProof/>
        </w:rPr>
        <w:drawing>
          <wp:inline distT="0" distB="0" distL="0" distR="0" wp14:anchorId="35C08B1D" wp14:editId="54C3D561">
            <wp:extent cx="3848100" cy="1190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2CF" w:rsidRDefault="006372CF"/>
    <w:p w:rsidR="006372CF" w:rsidRDefault="006372CF"/>
    <w:p w:rsidR="006372CF" w:rsidRDefault="006372CF"/>
    <w:p w:rsidR="006372CF" w:rsidRDefault="006372CF">
      <w:r>
        <w:lastRenderedPageBreak/>
        <w:t>1182939</w:t>
      </w:r>
    </w:p>
    <w:p w:rsidR="006372CF" w:rsidRDefault="006372CF">
      <w:r>
        <w:rPr>
          <w:noProof/>
        </w:rPr>
        <w:drawing>
          <wp:inline distT="0" distB="0" distL="0" distR="0" wp14:anchorId="609FF5B4" wp14:editId="27CFDEDC">
            <wp:extent cx="3876675" cy="1219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2CF" w:rsidRDefault="006372CF"/>
    <w:p w:rsidR="006372CF" w:rsidRDefault="006372CF"/>
    <w:p w:rsidR="006372CF" w:rsidRDefault="006372CF">
      <w:r>
        <w:t>91563</w:t>
      </w:r>
    </w:p>
    <w:p w:rsidR="006372CF" w:rsidRDefault="006372CF">
      <w:r>
        <w:rPr>
          <w:noProof/>
        </w:rPr>
        <w:drawing>
          <wp:inline distT="0" distB="0" distL="0" distR="0" wp14:anchorId="3E546D1A" wp14:editId="1BF5379F">
            <wp:extent cx="3848100" cy="1171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2CF" w:rsidRDefault="006372CF"/>
    <w:p w:rsidR="006372CF" w:rsidRDefault="006372CF"/>
    <w:p w:rsidR="006372CF" w:rsidRDefault="006372CF">
      <w:r>
        <w:rPr>
          <w:noProof/>
        </w:rPr>
        <w:drawing>
          <wp:inline distT="0" distB="0" distL="0" distR="0" wp14:anchorId="41834D65" wp14:editId="6F4912C0">
            <wp:extent cx="3438525" cy="1781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72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F4B77"/>
    <w:multiLevelType w:val="hybridMultilevel"/>
    <w:tmpl w:val="07D02B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4F3"/>
    <w:rsid w:val="00141E5A"/>
    <w:rsid w:val="003C1A41"/>
    <w:rsid w:val="006372CF"/>
    <w:rsid w:val="0080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31EDB"/>
  <w15:chartTrackingRefBased/>
  <w15:docId w15:val="{7B7660A4-2B7C-45F0-BE88-623752073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Sharma</dc:creator>
  <cp:keywords/>
  <dc:description/>
  <cp:lastModifiedBy>Nischal Sharma</cp:lastModifiedBy>
  <cp:revision>2</cp:revision>
  <dcterms:created xsi:type="dcterms:W3CDTF">2018-10-22T08:10:00Z</dcterms:created>
  <dcterms:modified xsi:type="dcterms:W3CDTF">2018-10-22T08:32:00Z</dcterms:modified>
</cp:coreProperties>
</file>