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A653" w14:textId="2180936C" w:rsidR="004A739E" w:rsidRDefault="00AA0ECF">
      <w:pPr>
        <w:rPr>
          <w:b/>
          <w:bCs/>
          <w:sz w:val="28"/>
          <w:szCs w:val="28"/>
          <w:u w:val="single"/>
          <w:lang w:val="en-US"/>
        </w:rPr>
      </w:pPr>
      <w:r w:rsidRPr="00AA0ECF">
        <w:rPr>
          <w:b/>
          <w:bCs/>
          <w:sz w:val="28"/>
          <w:szCs w:val="28"/>
          <w:u w:val="single"/>
          <w:lang w:val="en-US"/>
        </w:rPr>
        <w:t>Topic-</w:t>
      </w:r>
      <w:r>
        <w:rPr>
          <w:b/>
          <w:bCs/>
          <w:sz w:val="28"/>
          <w:szCs w:val="28"/>
          <w:u w:val="single"/>
          <w:lang w:val="en-US"/>
        </w:rPr>
        <w:t>-</w:t>
      </w:r>
      <w:r w:rsidRPr="00AA0ECF">
        <w:rPr>
          <w:b/>
          <w:bCs/>
          <w:sz w:val="28"/>
          <w:szCs w:val="28"/>
          <w:u w:val="single"/>
          <w:lang w:val="en-US"/>
        </w:rPr>
        <w:t xml:space="preserve"> Networking-- VPC </w:t>
      </w:r>
    </w:p>
    <w:p w14:paraId="61932880" w14:textId="0CB0A4A6" w:rsidR="00AA0ECF" w:rsidRPr="00AA0ECF" w:rsidRDefault="00AA0ECF" w:rsidP="00AA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CIDR in AWS VPC (Classless Inter-Domain Routing)</w:t>
      </w:r>
    </w:p>
    <w:p w14:paraId="00B9D7BE" w14:textId="77777777" w:rsid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CIDR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method for allocating IP addresses and IP routing using variable-length subnet masking (VLSM). It allows more efficient use of IP addresses than the old class-based system.</w:t>
      </w:r>
    </w:p>
    <w:p w14:paraId="6F548037" w14:textId="633B9B18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CIDR Format:</w:t>
      </w:r>
    </w:p>
    <w:p w14:paraId="17C7C2E8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IP_address/prefix_length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Example: 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658CFABF" w14:textId="77777777" w:rsidR="00AA0ECF" w:rsidRPr="00AA0ECF" w:rsidRDefault="00AA0ECF" w:rsidP="00AA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Network address</w:t>
      </w:r>
    </w:p>
    <w:p w14:paraId="6C7C61A0" w14:textId="77777777" w:rsidR="00AA0ECF" w:rsidRPr="00AA0ECF" w:rsidRDefault="00AA0ECF" w:rsidP="00AA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Prefix length (means first 16 bits are the network part, remaining bits are for hosts)</w:t>
      </w:r>
    </w:p>
    <w:p w14:paraId="7ABA3B12" w14:textId="43BAB140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CIDR in AWS VPC:</w:t>
      </w:r>
    </w:p>
    <w:p w14:paraId="55791CCC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create a VPC in AWS, you must assign it a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CIDR block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as:</w:t>
      </w:r>
    </w:p>
    <w:p w14:paraId="2252904F" w14:textId="77777777" w:rsidR="00AA0ECF" w:rsidRPr="00AA0ECF" w:rsidRDefault="00AA0ECF" w:rsidP="00AA0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10.0.0.0/16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This provides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65,536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IP addresses</w:t>
      </w:r>
    </w:p>
    <w:p w14:paraId="5476E424" w14:textId="77777777" w:rsidR="00AA0ECF" w:rsidRPr="00AA0ECF" w:rsidRDefault="00AA0ECF" w:rsidP="00AA0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192.168.0.0/24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This provides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IP addresses</w:t>
      </w:r>
    </w:p>
    <w:p w14:paraId="701B10D1" w14:textId="5A337386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Use Case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596116AA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Designing a scalable network:</w:t>
      </w:r>
    </w:p>
    <w:p w14:paraId="7CAF5198" w14:textId="77777777" w:rsidR="00AA0ECF" w:rsidRPr="00AA0ECF" w:rsidRDefault="00AA0ECF" w:rsidP="00AA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large networks (more subnets)</w:t>
      </w:r>
    </w:p>
    <w:p w14:paraId="6CDA2C40" w14:textId="77777777" w:rsidR="00AA0ECF" w:rsidRPr="00AA0ECF" w:rsidRDefault="00AA0ECF" w:rsidP="00AA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/24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smaller subnets within your VPC</w:t>
      </w:r>
    </w:p>
    <w:p w14:paraId="2A7A1B68" w14:textId="5BA12787" w:rsidR="00AA0ECF" w:rsidRPr="00AA0ECF" w:rsidRDefault="00AA0ECF" w:rsidP="00AA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Private IP Addresses in AWS VPC</w:t>
      </w:r>
    </w:p>
    <w:p w14:paraId="4F73E5F2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IP address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assigned to instances in your VPC and is only reachable within the VPC or peered VPCs.</w:t>
      </w:r>
    </w:p>
    <w:p w14:paraId="2C494F21" w14:textId="65635CEA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IP Ranges (RFC 1918):</w:t>
      </w:r>
    </w:p>
    <w:p w14:paraId="136D7324" w14:textId="77777777" w:rsidR="00AA0ECF" w:rsidRPr="00AA0ECF" w:rsidRDefault="00AA0ECF" w:rsidP="00AA0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10.0.0.0 – 10.255.255.255 (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10.0.0.0/8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8E6F0DC" w14:textId="77777777" w:rsidR="00AA0ECF" w:rsidRPr="00AA0ECF" w:rsidRDefault="00AA0ECF" w:rsidP="00AA0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172.16.0.0 – 172.31.255.255 (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172.16.0.0/12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B31E61" w14:textId="77777777" w:rsidR="00AA0ECF" w:rsidRPr="00AA0ECF" w:rsidRDefault="00AA0ECF" w:rsidP="00AA0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192.168.0.0 – 192.168.255.255 (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192.168.0.0/16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8A1761C" w14:textId="2FF076D8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Features:</w:t>
      </w:r>
    </w:p>
    <w:p w14:paraId="253CE837" w14:textId="77777777" w:rsidR="00AA0ECF" w:rsidRPr="00AA0ECF" w:rsidRDefault="00AA0ECF" w:rsidP="00AA0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assigned to EC2 instance from subnet</w:t>
      </w:r>
    </w:p>
    <w:p w14:paraId="2CA549DE" w14:textId="77777777" w:rsidR="00AA0ECF" w:rsidRPr="00AA0ECF" w:rsidRDefault="00AA0ECF" w:rsidP="00AA0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accessed from the internet directly</w:t>
      </w:r>
    </w:p>
    <w:p w14:paraId="5C0F92DA" w14:textId="77777777" w:rsidR="00AA0ECF" w:rsidRPr="00AA0ECF" w:rsidRDefault="00AA0ECF" w:rsidP="00AA0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Stays with the instance as long as it is in the same subnet</w:t>
      </w:r>
    </w:p>
    <w:p w14:paraId="5C81A0CA" w14:textId="62009190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Cases:</w:t>
      </w:r>
    </w:p>
    <w:p w14:paraId="74025F4A" w14:textId="77777777" w:rsidR="00AA0ECF" w:rsidRPr="00AA0ECF" w:rsidRDefault="00AA0ECF" w:rsidP="00AA0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servers like databases, application servers</w:t>
      </w:r>
    </w:p>
    <w:p w14:paraId="1A0E8808" w14:textId="77777777" w:rsidR="00AA0ECF" w:rsidRPr="00AA0ECF" w:rsidRDefault="00AA0ECF" w:rsidP="00AA0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communication between services</w:t>
      </w:r>
    </w:p>
    <w:p w14:paraId="2733D63E" w14:textId="296AC481" w:rsidR="00AA0ECF" w:rsidRPr="00AA0ECF" w:rsidRDefault="00AA0ECF" w:rsidP="00AA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3. Public IP Addresses in AWS VPC</w:t>
      </w:r>
    </w:p>
    <w:p w14:paraId="6D2CD522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assigned to your instance that allows it to be accessed from the internet.</w:t>
      </w:r>
    </w:p>
    <w:p w14:paraId="6BF975A8" w14:textId="4F850CF3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Public IPs:</w:t>
      </w:r>
    </w:p>
    <w:p w14:paraId="5C23950E" w14:textId="77777777" w:rsidR="00AA0ECF" w:rsidRPr="00AA0ECF" w:rsidRDefault="00AA0ECF" w:rsidP="00AA0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Public IP:</w:t>
      </w:r>
    </w:p>
    <w:p w14:paraId="5C1A30FF" w14:textId="77777777" w:rsidR="00AA0ECF" w:rsidRPr="00AA0ECF" w:rsidRDefault="00AA0ECF" w:rsidP="00AA0E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assigned by AWS when launched in a public subnet</w:t>
      </w:r>
    </w:p>
    <w:p w14:paraId="73D68A97" w14:textId="77777777" w:rsidR="00AA0ECF" w:rsidRPr="00AA0ECF" w:rsidRDefault="00AA0ECF" w:rsidP="00AA0E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Released when the instance is stopped/terminated</w:t>
      </w:r>
    </w:p>
    <w:p w14:paraId="088FA889" w14:textId="77777777" w:rsidR="00AA0ECF" w:rsidRPr="00AA0ECF" w:rsidRDefault="00AA0ECF" w:rsidP="00AA0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IP (Static Public IP):</w:t>
      </w:r>
    </w:p>
    <w:p w14:paraId="0A4155FB" w14:textId="77777777" w:rsidR="00AA0ECF" w:rsidRPr="00AA0ECF" w:rsidRDefault="00AA0ECF" w:rsidP="00AA0E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Manually allocated by the user</w:t>
      </w:r>
    </w:p>
    <w:p w14:paraId="078C393B" w14:textId="77777777" w:rsidR="00AA0ECF" w:rsidRPr="00AA0ECF" w:rsidRDefault="00AA0ECF" w:rsidP="00AA0E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Stays until explicitly released</w:t>
      </w:r>
    </w:p>
    <w:p w14:paraId="297C4502" w14:textId="77777777" w:rsidR="00AA0ECF" w:rsidRPr="00AA0ECF" w:rsidRDefault="00AA0ECF" w:rsidP="00AA0E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reattached to another instance</w:t>
      </w:r>
    </w:p>
    <w:p w14:paraId="1F701686" w14:textId="6C7DBA9B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Works:</w:t>
      </w:r>
    </w:p>
    <w:p w14:paraId="2A1CE062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maps the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IP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(Network Address Translation)</w:t>
      </w:r>
    </w:p>
    <w:p w14:paraId="30D8D0F1" w14:textId="1DFD1A34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Cases:</w:t>
      </w:r>
    </w:p>
    <w:p w14:paraId="08D47004" w14:textId="77777777" w:rsidR="00AA0ECF" w:rsidRPr="00AA0ECF" w:rsidRDefault="00AA0ECF" w:rsidP="00AA0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servers</w:t>
      </w:r>
    </w:p>
    <w:p w14:paraId="58DA0159" w14:textId="77777777" w:rsidR="00AA0ECF" w:rsidRPr="00AA0ECF" w:rsidRDefault="00AA0ECF" w:rsidP="00AA0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Bastion hosts (for SSH into private instances)</w:t>
      </w:r>
    </w:p>
    <w:p w14:paraId="3E72A081" w14:textId="77777777" w:rsidR="00AA0ECF" w:rsidRPr="00AA0ECF" w:rsidRDefault="00AA0ECF" w:rsidP="00AA0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service exposed to the internet</w:t>
      </w:r>
    </w:p>
    <w:p w14:paraId="42C99836" w14:textId="072E1D88" w:rsidR="00AA0ECF" w:rsidRPr="00AA0ECF" w:rsidRDefault="00AA0ECF" w:rsidP="00AA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 Table: CIDR, Private IP, Public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464"/>
        <w:gridCol w:w="2576"/>
        <w:gridCol w:w="2714"/>
      </w:tblGrid>
      <w:tr w:rsidR="00AA0ECF" w:rsidRPr="00AA0ECF" w14:paraId="1AB29C2E" w14:textId="77777777" w:rsidTr="00AA0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131C6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3F50D2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640C6499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4A7C3964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IP</w:t>
            </w:r>
          </w:p>
        </w:tc>
      </w:tr>
      <w:tr w:rsidR="00AA0ECF" w:rsidRPr="00AA0ECF" w14:paraId="67C1B3B9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44E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4775D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IP address range for VPC/Subnet</w:t>
            </w:r>
          </w:p>
        </w:tc>
        <w:tc>
          <w:tcPr>
            <w:tcW w:w="0" w:type="auto"/>
            <w:vAlign w:val="center"/>
            <w:hideMark/>
          </w:tcPr>
          <w:p w14:paraId="7D7FA977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communication within VPC</w:t>
            </w:r>
          </w:p>
        </w:tc>
        <w:tc>
          <w:tcPr>
            <w:tcW w:w="0" w:type="auto"/>
            <w:vAlign w:val="center"/>
            <w:hideMark/>
          </w:tcPr>
          <w:p w14:paraId="2595329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from Internet</w:t>
            </w:r>
          </w:p>
        </w:tc>
      </w:tr>
      <w:tr w:rsidR="00AA0ECF" w:rsidRPr="00AA0ECF" w14:paraId="7BD4A2AD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B240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77B0643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VPC/Subnet level</w:t>
            </w:r>
          </w:p>
        </w:tc>
        <w:tc>
          <w:tcPr>
            <w:tcW w:w="0" w:type="auto"/>
            <w:vAlign w:val="center"/>
            <w:hideMark/>
          </w:tcPr>
          <w:p w14:paraId="15ABF6F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 to VPC</w:t>
            </w:r>
          </w:p>
        </w:tc>
        <w:tc>
          <w:tcPr>
            <w:tcW w:w="0" w:type="auto"/>
            <w:vAlign w:val="center"/>
            <w:hideMark/>
          </w:tcPr>
          <w:p w14:paraId="012ECF55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 (Internet accessible)</w:t>
            </w:r>
          </w:p>
        </w:tc>
      </w:tr>
      <w:tr w:rsidR="00AA0ECF" w:rsidRPr="00AA0ECF" w14:paraId="3FA43986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CCE6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3CE50E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directly usable by instances</w:t>
            </w:r>
          </w:p>
        </w:tc>
        <w:tc>
          <w:tcPr>
            <w:tcW w:w="0" w:type="auto"/>
            <w:vAlign w:val="center"/>
            <w:hideMark/>
          </w:tcPr>
          <w:p w14:paraId="2D033E8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visible on internet</w:t>
            </w:r>
          </w:p>
        </w:tc>
        <w:tc>
          <w:tcPr>
            <w:tcW w:w="0" w:type="auto"/>
            <w:vAlign w:val="center"/>
            <w:hideMark/>
          </w:tcPr>
          <w:p w14:paraId="7081D3B8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and reachable on internet</w:t>
            </w:r>
          </w:p>
        </w:tc>
      </w:tr>
      <w:tr w:rsidR="00AA0ECF" w:rsidRPr="00AA0ECF" w14:paraId="6862ADC4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90F0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13A81710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during VPC/Subnet creation</w:t>
            </w:r>
          </w:p>
        </w:tc>
        <w:tc>
          <w:tcPr>
            <w:tcW w:w="0" w:type="auto"/>
            <w:vAlign w:val="center"/>
            <w:hideMark/>
          </w:tcPr>
          <w:p w14:paraId="32898C6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assigns automatically from subnet</w:t>
            </w:r>
          </w:p>
        </w:tc>
        <w:tc>
          <w:tcPr>
            <w:tcW w:w="0" w:type="auto"/>
            <w:vAlign w:val="center"/>
            <w:hideMark/>
          </w:tcPr>
          <w:p w14:paraId="61DCA2E9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assigns (Dynamic) or user assigns (Elastic)</w:t>
            </w:r>
          </w:p>
        </w:tc>
      </w:tr>
      <w:tr w:rsidR="00AA0ECF" w:rsidRPr="00AA0ECF" w14:paraId="52D10ECA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3256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4E4E9EE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unless VPC/subnet is deleted</w:t>
            </w:r>
          </w:p>
        </w:tc>
        <w:tc>
          <w:tcPr>
            <w:tcW w:w="0" w:type="auto"/>
            <w:vAlign w:val="center"/>
            <w:hideMark/>
          </w:tcPr>
          <w:p w14:paraId="7CEF1D6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Stays until instance is stopped</w:t>
            </w:r>
          </w:p>
        </w:tc>
        <w:tc>
          <w:tcPr>
            <w:tcW w:w="0" w:type="auto"/>
            <w:vAlign w:val="center"/>
            <w:hideMark/>
          </w:tcPr>
          <w:p w14:paraId="7C473534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(released on stop), Elastic (static)</w:t>
            </w:r>
          </w:p>
        </w:tc>
      </w:tr>
      <w:tr w:rsidR="00AA0ECF" w:rsidRPr="00AA0ECF" w14:paraId="1318073A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41C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B687A7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 design &amp; subnet planning</w:t>
            </w:r>
          </w:p>
        </w:tc>
        <w:tc>
          <w:tcPr>
            <w:tcW w:w="0" w:type="auto"/>
            <w:vAlign w:val="center"/>
            <w:hideMark/>
          </w:tcPr>
          <w:p w14:paraId="427EE94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 servers, DB, backend systems</w:t>
            </w:r>
          </w:p>
        </w:tc>
        <w:tc>
          <w:tcPr>
            <w:tcW w:w="0" w:type="auto"/>
            <w:vAlign w:val="center"/>
            <w:hideMark/>
          </w:tcPr>
          <w:p w14:paraId="19C76FC8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servers, Bastion hosts</w:t>
            </w:r>
          </w:p>
        </w:tc>
      </w:tr>
      <w:tr w:rsidR="00AA0ECF" w:rsidRPr="00AA0ECF" w14:paraId="40305961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FF0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151AA4C4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3A2F9D2A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10.0.1.10</w:t>
            </w:r>
          </w:p>
        </w:tc>
        <w:tc>
          <w:tcPr>
            <w:tcW w:w="0" w:type="auto"/>
            <w:vAlign w:val="center"/>
            <w:hideMark/>
          </w:tcPr>
          <w:p w14:paraId="4FAD234E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3.6.123.89 (mapped to 10.0.1.10)</w:t>
            </w:r>
          </w:p>
        </w:tc>
      </w:tr>
    </w:tbl>
    <w:p w14:paraId="1E7F3851" w14:textId="6827299F" w:rsidR="00AA0ECF" w:rsidRPr="00AA0ECF" w:rsidRDefault="00AA0ECF" w:rsidP="00AA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Common Interview Questions:</w:t>
      </w:r>
    </w:p>
    <w:p w14:paraId="11A03CFE" w14:textId="77777777" w:rsidR="00AA0ECF" w:rsidRPr="00AA0ECF" w:rsidRDefault="00AA0ECF" w:rsidP="00AA0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do we use CIDR instead of classful IP?</w:t>
      </w:r>
    </w:p>
    <w:p w14:paraId="4B508D47" w14:textId="77777777" w:rsidR="00AA0ECF" w:rsidRPr="00AA0ECF" w:rsidRDefault="00AA0ECF" w:rsidP="00AA0E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CIDR provides more flexibility in subnetting and efficient use of IPs.</w:t>
      </w:r>
    </w:p>
    <w:p w14:paraId="6C48AEB0" w14:textId="77777777" w:rsidR="00AA0ECF" w:rsidRPr="00AA0ECF" w:rsidRDefault="00AA0ECF" w:rsidP="00AA0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two EC2 instances in the same subnet communicate using Private IP?</w:t>
      </w:r>
    </w:p>
    <w:p w14:paraId="3B62843C" w14:textId="77777777" w:rsidR="00AA0ECF" w:rsidRPr="00AA0ECF" w:rsidRDefault="00AA0ECF" w:rsidP="00AA0E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Yes, directly without NAT or any gateway.</w:t>
      </w:r>
    </w:p>
    <w:p w14:paraId="4D77B3A9" w14:textId="77777777" w:rsidR="00AA0ECF" w:rsidRPr="00AA0ECF" w:rsidRDefault="00AA0ECF" w:rsidP="00AA0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happens to a public IP if an EC2 instance is stopped?</w:t>
      </w:r>
    </w:p>
    <w:p w14:paraId="04342746" w14:textId="77777777" w:rsidR="00AA0ECF" w:rsidRPr="00AA0ECF" w:rsidRDefault="00AA0ECF" w:rsidP="00AA0E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it's a dynamic public IP, it is released.</w:t>
      </w:r>
    </w:p>
    <w:p w14:paraId="0B9C4E9C" w14:textId="5AEBD010" w:rsidR="00AA0ECF" w:rsidRPr="00AA0ECF" w:rsidRDefault="00AA0ECF" w:rsidP="005240E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eastAsia="en-IN"/>
          <w14:ligatures w14:val="none"/>
        </w:rPr>
      </w:pPr>
      <w:r w:rsidRPr="00AA0ECF">
        <w:rPr>
          <w:b/>
          <w:bCs/>
          <w:color w:val="auto"/>
          <w:sz w:val="28"/>
          <w:szCs w:val="28"/>
          <w:u w:val="single"/>
          <w:lang w:val="en-US"/>
        </w:rPr>
        <w:t xml:space="preserve">Topic- </w:t>
      </w:r>
      <w:r w:rsidRPr="005240E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eastAsia="en-IN"/>
          <w14:ligatures w14:val="none"/>
        </w:rPr>
        <w:t>Default VPC Overview in AWS</w:t>
      </w:r>
    </w:p>
    <w:p w14:paraId="06807098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create a new AWS account,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automatically creates a Default VPC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each region to help you quickly launch and test resources like EC2 without configuring complex networking.</w:t>
      </w:r>
    </w:p>
    <w:p w14:paraId="3B07854F" w14:textId="76C6CA82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Characteristics of Default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6114"/>
      </w:tblGrid>
      <w:tr w:rsidR="00AA0ECF" w:rsidRPr="00AA0ECF" w14:paraId="4E609C23" w14:textId="77777777" w:rsidTr="00AA0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1EFC8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A89B75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0ECF" w:rsidRPr="00AA0ECF" w14:paraId="0EC8C917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D33D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637EB3E8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172.31.0.0/16</w:t>
            </w: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(provides 65,536 IPs)</w:t>
            </w:r>
          </w:p>
        </w:tc>
      </w:tr>
      <w:tr w:rsidR="00AA0ECF" w:rsidRPr="00AA0ECF" w14:paraId="1CBC0E89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29D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Availability Zones (AZs)</w:t>
            </w:r>
          </w:p>
        </w:tc>
        <w:tc>
          <w:tcPr>
            <w:tcW w:w="0" w:type="auto"/>
            <w:vAlign w:val="center"/>
            <w:hideMark/>
          </w:tcPr>
          <w:p w14:paraId="246DA0B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default subnet in each AZ</w:t>
            </w:r>
          </w:p>
        </w:tc>
      </w:tr>
      <w:tr w:rsidR="00AA0ECF" w:rsidRPr="00AA0ECF" w14:paraId="6797A28F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671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402F09C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subnets in each AZ (with Auto-assign Public IP enabled)</w:t>
            </w:r>
          </w:p>
        </w:tc>
      </w:tr>
      <w:tr w:rsidR="00AA0ECF" w:rsidRPr="00AA0ECF" w14:paraId="216E616B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44C8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390F77A9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Automatically created and associated with subnets</w:t>
            </w:r>
          </w:p>
        </w:tc>
      </w:tr>
      <w:tr w:rsidR="00AA0ECF" w:rsidRPr="00AA0ECF" w14:paraId="4C17A252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033D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14:paraId="56350BE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Attached to allow public access</w:t>
            </w:r>
          </w:p>
        </w:tc>
      </w:tr>
      <w:tr w:rsidR="00AA0ECF" w:rsidRPr="00AA0ECF" w14:paraId="5B17A80C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FD1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NACL and Security Groups</w:t>
            </w:r>
          </w:p>
        </w:tc>
        <w:tc>
          <w:tcPr>
            <w:tcW w:w="0" w:type="auto"/>
            <w:vAlign w:val="center"/>
            <w:hideMark/>
          </w:tcPr>
          <w:p w14:paraId="3D8CBC1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rules allow all inbound &amp; outbound within VPC</w:t>
            </w:r>
          </w:p>
        </w:tc>
      </w:tr>
      <w:tr w:rsidR="00AA0ECF" w:rsidRPr="00AA0ECF" w14:paraId="535D2AB6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C654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7443428E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Enabled for instances launched in default subnets</w:t>
            </w:r>
          </w:p>
        </w:tc>
      </w:tr>
    </w:tbl>
    <w:p w14:paraId="7EA0D005" w14:textId="2DBEEC19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Default VPC Components</w:t>
      </w:r>
    </w:p>
    <w:p w14:paraId="7A593FFB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</w:t>
      </w:r>
    </w:p>
    <w:p w14:paraId="4CF87D3D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CIDR: 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172.31.0.0/16</w:t>
      </w:r>
    </w:p>
    <w:p w14:paraId="73E96D24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Subnets (1 per AZ)</w:t>
      </w:r>
    </w:p>
    <w:p w14:paraId="5D0CF211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subnet gets 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/20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CIDR (4096 IPs)</w:t>
      </w:r>
    </w:p>
    <w:p w14:paraId="54AF56E8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subnets with internet access</w:t>
      </w:r>
    </w:p>
    <w:p w14:paraId="65A5EF3A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Table</w:t>
      </w:r>
    </w:p>
    <w:p w14:paraId="29D761F5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route table with route to Internet Gateway (</w:t>
      </w:r>
      <w:r w:rsidRPr="00AA0E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IGW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6D5BE55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Gateway</w:t>
      </w:r>
    </w:p>
    <w:p w14:paraId="10F3A3EA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outbound/inbound internet traffic</w:t>
      </w:r>
    </w:p>
    <w:p w14:paraId="6DE40419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</w:t>
      </w:r>
    </w:p>
    <w:p w14:paraId="5F7E26D8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SG allows all traffic from within the same SG</w:t>
      </w:r>
    </w:p>
    <w:p w14:paraId="05A51EBD" w14:textId="77777777" w:rsidR="00AA0ECF" w:rsidRPr="00AA0ECF" w:rsidRDefault="00AA0ECF" w:rsidP="00AA0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ACL (NACL)</w:t>
      </w:r>
    </w:p>
    <w:p w14:paraId="2A98EC36" w14:textId="77777777" w:rsidR="00AA0ECF" w:rsidRPr="00AA0ECF" w:rsidRDefault="00AA0ECF" w:rsidP="00AA0E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Default rules allow all traffic in/out</w:t>
      </w:r>
    </w:p>
    <w:p w14:paraId="799F353E" w14:textId="57123C4C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Advantages of Default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274"/>
      </w:tblGrid>
      <w:tr w:rsidR="00AA0ECF" w:rsidRPr="00AA0ECF" w14:paraId="458B6842" w14:textId="77777777" w:rsidTr="00AA0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A807C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2B003B7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0ECF" w:rsidRPr="00AA0ECF" w14:paraId="36E9DBCE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9195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Quick Deployment</w:t>
            </w:r>
          </w:p>
        </w:tc>
        <w:tc>
          <w:tcPr>
            <w:tcW w:w="0" w:type="auto"/>
            <w:vAlign w:val="center"/>
            <w:hideMark/>
          </w:tcPr>
          <w:p w14:paraId="727CC04A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 instances are publicly accessible by default</w:t>
            </w:r>
          </w:p>
        </w:tc>
      </w:tr>
      <w:tr w:rsidR="00AA0ECF" w:rsidRPr="00AA0ECF" w14:paraId="143E2F97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50A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 Configuration Needed</w:t>
            </w:r>
          </w:p>
        </w:tc>
        <w:tc>
          <w:tcPr>
            <w:tcW w:w="0" w:type="auto"/>
            <w:vAlign w:val="center"/>
            <w:hideMark/>
          </w:tcPr>
          <w:p w14:paraId="21FD7A0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basic networking components are pre-created</w:t>
            </w:r>
          </w:p>
        </w:tc>
      </w:tr>
      <w:tr w:rsidR="00AA0ECF" w:rsidRPr="00AA0ECF" w14:paraId="28C0B8F0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6250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Ideal for Beginners</w:t>
            </w:r>
          </w:p>
        </w:tc>
        <w:tc>
          <w:tcPr>
            <w:tcW w:w="0" w:type="auto"/>
            <w:vAlign w:val="center"/>
            <w:hideMark/>
          </w:tcPr>
          <w:p w14:paraId="132C6238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Simplifies testing, training, and learning</w:t>
            </w:r>
          </w:p>
        </w:tc>
      </w:tr>
      <w:tr w:rsidR="00AA0ECF" w:rsidRPr="00AA0ECF" w14:paraId="4E4487F7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AAAE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Fully Functional</w:t>
            </w:r>
          </w:p>
        </w:tc>
        <w:tc>
          <w:tcPr>
            <w:tcW w:w="0" w:type="auto"/>
            <w:vAlign w:val="center"/>
            <w:hideMark/>
          </w:tcPr>
          <w:p w14:paraId="4A37805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Ready to use for basic internet-connected applications</w:t>
            </w:r>
          </w:p>
        </w:tc>
      </w:tr>
    </w:tbl>
    <w:p w14:paraId="2705A088" w14:textId="07C240AC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Use Case Example</w:t>
      </w:r>
    </w:p>
    <w:p w14:paraId="1DEC546E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launch an EC2 instance using the default VPC.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0EC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automatically gets a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IP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subnet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0EC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Also gets a </w:t>
      </w:r>
      <w:r w:rsidRPr="00AA0EC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(because auto-assign is enabled)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0EC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Route table + IGW ensures it can connect to the internet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0EC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✔️</w:t>
      </w: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SSH or access it via HTTP directly</w:t>
      </w:r>
    </w:p>
    <w:p w14:paraId="0E6FBD55" w14:textId="77777777" w:rsidR="00AA0ECF" w:rsidRPr="00AA0ECF" w:rsidRDefault="00AA0ECF" w:rsidP="00AA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setup needed.</w:t>
      </w:r>
    </w:p>
    <w:p w14:paraId="0FE0B962" w14:textId="3CC2BA01" w:rsidR="00AA0ECF" w:rsidRPr="00AA0ECF" w:rsidRDefault="00AA0ECF" w:rsidP="00AA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A0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Default VPC vs Custom VPC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347"/>
        <w:gridCol w:w="2934"/>
      </w:tblGrid>
      <w:tr w:rsidR="00AA0ECF" w:rsidRPr="00AA0ECF" w14:paraId="49B5F2D9" w14:textId="77777777" w:rsidTr="00AA0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497A1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A9C9B6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VPC</w:t>
            </w:r>
          </w:p>
        </w:tc>
        <w:tc>
          <w:tcPr>
            <w:tcW w:w="0" w:type="auto"/>
            <w:vAlign w:val="center"/>
            <w:hideMark/>
          </w:tcPr>
          <w:p w14:paraId="6BAC3D3B" w14:textId="77777777" w:rsidR="00AA0ECF" w:rsidRPr="00AA0ECF" w:rsidRDefault="00AA0ECF" w:rsidP="00AA0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 VPC</w:t>
            </w:r>
          </w:p>
        </w:tc>
      </w:tr>
      <w:tr w:rsidR="00AA0ECF" w:rsidRPr="00AA0ECF" w14:paraId="75BDED27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56C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7A3727D7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(automatically)</w:t>
            </w:r>
          </w:p>
        </w:tc>
        <w:tc>
          <w:tcPr>
            <w:tcW w:w="0" w:type="auto"/>
            <w:vAlign w:val="center"/>
            <w:hideMark/>
          </w:tcPr>
          <w:p w14:paraId="31005B5E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</w:t>
            </w:r>
          </w:p>
        </w:tc>
      </w:tr>
      <w:tr w:rsidR="00AA0ECF" w:rsidRPr="00AA0ECF" w14:paraId="1EA10C6E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E05D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378F188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172.31.0.0/16</w:t>
            </w:r>
          </w:p>
        </w:tc>
        <w:tc>
          <w:tcPr>
            <w:tcW w:w="0" w:type="auto"/>
            <w:vAlign w:val="center"/>
            <w:hideMark/>
          </w:tcPr>
          <w:p w14:paraId="07AD4E49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User-defined</w:t>
            </w:r>
          </w:p>
        </w:tc>
      </w:tr>
      <w:tr w:rsidR="00AA0ECF" w:rsidRPr="00AA0ECF" w14:paraId="6C44F5A7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9D7F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32B4DA3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subnets only</w:t>
            </w:r>
          </w:p>
        </w:tc>
        <w:tc>
          <w:tcPr>
            <w:tcW w:w="0" w:type="auto"/>
            <w:vAlign w:val="center"/>
            <w:hideMark/>
          </w:tcPr>
          <w:p w14:paraId="5F236776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Public, private, or both</w:t>
            </w:r>
          </w:p>
        </w:tc>
      </w:tr>
      <w:tr w:rsidR="00AA0ECF" w:rsidRPr="00AA0ECF" w14:paraId="3822F810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F51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IGW Attached</w:t>
            </w:r>
          </w:p>
        </w:tc>
        <w:tc>
          <w:tcPr>
            <w:tcW w:w="0" w:type="auto"/>
            <w:vAlign w:val="center"/>
            <w:hideMark/>
          </w:tcPr>
          <w:p w14:paraId="50164825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DA8B69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</w:tr>
      <w:tr w:rsidR="00AA0ECF" w:rsidRPr="00AA0ECF" w14:paraId="0FD61470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4B24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IPs</w:t>
            </w:r>
          </w:p>
        </w:tc>
        <w:tc>
          <w:tcPr>
            <w:tcW w:w="0" w:type="auto"/>
            <w:vAlign w:val="center"/>
            <w:hideMark/>
          </w:tcPr>
          <w:p w14:paraId="1DB67FF1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Auto-assigned</w:t>
            </w:r>
          </w:p>
        </w:tc>
        <w:tc>
          <w:tcPr>
            <w:tcW w:w="0" w:type="auto"/>
            <w:vAlign w:val="center"/>
            <w:hideMark/>
          </w:tcPr>
          <w:p w14:paraId="7D570E8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</w:t>
            </w:r>
          </w:p>
        </w:tc>
      </w:tr>
      <w:tr w:rsidR="00AA0ECF" w:rsidRPr="00AA0ECF" w14:paraId="033B885F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BEAB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3CD15F84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74A2A09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customizable</w:t>
            </w:r>
          </w:p>
        </w:tc>
      </w:tr>
      <w:tr w:rsidR="00AA0ECF" w:rsidRPr="00AA0ECF" w14:paraId="2C67DCB0" w14:textId="77777777" w:rsidTr="00AA0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39C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58D79C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testing, learning</w:t>
            </w:r>
          </w:p>
        </w:tc>
        <w:tc>
          <w:tcPr>
            <w:tcW w:w="0" w:type="auto"/>
            <w:vAlign w:val="center"/>
            <w:hideMark/>
          </w:tcPr>
          <w:p w14:paraId="7F850042" w14:textId="77777777" w:rsidR="00AA0ECF" w:rsidRPr="00AA0ECF" w:rsidRDefault="00AA0ECF" w:rsidP="00AA0E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0EC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Production-grade architecture</w:t>
            </w:r>
          </w:p>
        </w:tc>
      </w:tr>
    </w:tbl>
    <w:p w14:paraId="02864D31" w14:textId="2F499801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 xml:space="preserve">Topic- 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Internet Gateway</w:t>
      </w:r>
    </w:p>
    <w:p w14:paraId="754C0C37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Gateway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horizontally scaled, redundant, and highly available VPC component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allows communication between:</w:t>
      </w:r>
    </w:p>
    <w:p w14:paraId="017D9BC3" w14:textId="77777777" w:rsidR="005240E0" w:rsidRPr="005240E0" w:rsidRDefault="005240E0" w:rsidP="00524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(Private IPs)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(Public IPs)</w:t>
      </w:r>
    </w:p>
    <w:p w14:paraId="4ACD431C" w14:textId="77777777" w:rsidR="005240E0" w:rsidRPr="005240E0" w:rsidRDefault="005240E0" w:rsidP="005240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for instances to be reachable from or send traffic to the internet</w:t>
      </w:r>
    </w:p>
    <w:p w14:paraId="38CCFC91" w14:textId="1CD8E275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Key Features of Internet Gateway: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127"/>
      </w:tblGrid>
      <w:tr w:rsidR="005240E0" w:rsidRPr="005240E0" w14:paraId="1920784A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20D7C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C1A7A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240E0" w:rsidRPr="005240E0" w14:paraId="06769CFA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6AA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Connectivity</w:t>
            </w:r>
          </w:p>
        </w:tc>
        <w:tc>
          <w:tcPr>
            <w:tcW w:w="0" w:type="auto"/>
            <w:vAlign w:val="center"/>
            <w:hideMark/>
          </w:tcPr>
          <w:p w14:paraId="371046BD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EC2 instances with public IP to connect to the internet</w:t>
            </w:r>
          </w:p>
        </w:tc>
      </w:tr>
      <w:tr w:rsidR="005240E0" w:rsidRPr="005240E0" w14:paraId="638896CA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CDE8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59801C3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IGW does not track sessions</w:t>
            </w:r>
          </w:p>
        </w:tc>
      </w:tr>
      <w:tr w:rsidR="005240E0" w:rsidRPr="005240E0" w14:paraId="3B634DBC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B47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4AD07D4A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handles scaling and availability</w:t>
            </w:r>
          </w:p>
        </w:tc>
      </w:tr>
      <w:tr w:rsidR="005240E0" w:rsidRPr="005240E0" w14:paraId="2CFF63D9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F49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One IGW per VPC</w:t>
            </w:r>
          </w:p>
        </w:tc>
        <w:tc>
          <w:tcPr>
            <w:tcW w:w="0" w:type="auto"/>
            <w:vAlign w:val="center"/>
            <w:hideMark/>
          </w:tcPr>
          <w:p w14:paraId="7218659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can attach only one IGW to a single VPC at a time</w:t>
            </w:r>
          </w:p>
        </w:tc>
      </w:tr>
    </w:tbl>
    <w:p w14:paraId="71575A01" w14:textId="3E5481D2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How IGW Works:</w:t>
      </w:r>
    </w:p>
    <w:p w14:paraId="3F24BCB1" w14:textId="77777777" w:rsidR="005240E0" w:rsidRPr="005240E0" w:rsidRDefault="005240E0" w:rsidP="00524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EC2 instance gets 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IP or Elastic IP</w:t>
      </w:r>
    </w:p>
    <w:p w14:paraId="7F67B487" w14:textId="77777777" w:rsidR="005240E0" w:rsidRPr="005240E0" w:rsidRDefault="005240E0" w:rsidP="00524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Table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subnet has a route: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240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Internet Gateway</w:t>
      </w:r>
    </w:p>
    <w:p w14:paraId="4885A444" w14:textId="77777777" w:rsidR="005240E0" w:rsidRPr="005240E0" w:rsidRDefault="005240E0" w:rsidP="005240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Internet Gateway allows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bidirectional traffic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9FB9D0B" w14:textId="77777777" w:rsidR="005240E0" w:rsidRPr="005240E0" w:rsidRDefault="005240E0" w:rsidP="005240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Outbound to internet</w:t>
      </w:r>
    </w:p>
    <w:p w14:paraId="54C48EC1" w14:textId="77777777" w:rsidR="005240E0" w:rsidRPr="005240E0" w:rsidRDefault="005240E0" w:rsidP="005240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Inbound from internet (if security rules allow)</w:t>
      </w:r>
    </w:p>
    <w:p w14:paraId="4A8EA842" w14:textId="5F0ED929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Example:</w:t>
      </w:r>
    </w:p>
    <w:p w14:paraId="5DD9D7CC" w14:textId="77777777" w:rsidR="005240E0" w:rsidRPr="005240E0" w:rsidRDefault="005240E0" w:rsidP="005240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Server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(EC2 with public IP) in a public subnet</w:t>
      </w:r>
    </w:p>
    <w:p w14:paraId="09389590" w14:textId="77777777" w:rsidR="005240E0" w:rsidRPr="005240E0" w:rsidRDefault="005240E0" w:rsidP="005240E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users to access the website from the internet</w:t>
      </w:r>
    </w:p>
    <w:p w14:paraId="5ACE70BB" w14:textId="77777777" w:rsidR="005240E0" w:rsidRPr="005240E0" w:rsidRDefault="005240E0" w:rsidP="005240E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attach an IGW and update the route table</w:t>
      </w:r>
    </w:p>
    <w:p w14:paraId="4F1FCDE3" w14:textId="5954EC8A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to Use IGW in VPC:</w:t>
      </w:r>
    </w:p>
    <w:p w14:paraId="122A4D0B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VPC (if custom)</w:t>
      </w:r>
    </w:p>
    <w:p w14:paraId="7BDA4EB9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or use existing IGW</w:t>
      </w:r>
    </w:p>
    <w:p w14:paraId="010B0419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IGW to VPC</w:t>
      </w:r>
    </w:p>
    <w:p w14:paraId="1EA8F459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route table with a rule: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240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igw-id</w:t>
      </w:r>
    </w:p>
    <w:p w14:paraId="52B2B5D3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 that route table with your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subnet</w:t>
      </w:r>
    </w:p>
    <w:p w14:paraId="2CF64D89" w14:textId="77777777" w:rsidR="005240E0" w:rsidRPr="005240E0" w:rsidRDefault="005240E0" w:rsidP="005240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EC2 with auto-assign public IP enabled</w:t>
      </w:r>
    </w:p>
    <w:p w14:paraId="0130CC7F" w14:textId="5A27DB9F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 xml:space="preserve">Topic- 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Route Table in VPC</w:t>
      </w:r>
    </w:p>
    <w:p w14:paraId="53F23187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Table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set of rules (routes) that determines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network traffic is directed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within a VPC.</w:t>
      </w:r>
    </w:p>
    <w:p w14:paraId="0D62E0C3" w14:textId="77777777" w:rsidR="005240E0" w:rsidRPr="005240E0" w:rsidRDefault="005240E0" w:rsidP="00524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subnet must be associated with one route table</w:t>
      </w:r>
    </w:p>
    <w:p w14:paraId="25554EB7" w14:textId="77777777" w:rsidR="005240E0" w:rsidRPr="005240E0" w:rsidRDefault="005240E0" w:rsidP="005240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Determines if traffic stays within the VPC or is routed outside (e.g., to the internet, NAT, VPN, etc.)</w:t>
      </w:r>
    </w:p>
    <w:p w14:paraId="6D6181F8" w14:textId="0E97A618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Components of a Route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15"/>
      </w:tblGrid>
      <w:tr w:rsidR="005240E0" w:rsidRPr="005240E0" w14:paraId="0E357501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07AC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671FA3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240E0" w:rsidRPr="005240E0" w14:paraId="43D9D4E5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5119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FF20C97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The target IP range (e.g., </w:t>
            </w: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5240E0" w:rsidRPr="005240E0" w14:paraId="56B7F836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3F71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1939B4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Where to send traffic (e.g., </w:t>
            </w: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local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igw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nat-gateway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</w:tbl>
    <w:p w14:paraId="7D182A09" w14:textId="386F6778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Default Route Table 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Behaviour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3119BEC" w14:textId="77777777" w:rsidR="005240E0" w:rsidRPr="005240E0" w:rsidRDefault="005240E0" w:rsidP="00524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creates 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route table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every VPC</w:t>
      </w:r>
    </w:p>
    <w:p w14:paraId="759781ED" w14:textId="77777777" w:rsidR="005240E0" w:rsidRPr="005240E0" w:rsidRDefault="005240E0" w:rsidP="00524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has a default rule: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240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Destination: 10.0.0.0/16 → Target: local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→ This allows traffic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within the VPC</w:t>
      </w:r>
    </w:p>
    <w:p w14:paraId="19C71813" w14:textId="7B728DA5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Types of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741"/>
        <w:gridCol w:w="3055"/>
      </w:tblGrid>
      <w:tr w:rsidR="005240E0" w:rsidRPr="005240E0" w14:paraId="044F1307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47E7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11A28D5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39D4AE5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5240E0" w:rsidRPr="005240E0" w14:paraId="6A5F77BF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B33B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B7DC768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5357CCFA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VPC communication</w:t>
            </w:r>
          </w:p>
        </w:tc>
      </w:tr>
      <w:tr w:rsidR="005240E0" w:rsidRPr="005240E0" w14:paraId="7393663A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CDEC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6DC5DA6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igw-id</w:t>
            </w:r>
          </w:p>
        </w:tc>
        <w:tc>
          <w:tcPr>
            <w:tcW w:w="0" w:type="auto"/>
            <w:vAlign w:val="center"/>
            <w:hideMark/>
          </w:tcPr>
          <w:p w14:paraId="5A57C0FC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Internet-bound traffic</w:t>
            </w:r>
          </w:p>
        </w:tc>
      </w:tr>
      <w:tr w:rsidR="005240E0" w:rsidRPr="005240E0" w14:paraId="7A3C86EE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A160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50CCC5B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nat-gateway-id</w:t>
            </w:r>
          </w:p>
        </w:tc>
        <w:tc>
          <w:tcPr>
            <w:tcW w:w="0" w:type="auto"/>
            <w:vAlign w:val="center"/>
            <w:hideMark/>
          </w:tcPr>
          <w:p w14:paraId="5AC95E89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subnet outbound traffic</w:t>
            </w:r>
          </w:p>
        </w:tc>
      </w:tr>
      <w:tr w:rsidR="005240E0" w:rsidRPr="005240E0" w14:paraId="5A70807F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5E81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peered VPC CIDR</w:t>
            </w:r>
          </w:p>
        </w:tc>
        <w:tc>
          <w:tcPr>
            <w:tcW w:w="0" w:type="auto"/>
            <w:vAlign w:val="center"/>
            <w:hideMark/>
          </w:tcPr>
          <w:p w14:paraId="5863796A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pcx-id</w:t>
            </w:r>
          </w:p>
        </w:tc>
        <w:tc>
          <w:tcPr>
            <w:tcW w:w="0" w:type="auto"/>
            <w:vAlign w:val="center"/>
            <w:hideMark/>
          </w:tcPr>
          <w:p w14:paraId="7B35CFC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 peering</w:t>
            </w:r>
          </w:p>
        </w:tc>
      </w:tr>
      <w:tr w:rsidR="005240E0" w:rsidRPr="005240E0" w14:paraId="51FA9C6A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705D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On-prem CIDR</w:t>
            </w:r>
          </w:p>
        </w:tc>
        <w:tc>
          <w:tcPr>
            <w:tcW w:w="0" w:type="auto"/>
            <w:vAlign w:val="center"/>
            <w:hideMark/>
          </w:tcPr>
          <w:p w14:paraId="44296CA9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vgw-id</w:t>
            </w:r>
          </w:p>
        </w:tc>
        <w:tc>
          <w:tcPr>
            <w:tcW w:w="0" w:type="auto"/>
            <w:vAlign w:val="center"/>
            <w:hideMark/>
          </w:tcPr>
          <w:p w14:paraId="043A772D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VPN connections</w:t>
            </w:r>
          </w:p>
        </w:tc>
      </w:tr>
    </w:tbl>
    <w:p w14:paraId="7F6E6F7C" w14:textId="6C0A1EB7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Use Case Example: Public vs Private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387"/>
        <w:gridCol w:w="4063"/>
      </w:tblGrid>
      <w:tr w:rsidR="005240E0" w:rsidRPr="005240E0" w14:paraId="6ADE60EA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7D751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 Type</w:t>
            </w:r>
          </w:p>
        </w:tc>
        <w:tc>
          <w:tcPr>
            <w:tcW w:w="0" w:type="auto"/>
            <w:vAlign w:val="center"/>
            <w:hideMark/>
          </w:tcPr>
          <w:p w14:paraId="09CC0E3A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 Entry</w:t>
            </w:r>
          </w:p>
        </w:tc>
        <w:tc>
          <w:tcPr>
            <w:tcW w:w="0" w:type="auto"/>
            <w:vAlign w:val="center"/>
            <w:hideMark/>
          </w:tcPr>
          <w:p w14:paraId="744A8BB4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 Access</w:t>
            </w:r>
          </w:p>
        </w:tc>
      </w:tr>
      <w:tr w:rsidR="005240E0" w:rsidRPr="005240E0" w14:paraId="4485AC27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D9D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50099EB7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 → IGW</w:t>
            </w:r>
          </w:p>
        </w:tc>
        <w:tc>
          <w:tcPr>
            <w:tcW w:w="0" w:type="auto"/>
            <w:vAlign w:val="center"/>
            <w:hideMark/>
          </w:tcPr>
          <w:p w14:paraId="1C1AA055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(inbound &amp; outbound)</w:t>
            </w:r>
          </w:p>
        </w:tc>
      </w:tr>
      <w:tr w:rsidR="005240E0" w:rsidRPr="005240E0" w14:paraId="2A6BE3E4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34C0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093688C3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route to IGW (or route to NAT)</w:t>
            </w:r>
          </w:p>
        </w:tc>
        <w:tc>
          <w:tcPr>
            <w:tcW w:w="0" w:type="auto"/>
            <w:vAlign w:val="center"/>
            <w:hideMark/>
          </w:tcPr>
          <w:p w14:paraId="0C29609B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direct access (outbound via NAT only)</w:t>
            </w:r>
          </w:p>
        </w:tc>
      </w:tr>
    </w:tbl>
    <w:p w14:paraId="0812638B" w14:textId="16E5072B" w:rsidR="005240E0" w:rsidRPr="005240E0" w:rsidRDefault="005240E0" w:rsidP="005240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669633" w14:textId="11AD787F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Interview Tip – Difference Between IGW &amp;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926"/>
        <w:gridCol w:w="3168"/>
      </w:tblGrid>
      <w:tr w:rsidR="005240E0" w:rsidRPr="005240E0" w14:paraId="31CEEBE8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CC811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B40E18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14:paraId="138D6100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</w:t>
            </w:r>
          </w:p>
        </w:tc>
      </w:tr>
      <w:tr w:rsidR="005240E0" w:rsidRPr="005240E0" w14:paraId="34F466CB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F1E1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183355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internet access</w:t>
            </w:r>
          </w:p>
        </w:tc>
        <w:tc>
          <w:tcPr>
            <w:tcW w:w="0" w:type="auto"/>
            <w:vAlign w:val="center"/>
            <w:hideMark/>
          </w:tcPr>
          <w:p w14:paraId="1E76219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Determines traffic direction</w:t>
            </w:r>
          </w:p>
        </w:tc>
      </w:tr>
      <w:tr w:rsidR="005240E0" w:rsidRPr="005240E0" w14:paraId="6E5E2F8E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3CA9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Attached To</w:t>
            </w:r>
          </w:p>
        </w:tc>
        <w:tc>
          <w:tcPr>
            <w:tcW w:w="0" w:type="auto"/>
            <w:vAlign w:val="center"/>
            <w:hideMark/>
          </w:tcPr>
          <w:p w14:paraId="7FDBDABC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063591B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 (via association)</w:t>
            </w:r>
          </w:p>
        </w:tc>
      </w:tr>
      <w:tr w:rsidR="005240E0" w:rsidRPr="005240E0" w14:paraId="642B4B64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571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Function</w:t>
            </w:r>
          </w:p>
        </w:tc>
        <w:tc>
          <w:tcPr>
            <w:tcW w:w="0" w:type="auto"/>
            <w:vAlign w:val="center"/>
            <w:hideMark/>
          </w:tcPr>
          <w:p w14:paraId="4E41EF8A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Acts as a bridge to Internet</w:t>
            </w:r>
          </w:p>
        </w:tc>
        <w:tc>
          <w:tcPr>
            <w:tcW w:w="0" w:type="auto"/>
            <w:vAlign w:val="center"/>
            <w:hideMark/>
          </w:tcPr>
          <w:p w14:paraId="528F7293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Routing within/outside VPC</w:t>
            </w:r>
          </w:p>
        </w:tc>
      </w:tr>
      <w:tr w:rsidR="005240E0" w:rsidRPr="005240E0" w14:paraId="36F73CED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1AEF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Mandatory?</w:t>
            </w:r>
          </w:p>
        </w:tc>
        <w:tc>
          <w:tcPr>
            <w:tcW w:w="0" w:type="auto"/>
            <w:vAlign w:val="center"/>
            <w:hideMark/>
          </w:tcPr>
          <w:p w14:paraId="282E3A56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needed for public traffic</w:t>
            </w:r>
          </w:p>
        </w:tc>
        <w:tc>
          <w:tcPr>
            <w:tcW w:w="0" w:type="auto"/>
            <w:vAlign w:val="center"/>
            <w:hideMark/>
          </w:tcPr>
          <w:p w14:paraId="1080C44B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Always needed for every subnet</w:t>
            </w:r>
          </w:p>
        </w:tc>
      </w:tr>
    </w:tbl>
    <w:p w14:paraId="185D4516" w14:textId="77777777" w:rsidR="005240E0" w:rsidRDefault="005240E0">
      <w:pPr>
        <w:rPr>
          <w:b/>
          <w:bCs/>
          <w:sz w:val="28"/>
          <w:szCs w:val="28"/>
          <w:u w:val="single"/>
          <w:lang w:val="en-US"/>
        </w:rPr>
      </w:pPr>
    </w:p>
    <w:p w14:paraId="47F45C35" w14:textId="599AD19A" w:rsidR="005240E0" w:rsidRPr="005240E0" w:rsidRDefault="0039729D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="005240E0"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Subnet in AWS VPC</w:t>
      </w:r>
    </w:p>
    <w:p w14:paraId="0482439C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(short for </w:t>
      </w:r>
      <w:r w:rsidRPr="005240E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sub-network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is 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logical division of a VPC's IP address range (CIDR block)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allows you to group and isolate resources like EC2 instances.</w:t>
      </w:r>
    </w:p>
    <w:p w14:paraId="14686FCC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Subnets help in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segmenting your network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smaller, manageable sections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enabling better organization, security, and access control.</w:t>
      </w:r>
    </w:p>
    <w:p w14:paraId="575360EE" w14:textId="05B1D108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Key Characteristics of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5167"/>
      </w:tblGrid>
      <w:tr w:rsidR="005240E0" w:rsidRPr="005240E0" w14:paraId="734F4361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6FEA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643B99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240E0" w:rsidRPr="005240E0" w14:paraId="1ED6BEA9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E888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Defined Inside</w:t>
            </w:r>
          </w:p>
        </w:tc>
        <w:tc>
          <w:tcPr>
            <w:tcW w:w="0" w:type="auto"/>
            <w:vAlign w:val="center"/>
            <w:hideMark/>
          </w:tcPr>
          <w:p w14:paraId="165D92D5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VPC</w:t>
            </w:r>
          </w:p>
        </w:tc>
      </w:tr>
      <w:tr w:rsidR="005240E0" w:rsidRPr="005240E0" w14:paraId="5489CAE2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2599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23782E0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be a subset of the VPC CIDR</w:t>
            </w:r>
          </w:p>
        </w:tc>
      </w:tr>
      <w:tr w:rsidR="005240E0" w:rsidRPr="005240E0" w14:paraId="3E58E294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16D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3A2F2987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 is tied to a single AZ</w:t>
            </w:r>
          </w:p>
        </w:tc>
      </w:tr>
      <w:tr w:rsidR="005240E0" w:rsidRPr="005240E0" w14:paraId="1CB33E1B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2CFE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Private or Public</w:t>
            </w:r>
          </w:p>
        </w:tc>
        <w:tc>
          <w:tcPr>
            <w:tcW w:w="0" w:type="auto"/>
            <w:vAlign w:val="center"/>
            <w:hideMark/>
          </w:tcPr>
          <w:p w14:paraId="5C3FF55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whether internet access is allowed</w:t>
            </w:r>
          </w:p>
        </w:tc>
      </w:tr>
      <w:tr w:rsidR="005240E0" w:rsidRPr="005240E0" w14:paraId="78583FAF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5A31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2ACF1D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Separate app layers (web, app, DB), high availability</w:t>
            </w:r>
          </w:p>
        </w:tc>
      </w:tr>
    </w:tbl>
    <w:p w14:paraId="6C59F651" w14:textId="3235F536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Why Use Subnets in a VPC</w:t>
      </w:r>
    </w:p>
    <w:p w14:paraId="524B806E" w14:textId="77777777" w:rsidR="005240E0" w:rsidRPr="005240E0" w:rsidRDefault="005240E0" w:rsidP="0052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segmentation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group resources for different functions</w:t>
      </w:r>
    </w:p>
    <w:p w14:paraId="358AD14E" w14:textId="77777777" w:rsidR="005240E0" w:rsidRPr="005240E0" w:rsidRDefault="005240E0" w:rsidP="0052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access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 which resources are exposed to internet</w:t>
      </w:r>
    </w:p>
    <w:p w14:paraId="298C72E8" w14:textId="77777777" w:rsidR="005240E0" w:rsidRPr="005240E0" w:rsidRDefault="005240E0" w:rsidP="0052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scalable architecture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distribute across AZs for fault tolerance</w:t>
      </w:r>
    </w:p>
    <w:p w14:paraId="0C20F265" w14:textId="77777777" w:rsidR="005240E0" w:rsidRPr="005240E0" w:rsidRDefault="005240E0" w:rsidP="0052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apply different security groups and NACLs</w:t>
      </w:r>
    </w:p>
    <w:p w14:paraId="66FFC470" w14:textId="77777777" w:rsidR="005240E0" w:rsidRPr="005240E0" w:rsidRDefault="005240E0" w:rsidP="005240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Compliance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separate sensitive workloads in private subnets</w:t>
      </w:r>
    </w:p>
    <w:p w14:paraId="4A44C167" w14:textId="0BFEE32E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Types of Subnets in AWS</w:t>
      </w:r>
    </w:p>
    <w:p w14:paraId="4ABC7026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Subnets are categorized into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VPN-only (rare)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accessibility to the internet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CC2A44" w14:textId="3530676F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Public Subnet</w:t>
      </w:r>
    </w:p>
    <w:p w14:paraId="0F7E25A8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subnet is considered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if:</w:t>
      </w:r>
    </w:p>
    <w:p w14:paraId="75776549" w14:textId="77777777" w:rsidR="005240E0" w:rsidRPr="005240E0" w:rsidRDefault="005240E0" w:rsidP="005240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has a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in the route table to the Internet Gateway (IGW)</w:t>
      </w:r>
    </w:p>
    <w:p w14:paraId="10B31773" w14:textId="77777777" w:rsidR="0039729D" w:rsidRDefault="005240E0" w:rsidP="003972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Instances launched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 public IP or Elastic IP</w:t>
      </w:r>
    </w:p>
    <w:p w14:paraId="3A4BB93B" w14:textId="6976E16E" w:rsidR="005240E0" w:rsidRPr="005240E0" w:rsidRDefault="005240E0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Route Table:</w:t>
      </w:r>
    </w:p>
    <w:p w14:paraId="56CF4E46" w14:textId="77777777" w:rsidR="005240E0" w:rsidRPr="005240E0" w:rsidRDefault="005240E0" w:rsidP="0052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240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Destination: 0.0.0.0/0 → Target: igw-xxxxxxxx</w:t>
      </w:r>
    </w:p>
    <w:p w14:paraId="69FABEBA" w14:textId="41974C20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Cases:</w:t>
      </w:r>
    </w:p>
    <w:p w14:paraId="5373C39B" w14:textId="77777777" w:rsidR="005240E0" w:rsidRPr="005240E0" w:rsidRDefault="005240E0" w:rsidP="0052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servers</w:t>
      </w:r>
    </w:p>
    <w:p w14:paraId="1B23E994" w14:textId="77777777" w:rsidR="005240E0" w:rsidRPr="005240E0" w:rsidRDefault="005240E0" w:rsidP="0052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Bastion hosts (SSH access to private instances)</w:t>
      </w:r>
    </w:p>
    <w:p w14:paraId="4BC48531" w14:textId="77777777" w:rsidR="005240E0" w:rsidRPr="005240E0" w:rsidRDefault="005240E0" w:rsidP="005240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balancers</w:t>
      </w:r>
    </w:p>
    <w:p w14:paraId="40A5EF16" w14:textId="2C7C6935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Private Subnet</w:t>
      </w:r>
    </w:p>
    <w:p w14:paraId="38D1E7F9" w14:textId="77777777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subnet is considered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if:</w:t>
      </w:r>
    </w:p>
    <w:p w14:paraId="67BD1226" w14:textId="77777777" w:rsidR="005240E0" w:rsidRPr="005240E0" w:rsidRDefault="005240E0" w:rsidP="0052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has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direct route to the Internet Gateway</w:t>
      </w:r>
    </w:p>
    <w:p w14:paraId="5B6E1BB6" w14:textId="77777777" w:rsidR="005240E0" w:rsidRPr="005240E0" w:rsidRDefault="005240E0" w:rsidP="005240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may optionally route traffic to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Gateway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outbound</w:t>
      </w: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internet only</w:t>
      </w:r>
    </w:p>
    <w:p w14:paraId="2A2A0224" w14:textId="241C2F9A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Route Table:</w:t>
      </w:r>
    </w:p>
    <w:p w14:paraId="27ED824C" w14:textId="77777777" w:rsidR="005240E0" w:rsidRPr="005240E0" w:rsidRDefault="005240E0" w:rsidP="00524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240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Destination: 0.0.0.0/0 → Target: nat-gateway-xxxx</w:t>
      </w:r>
    </w:p>
    <w:p w14:paraId="5DAC562E" w14:textId="685AF1A6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Cases:</w:t>
      </w:r>
    </w:p>
    <w:p w14:paraId="377301DF" w14:textId="77777777" w:rsidR="005240E0" w:rsidRPr="005240E0" w:rsidRDefault="005240E0" w:rsidP="0052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servers</w:t>
      </w:r>
    </w:p>
    <w:p w14:paraId="521B95B6" w14:textId="77777777" w:rsidR="005240E0" w:rsidRPr="005240E0" w:rsidRDefault="005240E0" w:rsidP="0052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Database servers</w:t>
      </w:r>
    </w:p>
    <w:p w14:paraId="074B4ED2" w14:textId="77777777" w:rsidR="005240E0" w:rsidRPr="005240E0" w:rsidRDefault="005240E0" w:rsidP="005240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services not exposed to the internet</w:t>
      </w:r>
    </w:p>
    <w:p w14:paraId="0F8CF403" w14:textId="576613F8" w:rsidR="005240E0" w:rsidRPr="005240E0" w:rsidRDefault="005240E0" w:rsidP="00524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VPN-Only Subnet (Optional / Advanced)</w:t>
      </w:r>
    </w:p>
    <w:p w14:paraId="2D79DE0C" w14:textId="77777777" w:rsidR="005240E0" w:rsidRPr="005240E0" w:rsidRDefault="005240E0" w:rsidP="00524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internet access at all (inbound or outbound)</w:t>
      </w:r>
    </w:p>
    <w:p w14:paraId="37484CB9" w14:textId="77777777" w:rsidR="005240E0" w:rsidRPr="005240E0" w:rsidRDefault="005240E0" w:rsidP="005240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resources that should only be accessible via VPN or Direct Connect</w:t>
      </w:r>
    </w:p>
    <w:p w14:paraId="6BB4314B" w14:textId="0218F042" w:rsidR="005240E0" w:rsidRPr="005240E0" w:rsidRDefault="005240E0" w:rsidP="00524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Case:</w:t>
      </w:r>
    </w:p>
    <w:p w14:paraId="7AD3ED26" w14:textId="77777777" w:rsidR="005240E0" w:rsidRPr="005240E0" w:rsidRDefault="005240E0" w:rsidP="0052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sensitive back-office applications</w:t>
      </w:r>
    </w:p>
    <w:p w14:paraId="2F3DC204" w14:textId="77777777" w:rsidR="005240E0" w:rsidRPr="005240E0" w:rsidRDefault="005240E0" w:rsidP="005240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On-premise connected services</w:t>
      </w:r>
    </w:p>
    <w:p w14:paraId="5BB8A86F" w14:textId="786D24A7" w:rsidR="005240E0" w:rsidRPr="005240E0" w:rsidRDefault="005240E0" w:rsidP="00524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24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Public vs Private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54"/>
        <w:gridCol w:w="4075"/>
      </w:tblGrid>
      <w:tr w:rsidR="005240E0" w:rsidRPr="005240E0" w14:paraId="2B1C4C38" w14:textId="77777777" w:rsidTr="0052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29459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A1F500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6B40AC3B" w14:textId="77777777" w:rsidR="005240E0" w:rsidRPr="005240E0" w:rsidRDefault="005240E0" w:rsidP="0052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Subnet</w:t>
            </w:r>
          </w:p>
        </w:tc>
      </w:tr>
      <w:tr w:rsidR="005240E0" w:rsidRPr="005240E0" w14:paraId="35CDA1FC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D2B0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09339BAF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(inbound &amp; outbound)</w:t>
            </w:r>
          </w:p>
        </w:tc>
        <w:tc>
          <w:tcPr>
            <w:tcW w:w="0" w:type="auto"/>
            <w:vAlign w:val="center"/>
            <w:hideMark/>
          </w:tcPr>
          <w:p w14:paraId="1BE831DD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direct access; only outbound via NAT</w:t>
            </w:r>
          </w:p>
        </w:tc>
      </w:tr>
      <w:tr w:rsidR="005240E0" w:rsidRPr="005240E0" w14:paraId="66F78DC3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0AF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 Entry</w:t>
            </w:r>
          </w:p>
        </w:tc>
        <w:tc>
          <w:tcPr>
            <w:tcW w:w="0" w:type="auto"/>
            <w:vAlign w:val="center"/>
            <w:hideMark/>
          </w:tcPr>
          <w:p w14:paraId="2ACCF448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 → IGW</w:t>
            </w:r>
          </w:p>
        </w:tc>
        <w:tc>
          <w:tcPr>
            <w:tcW w:w="0" w:type="auto"/>
            <w:vAlign w:val="center"/>
            <w:hideMark/>
          </w:tcPr>
          <w:p w14:paraId="13C42621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0.0.0.0/0 → NAT Gateway</w:t>
            </w: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no route</w:t>
            </w:r>
          </w:p>
        </w:tc>
      </w:tr>
      <w:tr w:rsidR="005240E0" w:rsidRPr="005240E0" w14:paraId="28B5BE5F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608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IP Needed?</w:t>
            </w:r>
          </w:p>
        </w:tc>
        <w:tc>
          <w:tcPr>
            <w:tcW w:w="0" w:type="auto"/>
            <w:vAlign w:val="center"/>
            <w:hideMark/>
          </w:tcPr>
          <w:p w14:paraId="09B13FEF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(for public access)</w:t>
            </w:r>
          </w:p>
        </w:tc>
        <w:tc>
          <w:tcPr>
            <w:tcW w:w="0" w:type="auto"/>
            <w:vAlign w:val="center"/>
            <w:hideMark/>
          </w:tcPr>
          <w:p w14:paraId="6FEE6C18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required</w:t>
            </w:r>
          </w:p>
        </w:tc>
      </w:tr>
      <w:tr w:rsidR="005240E0" w:rsidRPr="005240E0" w14:paraId="746D7DB4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FA7B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A1A34D2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servers, bastion hosts</w:t>
            </w:r>
          </w:p>
        </w:tc>
        <w:tc>
          <w:tcPr>
            <w:tcW w:w="0" w:type="auto"/>
            <w:vAlign w:val="center"/>
            <w:hideMark/>
          </w:tcPr>
          <w:p w14:paraId="3A694AF5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Databases, backend apps</w:t>
            </w:r>
          </w:p>
        </w:tc>
      </w:tr>
      <w:tr w:rsidR="005240E0" w:rsidRPr="005240E0" w14:paraId="6D445F6F" w14:textId="77777777" w:rsidTr="0052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6764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6A972AB0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(public-facing)</w:t>
            </w:r>
          </w:p>
        </w:tc>
        <w:tc>
          <w:tcPr>
            <w:tcW w:w="0" w:type="auto"/>
            <w:vAlign w:val="center"/>
            <w:hideMark/>
          </w:tcPr>
          <w:p w14:paraId="444D8717" w14:textId="77777777" w:rsidR="005240E0" w:rsidRPr="005240E0" w:rsidRDefault="005240E0" w:rsidP="0052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24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(isolated from internet)</w:t>
            </w:r>
          </w:p>
        </w:tc>
      </w:tr>
    </w:tbl>
    <w:p w14:paraId="0D6D60A2" w14:textId="13246C81" w:rsidR="0039729D" w:rsidRPr="0039729D" w:rsidRDefault="0039729D" w:rsidP="00397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NAT in AWS</w:t>
      </w:r>
    </w:p>
    <w:p w14:paraId="3820F06F" w14:textId="77777777" w:rsidR="0039729D" w:rsidRPr="0039729D" w:rsidRDefault="0039729D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(Network Address Translation)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instances in a private subnet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initiate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outbound connections to the internet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preventing inbound connections from the internet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8F8B0E" w14:textId="77777777" w:rsidR="0039729D" w:rsidRPr="0039729D" w:rsidRDefault="0039729D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subnets cannot access the internet directly (they have no route to IGW).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But they still need to:</w:t>
      </w:r>
    </w:p>
    <w:p w14:paraId="22D68722" w14:textId="77777777" w:rsidR="0039729D" w:rsidRPr="0039729D" w:rsidRDefault="0039729D" w:rsidP="003972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software updates</w:t>
      </w:r>
    </w:p>
    <w:p w14:paraId="1B0ADE2C" w14:textId="77777777" w:rsidR="0039729D" w:rsidRPr="0039729D" w:rsidRDefault="0039729D" w:rsidP="003972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external APIs</w:t>
      </w:r>
    </w:p>
    <w:p w14:paraId="0AFA0804" w14:textId="77777777" w:rsidR="0039729D" w:rsidRPr="0039729D" w:rsidRDefault="0039729D" w:rsidP="003972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data to S3 or DynamoDB</w:t>
      </w:r>
    </w:p>
    <w:p w14:paraId="3512469D" w14:textId="77777777" w:rsidR="0039729D" w:rsidRPr="0039729D" w:rsidRDefault="0039729D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device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outbound traffic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internet and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blocks incoming traffic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AF6FF0" w14:textId="5519110D" w:rsidR="0039729D" w:rsidRPr="0039729D" w:rsidRDefault="0039729D" w:rsidP="00397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Types of NAT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434"/>
      </w:tblGrid>
      <w:tr w:rsidR="0039729D" w:rsidRPr="0039729D" w14:paraId="041F6B57" w14:textId="77777777" w:rsidTr="0039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2419" w14:textId="77777777" w:rsidR="0039729D" w:rsidRPr="0039729D" w:rsidRDefault="0039729D" w:rsidP="003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83D216" w14:textId="77777777" w:rsidR="0039729D" w:rsidRPr="0039729D" w:rsidRDefault="0039729D" w:rsidP="003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9729D" w:rsidRPr="0039729D" w14:paraId="5CD50698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97CF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Instance</w:t>
            </w:r>
          </w:p>
        </w:tc>
        <w:tc>
          <w:tcPr>
            <w:tcW w:w="0" w:type="auto"/>
            <w:vAlign w:val="center"/>
            <w:hideMark/>
          </w:tcPr>
          <w:p w14:paraId="087DCAAD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 EC2 instance configured to perform NAT</w:t>
            </w:r>
          </w:p>
        </w:tc>
      </w:tr>
      <w:tr w:rsidR="0039729D" w:rsidRPr="0039729D" w14:paraId="1A8DFAEE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D473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4653ACF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fully-managed NAT service by AWS</w:t>
            </w:r>
          </w:p>
        </w:tc>
      </w:tr>
    </w:tbl>
    <w:p w14:paraId="53E04D3C" w14:textId="2A7D6D62" w:rsidR="0039729D" w:rsidRPr="0039729D" w:rsidRDefault="0039729D" w:rsidP="003972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FFC94B" w14:textId="27304B02" w:rsidR="0039729D" w:rsidRPr="0039729D" w:rsidRDefault="0039729D" w:rsidP="00397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NAT Instance (Legacy)</w:t>
      </w:r>
    </w:p>
    <w:p w14:paraId="15DA1B90" w14:textId="77777777" w:rsidR="0039729D" w:rsidRPr="0039729D" w:rsidRDefault="0039729D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Instance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self-managed EC2 instance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configure as a NAT device.</w:t>
      </w:r>
    </w:p>
    <w:p w14:paraId="6B602A91" w14:textId="4FCD643C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Features:</w:t>
      </w:r>
    </w:p>
    <w:p w14:paraId="634DF2E9" w14:textId="77777777" w:rsidR="0039729D" w:rsidRPr="0039729D" w:rsidRDefault="0039729D" w:rsidP="003972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choose the EC2 type (e.g., t2.micro, m5.large)</w:t>
      </w:r>
    </w:p>
    <w:p w14:paraId="406CC6C3" w14:textId="77777777" w:rsidR="0039729D" w:rsidRPr="0039729D" w:rsidRDefault="0039729D" w:rsidP="003972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manage scaling, availability, and patching</w:t>
      </w:r>
    </w:p>
    <w:p w14:paraId="2811F2D2" w14:textId="77777777" w:rsidR="0039729D" w:rsidRPr="0039729D" w:rsidRDefault="0039729D" w:rsidP="003972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launched in 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subnet</w:t>
      </w:r>
    </w:p>
    <w:p w14:paraId="539D1CCF" w14:textId="77777777" w:rsidR="0039729D" w:rsidRPr="0039729D" w:rsidRDefault="0039729D" w:rsidP="003972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 an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IP</w:t>
      </w:r>
    </w:p>
    <w:p w14:paraId="4D6705B8" w14:textId="77777777" w:rsidR="0039729D" w:rsidRPr="0039729D" w:rsidRDefault="0039729D" w:rsidP="003972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Disable source/destination checks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it to forward traffic</w:t>
      </w:r>
    </w:p>
    <w:p w14:paraId="0453397E" w14:textId="158B3DB2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Cases:</w:t>
      </w:r>
    </w:p>
    <w:p w14:paraId="07D13B7E" w14:textId="77777777" w:rsidR="0039729D" w:rsidRPr="0039729D" w:rsidRDefault="0039729D" w:rsidP="003972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Small-scale workloads</w:t>
      </w:r>
    </w:p>
    <w:p w14:paraId="00E40467" w14:textId="77777777" w:rsidR="0039729D" w:rsidRPr="0039729D" w:rsidRDefault="0039729D" w:rsidP="003972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routing/firewall logic via iptables</w:t>
      </w:r>
    </w:p>
    <w:p w14:paraId="46899CAA" w14:textId="77777777" w:rsidR="0039729D" w:rsidRPr="0039729D" w:rsidRDefault="0039729D" w:rsidP="003972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control over NAT behavior</w:t>
      </w:r>
    </w:p>
    <w:p w14:paraId="284BF6E8" w14:textId="19CA9EB9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Pros:</w:t>
      </w:r>
    </w:p>
    <w:p w14:paraId="054BFCB9" w14:textId="77777777" w:rsidR="0039729D" w:rsidRPr="0039729D" w:rsidRDefault="0039729D" w:rsidP="003972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customization</w:t>
      </w:r>
    </w:p>
    <w:p w14:paraId="4F2B01E6" w14:textId="77777777" w:rsidR="0039729D" w:rsidRPr="0039729D" w:rsidRDefault="0039729D" w:rsidP="003972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Cheap for small traffic</w:t>
      </w:r>
    </w:p>
    <w:p w14:paraId="3FF4B357" w14:textId="322CEEA7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Cons:</w:t>
      </w:r>
    </w:p>
    <w:p w14:paraId="2990E1D4" w14:textId="77777777" w:rsidR="0039729D" w:rsidRPr="0039729D" w:rsidRDefault="0039729D" w:rsidP="003972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 maintenance</w:t>
      </w:r>
    </w:p>
    <w:p w14:paraId="363457F6" w14:textId="77777777" w:rsidR="0039729D" w:rsidRPr="0039729D" w:rsidRDefault="0039729D" w:rsidP="003972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point of failure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 using Auto Scaling and scripts</w:t>
      </w:r>
    </w:p>
    <w:p w14:paraId="111F38F5" w14:textId="77777777" w:rsidR="0039729D" w:rsidRPr="0039729D" w:rsidRDefault="0039729D" w:rsidP="003972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throughput (depends on instance type)</w:t>
      </w:r>
    </w:p>
    <w:p w14:paraId="1AF6D456" w14:textId="0AC5899E" w:rsidR="0039729D" w:rsidRPr="0039729D" w:rsidRDefault="0039729D" w:rsidP="00397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NAT Gateway (Recommended)</w:t>
      </w:r>
    </w:p>
    <w:p w14:paraId="0A3CAA4E" w14:textId="77777777" w:rsidR="0039729D" w:rsidRPr="0039729D" w:rsidRDefault="0039729D" w:rsidP="0039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Gateway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fully-managed, scalable, high-availability service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provided by AWS for NAT.</w:t>
      </w:r>
    </w:p>
    <w:p w14:paraId="545E3B9D" w14:textId="5EC640D9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Features:</w:t>
      </w:r>
    </w:p>
    <w:p w14:paraId="3E21E89A" w14:textId="77777777" w:rsidR="0039729D" w:rsidRPr="0039729D" w:rsidRDefault="0039729D" w:rsidP="00397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EC2 instance to manage</w:t>
      </w:r>
    </w:p>
    <w:p w14:paraId="35E52B5F" w14:textId="77777777" w:rsidR="0039729D" w:rsidRPr="0039729D" w:rsidRDefault="0039729D" w:rsidP="00397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 scales up to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45 Gbps</w:t>
      </w:r>
    </w:p>
    <w:p w14:paraId="33BDA3AB" w14:textId="77777777" w:rsidR="0039729D" w:rsidRPr="0039729D" w:rsidRDefault="0039729D" w:rsidP="00397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Launched in a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subnet</w:t>
      </w:r>
    </w:p>
    <w:p w14:paraId="0D3CADE4" w14:textId="77777777" w:rsidR="0039729D" w:rsidRPr="0039729D" w:rsidRDefault="0039729D" w:rsidP="00397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an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IP</w:t>
      </w:r>
    </w:p>
    <w:p w14:paraId="6BE7C457" w14:textId="77777777" w:rsidR="0039729D" w:rsidRPr="0039729D" w:rsidRDefault="0039729D" w:rsidP="00397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 within the AZ</w:t>
      </w:r>
    </w:p>
    <w:p w14:paraId="35642682" w14:textId="76B2B692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Cases:</w:t>
      </w:r>
    </w:p>
    <w:p w14:paraId="5E260817" w14:textId="77777777" w:rsidR="0039729D" w:rsidRPr="0039729D" w:rsidRDefault="0039729D" w:rsidP="00397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workloads</w:t>
      </w:r>
    </w:p>
    <w:p w14:paraId="74114367" w14:textId="77777777" w:rsidR="0039729D" w:rsidRPr="0039729D" w:rsidRDefault="0039729D" w:rsidP="00397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 and reliable internet access for private subnets</w:t>
      </w:r>
    </w:p>
    <w:p w14:paraId="5553B995" w14:textId="77777777" w:rsidR="0039729D" w:rsidRPr="0039729D" w:rsidRDefault="0039729D" w:rsidP="00397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Hands-free network management</w:t>
      </w:r>
    </w:p>
    <w:p w14:paraId="08036A04" w14:textId="4112F4E7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Pros:</w:t>
      </w:r>
    </w:p>
    <w:p w14:paraId="0606C99D" w14:textId="77777777" w:rsidR="0039729D" w:rsidRPr="0039729D" w:rsidRDefault="0039729D" w:rsidP="00397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Highly available</w:t>
      </w:r>
    </w:p>
    <w:p w14:paraId="4D713B50" w14:textId="77777777" w:rsidR="0039729D" w:rsidRPr="0039729D" w:rsidRDefault="0039729D" w:rsidP="00397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 scaling</w:t>
      </w:r>
    </w:p>
    <w:p w14:paraId="0BFD5D82" w14:textId="77777777" w:rsidR="0039729D" w:rsidRPr="0039729D" w:rsidRDefault="0039729D" w:rsidP="00397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AWS-managed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secure and efficient</w:t>
      </w:r>
    </w:p>
    <w:p w14:paraId="11F8F7DB" w14:textId="0F4A111F" w:rsidR="0039729D" w:rsidRPr="0039729D" w:rsidRDefault="0039729D" w:rsidP="0039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Cons:</w:t>
      </w:r>
    </w:p>
    <w:p w14:paraId="174945CE" w14:textId="77777777" w:rsidR="0039729D" w:rsidRPr="0039729D" w:rsidRDefault="0039729D" w:rsidP="003972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free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hourly charges + data transfer fees</w:t>
      </w:r>
    </w:p>
    <w:p w14:paraId="7107C0FB" w14:textId="77777777" w:rsidR="0039729D" w:rsidRPr="0039729D" w:rsidRDefault="0039729D" w:rsidP="003972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create </w:t>
      </w:r>
      <w:r w:rsidRPr="003972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NAT Gateway per AZ</w:t>
      </w:r>
      <w:r w:rsidRPr="003972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fault tolerance</w:t>
      </w:r>
    </w:p>
    <w:p w14:paraId="3601A38A" w14:textId="6231D5B8" w:rsidR="0039729D" w:rsidRPr="0039729D" w:rsidRDefault="0039729D" w:rsidP="00397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97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NAT Instance vs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811"/>
        <w:gridCol w:w="3806"/>
      </w:tblGrid>
      <w:tr w:rsidR="0039729D" w:rsidRPr="0039729D" w14:paraId="7430C6D4" w14:textId="77777777" w:rsidTr="0039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BC32" w14:textId="77777777" w:rsidR="0039729D" w:rsidRPr="0039729D" w:rsidRDefault="0039729D" w:rsidP="003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9FCCEA" w14:textId="77777777" w:rsidR="0039729D" w:rsidRPr="0039729D" w:rsidRDefault="0039729D" w:rsidP="003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Instance</w:t>
            </w:r>
          </w:p>
        </w:tc>
        <w:tc>
          <w:tcPr>
            <w:tcW w:w="0" w:type="auto"/>
            <w:vAlign w:val="center"/>
            <w:hideMark/>
          </w:tcPr>
          <w:p w14:paraId="7285057F" w14:textId="77777777" w:rsidR="0039729D" w:rsidRPr="0039729D" w:rsidRDefault="0039729D" w:rsidP="0039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Gateway</w:t>
            </w:r>
          </w:p>
        </w:tc>
      </w:tr>
      <w:tr w:rsidR="0039729D" w:rsidRPr="0039729D" w14:paraId="2B1E5D7A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B039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9D4244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 instance</w:t>
            </w:r>
          </w:p>
        </w:tc>
        <w:tc>
          <w:tcPr>
            <w:tcW w:w="0" w:type="auto"/>
            <w:vAlign w:val="center"/>
            <w:hideMark/>
          </w:tcPr>
          <w:p w14:paraId="4D03F016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AWS-managed service</w:t>
            </w:r>
          </w:p>
        </w:tc>
      </w:tr>
      <w:tr w:rsidR="0039729D" w:rsidRPr="0039729D" w14:paraId="49D6E43B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D0DC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38FD62F6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setup needed</w:t>
            </w:r>
          </w:p>
        </w:tc>
        <w:tc>
          <w:tcPr>
            <w:tcW w:w="0" w:type="auto"/>
            <w:vAlign w:val="center"/>
            <w:hideMark/>
          </w:tcPr>
          <w:p w14:paraId="6BCA4571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to create</w:t>
            </w:r>
          </w:p>
        </w:tc>
      </w:tr>
      <w:tr w:rsidR="0039729D" w:rsidRPr="0039729D" w14:paraId="7EE756F6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7FBA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6576E9AB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EF42EE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</w:t>
            </w:r>
          </w:p>
        </w:tc>
      </w:tr>
      <w:tr w:rsidR="0039729D" w:rsidRPr="0039729D" w14:paraId="5DB023BA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058B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7E167CE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(based on EC2 type)</w:t>
            </w:r>
          </w:p>
        </w:tc>
        <w:tc>
          <w:tcPr>
            <w:tcW w:w="0" w:type="auto"/>
            <w:vAlign w:val="center"/>
            <w:hideMark/>
          </w:tcPr>
          <w:p w14:paraId="1D584086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Auto-scaled by AWS (up to 45 Gbps)</w:t>
            </w:r>
          </w:p>
        </w:tc>
      </w:tr>
      <w:tr w:rsidR="0039729D" w:rsidRPr="0039729D" w14:paraId="5088A725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889C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20B40B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AZ (unless configured with ASG)</w:t>
            </w:r>
          </w:p>
        </w:tc>
        <w:tc>
          <w:tcPr>
            <w:tcW w:w="0" w:type="auto"/>
            <w:vAlign w:val="center"/>
            <w:hideMark/>
          </w:tcPr>
          <w:p w14:paraId="07A7EF01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available within one AZ</w:t>
            </w:r>
          </w:p>
        </w:tc>
      </w:tr>
      <w:tr w:rsidR="0039729D" w:rsidRPr="0039729D" w14:paraId="1413FB2F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0F9C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3408CFD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User-managed (patches, reboot, failure)</w:t>
            </w:r>
          </w:p>
        </w:tc>
        <w:tc>
          <w:tcPr>
            <w:tcW w:w="0" w:type="auto"/>
            <w:vAlign w:val="center"/>
            <w:hideMark/>
          </w:tcPr>
          <w:p w14:paraId="3E6DC464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AWS-managed (no user maintenance)</w:t>
            </w:r>
          </w:p>
        </w:tc>
      </w:tr>
      <w:tr w:rsidR="0039729D" w:rsidRPr="0039729D" w14:paraId="49FFA701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FF28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B248D81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for low traffic</w:t>
            </w:r>
          </w:p>
        </w:tc>
        <w:tc>
          <w:tcPr>
            <w:tcW w:w="0" w:type="auto"/>
            <w:vAlign w:val="center"/>
            <w:hideMark/>
          </w:tcPr>
          <w:p w14:paraId="34555DE3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Costlier, but efficient for large workloads</w:t>
            </w:r>
          </w:p>
        </w:tc>
      </w:tr>
      <w:tr w:rsidR="0039729D" w:rsidRPr="0039729D" w14:paraId="2C9BC9C6" w14:textId="77777777" w:rsidTr="0039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AD86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E2BD78E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routing, development/testing</w:t>
            </w:r>
          </w:p>
        </w:tc>
        <w:tc>
          <w:tcPr>
            <w:tcW w:w="0" w:type="auto"/>
            <w:vAlign w:val="center"/>
            <w:hideMark/>
          </w:tcPr>
          <w:p w14:paraId="02F92F64" w14:textId="77777777" w:rsidR="0039729D" w:rsidRPr="0039729D" w:rsidRDefault="0039729D" w:rsidP="0039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972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Production-grade workloads</w:t>
            </w:r>
          </w:p>
        </w:tc>
      </w:tr>
    </w:tbl>
    <w:p w14:paraId="19CE92B2" w14:textId="77777777" w:rsidR="0039729D" w:rsidRDefault="0039729D">
      <w:pPr>
        <w:rPr>
          <w:b/>
          <w:bCs/>
          <w:sz w:val="28"/>
          <w:szCs w:val="28"/>
          <w:u w:val="single"/>
          <w:lang w:val="en-US"/>
        </w:rPr>
      </w:pPr>
    </w:p>
    <w:p w14:paraId="6F270D1E" w14:textId="5CDF5247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Topic-</w:t>
      </w: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DNS Resolution in VPC</w:t>
      </w:r>
    </w:p>
    <w:p w14:paraId="482F22AC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DNS (Domain Name System) resolution in AWS VPC enables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instances to resolve domain names (like </w:t>
      </w:r>
      <w:r w:rsidRPr="008918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google.com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internal EC2 names)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IP addresses.</w:t>
      </w:r>
    </w:p>
    <w:p w14:paraId="5351F42E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provides a built-in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DNS server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handle DNS resolution inside VPCs.</w:t>
      </w:r>
    </w:p>
    <w:p w14:paraId="57607402" w14:textId="0CBA695E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Two Main DNS Options in VPC: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6750"/>
      </w:tblGrid>
      <w:tr w:rsidR="0089185D" w:rsidRPr="0089185D" w14:paraId="3ABE3984" w14:textId="77777777" w:rsidTr="00891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4699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E541534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9185D" w:rsidRPr="0089185D" w14:paraId="45E89F34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DB0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enableDnsSupport</w:t>
            </w:r>
          </w:p>
        </w:tc>
        <w:tc>
          <w:tcPr>
            <w:tcW w:w="0" w:type="auto"/>
            <w:vAlign w:val="center"/>
            <w:hideMark/>
          </w:tcPr>
          <w:p w14:paraId="6563EF85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Allows your instances to use </w:t>
            </w: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Amazon DNS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name resolution</w:t>
            </w:r>
          </w:p>
        </w:tc>
      </w:tr>
      <w:tr w:rsidR="0089185D" w:rsidRPr="0089185D" w14:paraId="61006E54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5839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enableDnsHostnames</w:t>
            </w:r>
          </w:p>
        </w:tc>
        <w:tc>
          <w:tcPr>
            <w:tcW w:w="0" w:type="auto"/>
            <w:vAlign w:val="center"/>
            <w:hideMark/>
          </w:tcPr>
          <w:p w14:paraId="41B53D60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Assigns </w:t>
            </w: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DNS hostnames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instances (e.g., </w:t>
            </w: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ip-10-0-0-1.ec2.internal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</w:tbl>
    <w:p w14:paraId="4A6715FC" w14:textId="47EF8654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049"/>
        <w:gridCol w:w="4741"/>
      </w:tblGrid>
      <w:tr w:rsidR="0089185D" w:rsidRPr="0089185D" w14:paraId="6DECB89E" w14:textId="77777777" w:rsidTr="00891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3377D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F34B989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4BE91D1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89185D" w:rsidRPr="0089185D" w14:paraId="5725A34E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805B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enableDnsSupport</w:t>
            </w:r>
          </w:p>
        </w:tc>
        <w:tc>
          <w:tcPr>
            <w:tcW w:w="0" w:type="auto"/>
            <w:vAlign w:val="center"/>
            <w:hideMark/>
          </w:tcPr>
          <w:p w14:paraId="430FFFBF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7D31050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Instances can resolve domain names using VPC DNS</w:t>
            </w:r>
          </w:p>
        </w:tc>
      </w:tr>
      <w:tr w:rsidR="0089185D" w:rsidRPr="0089185D" w14:paraId="26702094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C3CC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enableDnsHostnames</w:t>
            </w:r>
          </w:p>
        </w:tc>
        <w:tc>
          <w:tcPr>
            <w:tcW w:w="0" w:type="auto"/>
            <w:vAlign w:val="center"/>
            <w:hideMark/>
          </w:tcPr>
          <w:p w14:paraId="6AC2487E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custom VPCs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default VPCs</w:t>
            </w:r>
          </w:p>
        </w:tc>
        <w:tc>
          <w:tcPr>
            <w:tcW w:w="0" w:type="auto"/>
            <w:vAlign w:val="center"/>
            <w:hideMark/>
          </w:tcPr>
          <w:p w14:paraId="3A63EC61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Instances get a DNS hostname (mapped to their private IP)</w:t>
            </w:r>
          </w:p>
        </w:tc>
      </w:tr>
    </w:tbl>
    <w:p w14:paraId="369E915A" w14:textId="66A92163" w:rsidR="0089185D" w:rsidRPr="0089185D" w:rsidRDefault="0089185D" w:rsidP="008918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3AFD63" w14:textId="292537F2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Amazon-Provided DNS IP</w:t>
      </w:r>
    </w:p>
    <w:p w14:paraId="7E17BB0B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internal DNS server is always available at:</w:t>
      </w:r>
    </w:p>
    <w:p w14:paraId="390C343C" w14:textId="77777777" w:rsidR="0089185D" w:rsidRPr="0089185D" w:rsidRDefault="0089185D" w:rsidP="00891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VPC_CIDR + 2 → Example: 10.0.0.2 or 172.31.0.2</w:t>
      </w:r>
    </w:p>
    <w:p w14:paraId="243CB246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don’t have to set this manually—AWS handles it behind the scenes.</w:t>
      </w:r>
    </w:p>
    <w:p w14:paraId="75468285" w14:textId="491E98B0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 of DNS in VPC:</w:t>
      </w:r>
    </w:p>
    <w:p w14:paraId="2D0A1470" w14:textId="77777777" w:rsidR="0089185D" w:rsidRPr="0089185D" w:rsidRDefault="0089185D" w:rsidP="00891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Resolve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instance names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(internal DNS)</w:t>
      </w:r>
    </w:p>
    <w:p w14:paraId="76BEEAB8" w14:textId="77777777" w:rsidR="0089185D" w:rsidRPr="0089185D" w:rsidRDefault="0089185D" w:rsidP="00891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53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service discovery (e.g., microservices)</w:t>
      </w:r>
    </w:p>
    <w:p w14:paraId="153F937A" w14:textId="77777777" w:rsidR="0089185D" w:rsidRPr="0089185D" w:rsidRDefault="0089185D" w:rsidP="00891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services using their DNS names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s3.amazonaws.com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30961E6" w14:textId="77777777" w:rsidR="0089185D" w:rsidRPr="0089185D" w:rsidRDefault="0089185D" w:rsidP="008918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Resolve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on-prem DNS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hybrid networking (via resolver endpoints)</w:t>
      </w:r>
    </w:p>
    <w:p w14:paraId="6D0AC45B" w14:textId="0B16071F" w:rsidR="0089185D" w:rsidRPr="0089185D" w:rsidRDefault="0089185D" w:rsidP="00891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Pr="00891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Amazon Route 53 – Private Hosted Zones</w:t>
      </w:r>
    </w:p>
    <w:p w14:paraId="31B3F2D1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53 Private Hosted Zone (PHZ)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DNS zone that is only accessible from inside one or more VPCs.</w:t>
      </w:r>
    </w:p>
    <w:p w14:paraId="5F7718FC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DNS system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internal AWS environment.</w:t>
      </w:r>
    </w:p>
    <w:p w14:paraId="4C762110" w14:textId="37CFCB3E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Key Features of Private Hosted 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6462"/>
      </w:tblGrid>
      <w:tr w:rsidR="0089185D" w:rsidRPr="0089185D" w14:paraId="6AFC4895" w14:textId="77777777" w:rsidTr="00891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F4125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D31C95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9185D" w:rsidRPr="0089185D" w14:paraId="5DA9CE38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6EC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C9B521C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VPC-internal DNS only</w:t>
            </w:r>
          </w:p>
        </w:tc>
      </w:tr>
      <w:tr w:rsidR="0089185D" w:rsidRPr="0089185D" w14:paraId="0B292C93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1036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 Publicly Reachable</w:t>
            </w:r>
          </w:p>
        </w:tc>
        <w:tc>
          <w:tcPr>
            <w:tcW w:w="0" w:type="auto"/>
            <w:vAlign w:val="center"/>
            <w:hideMark/>
          </w:tcPr>
          <w:p w14:paraId="31CFC79A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be accessed from the internet</w:t>
            </w:r>
          </w:p>
        </w:tc>
      </w:tr>
      <w:tr w:rsidR="0089185D" w:rsidRPr="0089185D" w14:paraId="626C4E79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BDC5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 Domain Names</w:t>
            </w:r>
          </w:p>
        </w:tc>
        <w:tc>
          <w:tcPr>
            <w:tcW w:w="0" w:type="auto"/>
            <w:vAlign w:val="center"/>
            <w:hideMark/>
          </w:tcPr>
          <w:p w14:paraId="1C401B8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internal domains (e.g., </w:t>
            </w: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app.internal.mycompany.com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89185D" w:rsidRPr="0089185D" w14:paraId="0F338AC7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68A6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Supports Split-Horizon DNS</w:t>
            </w:r>
          </w:p>
        </w:tc>
        <w:tc>
          <w:tcPr>
            <w:tcW w:w="0" w:type="auto"/>
            <w:vAlign w:val="center"/>
            <w:hideMark/>
          </w:tcPr>
          <w:p w14:paraId="00BA8957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can have </w:t>
            </w: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same domain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with different records for public and private use</w:t>
            </w:r>
          </w:p>
        </w:tc>
      </w:tr>
    </w:tbl>
    <w:p w14:paraId="3AE2372E" w14:textId="50A41713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Example:</w:t>
      </w:r>
    </w:p>
    <w:p w14:paraId="136BC1B8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deploy a microservices-based app in a private VPC.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Instead of using IP addresses to connect services, you use:</w:t>
      </w:r>
    </w:p>
    <w:p w14:paraId="52F32974" w14:textId="77777777" w:rsidR="0089185D" w:rsidRPr="0089185D" w:rsidRDefault="0089185D" w:rsidP="00891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api.internal.example.com</w:t>
      </w:r>
    </w:p>
    <w:p w14:paraId="558A3908" w14:textId="77777777" w:rsidR="0089185D" w:rsidRPr="0089185D" w:rsidRDefault="0089185D" w:rsidP="00891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db.internal.example.com</w:t>
      </w:r>
    </w:p>
    <w:p w14:paraId="32BAC558" w14:textId="77777777" w:rsidR="0089185D" w:rsidRPr="0089185D" w:rsidRDefault="0089185D" w:rsidP="0089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DNS names are resolved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VPC only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using a Private Hosted Zone.</w:t>
      </w:r>
    </w:p>
    <w:p w14:paraId="423187DA" w14:textId="4D4EC9E4" w:rsidR="0089185D" w:rsidRPr="0089185D" w:rsidRDefault="0089185D" w:rsidP="008918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358998" w14:textId="62A4059F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Create &amp; Use a Private Hosted Zone:</w:t>
      </w:r>
    </w:p>
    <w:p w14:paraId="7DEC460F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53 Console</w:t>
      </w:r>
    </w:p>
    <w:p w14:paraId="6C48B658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Hosted Zone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type =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</w:p>
    <w:p w14:paraId="3C882DF4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a custom domain name (e.g.,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internal.example.com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F57B757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 it with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or more VPCs</w:t>
      </w:r>
    </w:p>
    <w:p w14:paraId="73216C4E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record sets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 → 10.0.2.15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444D529" w14:textId="77777777" w:rsidR="0089185D" w:rsidRPr="0089185D" w:rsidRDefault="0089185D" w:rsidP="008918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enableDnsSupport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enableDnsHostnames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set to </w:t>
      </w:r>
      <w:r w:rsidRPr="008918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39BBF936" w14:textId="6B307393" w:rsidR="0089185D" w:rsidRPr="0089185D" w:rsidRDefault="0089185D" w:rsidP="00891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Private Hosted Zones:</w:t>
      </w:r>
    </w:p>
    <w:p w14:paraId="7B5454EB" w14:textId="77777777" w:rsidR="0089185D" w:rsidRPr="0089185D" w:rsidRDefault="0089185D" w:rsidP="00891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discovery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microservice and hybrid setups</w:t>
      </w:r>
    </w:p>
    <w:p w14:paraId="6D4AC670" w14:textId="77777777" w:rsidR="0089185D" w:rsidRPr="0089185D" w:rsidRDefault="0089185D" w:rsidP="00891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Hide internal services from public internet</w:t>
      </w:r>
    </w:p>
    <w:p w14:paraId="68AB9552" w14:textId="77777777" w:rsidR="0089185D" w:rsidRPr="0089185D" w:rsidRDefault="0089185D" w:rsidP="00891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 with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53 Resolver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resolve </w:t>
      </w:r>
      <w:r w:rsidRPr="008918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on-prem DNS</w:t>
      </w: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forward queries</w:t>
      </w:r>
    </w:p>
    <w:p w14:paraId="198C5484" w14:textId="77777777" w:rsidR="0089185D" w:rsidRPr="0089185D" w:rsidRDefault="0089185D" w:rsidP="008918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health checks and failover with internal traffic</w:t>
      </w:r>
    </w:p>
    <w:p w14:paraId="1F0FFD1B" w14:textId="7CD4E542" w:rsidR="0089185D" w:rsidRPr="0089185D" w:rsidRDefault="0089185D" w:rsidP="00891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918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Public vs Private Hosted 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059"/>
        <w:gridCol w:w="4228"/>
      </w:tblGrid>
      <w:tr w:rsidR="0089185D" w:rsidRPr="0089185D" w14:paraId="031CACB8" w14:textId="77777777" w:rsidTr="008918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DC5BB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47775D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Hosted Zone</w:t>
            </w:r>
          </w:p>
        </w:tc>
        <w:tc>
          <w:tcPr>
            <w:tcW w:w="0" w:type="auto"/>
            <w:vAlign w:val="center"/>
            <w:hideMark/>
          </w:tcPr>
          <w:p w14:paraId="01BB223A" w14:textId="77777777" w:rsidR="0089185D" w:rsidRPr="0089185D" w:rsidRDefault="0089185D" w:rsidP="008918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Hosted Zone</w:t>
            </w:r>
          </w:p>
        </w:tc>
      </w:tr>
      <w:tr w:rsidR="0089185D" w:rsidRPr="0089185D" w14:paraId="00FFC4C2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B14F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11129D1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internet</w:t>
            </w:r>
          </w:p>
        </w:tc>
        <w:tc>
          <w:tcPr>
            <w:tcW w:w="0" w:type="auto"/>
            <w:vAlign w:val="center"/>
            <w:hideMark/>
          </w:tcPr>
          <w:p w14:paraId="6A7E0E8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inside VPC(s)</w:t>
            </w:r>
          </w:p>
        </w:tc>
      </w:tr>
      <w:tr w:rsidR="0089185D" w:rsidRPr="0089185D" w14:paraId="37583F59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020B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DNS Records</w:t>
            </w:r>
          </w:p>
        </w:tc>
        <w:tc>
          <w:tcPr>
            <w:tcW w:w="0" w:type="auto"/>
            <w:vAlign w:val="center"/>
            <w:hideMark/>
          </w:tcPr>
          <w:p w14:paraId="0657495A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to the world</w:t>
            </w:r>
          </w:p>
        </w:tc>
        <w:tc>
          <w:tcPr>
            <w:tcW w:w="0" w:type="auto"/>
            <w:vAlign w:val="center"/>
            <w:hideMark/>
          </w:tcPr>
          <w:p w14:paraId="5DA5A92E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to associated VPCs only</w:t>
            </w:r>
          </w:p>
        </w:tc>
      </w:tr>
      <w:tr w:rsidR="0089185D" w:rsidRPr="0089185D" w14:paraId="50CF2DC8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19EA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86050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 websites, APIs for public users</w:t>
            </w:r>
          </w:p>
        </w:tc>
        <w:tc>
          <w:tcPr>
            <w:tcW w:w="0" w:type="auto"/>
            <w:vAlign w:val="center"/>
            <w:hideMark/>
          </w:tcPr>
          <w:p w14:paraId="777B509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service discovery</w:t>
            </w:r>
          </w:p>
        </w:tc>
      </w:tr>
      <w:tr w:rsidR="0089185D" w:rsidRPr="0089185D" w14:paraId="620B46AA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40C7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 Domain</w:t>
            </w:r>
          </w:p>
        </w:tc>
        <w:tc>
          <w:tcPr>
            <w:tcW w:w="0" w:type="auto"/>
            <w:vAlign w:val="center"/>
            <w:hideMark/>
          </w:tcPr>
          <w:p w14:paraId="51EDD414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example.com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myapp.com</w:t>
            </w:r>
          </w:p>
        </w:tc>
        <w:tc>
          <w:tcPr>
            <w:tcW w:w="0" w:type="auto"/>
            <w:vAlign w:val="center"/>
            <w:hideMark/>
          </w:tcPr>
          <w:p w14:paraId="2BEDEF8A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db.internal.example.com</w:t>
            </w: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8918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api.corp.local</w:t>
            </w:r>
          </w:p>
        </w:tc>
      </w:tr>
      <w:tr w:rsidR="0089185D" w:rsidRPr="0089185D" w14:paraId="6C8FC5FC" w14:textId="77777777" w:rsidTr="00891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D72D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Association</w:t>
            </w:r>
          </w:p>
        </w:tc>
        <w:tc>
          <w:tcPr>
            <w:tcW w:w="0" w:type="auto"/>
            <w:vAlign w:val="center"/>
            <w:hideMark/>
          </w:tcPr>
          <w:p w14:paraId="3325B702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8EAA383" w14:textId="77777777" w:rsidR="0089185D" w:rsidRPr="0089185D" w:rsidRDefault="0089185D" w:rsidP="008918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185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associate with one or more VPCs</w:t>
            </w:r>
          </w:p>
        </w:tc>
      </w:tr>
    </w:tbl>
    <w:p w14:paraId="74A02D31" w14:textId="73965770" w:rsidR="002757C9" w:rsidRPr="002757C9" w:rsidRDefault="002757C9" w:rsidP="00275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275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Security Group in VPC</w:t>
      </w:r>
    </w:p>
    <w:p w14:paraId="5D325D09" w14:textId="77777777" w:rsidR="002757C9" w:rsidRPr="002757C9" w:rsidRDefault="002757C9" w:rsidP="00275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 (SG)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acts as 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firewall at the instance level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controlling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inbound and outbound traffic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EC2 instances.</w:t>
      </w:r>
    </w:p>
    <w:p w14:paraId="70281282" w14:textId="69A56649" w:rsidR="002757C9" w:rsidRPr="002757C9" w:rsidRDefault="002757C9" w:rsidP="00275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it as 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"firewall for your EC2 instance"</w:t>
      </w:r>
    </w:p>
    <w:p w14:paraId="5B7BD83D" w14:textId="615F18F3" w:rsidR="002757C9" w:rsidRPr="002757C9" w:rsidRDefault="002757C9" w:rsidP="00275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Key Features of Security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780"/>
      </w:tblGrid>
      <w:tr w:rsidR="002757C9" w:rsidRPr="002757C9" w14:paraId="19496028" w14:textId="77777777" w:rsidTr="002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94A5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0A5AC8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757C9" w:rsidRPr="002757C9" w14:paraId="2D3917BE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AC8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Instance-level</w:t>
            </w:r>
          </w:p>
        </w:tc>
        <w:tc>
          <w:tcPr>
            <w:tcW w:w="0" w:type="auto"/>
            <w:vAlign w:val="center"/>
            <w:hideMark/>
          </w:tcPr>
          <w:p w14:paraId="61B9BA9E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Applied directly to EC2 or ENI (Elastic Network Interface)</w:t>
            </w:r>
          </w:p>
        </w:tc>
      </w:tr>
      <w:tr w:rsidR="002757C9" w:rsidRPr="002757C9" w14:paraId="3B531DBD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8D6C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674E20F4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Response traffic is automatically allowed</w:t>
            </w:r>
          </w:p>
        </w:tc>
      </w:tr>
      <w:tr w:rsidR="002757C9" w:rsidRPr="002757C9" w14:paraId="546B089F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B81E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Allow Rules Only</w:t>
            </w:r>
          </w:p>
        </w:tc>
        <w:tc>
          <w:tcPr>
            <w:tcW w:w="0" w:type="auto"/>
            <w:vAlign w:val="center"/>
            <w:hideMark/>
          </w:tcPr>
          <w:p w14:paraId="29AC5CA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can only specify </w:t>
            </w: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allow</w:t>
            </w: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rules (no deny rules)</w:t>
            </w:r>
          </w:p>
        </w:tc>
      </w:tr>
      <w:tr w:rsidR="002757C9" w:rsidRPr="002757C9" w14:paraId="4B1D726F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9E12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2F5AD80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Denies all inbound, allows all outbound</w:t>
            </w:r>
          </w:p>
        </w:tc>
      </w:tr>
      <w:tr w:rsidR="002757C9" w:rsidRPr="002757C9" w14:paraId="58911500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DE8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Applied To</w:t>
            </w:r>
          </w:p>
        </w:tc>
        <w:tc>
          <w:tcPr>
            <w:tcW w:w="0" w:type="auto"/>
            <w:vAlign w:val="center"/>
            <w:hideMark/>
          </w:tcPr>
          <w:p w14:paraId="19547820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EC2, RDS, Load Balancer, Lambda ENIs</w:t>
            </w:r>
          </w:p>
        </w:tc>
      </w:tr>
    </w:tbl>
    <w:p w14:paraId="50DF95BD" w14:textId="0C5B8AFC" w:rsidR="002757C9" w:rsidRPr="002757C9" w:rsidRDefault="002757C9" w:rsidP="002757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804D5A" w14:textId="3AEAB48A" w:rsidR="002757C9" w:rsidRPr="002757C9" w:rsidRDefault="002757C9" w:rsidP="00275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Example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27"/>
        <w:gridCol w:w="514"/>
        <w:gridCol w:w="2007"/>
        <w:gridCol w:w="755"/>
      </w:tblGrid>
      <w:tr w:rsidR="002757C9" w:rsidRPr="002757C9" w14:paraId="6D35ED5E" w14:textId="77777777" w:rsidTr="002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396E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5BC1297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B221EB2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00659B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Source/Destination</w:t>
            </w:r>
          </w:p>
        </w:tc>
        <w:tc>
          <w:tcPr>
            <w:tcW w:w="0" w:type="auto"/>
            <w:vAlign w:val="center"/>
            <w:hideMark/>
          </w:tcPr>
          <w:p w14:paraId="6546EE6E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</w:tr>
      <w:tr w:rsidR="002757C9" w:rsidRPr="002757C9" w14:paraId="3ABD7333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0F3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</w:t>
            </w:r>
          </w:p>
        </w:tc>
        <w:tc>
          <w:tcPr>
            <w:tcW w:w="0" w:type="auto"/>
            <w:vAlign w:val="center"/>
            <w:hideMark/>
          </w:tcPr>
          <w:p w14:paraId="56B438FF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AFB792F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C64E52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203.0.113.0/24</w:t>
            </w:r>
          </w:p>
        </w:tc>
        <w:tc>
          <w:tcPr>
            <w:tcW w:w="0" w:type="auto"/>
            <w:vAlign w:val="center"/>
            <w:hideMark/>
          </w:tcPr>
          <w:p w14:paraId="45B7E44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</w:t>
            </w:r>
          </w:p>
        </w:tc>
      </w:tr>
      <w:tr w:rsidR="002757C9" w:rsidRPr="002757C9" w14:paraId="201DE644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4B97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46D58E1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9B8BE9B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F75074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17A49612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</w:t>
            </w:r>
          </w:p>
        </w:tc>
      </w:tr>
    </w:tbl>
    <w:p w14:paraId="3DDFF0BC" w14:textId="4D6A2FDF" w:rsidR="002757C9" w:rsidRPr="002757C9" w:rsidRDefault="002757C9" w:rsidP="00275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Cases:</w:t>
      </w:r>
    </w:p>
    <w:p w14:paraId="532335C3" w14:textId="77777777" w:rsidR="002757C9" w:rsidRPr="002757C9" w:rsidRDefault="002757C9" w:rsidP="002757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 SSH (22), HTTP (80), or HTTPS (443)</w:t>
      </w:r>
    </w:p>
    <w:p w14:paraId="08D24F09" w14:textId="77777777" w:rsidR="002757C9" w:rsidRPr="002757C9" w:rsidRDefault="002757C9" w:rsidP="002757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 access to database ports like 3306 or 5432</w:t>
      </w:r>
    </w:p>
    <w:p w14:paraId="072ED3E8" w14:textId="77777777" w:rsidR="002757C9" w:rsidRPr="002757C9" w:rsidRDefault="002757C9" w:rsidP="002757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Whitelist a specific IP or CIDR block for access</w:t>
      </w:r>
    </w:p>
    <w:p w14:paraId="2797616E" w14:textId="17B72132" w:rsidR="002757C9" w:rsidRPr="002757C9" w:rsidRDefault="002757C9" w:rsidP="00275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275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NACL (Network Access Control List) in VPC</w:t>
      </w:r>
    </w:p>
    <w:p w14:paraId="030700E5" w14:textId="77777777" w:rsidR="002757C9" w:rsidRPr="002757C9" w:rsidRDefault="002757C9" w:rsidP="00275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ACL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subnet-level firewall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controls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traffic in and out of one or more subnets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VPC.</w:t>
      </w:r>
    </w:p>
    <w:p w14:paraId="3EBA0AA9" w14:textId="678147BD" w:rsidR="002757C9" w:rsidRPr="002757C9" w:rsidRDefault="002757C9" w:rsidP="00275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it as a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"firewall for your subnet"</w:t>
      </w:r>
    </w:p>
    <w:p w14:paraId="33EAA465" w14:textId="58900E04" w:rsidR="002757C9" w:rsidRPr="002757C9" w:rsidRDefault="002757C9" w:rsidP="00275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 of NACLs: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4667"/>
      </w:tblGrid>
      <w:tr w:rsidR="002757C9" w:rsidRPr="002757C9" w14:paraId="3A256A60" w14:textId="77777777" w:rsidTr="002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17376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A74C42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757C9" w:rsidRPr="002757C9" w14:paraId="5337817E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BC04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Subnet-level</w:t>
            </w:r>
          </w:p>
        </w:tc>
        <w:tc>
          <w:tcPr>
            <w:tcW w:w="0" w:type="auto"/>
            <w:vAlign w:val="center"/>
            <w:hideMark/>
          </w:tcPr>
          <w:p w14:paraId="5B2FC8CF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Applied to subnets (affects all resources inside)</w:t>
            </w:r>
          </w:p>
        </w:tc>
      </w:tr>
      <w:tr w:rsidR="002757C9" w:rsidRPr="002757C9" w14:paraId="28F17FCB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A5E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D3B59D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 traffic must be explicitly allowed</w:t>
            </w:r>
          </w:p>
        </w:tc>
      </w:tr>
      <w:tr w:rsidR="002757C9" w:rsidRPr="002757C9" w14:paraId="7629CCCA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528E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Allow and Deny Rules</w:t>
            </w:r>
          </w:p>
        </w:tc>
        <w:tc>
          <w:tcPr>
            <w:tcW w:w="0" w:type="auto"/>
            <w:vAlign w:val="center"/>
            <w:hideMark/>
          </w:tcPr>
          <w:p w14:paraId="142BFA30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both allow and deny rules</w:t>
            </w:r>
          </w:p>
        </w:tc>
      </w:tr>
      <w:tr w:rsidR="002757C9" w:rsidRPr="002757C9" w14:paraId="39D3D91F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5AEB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Order</w:t>
            </w:r>
          </w:p>
        </w:tc>
        <w:tc>
          <w:tcPr>
            <w:tcW w:w="0" w:type="auto"/>
            <w:vAlign w:val="center"/>
            <w:hideMark/>
          </w:tcPr>
          <w:p w14:paraId="3B86B4D3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Evaluated in order by rule number (lowest first)</w:t>
            </w:r>
          </w:p>
        </w:tc>
      </w:tr>
      <w:tr w:rsidR="002757C9" w:rsidRPr="002757C9" w14:paraId="0B02E0F1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454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Default NACL</w:t>
            </w:r>
          </w:p>
        </w:tc>
        <w:tc>
          <w:tcPr>
            <w:tcW w:w="0" w:type="auto"/>
            <w:vAlign w:val="center"/>
            <w:hideMark/>
          </w:tcPr>
          <w:p w14:paraId="3C9714B9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all traffic in and out</w:t>
            </w:r>
          </w:p>
        </w:tc>
      </w:tr>
    </w:tbl>
    <w:p w14:paraId="1E15DADE" w14:textId="189DCFD1" w:rsidR="002757C9" w:rsidRPr="002757C9" w:rsidRDefault="002757C9" w:rsidP="00275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NACL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20"/>
        <w:gridCol w:w="927"/>
        <w:gridCol w:w="527"/>
        <w:gridCol w:w="2007"/>
        <w:gridCol w:w="755"/>
      </w:tblGrid>
      <w:tr w:rsidR="002757C9" w:rsidRPr="002757C9" w14:paraId="6E09E449" w14:textId="77777777" w:rsidTr="002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2999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14:paraId="349AC034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FCC5AC4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DC2DCCE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79DAF3D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Source/Destination</w:t>
            </w:r>
          </w:p>
        </w:tc>
        <w:tc>
          <w:tcPr>
            <w:tcW w:w="0" w:type="auto"/>
            <w:vAlign w:val="center"/>
            <w:hideMark/>
          </w:tcPr>
          <w:p w14:paraId="0758A04A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</w:tr>
      <w:tr w:rsidR="002757C9" w:rsidRPr="002757C9" w14:paraId="62835716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C793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FFFA0A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</w:t>
            </w:r>
          </w:p>
        </w:tc>
        <w:tc>
          <w:tcPr>
            <w:tcW w:w="0" w:type="auto"/>
            <w:vAlign w:val="center"/>
            <w:hideMark/>
          </w:tcPr>
          <w:p w14:paraId="2A282ED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299ECCF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61EA0F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011B617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</w:t>
            </w:r>
          </w:p>
        </w:tc>
      </w:tr>
      <w:tr w:rsidR="002757C9" w:rsidRPr="002757C9" w14:paraId="52E0121D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D2D0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1945E04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</w:t>
            </w:r>
          </w:p>
        </w:tc>
        <w:tc>
          <w:tcPr>
            <w:tcW w:w="0" w:type="auto"/>
            <w:vAlign w:val="center"/>
            <w:hideMark/>
          </w:tcPr>
          <w:p w14:paraId="03E77AE0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261986C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521582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203.0.113.0/24</w:t>
            </w:r>
          </w:p>
        </w:tc>
        <w:tc>
          <w:tcPr>
            <w:tcW w:w="0" w:type="auto"/>
            <w:vAlign w:val="center"/>
            <w:hideMark/>
          </w:tcPr>
          <w:p w14:paraId="7B3F9FBD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</w:t>
            </w:r>
          </w:p>
        </w:tc>
      </w:tr>
      <w:tr w:rsidR="002757C9" w:rsidRPr="002757C9" w14:paraId="75E275BC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D77F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F0F11BA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</w:t>
            </w:r>
          </w:p>
        </w:tc>
        <w:tc>
          <w:tcPr>
            <w:tcW w:w="0" w:type="auto"/>
            <w:vAlign w:val="center"/>
            <w:hideMark/>
          </w:tcPr>
          <w:p w14:paraId="302810AC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C1452F4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02BF248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79E8DFE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Deny</w:t>
            </w:r>
          </w:p>
        </w:tc>
      </w:tr>
    </w:tbl>
    <w:p w14:paraId="0BCBB5E5" w14:textId="77777777" w:rsidR="002757C9" w:rsidRPr="002757C9" w:rsidRDefault="002757C9" w:rsidP="002757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Rule #s are evaluated in </w:t>
      </w:r>
      <w:r w:rsidRPr="002757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ascending order</w:t>
      </w:r>
      <w:r w:rsidRPr="002757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first match wins.</w:t>
      </w:r>
    </w:p>
    <w:p w14:paraId="29287A00" w14:textId="3D799978" w:rsidR="002757C9" w:rsidRPr="002757C9" w:rsidRDefault="002757C9" w:rsidP="00275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275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Security Group vs NACL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622"/>
        <w:gridCol w:w="3631"/>
      </w:tblGrid>
      <w:tr w:rsidR="002757C9" w:rsidRPr="002757C9" w14:paraId="14A94DF4" w14:textId="77777777" w:rsidTr="002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1FB4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15FDBB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CB3B164" w14:textId="77777777" w:rsidR="002757C9" w:rsidRPr="002757C9" w:rsidRDefault="002757C9" w:rsidP="00275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Network ACL (NACL)</w:t>
            </w:r>
          </w:p>
        </w:tc>
      </w:tr>
      <w:tr w:rsidR="002757C9" w:rsidRPr="002757C9" w14:paraId="5DC951FB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5099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8C0D7F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19293B0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 Level</w:t>
            </w:r>
          </w:p>
        </w:tc>
      </w:tr>
      <w:tr w:rsidR="002757C9" w:rsidRPr="002757C9" w14:paraId="04FDEA3F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E20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2C9CEF5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96D88A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2757C9" w:rsidRPr="002757C9" w14:paraId="371B7EFA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2AA3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Allow/Deny</w:t>
            </w:r>
          </w:p>
        </w:tc>
        <w:tc>
          <w:tcPr>
            <w:tcW w:w="0" w:type="auto"/>
            <w:vAlign w:val="center"/>
            <w:hideMark/>
          </w:tcPr>
          <w:p w14:paraId="3340681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Allow</w:t>
            </w:r>
          </w:p>
        </w:tc>
        <w:tc>
          <w:tcPr>
            <w:tcW w:w="0" w:type="auto"/>
            <w:vAlign w:val="center"/>
            <w:hideMark/>
          </w:tcPr>
          <w:p w14:paraId="48E5E8A9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 and Deny</w:t>
            </w:r>
          </w:p>
        </w:tc>
      </w:tr>
      <w:tr w:rsidR="002757C9" w:rsidRPr="002757C9" w14:paraId="6D1786A6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FFA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0376AAC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 Denied, Outbound Allowed</w:t>
            </w:r>
          </w:p>
        </w:tc>
        <w:tc>
          <w:tcPr>
            <w:tcW w:w="0" w:type="auto"/>
            <w:vAlign w:val="center"/>
            <w:hideMark/>
          </w:tcPr>
          <w:p w14:paraId="7A82202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Allowed (can be modified)</w:t>
            </w:r>
          </w:p>
        </w:tc>
      </w:tr>
      <w:tr w:rsidR="002757C9" w:rsidRPr="002757C9" w14:paraId="17D58AF9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8777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157AAF22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EC2, RDS, ENI</w:t>
            </w:r>
          </w:p>
        </w:tc>
        <w:tc>
          <w:tcPr>
            <w:tcW w:w="0" w:type="auto"/>
            <w:vAlign w:val="center"/>
            <w:hideMark/>
          </w:tcPr>
          <w:p w14:paraId="1E9D691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traffic entering or leaving subnet</w:t>
            </w:r>
          </w:p>
        </w:tc>
      </w:tr>
      <w:tr w:rsidR="002757C9" w:rsidRPr="002757C9" w14:paraId="4D851D53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305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 Evaluation</w:t>
            </w:r>
          </w:p>
        </w:tc>
        <w:tc>
          <w:tcPr>
            <w:tcW w:w="0" w:type="auto"/>
            <w:vAlign w:val="center"/>
            <w:hideMark/>
          </w:tcPr>
          <w:p w14:paraId="3DE8A185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rules applied</w:t>
            </w:r>
          </w:p>
        </w:tc>
        <w:tc>
          <w:tcPr>
            <w:tcW w:w="0" w:type="auto"/>
            <w:vAlign w:val="center"/>
            <w:hideMark/>
          </w:tcPr>
          <w:p w14:paraId="20894768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Evaluated by rule number (lowest wins)</w:t>
            </w:r>
          </w:p>
        </w:tc>
      </w:tr>
      <w:tr w:rsidR="002757C9" w:rsidRPr="002757C9" w14:paraId="7066324D" w14:textId="77777777" w:rsidTr="002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CA01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9CC3B76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Fine-grained access control per instance</w:t>
            </w:r>
          </w:p>
        </w:tc>
        <w:tc>
          <w:tcPr>
            <w:tcW w:w="0" w:type="auto"/>
            <w:vAlign w:val="center"/>
            <w:hideMark/>
          </w:tcPr>
          <w:p w14:paraId="2B12196D" w14:textId="77777777" w:rsidR="002757C9" w:rsidRPr="002757C9" w:rsidRDefault="002757C9" w:rsidP="002757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757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Broad subnet-level traffic control</w:t>
            </w:r>
          </w:p>
        </w:tc>
      </w:tr>
    </w:tbl>
    <w:p w14:paraId="502BF99E" w14:textId="307435F1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VPC Peering in AWS</w:t>
      </w:r>
    </w:p>
    <w:p w14:paraId="13D4A0EE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Peering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connection between two VPCs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enables instances in those VPCs to communicate with each other using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IP addresses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as if they were in the same network.</w:t>
      </w:r>
    </w:p>
    <w:p w14:paraId="5F2E8700" w14:textId="201C7AF4" w:rsidR="003A41A4" w:rsidRPr="003A41A4" w:rsidRDefault="003A41A4" w:rsidP="003A4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private tunnel between two VPCs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A7AB15" w14:textId="4804DECE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4964"/>
      </w:tblGrid>
      <w:tr w:rsidR="003A41A4" w:rsidRPr="003A41A4" w14:paraId="61586BDF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B19D3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FA7B48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60E315E6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276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Communication</w:t>
            </w:r>
          </w:p>
        </w:tc>
        <w:tc>
          <w:tcPr>
            <w:tcW w:w="0" w:type="auto"/>
            <w:vAlign w:val="center"/>
            <w:hideMark/>
          </w:tcPr>
          <w:p w14:paraId="64064DC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private IPs, no need for NAT or internet</w:t>
            </w:r>
          </w:p>
        </w:tc>
      </w:tr>
      <w:tr w:rsidR="003A41A4" w:rsidRPr="003A41A4" w14:paraId="6246866E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F86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Transitive Routing</w:t>
            </w:r>
          </w:p>
        </w:tc>
        <w:tc>
          <w:tcPr>
            <w:tcW w:w="0" w:type="auto"/>
            <w:vAlign w:val="center"/>
            <w:hideMark/>
          </w:tcPr>
          <w:p w14:paraId="6604D40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supported (no peering between A→B→C)</w:t>
            </w:r>
          </w:p>
        </w:tc>
      </w:tr>
      <w:tr w:rsidR="003A41A4" w:rsidRPr="003A41A4" w14:paraId="7E396D74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06C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Cross-Region</w:t>
            </w:r>
          </w:p>
        </w:tc>
        <w:tc>
          <w:tcPr>
            <w:tcW w:w="0" w:type="auto"/>
            <w:vAlign w:val="center"/>
            <w:hideMark/>
          </w:tcPr>
          <w:p w14:paraId="04319BF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Supported</w:t>
            </w:r>
          </w:p>
        </w:tc>
      </w:tr>
      <w:tr w:rsidR="003A41A4" w:rsidRPr="003A41A4" w14:paraId="349A7A2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FEB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Same or Different Accounts</w:t>
            </w:r>
          </w:p>
        </w:tc>
        <w:tc>
          <w:tcPr>
            <w:tcW w:w="0" w:type="auto"/>
            <w:vAlign w:val="center"/>
            <w:hideMark/>
          </w:tcPr>
          <w:p w14:paraId="4BC08AD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Supported</w:t>
            </w:r>
          </w:p>
        </w:tc>
      </w:tr>
    </w:tbl>
    <w:p w14:paraId="6A762F09" w14:textId="63A9FFFD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Cases:</w:t>
      </w:r>
    </w:p>
    <w:p w14:paraId="52F75877" w14:textId="77777777" w:rsidR="003A41A4" w:rsidRPr="003A41A4" w:rsidRDefault="003A41A4" w:rsidP="003A41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dev, staging, and prod VPCs</w:t>
      </w:r>
    </w:p>
    <w:p w14:paraId="7609B228" w14:textId="77777777" w:rsidR="003A41A4" w:rsidRPr="003A41A4" w:rsidRDefault="003A41A4" w:rsidP="003A41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VPCs across accounts/regions in a large org</w:t>
      </w:r>
    </w:p>
    <w:p w14:paraId="6D049C11" w14:textId="77777777" w:rsidR="003A41A4" w:rsidRPr="003A41A4" w:rsidRDefault="003A41A4" w:rsidP="003A41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SaaS provider granting customer access to backend via peering</w:t>
      </w:r>
    </w:p>
    <w:p w14:paraId="22DDACC8" w14:textId="2BF4C875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VPC Peering Setup Steps:</w:t>
      </w:r>
    </w:p>
    <w:p w14:paraId="2D3A28A8" w14:textId="77777777" w:rsidR="003A41A4" w:rsidRPr="003A41A4" w:rsidRDefault="003A41A4" w:rsidP="003A41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Peering Connection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two VPCs</w:t>
      </w:r>
    </w:p>
    <w:p w14:paraId="2B36911F" w14:textId="77777777" w:rsidR="003A41A4" w:rsidRPr="003A41A4" w:rsidRDefault="003A41A4" w:rsidP="003A41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 the Peering Request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other VPC</w:t>
      </w:r>
    </w:p>
    <w:p w14:paraId="676A0ECD" w14:textId="77777777" w:rsidR="003A41A4" w:rsidRPr="003A41A4" w:rsidRDefault="003A41A4" w:rsidP="003A41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Route Tables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both VPCs to point to each other’s CIDR</w:t>
      </w:r>
    </w:p>
    <w:p w14:paraId="6AC6C5AE" w14:textId="77777777" w:rsidR="003A41A4" w:rsidRPr="003A41A4" w:rsidRDefault="003A41A4" w:rsidP="003A41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 Security Groups/NACLs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communication</w:t>
      </w:r>
    </w:p>
    <w:p w14:paraId="5593E8FA" w14:textId="12A7428F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Architecture Example:</w:t>
      </w:r>
    </w:p>
    <w:p w14:paraId="346F9ACC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VPC-A: 10.0.0.0/16 (Account A)       VPC-B: 192.168.0.0/16 (Account B)</w:t>
      </w:r>
    </w:p>
    <w:p w14:paraId="38926358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┌────────────┐                       ┌────────────┐</w:t>
      </w:r>
    </w:p>
    <w:p w14:paraId="62F9FBA3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EC2-A     │ ← Peering Link →      │   EC2-B    │</w:t>
      </w:r>
    </w:p>
    <w:p w14:paraId="2B377FCC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└────────────┘                       └────────────┘</w:t>
      </w:r>
    </w:p>
    <w:p w14:paraId="0B2E77F3" w14:textId="77777777" w:rsidR="003A41A4" w:rsidRPr="003A41A4" w:rsidRDefault="003A41A4" w:rsidP="003A41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NAT, VPN, or IGW needed</w:t>
      </w:r>
    </w:p>
    <w:p w14:paraId="10BC59A8" w14:textId="77777777" w:rsidR="003A41A4" w:rsidRPr="003A41A4" w:rsidRDefault="003A41A4" w:rsidP="003A41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Traffic flows over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backbone</w:t>
      </w:r>
    </w:p>
    <w:p w14:paraId="2F88B019" w14:textId="74F28D59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lastRenderedPageBreak/>
        <w:t>Limitations: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695"/>
      </w:tblGrid>
      <w:tr w:rsidR="003A41A4" w:rsidRPr="003A41A4" w14:paraId="65E0FE8E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881CE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1F883B0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1A620729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851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Transitive Peering</w:t>
            </w:r>
          </w:p>
        </w:tc>
        <w:tc>
          <w:tcPr>
            <w:tcW w:w="0" w:type="auto"/>
            <w:vAlign w:val="center"/>
            <w:hideMark/>
          </w:tcPr>
          <w:p w14:paraId="2708DF0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allowed</w:t>
            </w:r>
          </w:p>
        </w:tc>
      </w:tr>
      <w:tr w:rsidR="003A41A4" w:rsidRPr="003A41A4" w14:paraId="271F3FDE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790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Overlapping CIDR</w:t>
            </w:r>
          </w:p>
        </w:tc>
        <w:tc>
          <w:tcPr>
            <w:tcW w:w="0" w:type="auto"/>
            <w:vAlign w:val="center"/>
            <w:hideMark/>
          </w:tcPr>
          <w:p w14:paraId="0F64BFD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supported</w:t>
            </w:r>
          </w:p>
        </w:tc>
      </w:tr>
      <w:tr w:rsidR="003A41A4" w:rsidRPr="003A41A4" w14:paraId="0BFA3FEB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EF0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 Updates</w:t>
            </w:r>
          </w:p>
        </w:tc>
        <w:tc>
          <w:tcPr>
            <w:tcW w:w="0" w:type="auto"/>
            <w:vAlign w:val="center"/>
            <w:hideMark/>
          </w:tcPr>
          <w:p w14:paraId="1A9CC9E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 manually</w:t>
            </w:r>
          </w:p>
        </w:tc>
      </w:tr>
      <w:tr w:rsidR="003A41A4" w:rsidRPr="003A41A4" w14:paraId="3960D6BE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D92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DNS Resolution Across Peers</w:t>
            </w:r>
          </w:p>
        </w:tc>
        <w:tc>
          <w:tcPr>
            <w:tcW w:w="0" w:type="auto"/>
            <w:vAlign w:val="center"/>
            <w:hideMark/>
          </w:tcPr>
          <w:p w14:paraId="4301DBF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Optional (must be enabled)</w:t>
            </w:r>
          </w:p>
        </w:tc>
      </w:tr>
    </w:tbl>
    <w:p w14:paraId="515FB493" w14:textId="53F8F2FF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VPC Endpoints</w:t>
      </w:r>
    </w:p>
    <w:p w14:paraId="7F43C9C2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Endpoint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private connections between your VPC and AWS services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using Internet Gateway (IGW), NAT, VPN, or public IPs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A00698" w14:textId="108F0CE9" w:rsidR="003A41A4" w:rsidRPr="003A41A4" w:rsidRDefault="003A41A4" w:rsidP="003A4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it as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private on-ramp to AWS services from your VPC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212B4A" w14:textId="54E1F916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Types of VPC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3004"/>
        <w:gridCol w:w="2855"/>
      </w:tblGrid>
      <w:tr w:rsidR="003A41A4" w:rsidRPr="003A41A4" w14:paraId="524A41D1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69DA9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5B25E7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C9C9A9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Underlying Mechanism</w:t>
            </w:r>
          </w:p>
        </w:tc>
      </w:tr>
      <w:tr w:rsidR="003A41A4" w:rsidRPr="003A41A4" w14:paraId="114C727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DE9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Interface Endpoint</w:t>
            </w:r>
          </w:p>
        </w:tc>
        <w:tc>
          <w:tcPr>
            <w:tcW w:w="0" w:type="auto"/>
            <w:vAlign w:val="center"/>
            <w:hideMark/>
          </w:tcPr>
          <w:p w14:paraId="7926533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AWS services via ENI</w:t>
            </w:r>
          </w:p>
        </w:tc>
        <w:tc>
          <w:tcPr>
            <w:tcW w:w="0" w:type="auto"/>
            <w:vAlign w:val="center"/>
            <w:hideMark/>
          </w:tcPr>
          <w:p w14:paraId="4E5440F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 Network Interface (ENI)</w:t>
            </w:r>
          </w:p>
        </w:tc>
      </w:tr>
      <w:tr w:rsidR="003A41A4" w:rsidRPr="003A41A4" w14:paraId="4F6DB21B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E31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Gateway Endpoint</w:t>
            </w:r>
          </w:p>
        </w:tc>
        <w:tc>
          <w:tcPr>
            <w:tcW w:w="0" w:type="auto"/>
            <w:vAlign w:val="center"/>
            <w:hideMark/>
          </w:tcPr>
          <w:p w14:paraId="67EAD03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S3 or DynamoDB</w:t>
            </w:r>
          </w:p>
        </w:tc>
        <w:tc>
          <w:tcPr>
            <w:tcW w:w="0" w:type="auto"/>
            <w:vAlign w:val="center"/>
            <w:hideMark/>
          </w:tcPr>
          <w:p w14:paraId="3643505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table entry</w:t>
            </w:r>
          </w:p>
        </w:tc>
      </w:tr>
      <w:tr w:rsidR="003A41A4" w:rsidRPr="003A41A4" w14:paraId="796D530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9ED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Gateway Load Balancer Endpoint</w:t>
            </w:r>
          </w:p>
        </w:tc>
        <w:tc>
          <w:tcPr>
            <w:tcW w:w="0" w:type="auto"/>
            <w:vAlign w:val="center"/>
            <w:hideMark/>
          </w:tcPr>
          <w:p w14:paraId="1C192AB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3rd-party appliances</w:t>
            </w:r>
          </w:p>
        </w:tc>
        <w:tc>
          <w:tcPr>
            <w:tcW w:w="0" w:type="auto"/>
            <w:vAlign w:val="center"/>
            <w:hideMark/>
          </w:tcPr>
          <w:p w14:paraId="0C88DC0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balancing traffic</w:t>
            </w:r>
          </w:p>
        </w:tc>
      </w:tr>
    </w:tbl>
    <w:p w14:paraId="56E7E7D7" w14:textId="0DFA2018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Interface Endpoint:</w:t>
      </w:r>
    </w:p>
    <w:p w14:paraId="19B60EA1" w14:textId="77777777" w:rsidR="003A41A4" w:rsidRPr="003A41A4" w:rsidRDefault="003A41A4" w:rsidP="003A41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an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Network Interface (ENI)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subnet</w:t>
      </w:r>
    </w:p>
    <w:p w14:paraId="785C0310" w14:textId="77777777" w:rsidR="003A41A4" w:rsidRPr="003A41A4" w:rsidRDefault="003A41A4" w:rsidP="003A41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Connects to services like:</w:t>
      </w:r>
    </w:p>
    <w:p w14:paraId="7CEE6F13" w14:textId="77777777" w:rsidR="003A41A4" w:rsidRPr="003A41A4" w:rsidRDefault="003A41A4" w:rsidP="003A41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SSM (Systems Manager)</w:t>
      </w:r>
    </w:p>
    <w:p w14:paraId="62282C41" w14:textId="77777777" w:rsidR="003A41A4" w:rsidRPr="003A41A4" w:rsidRDefault="003A41A4" w:rsidP="003A41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CloudWatch</w:t>
      </w:r>
    </w:p>
    <w:p w14:paraId="3A36994C" w14:textId="77777777" w:rsidR="003A41A4" w:rsidRPr="003A41A4" w:rsidRDefault="003A41A4" w:rsidP="003A41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 Manager</w:t>
      </w:r>
    </w:p>
    <w:p w14:paraId="5BA3D0B9" w14:textId="77777777" w:rsidR="003A41A4" w:rsidRPr="003A41A4" w:rsidRDefault="003A41A4" w:rsidP="003A41A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</w:t>
      </w:r>
    </w:p>
    <w:p w14:paraId="368B3A6D" w14:textId="38CE3A60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2.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Gateway Endpoint:</w:t>
      </w:r>
    </w:p>
    <w:p w14:paraId="164D2CAF" w14:textId="77777777" w:rsidR="003A41A4" w:rsidRPr="003A41A4" w:rsidRDefault="003A41A4" w:rsidP="003A41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for:</w:t>
      </w:r>
    </w:p>
    <w:p w14:paraId="29B7FB2F" w14:textId="77777777" w:rsidR="003A41A4" w:rsidRPr="003A41A4" w:rsidRDefault="003A41A4" w:rsidP="003A41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S3</w:t>
      </w:r>
    </w:p>
    <w:p w14:paraId="122C0A1A" w14:textId="77777777" w:rsidR="003A41A4" w:rsidRPr="003A41A4" w:rsidRDefault="003A41A4" w:rsidP="003A41A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DynamoDB</w:t>
      </w:r>
    </w:p>
    <w:p w14:paraId="3E8C3A9F" w14:textId="77777777" w:rsidR="003A41A4" w:rsidRPr="003A41A4" w:rsidRDefault="003A41A4" w:rsidP="003A41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a route in your route table to keep traffic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</w:p>
    <w:p w14:paraId="5269649B" w14:textId="050D5277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for VPC Endpoints:</w:t>
      </w:r>
    </w:p>
    <w:p w14:paraId="30458166" w14:textId="77777777" w:rsidR="003A41A4" w:rsidRPr="003A41A4" w:rsidRDefault="003A41A4" w:rsidP="003A41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S3 privately from EC2 in private subnet</w:t>
      </w:r>
    </w:p>
    <w:p w14:paraId="7581FFE4" w14:textId="77777777" w:rsidR="003A41A4" w:rsidRPr="003A41A4" w:rsidRDefault="003A41A4" w:rsidP="003A41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SSM or Secrets Manager without public internet</w:t>
      </w:r>
    </w:p>
    <w:p w14:paraId="1742C5DE" w14:textId="77777777" w:rsidR="003A41A4" w:rsidRPr="003A41A4" w:rsidRDefault="003A41A4" w:rsidP="003A41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service-to-service communication inside VPC</w:t>
      </w:r>
    </w:p>
    <w:p w14:paraId="5766E2D0" w14:textId="3BAAB9B8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3.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VPC Endpoint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907"/>
      </w:tblGrid>
      <w:tr w:rsidR="003A41A4" w:rsidRPr="003A41A4" w14:paraId="1D369821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2F97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7E66828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4D0B1F27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FC6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 Internet Access Needed</w:t>
            </w:r>
          </w:p>
        </w:tc>
        <w:tc>
          <w:tcPr>
            <w:tcW w:w="0" w:type="auto"/>
            <w:vAlign w:val="center"/>
            <w:hideMark/>
          </w:tcPr>
          <w:p w14:paraId="39BE1A7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and private traffic</w:t>
            </w:r>
          </w:p>
        </w:tc>
      </w:tr>
      <w:tr w:rsidR="003A41A4" w:rsidRPr="003A41A4" w14:paraId="0AE65089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EAA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Lower Latency</w:t>
            </w:r>
          </w:p>
        </w:tc>
        <w:tc>
          <w:tcPr>
            <w:tcW w:w="0" w:type="auto"/>
            <w:vAlign w:val="center"/>
            <w:hideMark/>
          </w:tcPr>
          <w:p w14:paraId="0A55714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AWS backbone</w:t>
            </w:r>
          </w:p>
        </w:tc>
      </w:tr>
      <w:tr w:rsidR="003A41A4" w:rsidRPr="003A41A4" w14:paraId="4AE62EC4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58A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Better Security</w:t>
            </w:r>
          </w:p>
        </w:tc>
        <w:tc>
          <w:tcPr>
            <w:tcW w:w="0" w:type="auto"/>
            <w:vAlign w:val="center"/>
            <w:hideMark/>
          </w:tcPr>
          <w:p w14:paraId="2ED20A6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exposure to public internet</w:t>
            </w:r>
          </w:p>
        </w:tc>
      </w:tr>
      <w:tr w:rsidR="003A41A4" w:rsidRPr="003A41A4" w14:paraId="0772AABC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001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Compliance Friendly</w:t>
            </w:r>
          </w:p>
        </w:tc>
        <w:tc>
          <w:tcPr>
            <w:tcW w:w="0" w:type="auto"/>
            <w:vAlign w:val="center"/>
            <w:hideMark/>
          </w:tcPr>
          <w:p w14:paraId="511AAD2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Easier to meet data protection standards</w:t>
            </w:r>
          </w:p>
        </w:tc>
      </w:tr>
    </w:tbl>
    <w:p w14:paraId="550CACC9" w14:textId="5A6E4088" w:rsidR="003A41A4" w:rsidRPr="003A41A4" w:rsidRDefault="003A41A4" w:rsidP="003A41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7272B1" w14:textId="733DE6DA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VPC Peering vs VPC Endpoints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560"/>
        <w:gridCol w:w="3692"/>
      </w:tblGrid>
      <w:tr w:rsidR="003A41A4" w:rsidRPr="003A41A4" w14:paraId="50F8B463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6CC62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FBD4D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24223FDD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Endpoint</w:t>
            </w:r>
          </w:p>
        </w:tc>
      </w:tr>
      <w:tr w:rsidR="003A41A4" w:rsidRPr="003A41A4" w14:paraId="6CD6220D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0F2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AB5F8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Connect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two VPCs</w:t>
            </w:r>
          </w:p>
        </w:tc>
        <w:tc>
          <w:tcPr>
            <w:tcW w:w="0" w:type="auto"/>
            <w:vAlign w:val="center"/>
            <w:hideMark/>
          </w:tcPr>
          <w:p w14:paraId="487C8A6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Connect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to AWS services</w:t>
            </w:r>
          </w:p>
        </w:tc>
      </w:tr>
      <w:tr w:rsidR="003A41A4" w:rsidRPr="003A41A4" w14:paraId="1C3CC7D6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32F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0CE25E9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VPC-to-VPC</w:t>
            </w:r>
          </w:p>
        </w:tc>
        <w:tc>
          <w:tcPr>
            <w:tcW w:w="0" w:type="auto"/>
            <w:vAlign w:val="center"/>
            <w:hideMark/>
          </w:tcPr>
          <w:p w14:paraId="6353ADB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VPC-to-AWS services (e.g., S3, SSM)</w:t>
            </w:r>
          </w:p>
        </w:tc>
      </w:tr>
      <w:tr w:rsidR="003A41A4" w:rsidRPr="003A41A4" w14:paraId="5C47EB83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1B9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4EEF25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7DD4803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Unidirectional (VPC to service)</w:t>
            </w:r>
          </w:p>
        </w:tc>
      </w:tr>
      <w:tr w:rsidR="003A41A4" w:rsidRPr="003A41A4" w14:paraId="43E8765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F48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Transitive Routing</w:t>
            </w:r>
          </w:p>
        </w:tc>
        <w:tc>
          <w:tcPr>
            <w:tcW w:w="0" w:type="auto"/>
            <w:vAlign w:val="center"/>
            <w:hideMark/>
          </w:tcPr>
          <w:p w14:paraId="2E0AD2A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703F353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needed</w:t>
            </w:r>
          </w:p>
        </w:tc>
      </w:tr>
      <w:tr w:rsidR="003A41A4" w:rsidRPr="003A41A4" w14:paraId="62831BAB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A8E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BCFE84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app communication</w:t>
            </w:r>
          </w:p>
        </w:tc>
        <w:tc>
          <w:tcPr>
            <w:tcW w:w="0" w:type="auto"/>
            <w:vAlign w:val="center"/>
            <w:hideMark/>
          </w:tcPr>
          <w:p w14:paraId="120EF2B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AWS services privately from VPC</w:t>
            </w:r>
          </w:p>
        </w:tc>
      </w:tr>
      <w:tr w:rsidR="003A41A4" w:rsidRPr="003A41A4" w14:paraId="24C139BC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553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Requires Route Table?</w:t>
            </w:r>
          </w:p>
        </w:tc>
        <w:tc>
          <w:tcPr>
            <w:tcW w:w="0" w:type="auto"/>
            <w:vAlign w:val="center"/>
            <w:hideMark/>
          </w:tcPr>
          <w:p w14:paraId="78D841D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624A1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 (for Gateway Endpoints)</w:t>
            </w:r>
          </w:p>
        </w:tc>
      </w:tr>
      <w:tr w:rsidR="003A41A4" w:rsidRPr="003A41A4" w14:paraId="67A2B257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B1E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Overlapping CIDR Allowed?</w:t>
            </w:r>
          </w:p>
        </w:tc>
        <w:tc>
          <w:tcPr>
            <w:tcW w:w="0" w:type="auto"/>
            <w:vAlign w:val="center"/>
            <w:hideMark/>
          </w:tcPr>
          <w:p w14:paraId="18466F4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2871C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</w:tbl>
    <w:p w14:paraId="5EC899AF" w14:textId="77777777" w:rsidR="002757C9" w:rsidRDefault="002757C9">
      <w:pPr>
        <w:rPr>
          <w:b/>
          <w:bCs/>
          <w:sz w:val="28"/>
          <w:szCs w:val="28"/>
          <w:u w:val="single"/>
          <w:lang w:val="en-US"/>
        </w:rPr>
      </w:pPr>
    </w:p>
    <w:p w14:paraId="65D594D4" w14:textId="2FB42FD3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VPC Flow Logs in AWS</w:t>
      </w:r>
    </w:p>
    <w:p w14:paraId="2C447545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Flow Logs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traffic metadata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going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and from network interfaces (ENIs)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VPC.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helps you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monitor, troubleshoot, and analyze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traffic patterns and network behavior.</w:t>
      </w:r>
    </w:p>
    <w:p w14:paraId="5953AA09" w14:textId="3DCE7C5F" w:rsidR="003A41A4" w:rsidRPr="003A41A4" w:rsidRDefault="003A41A4" w:rsidP="003A4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camera recording network traffic metadata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1A1583" w14:textId="0FC04D42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Can You Enable Flow Logs?</w:t>
      </w:r>
    </w:p>
    <w:p w14:paraId="1FB80FD8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enable flow logs for:</w:t>
      </w:r>
    </w:p>
    <w:p w14:paraId="73448F5B" w14:textId="77777777" w:rsidR="003A41A4" w:rsidRPr="003A41A4" w:rsidRDefault="003A41A4" w:rsidP="003A41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Entire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</w:t>
      </w:r>
    </w:p>
    <w:p w14:paraId="283C979D" w14:textId="77777777" w:rsidR="003A41A4" w:rsidRPr="003A41A4" w:rsidRDefault="003A41A4" w:rsidP="003A41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Specific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</w:t>
      </w:r>
    </w:p>
    <w:p w14:paraId="379117C2" w14:textId="77777777" w:rsidR="003A41A4" w:rsidRPr="003A41A4" w:rsidRDefault="003A41A4" w:rsidP="003A41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Individual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Elastic Network Interface (ENI)</w:t>
      </w:r>
    </w:p>
    <w:p w14:paraId="1B9D9074" w14:textId="38B45880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Flow Log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302"/>
      </w:tblGrid>
      <w:tr w:rsidR="003A41A4" w:rsidRPr="003A41A4" w14:paraId="387EEA7A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B653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27D0B7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7CDDC1E4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16A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 Destination</w:t>
            </w:r>
          </w:p>
        </w:tc>
        <w:tc>
          <w:tcPr>
            <w:tcW w:w="0" w:type="auto"/>
            <w:vAlign w:val="center"/>
            <w:hideMark/>
          </w:tcPr>
          <w:p w14:paraId="36D0A1D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 or CloudWatch Logs</w:t>
            </w:r>
          </w:p>
        </w:tc>
      </w:tr>
      <w:tr w:rsidR="003A41A4" w:rsidRPr="003A41A4" w14:paraId="4A5EDFF3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53A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3DE9B8A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Accepted / Rejected / All</w:t>
            </w:r>
          </w:p>
        </w:tc>
      </w:tr>
      <w:tr w:rsidR="003A41A4" w:rsidRPr="003A41A4" w14:paraId="79B4B5A5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46F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1C295BD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Grants permission to publish logs</w:t>
            </w:r>
          </w:p>
        </w:tc>
      </w:tr>
      <w:tr w:rsidR="003A41A4" w:rsidRPr="003A41A4" w14:paraId="450F0DB5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EC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 Format</w:t>
            </w:r>
          </w:p>
        </w:tc>
        <w:tc>
          <w:tcPr>
            <w:tcW w:w="0" w:type="auto"/>
            <w:vAlign w:val="center"/>
            <w:hideMark/>
          </w:tcPr>
          <w:p w14:paraId="130BC19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or custom log format</w:t>
            </w:r>
          </w:p>
        </w:tc>
      </w:tr>
    </w:tbl>
    <w:p w14:paraId="6F4B8B6C" w14:textId="552DEADB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Default Flow Log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154"/>
        <w:gridCol w:w="3154"/>
      </w:tblGrid>
      <w:tr w:rsidR="003A41A4" w:rsidRPr="003A41A4" w14:paraId="17EB15CB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0B16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13CB43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699E4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014AD1AD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BF1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srcaddr</w:t>
            </w:r>
          </w:p>
        </w:tc>
        <w:tc>
          <w:tcPr>
            <w:tcW w:w="0" w:type="auto"/>
            <w:vAlign w:val="center"/>
            <w:hideMark/>
          </w:tcPr>
          <w:p w14:paraId="6142FE5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10.0.1.15</w:t>
            </w:r>
          </w:p>
        </w:tc>
        <w:tc>
          <w:tcPr>
            <w:tcW w:w="0" w:type="auto"/>
            <w:vAlign w:val="center"/>
            <w:hideMark/>
          </w:tcPr>
          <w:p w14:paraId="62235A4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IP address</w:t>
            </w:r>
          </w:p>
        </w:tc>
      </w:tr>
      <w:tr w:rsidR="003A41A4" w:rsidRPr="003A41A4" w14:paraId="6DFAA358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8DB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dstaddr</w:t>
            </w:r>
          </w:p>
        </w:tc>
        <w:tc>
          <w:tcPr>
            <w:tcW w:w="0" w:type="auto"/>
            <w:vAlign w:val="center"/>
            <w:hideMark/>
          </w:tcPr>
          <w:p w14:paraId="62FADA2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10.0.2.20</w:t>
            </w:r>
          </w:p>
        </w:tc>
        <w:tc>
          <w:tcPr>
            <w:tcW w:w="0" w:type="auto"/>
            <w:vAlign w:val="center"/>
            <w:hideMark/>
          </w:tcPr>
          <w:p w14:paraId="4C90E6F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 IP address</w:t>
            </w:r>
          </w:p>
        </w:tc>
      </w:tr>
      <w:tr w:rsidR="003A41A4" w:rsidRPr="003A41A4" w14:paraId="590FDF2C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579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srcport</w:t>
            </w:r>
          </w:p>
        </w:tc>
        <w:tc>
          <w:tcPr>
            <w:tcW w:w="0" w:type="auto"/>
            <w:vAlign w:val="center"/>
            <w:hideMark/>
          </w:tcPr>
          <w:p w14:paraId="5581EFA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74D2E10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port</w:t>
            </w:r>
          </w:p>
        </w:tc>
      </w:tr>
      <w:tr w:rsidR="003A41A4" w:rsidRPr="003A41A4" w14:paraId="1AC0C85F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912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dstport</w:t>
            </w:r>
          </w:p>
        </w:tc>
        <w:tc>
          <w:tcPr>
            <w:tcW w:w="0" w:type="auto"/>
            <w:vAlign w:val="center"/>
            <w:hideMark/>
          </w:tcPr>
          <w:p w14:paraId="5E5A237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50032</w:t>
            </w:r>
          </w:p>
        </w:tc>
        <w:tc>
          <w:tcPr>
            <w:tcW w:w="0" w:type="auto"/>
            <w:vAlign w:val="center"/>
            <w:hideMark/>
          </w:tcPr>
          <w:p w14:paraId="430E6836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Destination port</w:t>
            </w:r>
          </w:p>
        </w:tc>
      </w:tr>
      <w:tr w:rsidR="003A41A4" w:rsidRPr="003A41A4" w14:paraId="0A7134A7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9570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18DAF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 or REJECT</w:t>
            </w:r>
          </w:p>
        </w:tc>
        <w:tc>
          <w:tcPr>
            <w:tcW w:w="0" w:type="auto"/>
            <w:vAlign w:val="center"/>
            <w:hideMark/>
          </w:tcPr>
          <w:p w14:paraId="54959B3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Whether the traffic was allowed</w:t>
            </w:r>
          </w:p>
        </w:tc>
      </w:tr>
      <w:tr w:rsidR="003A41A4" w:rsidRPr="003A41A4" w14:paraId="4ADEC5AD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A25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449BBD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 (TCP), 17 (UDP)</w:t>
            </w:r>
          </w:p>
        </w:tc>
        <w:tc>
          <w:tcPr>
            <w:tcW w:w="0" w:type="auto"/>
            <w:vAlign w:val="center"/>
            <w:hideMark/>
          </w:tcPr>
          <w:p w14:paraId="3BB932C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 used</w:t>
            </w:r>
          </w:p>
        </w:tc>
      </w:tr>
      <w:tr w:rsidR="003A41A4" w:rsidRPr="003A41A4" w14:paraId="4C796536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6A9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14:paraId="77CF2C0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61D8928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Bytes transferred</w:t>
            </w:r>
          </w:p>
        </w:tc>
      </w:tr>
      <w:tr w:rsidR="003A41A4" w:rsidRPr="003A41A4" w14:paraId="06CFBED7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963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packets</w:t>
            </w:r>
          </w:p>
        </w:tc>
        <w:tc>
          <w:tcPr>
            <w:tcW w:w="0" w:type="auto"/>
            <w:vAlign w:val="center"/>
            <w:hideMark/>
          </w:tcPr>
          <w:p w14:paraId="118CA94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60F8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packets</w:t>
            </w:r>
          </w:p>
        </w:tc>
      </w:tr>
    </w:tbl>
    <w:p w14:paraId="1D65AD93" w14:textId="1809CC41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 of VPC Flow Logs:</w:t>
      </w:r>
    </w:p>
    <w:p w14:paraId="60C09C91" w14:textId="77777777" w:rsidR="003A41A4" w:rsidRPr="003A41A4" w:rsidRDefault="003A41A4" w:rsidP="003A41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Analysis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(identify unauthorized access attempts)</w:t>
      </w:r>
    </w:p>
    <w:p w14:paraId="58436168" w14:textId="77777777" w:rsidR="003A41A4" w:rsidRPr="003A41A4" w:rsidRDefault="003A41A4" w:rsidP="003A41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Troubleshooting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(debug connectivity issues)</w:t>
      </w:r>
    </w:p>
    <w:p w14:paraId="2BFCC0DA" w14:textId="77777777" w:rsidR="003A41A4" w:rsidRPr="003A41A4" w:rsidRDefault="003A41A4" w:rsidP="003A41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Compliance Auditing</w:t>
      </w:r>
    </w:p>
    <w:p w14:paraId="1A7F3E85" w14:textId="77777777" w:rsidR="003A41A4" w:rsidRPr="003A41A4" w:rsidRDefault="003A41A4" w:rsidP="003A41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 Analysis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(analyze large traffic flow between services)</w:t>
      </w:r>
    </w:p>
    <w:p w14:paraId="1E8E2732" w14:textId="77777777" w:rsidR="003A41A4" w:rsidRPr="003A41A4" w:rsidRDefault="003A41A4" w:rsidP="003A41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Verify firewall rules (SG/NACL)</w:t>
      </w:r>
    </w:p>
    <w:p w14:paraId="7C145B22" w14:textId="7256772F" w:rsidR="003A41A4" w:rsidRPr="003A41A4" w:rsidRDefault="00150190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Toipc-</w:t>
      </w:r>
      <w:r w:rsidR="003A41A4"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Athena – Query Flow Logs</w:t>
      </w:r>
    </w:p>
    <w:p w14:paraId="763EBD79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Athena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serverless, interactive SQL query service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lets you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 data stored in S3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SQL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F7C8AF" w14:textId="7A2736B0" w:rsidR="003A41A4" w:rsidRPr="003A41A4" w:rsidRDefault="003A41A4" w:rsidP="003A4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it as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 engine for your S3 data using SQL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E96E6A" w14:textId="7FF5C2FD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Athena with VPC Flow Logs?</w:t>
      </w:r>
    </w:p>
    <w:p w14:paraId="1B3DB87E" w14:textId="77777777" w:rsidR="003A41A4" w:rsidRPr="003A41A4" w:rsidRDefault="003A41A4" w:rsidP="003A41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Flow Logs stored in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queried efficiently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SQL using Athena.</w:t>
      </w:r>
    </w:p>
    <w:p w14:paraId="29DB8767" w14:textId="77777777" w:rsidR="003A41A4" w:rsidRPr="003A41A4" w:rsidRDefault="003A41A4" w:rsidP="003A41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don’t need to load data into databases or use ETL pipelines.</w:t>
      </w:r>
    </w:p>
    <w:p w14:paraId="65E634C9" w14:textId="77777777" w:rsidR="003A41A4" w:rsidRPr="003A41A4" w:rsidRDefault="003A41A4" w:rsidP="003A41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Fast, scalable, pay-per-query model.</w:t>
      </w:r>
    </w:p>
    <w:p w14:paraId="1F99B49E" w14:textId="4E6076DA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 (Architecture):</w:t>
      </w:r>
    </w:p>
    <w:p w14:paraId="188EA967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VPC Flow Logs ]</w:t>
      </w:r>
    </w:p>
    <w:p w14:paraId="3405A1F8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72380DB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Stored in</w:t>
      </w:r>
    </w:p>
    <w:p w14:paraId="081342A1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S3</w:t>
      </w:r>
    </w:p>
    <w:p w14:paraId="65EFD1A2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C4A2811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Athena Table (schema) ]</w:t>
      </w:r>
    </w:p>
    <w:p w14:paraId="03EFE374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4F5935D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Run SQL queries on traffic logs</w:t>
      </w:r>
    </w:p>
    <w:p w14:paraId="6813D516" w14:textId="42E6FB40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Athena Setup Steps for VPC Flow Logs:</w:t>
      </w:r>
    </w:p>
    <w:p w14:paraId="5BE29D02" w14:textId="77777777" w:rsidR="003A41A4" w:rsidRPr="003A41A4" w:rsidRDefault="003A41A4" w:rsidP="003A41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VPC Flow Logs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Target: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</w:t>
      </w:r>
    </w:p>
    <w:p w14:paraId="1FAE44C6" w14:textId="77777777" w:rsidR="003A41A4" w:rsidRPr="003A41A4" w:rsidRDefault="003A41A4" w:rsidP="003A41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Athena Console</w:t>
      </w:r>
    </w:p>
    <w:p w14:paraId="7B911ABF" w14:textId="77777777" w:rsidR="003A41A4" w:rsidRPr="003A41A4" w:rsidRDefault="003A41A4" w:rsidP="003A41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not exists):</w:t>
      </w:r>
    </w:p>
    <w:p w14:paraId="391A9081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flowlogs_db;</w:t>
      </w:r>
    </w:p>
    <w:p w14:paraId="4B2670C4" w14:textId="77777777" w:rsidR="003A41A4" w:rsidRPr="003A41A4" w:rsidRDefault="003A41A4" w:rsidP="003A41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matching the flow log format:</w:t>
      </w:r>
    </w:p>
    <w:p w14:paraId="59D40F66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EXTERNAL TABLE flowlogs_db.vpc_flow_logs (</w:t>
      </w:r>
    </w:p>
    <w:p w14:paraId="375FB105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version int,</w:t>
      </w:r>
    </w:p>
    <w:p w14:paraId="6D16D50B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account_id string,</w:t>
      </w:r>
    </w:p>
    <w:p w14:paraId="1FF80B19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interface_id string,</w:t>
      </w:r>
    </w:p>
    <w:p w14:paraId="09CE7A8E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srcaddr string,</w:t>
      </w:r>
    </w:p>
    <w:p w14:paraId="51403D1A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dstaddr string,</w:t>
      </w:r>
    </w:p>
    <w:p w14:paraId="2874EC08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srcport int,</w:t>
      </w:r>
    </w:p>
    <w:p w14:paraId="288FC3BA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dstport int,</w:t>
      </w:r>
    </w:p>
    <w:p w14:paraId="2E5481BA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protocol int,</w:t>
      </w:r>
    </w:p>
    <w:p w14:paraId="7B017729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packets bigint,</w:t>
      </w:r>
    </w:p>
    <w:p w14:paraId="024561C0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bytes bigint,</w:t>
      </w:r>
    </w:p>
    <w:p w14:paraId="3AC3ADFC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start bigint,</w:t>
      </w:r>
    </w:p>
    <w:p w14:paraId="7FF66EF7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end bigint,</w:t>
      </w:r>
    </w:p>
    <w:p w14:paraId="2C0C0972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action string,</w:t>
      </w:r>
    </w:p>
    <w:p w14:paraId="64D31CE0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log_status string</w:t>
      </w:r>
    </w:p>
    <w:p w14:paraId="12079BA3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EA8306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FORMAT DELIMITED</w:t>
      </w:r>
    </w:p>
    <w:p w14:paraId="67B1499B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FIELDS TERMINATED BY ' '</w:t>
      </w:r>
    </w:p>
    <w:p w14:paraId="1761A3A4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 AS TEXTFILE</w:t>
      </w:r>
    </w:p>
    <w:p w14:paraId="17CF8660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's3://your-flowlog-bucket/AWSLogs/your-account-id/vpcflowlogs/'</w:t>
      </w:r>
    </w:p>
    <w:p w14:paraId="0F62C268" w14:textId="77777777" w:rsidR="003A41A4" w:rsidRPr="003A41A4" w:rsidRDefault="003A41A4" w:rsidP="003A41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Query Example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Find rejected traffic:</w:t>
      </w:r>
    </w:p>
    <w:p w14:paraId="5AC8C5BA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</w:p>
    <w:p w14:paraId="63566861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04EF3C17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srcaddr, dstaddr, dstport, action</w:t>
      </w:r>
    </w:p>
    <w:p w14:paraId="68E0F294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flowlogs_db.vpc_flow_logs</w:t>
      </w:r>
    </w:p>
    <w:p w14:paraId="18C708C3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action = 'REJECT'</w:t>
      </w:r>
    </w:p>
    <w:p w14:paraId="26A7D105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20AEDA49" w14:textId="6AD5C498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CloudWatch vs S3 + Athena for Flow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173"/>
        <w:gridCol w:w="3555"/>
      </w:tblGrid>
      <w:tr w:rsidR="003A41A4" w:rsidRPr="003A41A4" w14:paraId="013F6D3C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8E042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C03797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5521802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S3 + Athena</w:t>
            </w:r>
          </w:p>
        </w:tc>
      </w:tr>
      <w:tr w:rsidR="003A41A4" w:rsidRPr="003A41A4" w14:paraId="0A67E5C8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485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4B39747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635D63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Cheaper (S3 storage)</w:t>
            </w:r>
          </w:p>
        </w:tc>
      </w:tr>
      <w:tr w:rsidR="003A41A4" w:rsidRPr="003A41A4" w14:paraId="3D348EBD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EF6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14:paraId="0C7B937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 Insights</w:t>
            </w:r>
          </w:p>
        </w:tc>
        <w:tc>
          <w:tcPr>
            <w:tcW w:w="0" w:type="auto"/>
            <w:vAlign w:val="center"/>
            <w:hideMark/>
          </w:tcPr>
          <w:p w14:paraId="7BD533E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SQL with Athena</w:t>
            </w:r>
          </w:p>
        </w:tc>
      </w:tr>
      <w:tr w:rsidR="003A41A4" w:rsidRPr="003A41A4" w14:paraId="1F0EA06F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CB7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40F6AA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Real-time alerting &amp; monitoring</w:t>
            </w:r>
          </w:p>
        </w:tc>
        <w:tc>
          <w:tcPr>
            <w:tcW w:w="0" w:type="auto"/>
            <w:vAlign w:val="center"/>
            <w:hideMark/>
          </w:tcPr>
          <w:p w14:paraId="3E7B664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Historical analysis, complex queries</w:t>
            </w:r>
          </w:p>
        </w:tc>
      </w:tr>
      <w:tr w:rsidR="003A41A4" w:rsidRPr="003A41A4" w14:paraId="6C42B0AD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8D7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99624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45C194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scalable</w:t>
            </w:r>
          </w:p>
        </w:tc>
      </w:tr>
    </w:tbl>
    <w:p w14:paraId="4CA0739F" w14:textId="12B59A18" w:rsidR="003A41A4" w:rsidRPr="003A41A4" w:rsidRDefault="00150190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1501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="003A41A4"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Bastion Host in AWS</w:t>
      </w:r>
    </w:p>
    <w:p w14:paraId="42807D98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Bastion Host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(also called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Jump Box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is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EC2 instance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placed in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subnet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used to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safely access instances in a private subnet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(which have no direct internet access).</w:t>
      </w:r>
    </w:p>
    <w:p w14:paraId="565EFA19" w14:textId="043999B8" w:rsidR="003A41A4" w:rsidRPr="003A41A4" w:rsidRDefault="003A41A4" w:rsidP="003A4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gatekeeper or secure bridge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your local machine and your private AWS environment.</w:t>
      </w:r>
    </w:p>
    <w:p w14:paraId="5C7B6AF0" w14:textId="03C51825" w:rsidR="003A41A4" w:rsidRPr="003A41A4" w:rsidRDefault="003A41A4" w:rsidP="003A4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You Need a Bastion Host?</w:t>
      </w:r>
    </w:p>
    <w:p w14:paraId="05C26AB5" w14:textId="77777777" w:rsidR="003A41A4" w:rsidRPr="003A41A4" w:rsidRDefault="003A41A4" w:rsidP="003A4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properly secured VPC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private instances (like app or database servers)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don’t have public IPs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you can’t SSH into them directly.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manage or troubleshoot them, a Bastion Host is the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point of entry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allowed via SSH (or RDP).</w:t>
      </w:r>
    </w:p>
    <w:p w14:paraId="06D79DD3" w14:textId="104A413A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Architecture: Bastion Host Setup in VPC</w:t>
      </w:r>
    </w:p>
    <w:p w14:paraId="7B388CEB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[ Your Laptop ]</w:t>
      </w:r>
    </w:p>
    <w:p w14:paraId="438304BD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145999C2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SSH over internet (port 22)</w:t>
      </w:r>
    </w:p>
    <w:p w14:paraId="4C6C6BD0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7670D736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┌────────────────────┐</w:t>
      </w:r>
    </w:p>
    <w:p w14:paraId="61FD2BD9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Bastion Host (EC2)│ ← Public Subnet, has public IP</w:t>
      </w:r>
    </w:p>
    <w:p w14:paraId="48882023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└──────┬─────────────┘</w:t>
      </w:r>
    </w:p>
    <w:p w14:paraId="2945C5AB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SSH (port 22)</w:t>
      </w:r>
    </w:p>
    <w:p w14:paraId="74BCFA9F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10E7AD3C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┌─────────────────────┐</w:t>
      </w:r>
    </w:p>
    <w:p w14:paraId="22ED99DC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Private EC2 (App/DB)│ ← Private Subnet, no public IP</w:t>
      </w:r>
    </w:p>
    <w:p w14:paraId="10345634" w14:textId="77777777" w:rsidR="003A41A4" w:rsidRPr="003A41A4" w:rsidRDefault="003A41A4" w:rsidP="003A4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1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└─────────────────────┘</w:t>
      </w:r>
    </w:p>
    <w:p w14:paraId="42DBD518" w14:textId="77777777" w:rsidR="003A41A4" w:rsidRPr="003A41A4" w:rsidRDefault="003A41A4" w:rsidP="003A41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Bastion Host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Public subnet, accessible from internet</w:t>
      </w:r>
    </w:p>
    <w:p w14:paraId="068AC926" w14:textId="77777777" w:rsidR="003A41A4" w:rsidRPr="003A41A4" w:rsidRDefault="003A41A4" w:rsidP="003A41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EC2 Instances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Private subnet, no public access</w:t>
      </w:r>
    </w:p>
    <w:p w14:paraId="1553589A" w14:textId="77777777" w:rsidR="003A41A4" w:rsidRPr="003A41A4" w:rsidRDefault="003A41A4" w:rsidP="003A41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 Flow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Local → Bastion (via internet) → Private EC2 (via private IP)</w:t>
      </w:r>
    </w:p>
    <w:p w14:paraId="34988936" w14:textId="3CCC49B8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Key Characteristics of a Bastion Host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04"/>
      </w:tblGrid>
      <w:tr w:rsidR="003A41A4" w:rsidRPr="003A41A4" w14:paraId="244C8BBE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49F27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EA8066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6E91836A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C4D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5120B37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 a public IP address</w:t>
            </w:r>
          </w:p>
        </w:tc>
      </w:tr>
      <w:tr w:rsidR="003A41A4" w:rsidRPr="003A41A4" w14:paraId="089BD0A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79A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9262D1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allows limited IPs on port 22 (SSH)</w:t>
            </w:r>
          </w:p>
        </w:tc>
      </w:tr>
      <w:tr w:rsidR="003A41A4" w:rsidRPr="003A41A4" w14:paraId="55CCB654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4FB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6C2AF5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a lightweight Linux distro</w:t>
            </w:r>
          </w:p>
        </w:tc>
      </w:tr>
      <w:tr w:rsidR="003A41A4" w:rsidRPr="003A41A4" w14:paraId="775C53EE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90AE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Temporary Usage</w:t>
            </w:r>
          </w:p>
        </w:tc>
        <w:tc>
          <w:tcPr>
            <w:tcW w:w="0" w:type="auto"/>
            <w:vAlign w:val="center"/>
            <w:hideMark/>
          </w:tcPr>
          <w:p w14:paraId="046A26B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Often started/stopped only when needed</w:t>
            </w:r>
          </w:p>
        </w:tc>
      </w:tr>
      <w:tr w:rsidR="003A41A4" w:rsidRPr="003A41A4" w14:paraId="22888D39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D1AA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Jump Point</w:t>
            </w:r>
          </w:p>
        </w:tc>
        <w:tc>
          <w:tcPr>
            <w:tcW w:w="0" w:type="auto"/>
            <w:vAlign w:val="center"/>
            <w:hideMark/>
          </w:tcPr>
          <w:p w14:paraId="02D4388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connect to private instances via SSH (Linux) or RDP (Windows)</w:t>
            </w:r>
          </w:p>
        </w:tc>
      </w:tr>
    </w:tbl>
    <w:p w14:paraId="3CB347B1" w14:textId="1572DEAE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Use Cases</w:t>
      </w:r>
    </w:p>
    <w:p w14:paraId="44D23721" w14:textId="77777777" w:rsidR="003A41A4" w:rsidRPr="003A41A4" w:rsidRDefault="003A41A4" w:rsidP="003A41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admin access to:</w:t>
      </w:r>
    </w:p>
    <w:p w14:paraId="4F99C10F" w14:textId="77777777" w:rsidR="003A41A4" w:rsidRPr="003A41A4" w:rsidRDefault="003A41A4" w:rsidP="003A41A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instances in private subnets</w:t>
      </w:r>
    </w:p>
    <w:p w14:paraId="58902EA5" w14:textId="77777777" w:rsidR="003A41A4" w:rsidRPr="003A41A4" w:rsidRDefault="003A41A4" w:rsidP="003A41A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RDS instances via EC2 tunneling</w:t>
      </w:r>
    </w:p>
    <w:p w14:paraId="2E5A53BF" w14:textId="77777777" w:rsidR="003A41A4" w:rsidRPr="003A41A4" w:rsidRDefault="003A41A4" w:rsidP="003A41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For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troubleshooting</w:t>
      </w:r>
    </w:p>
    <w:p w14:paraId="5A4B9E20" w14:textId="77777777" w:rsidR="003A41A4" w:rsidRPr="003A41A4" w:rsidRDefault="003A41A4" w:rsidP="003A41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Essential in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3-tier architecture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(web, app, DB)</w:t>
      </w:r>
    </w:p>
    <w:p w14:paraId="2E12977A" w14:textId="1806C41C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Security Best Practices for Bastion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4941"/>
      </w:tblGrid>
      <w:tr w:rsidR="003A41A4" w:rsidRPr="003A41A4" w14:paraId="35469152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9E70F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031E5B8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A41A4" w:rsidRPr="003A41A4" w14:paraId="16CC5691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C99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key pair authentication</w:t>
            </w:r>
          </w:p>
        </w:tc>
        <w:tc>
          <w:tcPr>
            <w:tcW w:w="0" w:type="auto"/>
            <w:vAlign w:val="center"/>
            <w:hideMark/>
          </w:tcPr>
          <w:p w14:paraId="49DF4E5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passwords; only SSH keys</w:t>
            </w:r>
          </w:p>
        </w:tc>
      </w:tr>
      <w:tr w:rsidR="003A41A4" w:rsidRPr="003A41A4" w14:paraId="4B61C4DA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A3A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Restrict SSH access</w:t>
            </w:r>
          </w:p>
        </w:tc>
        <w:tc>
          <w:tcPr>
            <w:tcW w:w="0" w:type="auto"/>
            <w:vAlign w:val="center"/>
            <w:hideMark/>
          </w:tcPr>
          <w:p w14:paraId="7D91547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allow specific IPs (e.g., your office/home IP)</w:t>
            </w:r>
          </w:p>
        </w:tc>
      </w:tr>
      <w:tr w:rsidR="003A41A4" w:rsidRPr="003A41A4" w14:paraId="035370B0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A974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Limit ports/services</w:t>
            </w:r>
          </w:p>
        </w:tc>
        <w:tc>
          <w:tcPr>
            <w:tcW w:w="0" w:type="auto"/>
            <w:vAlign w:val="center"/>
            <w:hideMark/>
          </w:tcPr>
          <w:p w14:paraId="53767AD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port 22 (or 3389 for RDP) should be open</w:t>
            </w:r>
          </w:p>
        </w:tc>
      </w:tr>
      <w:tr w:rsidR="003A41A4" w:rsidRPr="003A41A4" w14:paraId="5E1BE212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C21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small instance size</w:t>
            </w:r>
          </w:p>
        </w:tc>
        <w:tc>
          <w:tcPr>
            <w:tcW w:w="0" w:type="auto"/>
            <w:vAlign w:val="center"/>
            <w:hideMark/>
          </w:tcPr>
          <w:p w14:paraId="0B1FCD8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Lightweight EC2 instance (e.g., t3.micro)</w:t>
            </w:r>
          </w:p>
        </w:tc>
      </w:tr>
      <w:tr w:rsidR="003A41A4" w:rsidRPr="003A41A4" w14:paraId="7A503011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B15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Enable logging and monitoring</w:t>
            </w:r>
          </w:p>
        </w:tc>
        <w:tc>
          <w:tcPr>
            <w:tcW w:w="0" w:type="auto"/>
            <w:vAlign w:val="center"/>
            <w:hideMark/>
          </w:tcPr>
          <w:p w14:paraId="57EB560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CloudWatch or GuardDuty</w:t>
            </w:r>
          </w:p>
        </w:tc>
      </w:tr>
      <w:tr w:rsidR="003A41A4" w:rsidRPr="003A41A4" w14:paraId="6D7720F6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011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Systems Manager (SSM)</w:t>
            </w:r>
          </w:p>
        </w:tc>
        <w:tc>
          <w:tcPr>
            <w:tcW w:w="0" w:type="auto"/>
            <w:vAlign w:val="center"/>
            <w:hideMark/>
          </w:tcPr>
          <w:p w14:paraId="4BA3FEE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completely eliminating SSH (advanced)</w:t>
            </w:r>
          </w:p>
        </w:tc>
      </w:tr>
    </w:tbl>
    <w:p w14:paraId="24116B96" w14:textId="50513CB6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Alternative: SSM Session Manager (No Bastion Needed)</w:t>
      </w:r>
    </w:p>
    <w:p w14:paraId="4B590C98" w14:textId="77777777" w:rsidR="003A41A4" w:rsidRPr="003A41A4" w:rsidRDefault="003A41A4" w:rsidP="003A41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Systems Manager Session Manager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you to access EC2 instances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a Bastion Host or public IP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44F86A" w14:textId="77777777" w:rsidR="003A41A4" w:rsidRPr="003A41A4" w:rsidRDefault="003A41A4" w:rsidP="003A41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uses </w:t>
      </w:r>
      <w:r w:rsidRPr="003A41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and HTTPS</w:t>
      </w: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connect.</w:t>
      </w:r>
    </w:p>
    <w:p w14:paraId="1AFAC224" w14:textId="77777777" w:rsidR="003A41A4" w:rsidRPr="003A41A4" w:rsidRDefault="003A41A4" w:rsidP="003A41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for modern secure setups (zero SSH).</w:t>
      </w:r>
    </w:p>
    <w:p w14:paraId="321B7853" w14:textId="6E9C0FE3" w:rsidR="003A41A4" w:rsidRPr="003A41A4" w:rsidRDefault="003A41A4" w:rsidP="003A4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3A41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Comparison: Bastion Host vs Session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126"/>
        <w:gridCol w:w="3621"/>
      </w:tblGrid>
      <w:tr w:rsidR="003A41A4" w:rsidRPr="003A41A4" w14:paraId="0464AF68" w14:textId="77777777" w:rsidTr="003A4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3C810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F0BB1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Bastion Host</w:t>
            </w:r>
          </w:p>
        </w:tc>
        <w:tc>
          <w:tcPr>
            <w:tcW w:w="0" w:type="auto"/>
            <w:vAlign w:val="center"/>
            <w:hideMark/>
          </w:tcPr>
          <w:p w14:paraId="3FF06522" w14:textId="77777777" w:rsidR="003A41A4" w:rsidRPr="003A41A4" w:rsidRDefault="003A41A4" w:rsidP="003A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SSM Session Manager</w:t>
            </w:r>
          </w:p>
        </w:tc>
      </w:tr>
      <w:tr w:rsidR="003A41A4" w:rsidRPr="003A41A4" w14:paraId="032F61DB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EB6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IP Required</w:t>
            </w:r>
          </w:p>
        </w:tc>
        <w:tc>
          <w:tcPr>
            <w:tcW w:w="0" w:type="auto"/>
            <w:vAlign w:val="center"/>
            <w:hideMark/>
          </w:tcPr>
          <w:p w14:paraId="02B84787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9CC49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3A41A4" w:rsidRPr="003A41A4" w14:paraId="44790609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B632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SSH/RDP</w:t>
            </w:r>
          </w:p>
        </w:tc>
        <w:tc>
          <w:tcPr>
            <w:tcW w:w="0" w:type="auto"/>
            <w:vAlign w:val="center"/>
            <w:hideMark/>
          </w:tcPr>
          <w:p w14:paraId="145F7961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C0473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Uses browser/CLI interface</w:t>
            </w:r>
          </w:p>
        </w:tc>
      </w:tr>
      <w:tr w:rsidR="003A41A4" w:rsidRPr="003A41A4" w14:paraId="48D64171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672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IAM Required</w:t>
            </w:r>
          </w:p>
        </w:tc>
        <w:tc>
          <w:tcPr>
            <w:tcW w:w="0" w:type="auto"/>
            <w:vAlign w:val="center"/>
            <w:hideMark/>
          </w:tcPr>
          <w:p w14:paraId="2228165F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76EEF913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Mandatory</w:t>
            </w:r>
          </w:p>
        </w:tc>
      </w:tr>
      <w:tr w:rsidR="003A41A4" w:rsidRPr="003A41A4" w14:paraId="500162C9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697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E70A74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02CEBBA5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Built-in with CloudWatch</w:t>
            </w:r>
          </w:p>
        </w:tc>
      </w:tr>
      <w:tr w:rsidR="003A41A4" w:rsidRPr="003A41A4" w14:paraId="3A584DDA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9B8D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0575B98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EC2 instance charges</w:t>
            </w:r>
          </w:p>
        </w:tc>
        <w:tc>
          <w:tcPr>
            <w:tcW w:w="0" w:type="auto"/>
            <w:vAlign w:val="center"/>
            <w:hideMark/>
          </w:tcPr>
          <w:p w14:paraId="4261BB39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EC2 needed (no infra to manage)</w:t>
            </w:r>
          </w:p>
        </w:tc>
      </w:tr>
      <w:tr w:rsidR="003A41A4" w:rsidRPr="003A41A4" w14:paraId="2BCDE7F4" w14:textId="77777777" w:rsidTr="003A4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7D5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F69121B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Legacy SSH setups</w:t>
            </w:r>
          </w:p>
        </w:tc>
        <w:tc>
          <w:tcPr>
            <w:tcW w:w="0" w:type="auto"/>
            <w:vAlign w:val="center"/>
            <w:hideMark/>
          </w:tcPr>
          <w:p w14:paraId="6CE86DEC" w14:textId="77777777" w:rsidR="003A41A4" w:rsidRPr="003A41A4" w:rsidRDefault="003A41A4" w:rsidP="003A4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1A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secure environments</w:t>
            </w:r>
          </w:p>
        </w:tc>
      </w:tr>
    </w:tbl>
    <w:p w14:paraId="684B6EDB" w14:textId="77777777" w:rsidR="00E25FF2" w:rsidRDefault="00E25FF2">
      <w:pPr>
        <w:rPr>
          <w:b/>
          <w:bCs/>
          <w:sz w:val="28"/>
          <w:szCs w:val="28"/>
          <w:u w:val="single"/>
          <w:lang w:val="en-US"/>
        </w:rPr>
      </w:pPr>
    </w:p>
    <w:p w14:paraId="13A1AA1E" w14:textId="5D4C3A12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Site-to-Site VPN in AWS</w:t>
      </w:r>
    </w:p>
    <w:p w14:paraId="7B8A7304" w14:textId="77777777" w:rsidR="008E2CE3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Site-to-Site VPN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secure,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IPSec VPN connection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your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on-premise data center or office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your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VPC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enabling secure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encrypted communication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the internet.</w:t>
      </w:r>
    </w:p>
    <w:p w14:paraId="7B6AB74F" w14:textId="49A289BA" w:rsidR="008A08C8" w:rsidRPr="008A08C8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tunnel through the internet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your office and AWS cloud.</w:t>
      </w:r>
    </w:p>
    <w:p w14:paraId="588DE2BD" w14:textId="44EB2CAB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Site-to-Site VPN?</w:t>
      </w:r>
    </w:p>
    <w:p w14:paraId="56406080" w14:textId="77777777" w:rsidR="008A08C8" w:rsidRPr="008A08C8" w:rsidRDefault="008A08C8" w:rsidP="008A08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Extend your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on-premises network to AWS</w:t>
      </w:r>
    </w:p>
    <w:p w14:paraId="7EC2E14B" w14:textId="77777777" w:rsidR="008A08C8" w:rsidRPr="008A08C8" w:rsidRDefault="008A08C8" w:rsidP="008A08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hybrid cloud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deployments</w:t>
      </w:r>
    </w:p>
    <w:p w14:paraId="1549EF70" w14:textId="77777777" w:rsidR="008A08C8" w:rsidRPr="008A08C8" w:rsidRDefault="008A08C8" w:rsidP="008A08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Secure communication between AWS and your corporate LAN</w:t>
      </w:r>
    </w:p>
    <w:p w14:paraId="50735276" w14:textId="77777777" w:rsidR="008A08C8" w:rsidRPr="008A08C8" w:rsidRDefault="008A08C8" w:rsidP="008A08C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AWS resources (like EC2, RDS, S3)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exposing them to the public internet</w:t>
      </w:r>
    </w:p>
    <w:p w14:paraId="783FEA09" w14:textId="6FE22929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Example:</w:t>
      </w:r>
    </w:p>
    <w:p w14:paraId="5ACDBB9A" w14:textId="77777777" w:rsidR="008E2CE3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have your company’s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 Directory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servers on-prem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your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servers in AWS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 VPN allows them to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securely communicate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like they’re on the same network.</w:t>
      </w:r>
    </w:p>
    <w:p w14:paraId="5EA7E088" w14:textId="7AEDE2EA" w:rsidR="008A08C8" w:rsidRPr="008A08C8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Key Components of Site-to-Site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5612"/>
      </w:tblGrid>
      <w:tr w:rsidR="008A08C8" w:rsidRPr="008A08C8" w14:paraId="6BF39737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A43C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72820A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1AC84F2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142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 Gateway (CGW)</w:t>
            </w:r>
          </w:p>
        </w:tc>
        <w:tc>
          <w:tcPr>
            <w:tcW w:w="0" w:type="auto"/>
            <w:vAlign w:val="center"/>
            <w:hideMark/>
          </w:tcPr>
          <w:p w14:paraId="59FB5A6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Represents your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on-premises router or firewall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AWS</w:t>
            </w:r>
          </w:p>
        </w:tc>
      </w:tr>
      <w:tr w:rsidR="008A08C8" w:rsidRPr="008A08C8" w14:paraId="35A596F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53C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Virtual Private Gateway (VGW)</w:t>
            </w:r>
          </w:p>
        </w:tc>
        <w:tc>
          <w:tcPr>
            <w:tcW w:w="0" w:type="auto"/>
            <w:vAlign w:val="center"/>
            <w:hideMark/>
          </w:tcPr>
          <w:p w14:paraId="35A5D33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AWS-side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VPN concentrator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attached to your VPC</w:t>
            </w:r>
          </w:p>
        </w:tc>
      </w:tr>
      <w:tr w:rsidR="008A08C8" w:rsidRPr="008A08C8" w14:paraId="6192DEA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3AD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VPN Connection</w:t>
            </w:r>
          </w:p>
        </w:tc>
        <w:tc>
          <w:tcPr>
            <w:tcW w:w="0" w:type="auto"/>
            <w:vAlign w:val="center"/>
            <w:hideMark/>
          </w:tcPr>
          <w:p w14:paraId="4D44C05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IPSec tunnel between VGW and CGW</w:t>
            </w:r>
          </w:p>
        </w:tc>
      </w:tr>
    </w:tbl>
    <w:p w14:paraId="702ED67F" w14:textId="36BA3339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 Virtual Private Gateway (VGW)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655"/>
      </w:tblGrid>
      <w:tr w:rsidR="008A08C8" w:rsidRPr="008A08C8" w14:paraId="7F996CF8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7C85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FE65F0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22C614A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5C8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AWS-managed VPN endpoint</w:t>
            </w:r>
          </w:p>
        </w:tc>
        <w:tc>
          <w:tcPr>
            <w:tcW w:w="0" w:type="auto"/>
            <w:vAlign w:val="center"/>
            <w:hideMark/>
          </w:tcPr>
          <w:p w14:paraId="7549942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Serves as the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termination point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the VPN inside AWS</w:t>
            </w:r>
          </w:p>
        </w:tc>
      </w:tr>
      <w:tr w:rsidR="008A08C8" w:rsidRPr="008A08C8" w14:paraId="69F356E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4A9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Attached to a VPC</w:t>
            </w:r>
          </w:p>
        </w:tc>
        <w:tc>
          <w:tcPr>
            <w:tcW w:w="0" w:type="auto"/>
            <w:vAlign w:val="center"/>
            <w:hideMark/>
          </w:tcPr>
          <w:p w14:paraId="6CC558F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can only attach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one VGW per VPC</w:t>
            </w:r>
          </w:p>
        </w:tc>
      </w:tr>
      <w:tr w:rsidR="008A08C8" w:rsidRPr="008A08C8" w14:paraId="28E69F5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749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Supports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BGP or static routing</w:t>
            </w:r>
          </w:p>
        </w:tc>
        <w:tc>
          <w:tcPr>
            <w:tcW w:w="0" w:type="auto"/>
            <w:vAlign w:val="center"/>
            <w:hideMark/>
          </w:tcPr>
          <w:p w14:paraId="7DD9D5A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dynamic or manual route control</w:t>
            </w:r>
          </w:p>
        </w:tc>
      </w:tr>
      <w:tr w:rsidR="008A08C8" w:rsidRPr="008A08C8" w14:paraId="2B7EBAE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C80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B59B4E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VGW automatically creates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two tunnels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redundancy</w:t>
            </w:r>
          </w:p>
        </w:tc>
      </w:tr>
    </w:tbl>
    <w:p w14:paraId="75BE2096" w14:textId="78CD332E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Customer Gateway (CGW)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4"/>
        <w:gridCol w:w="1262"/>
      </w:tblGrid>
      <w:tr w:rsidR="008A08C8" w:rsidRPr="008A08C8" w14:paraId="63BAEEBA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5123B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C91F19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53FA8A1A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3DF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Represents your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physical or software VPN device</w:t>
            </w:r>
          </w:p>
        </w:tc>
        <w:tc>
          <w:tcPr>
            <w:tcW w:w="0" w:type="auto"/>
            <w:vAlign w:val="center"/>
            <w:hideMark/>
          </w:tcPr>
          <w:p w14:paraId="680647B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3AB6A910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F7F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specify the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IP address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of your on-premises device</w:t>
            </w:r>
          </w:p>
        </w:tc>
        <w:tc>
          <w:tcPr>
            <w:tcW w:w="0" w:type="auto"/>
            <w:vAlign w:val="center"/>
            <w:hideMark/>
          </w:tcPr>
          <w:p w14:paraId="4D867801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6B95523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77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provide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routing info (BGP ASN or static)</w:t>
            </w:r>
          </w:p>
        </w:tc>
        <w:tc>
          <w:tcPr>
            <w:tcW w:w="0" w:type="auto"/>
            <w:vAlign w:val="center"/>
            <w:hideMark/>
          </w:tcPr>
          <w:p w14:paraId="3C3F831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73930813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C72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Not hosted in AWS—it’s just a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reference object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 AWS console for your actual hardware/software gateway</w:t>
            </w:r>
          </w:p>
        </w:tc>
        <w:tc>
          <w:tcPr>
            <w:tcW w:w="0" w:type="auto"/>
            <w:vAlign w:val="center"/>
            <w:hideMark/>
          </w:tcPr>
          <w:p w14:paraId="1965DB1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B0655B8" w14:textId="00AACE9A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VPN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4"/>
        <w:gridCol w:w="1262"/>
      </w:tblGrid>
      <w:tr w:rsidR="008A08C8" w:rsidRPr="008A08C8" w14:paraId="4DD87774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31CE8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48B870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452D3FE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840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Connects VGW (AWS side) to CGW (on-prem side)</w:t>
            </w:r>
          </w:p>
        </w:tc>
        <w:tc>
          <w:tcPr>
            <w:tcW w:w="0" w:type="auto"/>
            <w:vAlign w:val="center"/>
            <w:hideMark/>
          </w:tcPr>
          <w:p w14:paraId="2BB4765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2F54E92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29C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IPSec (IKEv1/IKEv2)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encryption</w:t>
            </w:r>
          </w:p>
        </w:tc>
        <w:tc>
          <w:tcPr>
            <w:tcW w:w="0" w:type="auto"/>
            <w:vAlign w:val="center"/>
            <w:hideMark/>
          </w:tcPr>
          <w:p w14:paraId="5F21D0D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36B7E14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118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Creates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 tunnels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redundancy (1 active, 1 standby)</w:t>
            </w:r>
          </w:p>
        </w:tc>
        <w:tc>
          <w:tcPr>
            <w:tcW w:w="0" w:type="auto"/>
            <w:vAlign w:val="center"/>
            <w:hideMark/>
          </w:tcPr>
          <w:p w14:paraId="03E6578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3B9B7BF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475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Supports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BGP or static routing</w:t>
            </w:r>
          </w:p>
        </w:tc>
        <w:tc>
          <w:tcPr>
            <w:tcW w:w="0" w:type="auto"/>
            <w:vAlign w:val="center"/>
            <w:hideMark/>
          </w:tcPr>
          <w:p w14:paraId="2DFC1AC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8A08C8" w:rsidRPr="008A08C8" w14:paraId="04B46B7B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67E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Optional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CloudWatch VPN metrics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(e.g., tunnel state, latency)</w:t>
            </w:r>
          </w:p>
        </w:tc>
        <w:tc>
          <w:tcPr>
            <w:tcW w:w="0" w:type="auto"/>
            <w:vAlign w:val="center"/>
            <w:hideMark/>
          </w:tcPr>
          <w:p w14:paraId="5FCE342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4FB340F1" w14:textId="08C8F13A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Diagram: Site-to-Site VPN Architecture</w:t>
      </w:r>
    </w:p>
    <w:p w14:paraId="4B31E54E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On-Premises Network</w:t>
      </w:r>
    </w:p>
    <w:p w14:paraId="5436C690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┌──────────────┐</w:t>
      </w:r>
    </w:p>
    <w:p w14:paraId="546C6B5C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Customer     │◄────► Encrypted VPN Tunnel 1</w:t>
      </w:r>
    </w:p>
    <w:p w14:paraId="5E5F9B96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Gateway (CGW)│</w:t>
      </w:r>
    </w:p>
    <w:p w14:paraId="14E0AA4D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└──────────────┘</w:t>
      </w:r>
    </w:p>
    <w:p w14:paraId="09F21987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▲</w:t>
      </w:r>
    </w:p>
    <w:p w14:paraId="27CA0372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0BF2F71F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┌────────────────────────┐</w:t>
      </w:r>
    </w:p>
    <w:p w14:paraId="02FF176A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Virtual Private Gateway│◄────► Encrypted VPN Tunnel 2</w:t>
      </w:r>
    </w:p>
    <w:p w14:paraId="0F31E500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(VGW)                  │</w:t>
      </w:r>
    </w:p>
    <w:p w14:paraId="082AD9EB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└────────────┬───────────┘</w:t>
      </w:r>
    </w:p>
    <w:p w14:paraId="6EF6B73A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09E02861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AWS VPC</w:t>
      </w:r>
    </w:p>
    <w:p w14:paraId="7779D1E6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(EC2, RDS, etc.)</w:t>
      </w:r>
    </w:p>
    <w:p w14:paraId="329CE877" w14:textId="1C6B4F05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to Set Up Site-to-Site VPN</w:t>
      </w:r>
    </w:p>
    <w:p w14:paraId="488EEE9A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Virtual Private Gateway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AWS.</w:t>
      </w:r>
    </w:p>
    <w:p w14:paraId="2E646DD3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Attach VGW to your VPC.</w:t>
      </w:r>
    </w:p>
    <w:p w14:paraId="5DD6165C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Customer Gateway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with:</w:t>
      </w:r>
    </w:p>
    <w:p w14:paraId="7924B809" w14:textId="77777777" w:rsidR="008A08C8" w:rsidRPr="008A08C8" w:rsidRDefault="008A08C8" w:rsidP="008A08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IP of on-prem VPN device</w:t>
      </w:r>
    </w:p>
    <w:p w14:paraId="10B531B3" w14:textId="77777777" w:rsidR="008A08C8" w:rsidRPr="008A08C8" w:rsidRDefault="008A08C8" w:rsidP="008A08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type (static or BGP)</w:t>
      </w:r>
    </w:p>
    <w:p w14:paraId="12406065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VPN Connection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VGW and CGW.</w:t>
      </w:r>
    </w:p>
    <w:p w14:paraId="4ABEB74A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the VPN configuration file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device type (e.g., Cisco, FortiGate).</w:t>
      </w:r>
    </w:p>
    <w:p w14:paraId="118A7F5B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 your on-prem firewall/router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tunnel settings.</w:t>
      </w:r>
    </w:p>
    <w:p w14:paraId="09448800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AWS route tables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route traffic for on-prem CIDR via VGW.</w:t>
      </w:r>
    </w:p>
    <w:p w14:paraId="2522157C" w14:textId="77777777" w:rsidR="008A08C8" w:rsidRPr="008A08C8" w:rsidRDefault="008A08C8" w:rsidP="008A08C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(Optional)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 VPN tunnel status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CloudWatch.</w:t>
      </w:r>
    </w:p>
    <w:p w14:paraId="17EA1A6A" w14:textId="02059591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994"/>
      </w:tblGrid>
      <w:tr w:rsidR="008A08C8" w:rsidRPr="008A08C8" w14:paraId="5114146F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404C4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3785C8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460F2C53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CAC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E510A91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Manually specify CIDR blocks for routes</w:t>
            </w:r>
          </w:p>
        </w:tc>
      </w:tr>
      <w:tr w:rsidR="008A08C8" w:rsidRPr="008A08C8" w14:paraId="7551D09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493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14:paraId="3E198D6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route exchange between VGW and CGW</w:t>
            </w:r>
          </w:p>
        </w:tc>
      </w:tr>
      <w:tr w:rsidR="008A08C8" w:rsidRPr="008A08C8" w14:paraId="7F2B65F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824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BGP ASN</w:t>
            </w:r>
          </w:p>
        </w:tc>
        <w:tc>
          <w:tcPr>
            <w:tcW w:w="0" w:type="auto"/>
            <w:vAlign w:val="center"/>
            <w:hideMark/>
          </w:tcPr>
          <w:p w14:paraId="00DED20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 default ASN is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64512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(can be customized)</w:t>
            </w:r>
          </w:p>
        </w:tc>
      </w:tr>
    </w:tbl>
    <w:p w14:paraId="5571B4C0" w14:textId="051F1E70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Site-to-Site VPN vs Direct Connect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703"/>
        <w:gridCol w:w="3428"/>
      </w:tblGrid>
      <w:tr w:rsidR="008A08C8" w:rsidRPr="008A08C8" w14:paraId="22D066D3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015C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C10A19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Site-to-Site VPN</w:t>
            </w:r>
          </w:p>
        </w:tc>
        <w:tc>
          <w:tcPr>
            <w:tcW w:w="0" w:type="auto"/>
            <w:vAlign w:val="center"/>
            <w:hideMark/>
          </w:tcPr>
          <w:p w14:paraId="71AD5CDC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Connect</w:t>
            </w:r>
          </w:p>
        </w:tc>
      </w:tr>
      <w:tr w:rsidR="008A08C8" w:rsidRPr="008A08C8" w14:paraId="6AA9864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6CB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B288DE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(IPSec VPN)</w:t>
            </w:r>
          </w:p>
        </w:tc>
        <w:tc>
          <w:tcPr>
            <w:tcW w:w="0" w:type="auto"/>
            <w:vAlign w:val="center"/>
            <w:hideMark/>
          </w:tcPr>
          <w:p w14:paraId="3DD9E16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fiber link</w:t>
            </w:r>
          </w:p>
        </w:tc>
      </w:tr>
      <w:tr w:rsidR="008A08C8" w:rsidRPr="008A08C8" w14:paraId="0ED4BA46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66A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F7817D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37556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Low, consistent</w:t>
            </w:r>
          </w:p>
        </w:tc>
      </w:tr>
      <w:tr w:rsidR="008A08C8" w:rsidRPr="008A08C8" w14:paraId="755C4FCA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BF1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B81768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(up to ~1.25 Gbps)</w:t>
            </w:r>
          </w:p>
        </w:tc>
        <w:tc>
          <w:tcPr>
            <w:tcW w:w="0" w:type="auto"/>
            <w:vAlign w:val="center"/>
            <w:hideMark/>
          </w:tcPr>
          <w:p w14:paraId="10ADC49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(1 Gbps, 10 Gbps)</w:t>
            </w:r>
          </w:p>
        </w:tc>
      </w:tr>
      <w:tr w:rsidR="008A08C8" w:rsidRPr="008A08C8" w14:paraId="5D8B2F3A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DE4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14:paraId="1EF5718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912491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Weeks/months</w:t>
            </w:r>
          </w:p>
        </w:tc>
      </w:tr>
      <w:tr w:rsidR="008A08C8" w:rsidRPr="008A08C8" w14:paraId="469406A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BA8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C3D3E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CA5900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</w:tr>
      <w:tr w:rsidR="008A08C8" w:rsidRPr="008A08C8" w14:paraId="2147E884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37C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5481D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Quick hybrid setup</w:t>
            </w:r>
          </w:p>
        </w:tc>
        <w:tc>
          <w:tcPr>
            <w:tcW w:w="0" w:type="auto"/>
            <w:vAlign w:val="center"/>
            <w:hideMark/>
          </w:tcPr>
          <w:p w14:paraId="7506CF3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High-throughput, stable workloads</w:t>
            </w:r>
          </w:p>
        </w:tc>
      </w:tr>
    </w:tbl>
    <w:p w14:paraId="6054D2E5" w14:textId="13563451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lastRenderedPageBreak/>
        <w:t>Topic-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AWS Direct Connect (DX)</w:t>
      </w:r>
    </w:p>
    <w:p w14:paraId="6EC4BC94" w14:textId="77777777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Direct Connect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dedicated private network connection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your on-premises data center (or colocation facility) and AWS,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bypassing the internet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837780" w14:textId="6D21C936" w:rsidR="008A08C8" w:rsidRPr="008A08C8" w:rsidRDefault="008A08C8" w:rsidP="008A0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Think of it as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leased fiber-optic line directly to AWS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1581F1" w14:textId="21A76B3E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174"/>
      </w:tblGrid>
      <w:tr w:rsidR="008A08C8" w:rsidRPr="008A08C8" w14:paraId="17490E6D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6DA88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9A8765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1D0173EA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322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Connection</w:t>
            </w:r>
          </w:p>
        </w:tc>
        <w:tc>
          <w:tcPr>
            <w:tcW w:w="0" w:type="auto"/>
            <w:vAlign w:val="center"/>
            <w:hideMark/>
          </w:tcPr>
          <w:p w14:paraId="7080EC9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internet, uses a dedicated line</w:t>
            </w:r>
          </w:p>
        </w:tc>
      </w:tr>
      <w:tr w:rsidR="008A08C8" w:rsidRPr="008A08C8" w14:paraId="4D3052B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92A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Consistent Performance</w:t>
            </w:r>
          </w:p>
        </w:tc>
        <w:tc>
          <w:tcPr>
            <w:tcW w:w="0" w:type="auto"/>
            <w:vAlign w:val="center"/>
            <w:hideMark/>
          </w:tcPr>
          <w:p w14:paraId="38AFD94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jitter &amp; latency compared to VPN</w:t>
            </w:r>
          </w:p>
        </w:tc>
      </w:tr>
      <w:tr w:rsidR="008A08C8" w:rsidRPr="008A08C8" w14:paraId="0D153DD3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E87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 Bandwidth Options</w:t>
            </w:r>
          </w:p>
        </w:tc>
        <w:tc>
          <w:tcPr>
            <w:tcW w:w="0" w:type="auto"/>
            <w:vAlign w:val="center"/>
            <w:hideMark/>
          </w:tcPr>
          <w:p w14:paraId="08FDD65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Gbps, 10 Gbps, and 100 Gbps ports</w:t>
            </w:r>
          </w:p>
        </w:tc>
      </w:tr>
      <w:tr w:rsidR="008A08C8" w:rsidRPr="008A08C8" w14:paraId="01CD4A0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763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044FBB3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Useful for connecting corporate data centers to AWS</w:t>
            </w:r>
          </w:p>
        </w:tc>
      </w:tr>
    </w:tbl>
    <w:p w14:paraId="0A9EB19B" w14:textId="751167BF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Cases:</w:t>
      </w:r>
    </w:p>
    <w:p w14:paraId="051034F2" w14:textId="77777777" w:rsidR="008A08C8" w:rsidRPr="008A08C8" w:rsidRDefault="008A08C8" w:rsidP="008A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Stable, low-latency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transfer</w:t>
      </w:r>
    </w:p>
    <w:p w14:paraId="59CBCCC7" w14:textId="77777777" w:rsidR="008A08C8" w:rsidRPr="008A08C8" w:rsidRDefault="008A08C8" w:rsidP="008A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Hybrid applications (e.g., SAP on AWS, financial apps)</w:t>
      </w:r>
    </w:p>
    <w:p w14:paraId="7A7BD637" w14:textId="77777777" w:rsidR="008A08C8" w:rsidRPr="008A08C8" w:rsidRDefault="008A08C8" w:rsidP="008A08C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Compliance-sensitive industries (banking, healthcare)</w:t>
      </w:r>
    </w:p>
    <w:p w14:paraId="5AD98D2A" w14:textId="51BCCFF2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Architecture:</w:t>
      </w:r>
    </w:p>
    <w:p w14:paraId="7201612F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On-Prem Data Center</w:t>
      </w:r>
    </w:p>
    <w:p w14:paraId="39FA4F9F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52CD50DD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[Customer Router]</w:t>
      </w:r>
    </w:p>
    <w:p w14:paraId="29A420C7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88A3AC0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(Physical Fiber Line)</w:t>
      </w:r>
    </w:p>
    <w:p w14:paraId="09FCA408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C2D76F0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[AWS Direct Connect Location]</w:t>
      </w:r>
    </w:p>
    <w:p w14:paraId="37389939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15AF6DA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[Virtual Interface] → AWS VPC via VGW or DX Gateway</w:t>
      </w:r>
    </w:p>
    <w:p w14:paraId="0A0BF3BC" w14:textId="1A9DFB35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Virtual Interfaces (VIFs):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5201"/>
      </w:tblGrid>
      <w:tr w:rsidR="008A08C8" w:rsidRPr="008A08C8" w14:paraId="389E62FC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2340A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VIF Type</w:t>
            </w:r>
          </w:p>
        </w:tc>
        <w:tc>
          <w:tcPr>
            <w:tcW w:w="0" w:type="auto"/>
            <w:vAlign w:val="center"/>
            <w:hideMark/>
          </w:tcPr>
          <w:p w14:paraId="0EE314B7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8A08C8" w:rsidRPr="008A08C8" w14:paraId="636B84B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215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VIF</w:t>
            </w:r>
          </w:p>
        </w:tc>
        <w:tc>
          <w:tcPr>
            <w:tcW w:w="0" w:type="auto"/>
            <w:vAlign w:val="center"/>
            <w:hideMark/>
          </w:tcPr>
          <w:p w14:paraId="7D3488A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your VPC through VGW or DX Gateway</w:t>
            </w:r>
          </w:p>
        </w:tc>
      </w:tr>
      <w:tr w:rsidR="008A08C8" w:rsidRPr="008A08C8" w14:paraId="3D03830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8CF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 VIF</w:t>
            </w:r>
          </w:p>
        </w:tc>
        <w:tc>
          <w:tcPr>
            <w:tcW w:w="0" w:type="auto"/>
            <w:vAlign w:val="center"/>
            <w:hideMark/>
          </w:tcPr>
          <w:p w14:paraId="11BDE4E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public AWS services (S3, DynamoDB)</w:t>
            </w:r>
          </w:p>
        </w:tc>
      </w:tr>
      <w:tr w:rsidR="008A08C8" w:rsidRPr="008A08C8" w14:paraId="25527C08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83B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Transit VIF</w:t>
            </w:r>
          </w:p>
        </w:tc>
        <w:tc>
          <w:tcPr>
            <w:tcW w:w="0" w:type="auto"/>
            <w:vAlign w:val="center"/>
            <w:hideMark/>
          </w:tcPr>
          <w:p w14:paraId="6314858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Connect to multiple VPCs via AWS Transit Gateway</w:t>
            </w:r>
          </w:p>
        </w:tc>
      </w:tr>
    </w:tbl>
    <w:p w14:paraId="3BB4708F" w14:textId="50FC835A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8E2CE3"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AWS Direct Connect Gateway (DX Gateway)</w:t>
      </w:r>
    </w:p>
    <w:p w14:paraId="35C6C392" w14:textId="77777777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DX Gateway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you to connect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Direct Connect connection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VPCs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(across AWS regions or accounts) using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VIF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29AD82" w14:textId="77777777" w:rsidR="008E2CE3" w:rsidRDefault="008A08C8" w:rsidP="008E2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hub to route Direct Connect traffic to different VPCs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1D19F1" w14:textId="04E667D3" w:rsidR="008A08C8" w:rsidRPr="008A08C8" w:rsidRDefault="008A08C8" w:rsidP="008E2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Benefits:</w:t>
      </w:r>
    </w:p>
    <w:p w14:paraId="0A78F88A" w14:textId="77777777" w:rsidR="008A08C8" w:rsidRPr="008A08C8" w:rsidRDefault="008A08C8" w:rsidP="008A08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Simplifies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multi-VPC hybrid architecture</w:t>
      </w:r>
    </w:p>
    <w:p w14:paraId="5DE36C45" w14:textId="77777777" w:rsidR="008A08C8" w:rsidRPr="008A08C8" w:rsidRDefault="008A08C8" w:rsidP="008A08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need for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DX connections</w:t>
      </w:r>
    </w:p>
    <w:p w14:paraId="78BD7E5C" w14:textId="77777777" w:rsidR="008A08C8" w:rsidRPr="008A08C8" w:rsidRDefault="008A08C8" w:rsidP="008A08C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inter-region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DX access</w:t>
      </w:r>
    </w:p>
    <w:p w14:paraId="2324B7A2" w14:textId="74C9228E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with DX Gateway:</w:t>
      </w:r>
    </w:p>
    <w:p w14:paraId="16C35D31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Premises</w:t>
      </w:r>
    </w:p>
    <w:p w14:paraId="5FDAE642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BC05A6D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Direct Connect</w:t>
      </w:r>
    </w:p>
    <w:p w14:paraId="4D59E961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D5B09BB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┌──────────────┐</w:t>
      </w:r>
    </w:p>
    <w:p w14:paraId="7890F617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DX Gateway   │</w:t>
      </w:r>
    </w:p>
    <w:p w14:paraId="6C3DC22B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└────┬─────────┘</w:t>
      </w:r>
    </w:p>
    <w:p w14:paraId="184EE888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263B5517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┌────┴────┐    ┌────────┐</w:t>
      </w:r>
    </w:p>
    <w:p w14:paraId="4D3C2939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VPC-A   │    │ VPC-B  │</w:t>
      </w:r>
    </w:p>
    <w:p w14:paraId="18064FB1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(us-east-1) │ (ap-south-1) │</w:t>
      </w:r>
    </w:p>
    <w:p w14:paraId="452C06ED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└─────────┘    └────────┘</w:t>
      </w:r>
    </w:p>
    <w:p w14:paraId="451292D5" w14:textId="77777777" w:rsidR="008A08C8" w:rsidRPr="008A08C8" w:rsidRDefault="008A08C8" w:rsidP="008A08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Traffic flows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privately between DX and any associated VPCs</w:t>
      </w:r>
    </w:p>
    <w:p w14:paraId="7497BBF5" w14:textId="77777777" w:rsidR="008A08C8" w:rsidRPr="008A08C8" w:rsidRDefault="008A08C8" w:rsidP="008A08C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internet, VPN, or peering needed</w:t>
      </w:r>
    </w:p>
    <w:p w14:paraId="731A4A04" w14:textId="64A44410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Egress-Only Internet Gateway (EOIGW)</w:t>
      </w:r>
    </w:p>
    <w:p w14:paraId="6E75176B" w14:textId="77777777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Egress-Only Internet Gateway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outbound IPv6 traffic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instances in a VPC to the internet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 block inbound connections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105ADC" w14:textId="0CD4185F" w:rsidR="008A08C8" w:rsidRPr="008A08C8" w:rsidRDefault="008A08C8" w:rsidP="008A0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It’s like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Gateway for IPv6 traffic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ED463D" w14:textId="5B099BB8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5308"/>
      </w:tblGrid>
      <w:tr w:rsidR="008A08C8" w:rsidRPr="008A08C8" w14:paraId="5DCE691A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C7F07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922CD3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6CC2533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EB1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 IPv6 only</w:t>
            </w:r>
          </w:p>
        </w:tc>
        <w:tc>
          <w:tcPr>
            <w:tcW w:w="0" w:type="auto"/>
            <w:vAlign w:val="center"/>
            <w:hideMark/>
          </w:tcPr>
          <w:p w14:paraId="4F222A6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used for IPv4</w:t>
            </w:r>
          </w:p>
        </w:tc>
      </w:tr>
      <w:tr w:rsidR="008A08C8" w:rsidRPr="008A08C8" w14:paraId="6CC99104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3B7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Outbound only</w:t>
            </w:r>
          </w:p>
        </w:tc>
        <w:tc>
          <w:tcPr>
            <w:tcW w:w="0" w:type="auto"/>
            <w:vAlign w:val="center"/>
            <w:hideMark/>
          </w:tcPr>
          <w:p w14:paraId="01F69BF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Inbound IPv6 traffic is blocked</w:t>
            </w:r>
          </w:p>
        </w:tc>
      </w:tr>
      <w:tr w:rsidR="008A08C8" w:rsidRPr="008A08C8" w14:paraId="41E31DA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3B3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Highly available</w:t>
            </w:r>
          </w:p>
        </w:tc>
        <w:tc>
          <w:tcPr>
            <w:tcW w:w="0" w:type="auto"/>
            <w:vAlign w:val="center"/>
            <w:hideMark/>
          </w:tcPr>
          <w:p w14:paraId="5B64B791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by AWS</w:t>
            </w:r>
          </w:p>
        </w:tc>
      </w:tr>
      <w:tr w:rsidR="008A08C8" w:rsidRPr="008A08C8" w14:paraId="6CDEDF80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542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 NAT needed</w:t>
            </w:r>
          </w:p>
        </w:tc>
        <w:tc>
          <w:tcPr>
            <w:tcW w:w="0" w:type="auto"/>
            <w:vAlign w:val="center"/>
            <w:hideMark/>
          </w:tcPr>
          <w:p w14:paraId="45085CD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IPv6 is public, EOIGW controls outbound-only access</w:t>
            </w:r>
          </w:p>
        </w:tc>
      </w:tr>
    </w:tbl>
    <w:p w14:paraId="1F2DA787" w14:textId="79441B93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Cases:</w:t>
      </w:r>
    </w:p>
    <w:p w14:paraId="3580A954" w14:textId="77777777" w:rsidR="008A08C8" w:rsidRPr="008A08C8" w:rsidRDefault="008A08C8" w:rsidP="008A08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access to IPv6-enabled instances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private subnets</w:t>
      </w:r>
    </w:p>
    <w:p w14:paraId="23ECD9B4" w14:textId="77777777" w:rsidR="008A08C8" w:rsidRPr="008A08C8" w:rsidRDefault="008A08C8" w:rsidP="008A08C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security by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blocking inbound traffic</w:t>
      </w:r>
    </w:p>
    <w:p w14:paraId="56253DFB" w14:textId="5E960ECA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8E2CE3"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Topic-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VPC Networking – Section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4255"/>
      </w:tblGrid>
      <w:tr w:rsidR="008A08C8" w:rsidRPr="008A08C8" w14:paraId="125176E7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AA23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D6E665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8A08C8" w:rsidRPr="008A08C8" w14:paraId="13FD1B2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36F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12885A4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Virtual private network</w:t>
            </w:r>
          </w:p>
        </w:tc>
      </w:tr>
      <w:tr w:rsidR="008A08C8" w:rsidRPr="008A08C8" w14:paraId="17C36710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B50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C5C9B6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Logical division of VPC (public/private)</w:t>
            </w:r>
          </w:p>
        </w:tc>
      </w:tr>
      <w:tr w:rsidR="008A08C8" w:rsidRPr="008A08C8" w14:paraId="7914748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88B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726A74E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traffic routing</w:t>
            </w:r>
          </w:p>
        </w:tc>
      </w:tr>
      <w:tr w:rsidR="008A08C8" w:rsidRPr="008A08C8" w14:paraId="438E10D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1D0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11B0B7F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internet access for public subnets</w:t>
            </w:r>
          </w:p>
        </w:tc>
      </w:tr>
      <w:tr w:rsidR="008A08C8" w:rsidRPr="008A08C8" w14:paraId="61353467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C67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Gateway/Instance</w:t>
            </w:r>
          </w:p>
        </w:tc>
        <w:tc>
          <w:tcPr>
            <w:tcW w:w="0" w:type="auto"/>
            <w:vAlign w:val="center"/>
            <w:hideMark/>
          </w:tcPr>
          <w:p w14:paraId="29B0082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Enables private subnets to reach internet</w:t>
            </w:r>
          </w:p>
        </w:tc>
      </w:tr>
      <w:tr w:rsidR="008A08C8" w:rsidRPr="008A08C8" w14:paraId="2BF7FAB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3FC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Egress-Only Internet Gateway</w:t>
            </w:r>
          </w:p>
        </w:tc>
        <w:tc>
          <w:tcPr>
            <w:tcW w:w="0" w:type="auto"/>
            <w:vAlign w:val="center"/>
            <w:hideMark/>
          </w:tcPr>
          <w:p w14:paraId="10230EB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IPv6-only outbound access</w:t>
            </w:r>
          </w:p>
        </w:tc>
      </w:tr>
      <w:tr w:rsidR="008A08C8" w:rsidRPr="008A08C8" w14:paraId="6050E0F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0FF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6AC69BB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connection between 2 VPCs</w:t>
            </w:r>
          </w:p>
        </w:tc>
      </w:tr>
      <w:tr w:rsidR="008A08C8" w:rsidRPr="008A08C8" w14:paraId="08590CE4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79E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755F9B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AWS services privately from VPC</w:t>
            </w:r>
          </w:p>
        </w:tc>
      </w:tr>
      <w:tr w:rsidR="008A08C8" w:rsidRPr="008A08C8" w14:paraId="58E29C2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378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VPN (VGW + CGW)</w:t>
            </w:r>
          </w:p>
        </w:tc>
        <w:tc>
          <w:tcPr>
            <w:tcW w:w="0" w:type="auto"/>
            <w:vAlign w:val="center"/>
            <w:hideMark/>
          </w:tcPr>
          <w:p w14:paraId="2F6F38C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site-to-site connectivity</w:t>
            </w:r>
          </w:p>
        </w:tc>
      </w:tr>
      <w:tr w:rsidR="008A08C8" w:rsidRPr="008A08C8" w14:paraId="49AF8BA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B7A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Connect</w:t>
            </w:r>
          </w:p>
        </w:tc>
        <w:tc>
          <w:tcPr>
            <w:tcW w:w="0" w:type="auto"/>
            <w:vAlign w:val="center"/>
            <w:hideMark/>
          </w:tcPr>
          <w:p w14:paraId="3FCA29B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Dedicated line to AWS</w:t>
            </w:r>
          </w:p>
        </w:tc>
      </w:tr>
      <w:tr w:rsidR="008A08C8" w:rsidRPr="008A08C8" w14:paraId="3E62090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542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DX Gateway</w:t>
            </w:r>
          </w:p>
        </w:tc>
        <w:tc>
          <w:tcPr>
            <w:tcW w:w="0" w:type="auto"/>
            <w:vAlign w:val="center"/>
            <w:hideMark/>
          </w:tcPr>
          <w:p w14:paraId="653F09A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 point to connect DX to many VPCs</w:t>
            </w:r>
          </w:p>
        </w:tc>
      </w:tr>
      <w:tr w:rsidR="008A08C8" w:rsidRPr="008A08C8" w14:paraId="58447A16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6F0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1C0DCB7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Instance-level firewalls</w:t>
            </w:r>
          </w:p>
        </w:tc>
      </w:tr>
      <w:tr w:rsidR="008A08C8" w:rsidRPr="008A08C8" w14:paraId="639F173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8B9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NACLs</w:t>
            </w:r>
          </w:p>
        </w:tc>
        <w:tc>
          <w:tcPr>
            <w:tcW w:w="0" w:type="auto"/>
            <w:vAlign w:val="center"/>
            <w:hideMark/>
          </w:tcPr>
          <w:p w14:paraId="3A54D5E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Subnet-level firewalls</w:t>
            </w:r>
          </w:p>
        </w:tc>
      </w:tr>
      <w:tr w:rsidR="008A08C8" w:rsidRPr="008A08C8" w14:paraId="6022507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B04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Flow Logs</w:t>
            </w:r>
          </w:p>
        </w:tc>
        <w:tc>
          <w:tcPr>
            <w:tcW w:w="0" w:type="auto"/>
            <w:vAlign w:val="center"/>
            <w:hideMark/>
          </w:tcPr>
          <w:p w14:paraId="17B6F00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 traffic metadata</w:t>
            </w:r>
          </w:p>
        </w:tc>
      </w:tr>
      <w:tr w:rsidR="008A08C8" w:rsidRPr="008A08C8" w14:paraId="24D7D403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F4D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Athena</w:t>
            </w:r>
          </w:p>
        </w:tc>
        <w:tc>
          <w:tcPr>
            <w:tcW w:w="0" w:type="auto"/>
            <w:vAlign w:val="center"/>
            <w:hideMark/>
          </w:tcPr>
          <w:p w14:paraId="319B109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 VPC logs with SQL</w:t>
            </w:r>
          </w:p>
        </w:tc>
      </w:tr>
    </w:tbl>
    <w:p w14:paraId="0A52158F" w14:textId="77777777" w:rsidR="008E2CE3" w:rsidRDefault="008E2CE3" w:rsidP="008E2C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EB69D2" w14:textId="0E666C36" w:rsidR="008A08C8" w:rsidRPr="008A08C8" w:rsidRDefault="008E2CE3" w:rsidP="008E2C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 xml:space="preserve">Topic- 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Section Cleanup – VPC Resources</w:t>
      </w:r>
    </w:p>
    <w:p w14:paraId="3C691F82" w14:textId="77777777" w:rsidR="008E2CE3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completing VPC labs or projects, clean up unused resources to avoid charges:</w:t>
      </w:r>
    </w:p>
    <w:p w14:paraId="17024F88" w14:textId="14A29635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or detach:</w:t>
      </w:r>
    </w:p>
    <w:p w14:paraId="4EB1D7FE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 Gateway (chargeable!)</w:t>
      </w:r>
    </w:p>
    <w:p w14:paraId="17B7FEF9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Elastic IPs (if unattached)</w:t>
      </w:r>
    </w:p>
    <w:p w14:paraId="08BD45D1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 Endpoints</w:t>
      </w:r>
    </w:p>
    <w:p w14:paraId="602C0E9B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 Flow Logs to S3 or CWL</w:t>
      </w:r>
    </w:p>
    <w:p w14:paraId="15394C8B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VPN Connections and CGWs</w:t>
      </w:r>
    </w:p>
    <w:p w14:paraId="523A2A1D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 Connect Gateways and VGWs</w:t>
      </w:r>
    </w:p>
    <w:p w14:paraId="1C6E8E87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Unused EC2 instances or ENIs</w:t>
      </w:r>
    </w:p>
    <w:p w14:paraId="585E8B69" w14:textId="77777777" w:rsidR="008A08C8" w:rsidRPr="008A08C8" w:rsidRDefault="008A08C8" w:rsidP="008A08C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Route Tables and NACLs</w:t>
      </w:r>
    </w:p>
    <w:p w14:paraId="1969D83E" w14:textId="2E188A66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 xml:space="preserve">Topic- 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Networking Costs in AWS</w:t>
      </w:r>
    </w:p>
    <w:p w14:paraId="6EC3BAA2" w14:textId="77777777" w:rsidR="008E2CE3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networking costs are often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non-obvious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Here's a breakdown:</w:t>
      </w:r>
    </w:p>
    <w:p w14:paraId="79BD6839" w14:textId="7A88D797" w:rsidR="008A08C8" w:rsidRPr="008A08C8" w:rsidRDefault="008A08C8" w:rsidP="008E2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Cost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868"/>
      </w:tblGrid>
      <w:tr w:rsidR="008A08C8" w:rsidRPr="008A08C8" w14:paraId="4DBDFC0F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45B86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481798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Cost Type</w:t>
            </w:r>
          </w:p>
        </w:tc>
      </w:tr>
      <w:tr w:rsidR="008A08C8" w:rsidRPr="008A08C8" w14:paraId="3C2BDFE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9D2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7D4787A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 GB + hourly charge (₹)</w:t>
            </w:r>
          </w:p>
        </w:tc>
      </w:tr>
      <w:tr w:rsidR="008A08C8" w:rsidRPr="008A08C8" w14:paraId="07F7D5D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1FF1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Transfer Out to Internet</w:t>
            </w:r>
          </w:p>
        </w:tc>
        <w:tc>
          <w:tcPr>
            <w:tcW w:w="0" w:type="auto"/>
            <w:vAlign w:val="center"/>
            <w:hideMark/>
          </w:tcPr>
          <w:p w14:paraId="7C8B52E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Tiered per GB</w:t>
            </w:r>
          </w:p>
        </w:tc>
      </w:tr>
      <w:tr w:rsidR="008A08C8" w:rsidRPr="008A08C8" w14:paraId="1D4F5A4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3B7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Inter-AZ Traffic</w:t>
            </w:r>
          </w:p>
        </w:tc>
        <w:tc>
          <w:tcPr>
            <w:tcW w:w="0" w:type="auto"/>
            <w:vAlign w:val="center"/>
            <w:hideMark/>
          </w:tcPr>
          <w:p w14:paraId="6DF9A58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Chargeable (same region)</w:t>
            </w:r>
          </w:p>
        </w:tc>
      </w:tr>
      <w:tr w:rsidR="008A08C8" w:rsidRPr="008A08C8" w14:paraId="4C3CE29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E90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Inter-Region Traffic</w:t>
            </w:r>
          </w:p>
        </w:tc>
        <w:tc>
          <w:tcPr>
            <w:tcW w:w="0" w:type="auto"/>
            <w:vAlign w:val="center"/>
            <w:hideMark/>
          </w:tcPr>
          <w:p w14:paraId="49C2AB9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cost per GB</w:t>
            </w:r>
          </w:p>
        </w:tc>
      </w:tr>
      <w:tr w:rsidR="008A08C8" w:rsidRPr="008A08C8" w14:paraId="7C9C9C83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CF6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VPC Peering</w:t>
            </w:r>
          </w:p>
        </w:tc>
        <w:tc>
          <w:tcPr>
            <w:tcW w:w="0" w:type="auto"/>
            <w:vAlign w:val="center"/>
            <w:hideMark/>
          </w:tcPr>
          <w:p w14:paraId="0A3DB6D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Intra-region: charged per GB</w:t>
            </w:r>
          </w:p>
        </w:tc>
      </w:tr>
      <w:tr w:rsidR="008A08C8" w:rsidRPr="008A08C8" w14:paraId="521A110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4D3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Transit Gateway</w:t>
            </w:r>
          </w:p>
        </w:tc>
        <w:tc>
          <w:tcPr>
            <w:tcW w:w="0" w:type="auto"/>
            <w:vAlign w:val="center"/>
            <w:hideMark/>
          </w:tcPr>
          <w:p w14:paraId="27F7378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 hour + per GB</w:t>
            </w:r>
          </w:p>
        </w:tc>
      </w:tr>
      <w:tr w:rsidR="008A08C8" w:rsidRPr="008A08C8" w14:paraId="2DD6CE0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40D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Connect</w:t>
            </w:r>
          </w:p>
        </w:tc>
        <w:tc>
          <w:tcPr>
            <w:tcW w:w="0" w:type="auto"/>
            <w:vAlign w:val="center"/>
            <w:hideMark/>
          </w:tcPr>
          <w:p w14:paraId="43C313A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Port-hour + per GB data</w:t>
            </w:r>
          </w:p>
        </w:tc>
      </w:tr>
      <w:tr w:rsidR="008A08C8" w:rsidRPr="008A08C8" w14:paraId="6BE777A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D2B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VPN Connection</w:t>
            </w:r>
          </w:p>
        </w:tc>
        <w:tc>
          <w:tcPr>
            <w:tcW w:w="0" w:type="auto"/>
            <w:vAlign w:val="center"/>
            <w:hideMark/>
          </w:tcPr>
          <w:p w14:paraId="6EC08CD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 connection-hour</w:t>
            </w:r>
          </w:p>
        </w:tc>
      </w:tr>
    </w:tbl>
    <w:p w14:paraId="34DEDF75" w14:textId="77777777" w:rsidR="008A08C8" w:rsidRDefault="008A08C8">
      <w:pPr>
        <w:rPr>
          <w:b/>
          <w:bCs/>
          <w:sz w:val="28"/>
          <w:szCs w:val="28"/>
          <w:u w:val="single"/>
          <w:lang w:val="en-US"/>
        </w:rPr>
      </w:pPr>
    </w:p>
    <w:p w14:paraId="10963CE9" w14:textId="3995B228" w:rsidR="008A08C8" w:rsidRPr="008A08C8" w:rsidRDefault="008E2CE3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E2C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Topic-</w:t>
      </w:r>
      <w:r w:rsidR="008A08C8"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IPv6 in AWS VPC</w:t>
      </w:r>
    </w:p>
    <w:p w14:paraId="6EAB8265" w14:textId="77777777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IPv6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newer internet protocol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designed to overcome IPv4 exhaustion.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AWS supports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dual-stack VPCs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meaning you can use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IPv4 and IPv6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simultaneously.</w:t>
      </w:r>
    </w:p>
    <w:p w14:paraId="0296C7A6" w14:textId="17CB3FC9" w:rsidR="008A08C8" w:rsidRPr="008A08C8" w:rsidRDefault="008A08C8" w:rsidP="008E2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IPv6 as giving your AWS VPC access to an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unlimited number of IP addresses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4709"/>
      </w:tblGrid>
      <w:tr w:rsidR="008A08C8" w:rsidRPr="008A08C8" w14:paraId="6A698D21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5D257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C1345CC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</w:tr>
      <w:tr w:rsidR="008A08C8" w:rsidRPr="008A08C8" w14:paraId="7C873037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2C0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IPv4 exhaustion</w:t>
            </w:r>
          </w:p>
        </w:tc>
        <w:tc>
          <w:tcPr>
            <w:tcW w:w="0" w:type="auto"/>
            <w:vAlign w:val="center"/>
            <w:hideMark/>
          </w:tcPr>
          <w:p w14:paraId="479D670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IPv6 provides trillions of addresses</w:t>
            </w:r>
          </w:p>
        </w:tc>
      </w:tr>
      <w:tr w:rsidR="008A08C8" w:rsidRPr="008A08C8" w14:paraId="30B31D8B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ADA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7FF3A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Easily assign unique IPs to millions of instances</w:t>
            </w:r>
          </w:p>
        </w:tc>
      </w:tr>
      <w:tr w:rsidR="008A08C8" w:rsidRPr="008A08C8" w14:paraId="0E97B9F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293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Internet-native</w:t>
            </w:r>
          </w:p>
        </w:tc>
        <w:tc>
          <w:tcPr>
            <w:tcW w:w="0" w:type="auto"/>
            <w:vAlign w:val="center"/>
            <w:hideMark/>
          </w:tcPr>
          <w:p w14:paraId="1018483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Publicly routable without NAT</w:t>
            </w:r>
          </w:p>
        </w:tc>
      </w:tr>
      <w:tr w:rsidR="008A08C8" w:rsidRPr="008A08C8" w14:paraId="3AFA354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9A2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Compliance and modernization</w:t>
            </w:r>
          </w:p>
        </w:tc>
        <w:tc>
          <w:tcPr>
            <w:tcW w:w="0" w:type="auto"/>
            <w:vAlign w:val="center"/>
            <w:hideMark/>
          </w:tcPr>
          <w:p w14:paraId="50B7EC8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modern apps and networks</w:t>
            </w:r>
          </w:p>
        </w:tc>
      </w:tr>
    </w:tbl>
    <w:p w14:paraId="0E60ADD0" w14:textId="1379E1C9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Key Differences: IPv4 vs IPv6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40"/>
        <w:gridCol w:w="3388"/>
      </w:tblGrid>
      <w:tr w:rsidR="008A08C8" w:rsidRPr="008A08C8" w14:paraId="45F7DD4A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8AFB9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7A17A9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EEA84D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IPv6</w:t>
            </w:r>
          </w:p>
        </w:tc>
      </w:tr>
      <w:tr w:rsidR="008A08C8" w:rsidRPr="008A08C8" w14:paraId="735661C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2E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503AABA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32-bit (e.g.,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192.168.0.1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D7D013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128-bit (e.g.,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2406:da1c::1234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8A08C8" w:rsidRPr="008A08C8" w14:paraId="2F0A42A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4F3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6B7958B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e.g.,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/16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294DF70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Always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/56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or </w:t>
            </w: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/64</w:t>
            </w:r>
          </w:p>
        </w:tc>
      </w:tr>
      <w:tr w:rsidR="008A08C8" w:rsidRPr="008A08C8" w14:paraId="22091B4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A1B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Private/Public</w:t>
            </w:r>
          </w:p>
        </w:tc>
        <w:tc>
          <w:tcPr>
            <w:tcW w:w="0" w:type="auto"/>
            <w:vAlign w:val="center"/>
            <w:hideMark/>
          </w:tcPr>
          <w:p w14:paraId="74C5C70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NAT for internet</w:t>
            </w:r>
          </w:p>
        </w:tc>
        <w:tc>
          <w:tcPr>
            <w:tcW w:w="0" w:type="auto"/>
            <w:vAlign w:val="center"/>
            <w:hideMark/>
          </w:tcPr>
          <w:p w14:paraId="6270F23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 by default, but controllable</w:t>
            </w:r>
          </w:p>
        </w:tc>
      </w:tr>
      <w:tr w:rsidR="008A08C8" w:rsidRPr="008A08C8" w14:paraId="2A48529A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FAF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2071A79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IGW + NAT</w:t>
            </w:r>
          </w:p>
        </w:tc>
        <w:tc>
          <w:tcPr>
            <w:tcW w:w="0" w:type="auto"/>
            <w:vAlign w:val="center"/>
            <w:hideMark/>
          </w:tcPr>
          <w:p w14:paraId="4336D9A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Uses IGW or </w:t>
            </w: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Egress-Only IGW</w:t>
            </w:r>
          </w:p>
        </w:tc>
      </w:tr>
      <w:tr w:rsidR="008A08C8" w:rsidRPr="008A08C8" w14:paraId="5AA14CC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B89C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Charge</w:t>
            </w:r>
          </w:p>
        </w:tc>
        <w:tc>
          <w:tcPr>
            <w:tcW w:w="0" w:type="auto"/>
            <w:vAlign w:val="center"/>
            <w:hideMark/>
          </w:tcPr>
          <w:p w14:paraId="11D80A4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address space</w:t>
            </w:r>
          </w:p>
        </w:tc>
        <w:tc>
          <w:tcPr>
            <w:tcW w:w="0" w:type="auto"/>
            <w:vAlign w:val="center"/>
            <w:hideMark/>
          </w:tcPr>
          <w:p w14:paraId="280ECB7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extra charge for IPv6 CIDRs</w:t>
            </w:r>
          </w:p>
        </w:tc>
      </w:tr>
      <w:tr w:rsidR="008A08C8" w:rsidRPr="008A08C8" w14:paraId="181E95EC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79D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NAT Required?</w:t>
            </w:r>
          </w:p>
        </w:tc>
        <w:tc>
          <w:tcPr>
            <w:tcW w:w="0" w:type="auto"/>
            <w:vAlign w:val="center"/>
            <w:hideMark/>
          </w:tcPr>
          <w:p w14:paraId="21F1960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168CA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(uses public IPv6)</w:t>
            </w:r>
          </w:p>
        </w:tc>
      </w:tr>
    </w:tbl>
    <w:p w14:paraId="686A3B80" w14:textId="351FFD55" w:rsidR="008A08C8" w:rsidRPr="008A08C8" w:rsidRDefault="008A08C8" w:rsidP="008A08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514B0E" w14:textId="77777777" w:rsidR="008E2CE3" w:rsidRDefault="008A08C8" w:rsidP="008E2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How IPv6 Works in AWS VPC</w:t>
      </w:r>
    </w:p>
    <w:p w14:paraId="26AD21B7" w14:textId="48DC3E5D" w:rsidR="008A08C8" w:rsidRPr="008A08C8" w:rsidRDefault="008A08C8" w:rsidP="008E2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IPv6 Addressing in AWS:</w:t>
      </w:r>
    </w:p>
    <w:p w14:paraId="5AF33FCC" w14:textId="77777777" w:rsidR="008A08C8" w:rsidRPr="008A08C8" w:rsidRDefault="008A08C8" w:rsidP="008A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allocates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/56 IPv6 CIDR block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VPC</w:t>
      </w:r>
    </w:p>
    <w:p w14:paraId="40E3588A" w14:textId="77777777" w:rsidR="008A08C8" w:rsidRPr="008A08C8" w:rsidRDefault="008A08C8" w:rsidP="008A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assign /64 blocks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individual subnets</w:t>
      </w:r>
    </w:p>
    <w:p w14:paraId="6CC88165" w14:textId="77777777" w:rsidR="008A08C8" w:rsidRPr="008A08C8" w:rsidRDefault="008A08C8" w:rsidP="008A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EC2 can have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IPv6 addresses</w:t>
      </w:r>
    </w:p>
    <w:p w14:paraId="6318E2AB" w14:textId="77777777" w:rsidR="008A08C8" w:rsidRPr="008A08C8" w:rsidRDefault="008A08C8" w:rsidP="008A08C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IPv6 addresses are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globally routable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</w:t>
      </w:r>
    </w:p>
    <w:p w14:paraId="7EFA172F" w14:textId="099C5CAD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IPv6 Allocation Example:</w:t>
      </w:r>
    </w:p>
    <w:p w14:paraId="44ECD1BD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 IPv6 CIDR Block: 2406:da1c:3ae:5600::/56</w:t>
      </w:r>
    </w:p>
    <w:p w14:paraId="4C37062B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F47689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Subnet IPv6:   2406:da1c:3ae:5601::/64  </w:t>
      </w:r>
    </w:p>
    <w:p w14:paraId="3E745A95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Subnet IPv6:  2406:da1c:3ae:5602::/64</w:t>
      </w:r>
    </w:p>
    <w:p w14:paraId="10C3E6DD" w14:textId="4B7F2364" w:rsidR="008A08C8" w:rsidRPr="008A08C8" w:rsidRDefault="008A08C8" w:rsidP="008A08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7C72DE" w14:textId="49B0A7F2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Types of Subnets with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014"/>
        <w:gridCol w:w="1841"/>
        <w:gridCol w:w="3208"/>
      </w:tblGrid>
      <w:tr w:rsidR="008A08C8" w:rsidRPr="008A08C8" w14:paraId="2C3A75AD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F8C89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Subnet Type</w:t>
            </w:r>
          </w:p>
        </w:tc>
        <w:tc>
          <w:tcPr>
            <w:tcW w:w="0" w:type="auto"/>
            <w:vAlign w:val="center"/>
            <w:hideMark/>
          </w:tcPr>
          <w:p w14:paraId="19CF2E1A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Outbound Internet</w:t>
            </w:r>
          </w:p>
        </w:tc>
        <w:tc>
          <w:tcPr>
            <w:tcW w:w="0" w:type="auto"/>
            <w:vAlign w:val="center"/>
            <w:hideMark/>
          </w:tcPr>
          <w:p w14:paraId="3C28561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Inbound Internet</w:t>
            </w:r>
          </w:p>
        </w:tc>
        <w:tc>
          <w:tcPr>
            <w:tcW w:w="0" w:type="auto"/>
            <w:vAlign w:val="center"/>
            <w:hideMark/>
          </w:tcPr>
          <w:p w14:paraId="727C78F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Gateway Required</w:t>
            </w:r>
          </w:p>
        </w:tc>
      </w:tr>
      <w:tr w:rsidR="008A08C8" w:rsidRPr="008A08C8" w14:paraId="281B2AC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39C0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4D154A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DA9D66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92DC5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Gateway</w:t>
            </w:r>
          </w:p>
        </w:tc>
      </w:tr>
      <w:tr w:rsidR="008A08C8" w:rsidRPr="008A08C8" w14:paraId="3EEC4530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F65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B4E6BB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86BB2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C663B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Egress-Only Internet Gateway</w:t>
            </w:r>
          </w:p>
        </w:tc>
      </w:tr>
    </w:tbl>
    <w:p w14:paraId="092716E3" w14:textId="5547679B" w:rsidR="008A08C8" w:rsidRPr="008A08C8" w:rsidRDefault="008A08C8" w:rsidP="008A08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A5AAC7" w14:textId="2F5E7B67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Egress-Only Internet Gateway (EOIGW)</w:t>
      </w:r>
    </w:p>
    <w:p w14:paraId="4716B263" w14:textId="77777777" w:rsidR="008A08C8" w:rsidRPr="008A08C8" w:rsidRDefault="008A08C8" w:rsidP="008A08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for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IPv6 traffic only</w:t>
      </w:r>
    </w:p>
    <w:p w14:paraId="4CC66318" w14:textId="77777777" w:rsidR="008A08C8" w:rsidRPr="008A08C8" w:rsidRDefault="008A08C8" w:rsidP="008A08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outbound internet access</w:t>
      </w:r>
    </w:p>
    <w:p w14:paraId="71D47578" w14:textId="77777777" w:rsidR="008A08C8" w:rsidRPr="008A08C8" w:rsidRDefault="008A08C8" w:rsidP="008A08C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Blocks all inbound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traffic</w:t>
      </w:r>
    </w:p>
    <w:p w14:paraId="7EAB700E" w14:textId="56B0ECF1" w:rsidR="008A08C8" w:rsidRPr="008A08C8" w:rsidRDefault="008A08C8" w:rsidP="008A08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It's like a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Gateway, but only for IPv6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10B394" w14:textId="3D2AC422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IPv6 Route Tables</w:t>
      </w:r>
    </w:p>
    <w:p w14:paraId="72C612DF" w14:textId="77777777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for IPv6 is managed separately from IPv4.</w:t>
      </w:r>
    </w:p>
    <w:p w14:paraId="33CEFA9C" w14:textId="77777777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Route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701"/>
      </w:tblGrid>
      <w:tr w:rsidR="008A08C8" w:rsidRPr="008A08C8" w14:paraId="14DCF62B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1076B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936580E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</w:t>
            </w:r>
          </w:p>
        </w:tc>
      </w:tr>
      <w:tr w:rsidR="008A08C8" w:rsidRPr="008A08C8" w14:paraId="0214F8B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845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::/0</w:t>
            </w:r>
          </w:p>
        </w:tc>
        <w:tc>
          <w:tcPr>
            <w:tcW w:w="0" w:type="auto"/>
            <w:vAlign w:val="center"/>
            <w:hideMark/>
          </w:tcPr>
          <w:p w14:paraId="55CF058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Internet Gateway (public)</w:t>
            </w:r>
          </w:p>
        </w:tc>
      </w:tr>
      <w:tr w:rsidR="008A08C8" w:rsidRPr="008A08C8" w14:paraId="3EDC87C4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866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::/0</w:t>
            </w:r>
          </w:p>
        </w:tc>
        <w:tc>
          <w:tcPr>
            <w:tcW w:w="0" w:type="auto"/>
            <w:vAlign w:val="center"/>
            <w:hideMark/>
          </w:tcPr>
          <w:p w14:paraId="1EAF1C4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Egress-Only IGW (private)</w:t>
            </w:r>
          </w:p>
        </w:tc>
      </w:tr>
      <w:tr w:rsidR="008A08C8" w:rsidRPr="008A08C8" w14:paraId="0ACB801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37FB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2406:da1c:3ae:5602::/64</w:t>
            </w:r>
          </w:p>
        </w:tc>
        <w:tc>
          <w:tcPr>
            <w:tcW w:w="0" w:type="auto"/>
            <w:vAlign w:val="center"/>
            <w:hideMark/>
          </w:tcPr>
          <w:p w14:paraId="1FDD607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</w:tr>
    </w:tbl>
    <w:p w14:paraId="35C5D645" w14:textId="1901BE57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How to Enable IPv6 in VPC (Steps)</w:t>
      </w:r>
    </w:p>
    <w:p w14:paraId="01B9F341" w14:textId="72EFDBA8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 Add IPv6 to VPC</w:t>
      </w:r>
    </w:p>
    <w:p w14:paraId="55B5C474" w14:textId="77777777" w:rsidR="008A08C8" w:rsidRPr="008A08C8" w:rsidRDefault="008A08C8" w:rsidP="008A08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VPC → Your VPC → Edit CIDRs</w:t>
      </w:r>
    </w:p>
    <w:p w14:paraId="393E66B1" w14:textId="77777777" w:rsidR="008A08C8" w:rsidRPr="008A08C8" w:rsidRDefault="008A08C8" w:rsidP="008A08C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an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Amazon-provided IPv6 CIDR block</w:t>
      </w:r>
    </w:p>
    <w:p w14:paraId="29F668E6" w14:textId="56FDE5A6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Add IPv6 to Subnets</w:t>
      </w:r>
    </w:p>
    <w:p w14:paraId="6D22F5CD" w14:textId="77777777" w:rsidR="008A08C8" w:rsidRPr="008A08C8" w:rsidRDefault="008A08C8" w:rsidP="008A08C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subnet → Edit → Assign a </w:t>
      </w: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/64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from VPC IPv6 range</w:t>
      </w:r>
    </w:p>
    <w:p w14:paraId="713CA6CA" w14:textId="2D53AA87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Update Route Table</w:t>
      </w:r>
    </w:p>
    <w:p w14:paraId="3ED7942F" w14:textId="77777777" w:rsidR="008A08C8" w:rsidRPr="008A08C8" w:rsidRDefault="008A08C8" w:rsidP="008A08C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route to </w:t>
      </w: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::/0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via:</w:t>
      </w:r>
    </w:p>
    <w:p w14:paraId="6F5CB234" w14:textId="77777777" w:rsidR="008A08C8" w:rsidRPr="008A08C8" w:rsidRDefault="008A08C8" w:rsidP="008A08C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IGW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public subnets)</w:t>
      </w:r>
    </w:p>
    <w:p w14:paraId="522D5AA4" w14:textId="77777777" w:rsidR="008A08C8" w:rsidRPr="008A08C8" w:rsidRDefault="008A08C8" w:rsidP="008A08C8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EOIGW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private subnets)</w:t>
      </w:r>
    </w:p>
    <w:p w14:paraId="30FB3932" w14:textId="0CCB56E7" w:rsidR="008A08C8" w:rsidRPr="008A08C8" w:rsidRDefault="008A08C8" w:rsidP="008A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Configure EC2 Instances</w:t>
      </w:r>
    </w:p>
    <w:p w14:paraId="30CDF10E" w14:textId="77777777" w:rsidR="008A08C8" w:rsidRPr="008A08C8" w:rsidRDefault="008A08C8" w:rsidP="008A0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auto-assign IPv6 address</w:t>
      </w:r>
    </w:p>
    <w:p w14:paraId="67A58146" w14:textId="77777777" w:rsidR="008A08C8" w:rsidRPr="008A08C8" w:rsidRDefault="008A08C8" w:rsidP="008A08C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assign manually from subnet range</w:t>
      </w:r>
    </w:p>
    <w:p w14:paraId="39FE68FD" w14:textId="6A54F7A8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9.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Use Cases of IPv6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4634"/>
      </w:tblGrid>
      <w:tr w:rsidR="008A08C8" w:rsidRPr="008A08C8" w14:paraId="12CC23CF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E86E0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593ED3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</w:tr>
      <w:tr w:rsidR="008A08C8" w:rsidRPr="008A08C8" w14:paraId="159012E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791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IoT / Mobile App Scale</w:t>
            </w:r>
          </w:p>
        </w:tc>
        <w:tc>
          <w:tcPr>
            <w:tcW w:w="0" w:type="auto"/>
            <w:vAlign w:val="center"/>
            <w:hideMark/>
          </w:tcPr>
          <w:p w14:paraId="0DE1413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Millions of devices need unique IPs</w:t>
            </w:r>
          </w:p>
        </w:tc>
      </w:tr>
      <w:tr w:rsidR="008A08C8" w:rsidRPr="008A08C8" w14:paraId="16BF526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0B87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IPv6-Only Client Communication</w:t>
            </w:r>
          </w:p>
        </w:tc>
        <w:tc>
          <w:tcPr>
            <w:tcW w:w="0" w:type="auto"/>
            <w:vAlign w:val="center"/>
            <w:hideMark/>
          </w:tcPr>
          <w:p w14:paraId="684E166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 NAT, better latency</w:t>
            </w:r>
          </w:p>
        </w:tc>
      </w:tr>
      <w:tr w:rsidR="008A08C8" w:rsidRPr="008A08C8" w14:paraId="30AF12C1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139A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IPv6 compliance (government, global)</w:t>
            </w:r>
          </w:p>
        </w:tc>
        <w:tc>
          <w:tcPr>
            <w:tcW w:w="0" w:type="auto"/>
            <w:vAlign w:val="center"/>
            <w:hideMark/>
          </w:tcPr>
          <w:p w14:paraId="4AA4D5E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Meet regulatory needs</w:t>
            </w:r>
          </w:p>
        </w:tc>
      </w:tr>
      <w:tr w:rsidR="008A08C8" w:rsidRPr="008A08C8" w14:paraId="1B8F8455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380D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DNS64/NAT64 Integration</w:t>
            </w:r>
          </w:p>
        </w:tc>
        <w:tc>
          <w:tcPr>
            <w:tcW w:w="0" w:type="auto"/>
            <w:vAlign w:val="center"/>
            <w:hideMark/>
          </w:tcPr>
          <w:p w14:paraId="10C61E9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Transition strategy for dual-stack environments</w:t>
            </w:r>
          </w:p>
        </w:tc>
      </w:tr>
    </w:tbl>
    <w:p w14:paraId="51736231" w14:textId="4750E23D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10. </w:t>
      </w: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Security Groups and IPv6</w:t>
      </w:r>
    </w:p>
    <w:p w14:paraId="528ACABD" w14:textId="77777777" w:rsidR="008A08C8" w:rsidRPr="008A08C8" w:rsidRDefault="008A08C8" w:rsidP="008A0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groups work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independently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IPv6</w:t>
      </w:r>
    </w:p>
    <w:p w14:paraId="3190A5CE" w14:textId="77777777" w:rsidR="008A08C8" w:rsidRPr="008A08C8" w:rsidRDefault="008A08C8" w:rsidP="008A08C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allow:</w:t>
      </w:r>
    </w:p>
    <w:p w14:paraId="15358DF4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4293935F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2897329" w14:textId="77777777" w:rsidR="008A08C8" w:rsidRPr="008A08C8" w:rsidRDefault="008A08C8" w:rsidP="008A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08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::/0 → allow HTTP (port 80)</w:t>
      </w:r>
    </w:p>
    <w:p w14:paraId="5E13C8F4" w14:textId="050409B1" w:rsidR="008A08C8" w:rsidRPr="008A08C8" w:rsidRDefault="008A08C8" w:rsidP="008A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cautious—IPv6 traffic is </w:t>
      </w:r>
      <w:r w:rsidRPr="008A08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by default</w:t>
      </w:r>
      <w:r w:rsidRPr="008A08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restrict SG/NACL properly.</w:t>
      </w:r>
    </w:p>
    <w:p w14:paraId="45D5512E" w14:textId="28B3E86D" w:rsidR="008A08C8" w:rsidRPr="008A08C8" w:rsidRDefault="008A08C8" w:rsidP="008A0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A08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Summary Table: IPv6 in AWS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542"/>
      </w:tblGrid>
      <w:tr w:rsidR="008A08C8" w:rsidRPr="008A08C8" w14:paraId="67DFF95E" w14:textId="77777777" w:rsidTr="008A08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81DFD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C3494E" w14:textId="77777777" w:rsidR="008A08C8" w:rsidRPr="008A08C8" w:rsidRDefault="008A08C8" w:rsidP="008A08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IPv6</w:t>
            </w:r>
          </w:p>
        </w:tc>
      </w:tr>
      <w:tr w:rsidR="008A08C8" w:rsidRPr="008A08C8" w14:paraId="47C0847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88A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CIDR block size (VPC)</w:t>
            </w:r>
          </w:p>
        </w:tc>
        <w:tc>
          <w:tcPr>
            <w:tcW w:w="0" w:type="auto"/>
            <w:vAlign w:val="center"/>
            <w:hideMark/>
          </w:tcPr>
          <w:p w14:paraId="297D520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/56</w:t>
            </w:r>
          </w:p>
        </w:tc>
      </w:tr>
      <w:tr w:rsidR="008A08C8" w:rsidRPr="008A08C8" w14:paraId="32D3A6B2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FD0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CIDR block size (Subnet)</w:t>
            </w:r>
          </w:p>
        </w:tc>
        <w:tc>
          <w:tcPr>
            <w:tcW w:w="0" w:type="auto"/>
            <w:vAlign w:val="center"/>
            <w:hideMark/>
          </w:tcPr>
          <w:p w14:paraId="0446FFE5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/64</w:t>
            </w:r>
          </w:p>
        </w:tc>
      </w:tr>
      <w:tr w:rsidR="008A08C8" w:rsidRPr="008A08C8" w14:paraId="3A5E074E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BE7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NAT needed</w:t>
            </w:r>
          </w:p>
        </w:tc>
        <w:tc>
          <w:tcPr>
            <w:tcW w:w="0" w:type="auto"/>
            <w:vAlign w:val="center"/>
            <w:hideMark/>
          </w:tcPr>
          <w:p w14:paraId="56CE108E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8A08C8" w:rsidRPr="008A08C8" w14:paraId="3A8295F0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0E82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 by default</w:t>
            </w:r>
          </w:p>
        </w:tc>
        <w:tc>
          <w:tcPr>
            <w:tcW w:w="0" w:type="auto"/>
            <w:vAlign w:val="center"/>
            <w:hideMark/>
          </w:tcPr>
          <w:p w14:paraId="0E785C88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8A08C8" w:rsidRPr="008A08C8" w14:paraId="607458FD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6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Gateway for outbound</w:t>
            </w:r>
          </w:p>
        </w:tc>
        <w:tc>
          <w:tcPr>
            <w:tcW w:w="0" w:type="auto"/>
            <w:vAlign w:val="center"/>
            <w:hideMark/>
          </w:tcPr>
          <w:p w14:paraId="3D5AD399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IGW / EOIGW</w:t>
            </w:r>
          </w:p>
        </w:tc>
      </w:tr>
      <w:tr w:rsidR="008A08C8" w:rsidRPr="008A08C8" w14:paraId="127A29B9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DBE4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table destination</w:t>
            </w:r>
          </w:p>
        </w:tc>
        <w:tc>
          <w:tcPr>
            <w:tcW w:w="0" w:type="auto"/>
            <w:vAlign w:val="center"/>
            <w:hideMark/>
          </w:tcPr>
          <w:p w14:paraId="52AEAEF1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::/0</w:t>
            </w:r>
          </w:p>
        </w:tc>
      </w:tr>
      <w:tr w:rsidR="008A08C8" w:rsidRPr="008A08C8" w14:paraId="1DD6E49F" w14:textId="77777777" w:rsidTr="008A08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4D56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 cost?</w:t>
            </w:r>
          </w:p>
        </w:tc>
        <w:tc>
          <w:tcPr>
            <w:tcW w:w="0" w:type="auto"/>
            <w:vAlign w:val="center"/>
            <w:hideMark/>
          </w:tcPr>
          <w:p w14:paraId="4166BFBF" w14:textId="77777777" w:rsidR="008A08C8" w:rsidRPr="008A08C8" w:rsidRDefault="008A08C8" w:rsidP="008A08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A08C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8A08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</w:tbl>
    <w:p w14:paraId="0C480ED3" w14:textId="77777777" w:rsidR="008A08C8" w:rsidRDefault="008A08C8">
      <w:pPr>
        <w:rPr>
          <w:b/>
          <w:bCs/>
          <w:sz w:val="28"/>
          <w:szCs w:val="28"/>
          <w:u w:val="single"/>
          <w:lang w:val="en-US"/>
        </w:rPr>
      </w:pPr>
    </w:p>
    <w:p w14:paraId="33D6B1D9" w14:textId="7A6EF02B" w:rsidR="00D2138C" w:rsidRDefault="00D2138C" w:rsidP="00D213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Lab steps of VPC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–</w:t>
      </w: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 </w:t>
      </w:r>
    </w:p>
    <w:p w14:paraId="5FCE5DE6" w14:textId="35C6B49A" w:rsidR="00D2138C" w:rsidRPr="00D2138C" w:rsidRDefault="00D2138C" w:rsidP="00D213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 xml:space="preserve">Section1. </w:t>
      </w: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IPv6 in VPC – Hands-On Lab</w:t>
      </w:r>
    </w:p>
    <w:p w14:paraId="0AF5396B" w14:textId="7E3A6B16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 Create a dual-stack (IPv4 + IPv6) VPC, subnets, assign IPv6 addresses, configure routing, and test EC2 connectivity.</w:t>
      </w:r>
    </w:p>
    <w:p w14:paraId="64FD15E8" w14:textId="577C9988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 VPC with IPv6 Enabled</w:t>
      </w:r>
    </w:p>
    <w:p w14:paraId="5C3E5B97" w14:textId="77777777" w:rsidR="00D2138C" w:rsidRPr="00D2138C" w:rsidRDefault="00D2138C" w:rsidP="00D213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Console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“Your VPCs”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“Create VPC”</w:t>
      </w:r>
    </w:p>
    <w:p w14:paraId="5F4CA8CA" w14:textId="77777777" w:rsidR="00D2138C" w:rsidRPr="00D2138C" w:rsidRDefault="00D2138C" w:rsidP="00D213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only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option.</w:t>
      </w:r>
    </w:p>
    <w:p w14:paraId="1AF42DAB" w14:textId="77777777" w:rsidR="00D2138C" w:rsidRPr="00D2138C" w:rsidRDefault="00D2138C" w:rsidP="00D213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in:</w:t>
      </w:r>
    </w:p>
    <w:p w14:paraId="2488BC42" w14:textId="77777777" w:rsidR="00D2138C" w:rsidRPr="00D2138C" w:rsidRDefault="00D2138C" w:rsidP="00D2138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 tag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IPv6-VPC-Lab</w:t>
      </w:r>
    </w:p>
    <w:p w14:paraId="2CAB003A" w14:textId="77777777" w:rsidR="00D2138C" w:rsidRPr="00D2138C" w:rsidRDefault="00D2138C" w:rsidP="00D2138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IPv4 CIDR block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</w:p>
    <w:p w14:paraId="37347927" w14:textId="77777777" w:rsidR="00D2138C" w:rsidRPr="00D2138C" w:rsidRDefault="00D2138C" w:rsidP="00D2138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Amazon-provided IPv6 CIDR block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D2138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(Check this)</w:t>
      </w:r>
    </w:p>
    <w:p w14:paraId="73189CF7" w14:textId="77777777" w:rsidR="00D2138C" w:rsidRPr="00D2138C" w:rsidRDefault="00D2138C" w:rsidP="00D2138C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Tenancy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Default</w:t>
      </w:r>
    </w:p>
    <w:p w14:paraId="124A9ABB" w14:textId="77777777" w:rsidR="00D2138C" w:rsidRPr="00D2138C" w:rsidRDefault="00D2138C" w:rsidP="00D213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VPC</w:t>
      </w:r>
    </w:p>
    <w:p w14:paraId="531EBA18" w14:textId="621AE54C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VPC with IPv4 (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10.0.0.0/16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IPv6 (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/56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block) enabled.</w:t>
      </w:r>
    </w:p>
    <w:p w14:paraId="1BB5B9E3" w14:textId="057C213D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Create Two Subnets – One Public, One Private</w:t>
      </w:r>
    </w:p>
    <w:p w14:paraId="25A90465" w14:textId="77777777" w:rsidR="00D2138C" w:rsidRPr="00D2138C" w:rsidRDefault="00D2138C" w:rsidP="00D213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Subnets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Subnet</w:t>
      </w:r>
    </w:p>
    <w:p w14:paraId="601A62BE" w14:textId="77777777" w:rsidR="00D2138C" w:rsidRPr="00D2138C" w:rsidRDefault="00D2138C" w:rsidP="00D213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VPC: IPv6-VPC-Lab</w:t>
      </w:r>
    </w:p>
    <w:p w14:paraId="6F4AFADF" w14:textId="0613DD08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A. Create Public Subnet:</w:t>
      </w:r>
    </w:p>
    <w:p w14:paraId="2A8733C6" w14:textId="77777777" w:rsidR="00D2138C" w:rsidRPr="00D2138C" w:rsidRDefault="00D2138C" w:rsidP="00D213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Public-Subnet-IPv6</w:t>
      </w:r>
    </w:p>
    <w:p w14:paraId="1FDA0906" w14:textId="77777777" w:rsidR="00D2138C" w:rsidRPr="00D2138C" w:rsidRDefault="00D2138C" w:rsidP="00D213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AZ: Choose one (e.g.,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ap-south-1a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A98F9B5" w14:textId="77777777" w:rsidR="00D2138C" w:rsidRPr="00D2138C" w:rsidRDefault="00D2138C" w:rsidP="00D213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IPv4 CIDR: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</w:t>
      </w:r>
    </w:p>
    <w:p w14:paraId="29B05605" w14:textId="77777777" w:rsidR="00D2138C" w:rsidRPr="00D2138C" w:rsidRDefault="00D2138C" w:rsidP="00D213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IPv6 CIDR: Pick first available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/64</w:t>
      </w:r>
    </w:p>
    <w:p w14:paraId="6CE0B94F" w14:textId="52CE2B9C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Create Private Subnet:</w:t>
      </w:r>
    </w:p>
    <w:p w14:paraId="0431EE16" w14:textId="77777777" w:rsidR="00D2138C" w:rsidRPr="00D2138C" w:rsidRDefault="00D2138C" w:rsidP="00D213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Private-Subnet-IPv6</w:t>
      </w:r>
    </w:p>
    <w:p w14:paraId="0A876224" w14:textId="77777777" w:rsidR="00D2138C" w:rsidRPr="00D2138C" w:rsidRDefault="00D2138C" w:rsidP="00D213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AZ: Same as above or different</w:t>
      </w:r>
    </w:p>
    <w:p w14:paraId="06CCAFA3" w14:textId="77777777" w:rsidR="00D2138C" w:rsidRPr="00D2138C" w:rsidRDefault="00D2138C" w:rsidP="00D213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IPv4 CIDR: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10.0.2.0/24</w:t>
      </w:r>
    </w:p>
    <w:p w14:paraId="757AA84C" w14:textId="77777777" w:rsidR="00D2138C" w:rsidRPr="00D2138C" w:rsidRDefault="00D2138C" w:rsidP="00D213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IPv6 CIDR: Pick second available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/64</w:t>
      </w:r>
    </w:p>
    <w:p w14:paraId="7D9772A0" w14:textId="4A6BD17E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2 subnets with dual-stack IPs.</w:t>
      </w:r>
    </w:p>
    <w:p w14:paraId="6F8E270D" w14:textId="36EFDAC6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Internet Gateway and Egress-Only IGW</w:t>
      </w:r>
    </w:p>
    <w:p w14:paraId="3B7D0CC4" w14:textId="77777777" w:rsidR="00D2138C" w:rsidRPr="00D2138C" w:rsidRDefault="00D2138C" w:rsidP="00D213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Gateways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Internet Gateway</w:t>
      </w:r>
    </w:p>
    <w:p w14:paraId="475F9C89" w14:textId="77777777" w:rsidR="00D2138C" w:rsidRPr="00D2138C" w:rsidRDefault="00D2138C" w:rsidP="00D213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My-IGW</w:t>
      </w:r>
    </w:p>
    <w:p w14:paraId="3A050BBC" w14:textId="77777777" w:rsidR="00D2138C" w:rsidRPr="00D2138C" w:rsidRDefault="00D2138C" w:rsidP="00D213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the IGW to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IPv6-VPC-Lab</w:t>
      </w:r>
    </w:p>
    <w:p w14:paraId="6EA00E93" w14:textId="77777777" w:rsidR="00D2138C" w:rsidRPr="00D2138C" w:rsidRDefault="00D2138C" w:rsidP="00D213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Egress-only Internet Gateways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</w:p>
    <w:p w14:paraId="0D5C1118" w14:textId="77777777" w:rsidR="00D2138C" w:rsidRPr="00D2138C" w:rsidRDefault="00D2138C" w:rsidP="00D213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My-Egress-Only-IGW</w:t>
      </w:r>
    </w:p>
    <w:p w14:paraId="20088A95" w14:textId="77777777" w:rsidR="00D2138C" w:rsidRPr="00D2138C" w:rsidRDefault="00D2138C" w:rsidP="00D213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VPC: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IPv6-VPC-Lab</w:t>
      </w:r>
    </w:p>
    <w:p w14:paraId="02B926D6" w14:textId="23180F57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IGW for public access, Egress-only IGW for IPv6 private outbound access</w:t>
      </w:r>
    </w:p>
    <w:p w14:paraId="4E65589F" w14:textId="79322F8E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Create and Associate Route Tables</w:t>
      </w:r>
    </w:p>
    <w:p w14:paraId="2105A321" w14:textId="77777777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Public Route Table:</w:t>
      </w:r>
    </w:p>
    <w:p w14:paraId="704FFAE2" w14:textId="77777777" w:rsidR="00D2138C" w:rsidRPr="00D2138C" w:rsidRDefault="00D2138C" w:rsidP="00D213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Tables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Create new: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Public-RT</w:t>
      </w:r>
    </w:p>
    <w:p w14:paraId="47589E65" w14:textId="77777777" w:rsidR="00D2138C" w:rsidRPr="00D2138C" w:rsidRDefault="00D2138C" w:rsidP="00D213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 with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Public-Subnet-IPv6</w:t>
      </w:r>
    </w:p>
    <w:p w14:paraId="2DC170EB" w14:textId="77777777" w:rsidR="00D2138C" w:rsidRPr="00D2138C" w:rsidRDefault="00D2138C" w:rsidP="00D213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routes:</w:t>
      </w:r>
    </w:p>
    <w:p w14:paraId="7115B43F" w14:textId="77777777" w:rsidR="00D2138C" w:rsidRPr="00D2138C" w:rsidRDefault="00D2138C" w:rsidP="00D2138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Internet Gateway</w:t>
      </w:r>
    </w:p>
    <w:p w14:paraId="68B0BCA9" w14:textId="77777777" w:rsidR="00D2138C" w:rsidRPr="00D2138C" w:rsidRDefault="00D2138C" w:rsidP="00D2138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::/0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Internet Gateway</w:t>
      </w:r>
    </w:p>
    <w:p w14:paraId="5F428F43" w14:textId="77777777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B. Private Route Table:</w:t>
      </w:r>
    </w:p>
    <w:p w14:paraId="177EDE73" w14:textId="77777777" w:rsidR="00D2138C" w:rsidRPr="00D2138C" w:rsidRDefault="00D2138C" w:rsidP="00D2138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new: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Private-RT</w:t>
      </w:r>
    </w:p>
    <w:p w14:paraId="7928A4D6" w14:textId="77777777" w:rsidR="00D2138C" w:rsidRPr="00D2138C" w:rsidRDefault="00D2138C" w:rsidP="00D2138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Associate with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Private-Subnet-IPv6</w:t>
      </w:r>
    </w:p>
    <w:p w14:paraId="27489563" w14:textId="77777777" w:rsidR="00D2138C" w:rsidRPr="00D2138C" w:rsidRDefault="00D2138C" w:rsidP="00D2138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routes:</w:t>
      </w:r>
    </w:p>
    <w:p w14:paraId="2697C352" w14:textId="77777777" w:rsidR="00D2138C" w:rsidRPr="00D2138C" w:rsidRDefault="00D2138C" w:rsidP="00D2138C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::/0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Egress-only IGW</w:t>
      </w:r>
    </w:p>
    <w:p w14:paraId="272CD7CA" w14:textId="54F4D5AD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traffic from private subnet can go out via IPv6 but not come in.</w:t>
      </w:r>
    </w:p>
    <w:p w14:paraId="2266DB21" w14:textId="3D965E91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Launch EC2 Instances with IPv6</w:t>
      </w:r>
    </w:p>
    <w:p w14:paraId="5EF13A75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EC2 → Launch Instance</w:t>
      </w:r>
    </w:p>
    <w:p w14:paraId="675C808E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Public-EC2</w:t>
      </w:r>
    </w:p>
    <w:p w14:paraId="62BCB08F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AMI: Amazon Linux 2023</w:t>
      </w:r>
    </w:p>
    <w:p w14:paraId="7BCE4A24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Type: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t2.micro</w:t>
      </w:r>
    </w:p>
    <w:p w14:paraId="33FF525F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Network: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IPv6-VPC-Lab</w:t>
      </w:r>
    </w:p>
    <w:p w14:paraId="6507D3C3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Subnet: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Public-Subnet-IPv6</w:t>
      </w:r>
    </w:p>
    <w:p w14:paraId="7853C417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Auto-assign public IPv4: Yes</w:t>
      </w:r>
    </w:p>
    <w:p w14:paraId="4096A7E8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Auto-assign IPv6: </w:t>
      </w:r>
      <w:r w:rsidRPr="00D2138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</w:t>
      </w:r>
    </w:p>
    <w:p w14:paraId="6EB44B5E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Group:</w:t>
      </w:r>
    </w:p>
    <w:p w14:paraId="15BC380F" w14:textId="77777777" w:rsidR="00D2138C" w:rsidRPr="00D2138C" w:rsidRDefault="00D2138C" w:rsidP="00D2138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SSH (22), ICMPv6, HTTP/HTTPS for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::/0</w:t>
      </w:r>
    </w:p>
    <w:p w14:paraId="70BF41EE" w14:textId="77777777" w:rsidR="00D2138C" w:rsidRPr="00D2138C" w:rsidRDefault="00D2138C" w:rsidP="00D213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Pair: Select or create</w:t>
      </w:r>
    </w:p>
    <w:p w14:paraId="74514749" w14:textId="77777777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the same for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Private-EC2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Subnet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disable public IPv4.</w:t>
      </w:r>
    </w:p>
    <w:p w14:paraId="4E0A01B6" w14:textId="5924E06B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Test IPv6 Connectivity</w:t>
      </w:r>
    </w:p>
    <w:p w14:paraId="70F094A2" w14:textId="77777777" w:rsidR="00D2138C" w:rsidRPr="00D2138C" w:rsidRDefault="00D2138C" w:rsidP="00D213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 to the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EC2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SSH</w:t>
      </w:r>
    </w:p>
    <w:p w14:paraId="5882EBCF" w14:textId="77777777" w:rsidR="00D2138C" w:rsidRPr="00D2138C" w:rsidRDefault="00D2138C" w:rsidP="00D213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Ping Google’s IPv6 DNS:</w:t>
      </w:r>
    </w:p>
    <w:p w14:paraId="3327921A" w14:textId="77777777" w:rsidR="00D2138C" w:rsidRPr="00D2138C" w:rsidRDefault="00D2138C" w:rsidP="00D21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ping6 2606:4700:4700::1111</w:t>
      </w:r>
    </w:p>
    <w:p w14:paraId="101CC6BD" w14:textId="77777777" w:rsidR="00D2138C" w:rsidRPr="00D2138C" w:rsidRDefault="00D2138C" w:rsidP="00D213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Ping private EC2 instance's IPv6 from the public EC2</w:t>
      </w:r>
    </w:p>
    <w:p w14:paraId="07068B23" w14:textId="77777777" w:rsidR="00D2138C" w:rsidRPr="00D2138C" w:rsidRDefault="00D2138C" w:rsidP="00D21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ping6 &lt;Private-EC2-IPv6&gt;</w:t>
      </w:r>
    </w:p>
    <w:p w14:paraId="22A98339" w14:textId="23D751C6" w:rsidR="00D2138C" w:rsidRDefault="00D2138C" w:rsidP="00D213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C2DC75" w14:textId="77777777" w:rsidR="00D2138C" w:rsidRDefault="00D2138C" w:rsidP="00D2138C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Section 2: VPC Overview – Hands-On</w:t>
      </w:r>
    </w:p>
    <w:p w14:paraId="6202EDCC" w14:textId="77777777" w:rsidR="00D2138C" w:rsidRDefault="00D2138C" w:rsidP="00D2138C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08597B20" w14:textId="119025B3" w:rsidR="00D2138C" w:rsidRPr="00D2138C" w:rsidRDefault="00D2138C" w:rsidP="00D2138C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Objective: Understand and create a custom VPC with control over networking components.</w:t>
      </w:r>
    </w:p>
    <w:p w14:paraId="6F056E35" w14:textId="4A4EC28E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Step-by-Step VPC Creation</w:t>
      </w:r>
    </w:p>
    <w:p w14:paraId="3E61CD3B" w14:textId="77777777" w:rsidR="00D2138C" w:rsidRPr="00D2138C" w:rsidRDefault="00D2138C" w:rsidP="00D213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 to VPC Console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VPC</w:t>
      </w:r>
    </w:p>
    <w:p w14:paraId="490B3284" w14:textId="77777777" w:rsidR="00D2138C" w:rsidRPr="00D2138C" w:rsidRDefault="00D2138C" w:rsidP="00D213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only</w:t>
      </w:r>
    </w:p>
    <w:p w14:paraId="4D9DC2E0" w14:textId="77777777" w:rsidR="00D2138C" w:rsidRPr="00D2138C" w:rsidRDefault="00D2138C" w:rsidP="00D213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Fill:</w:t>
      </w:r>
    </w:p>
    <w:p w14:paraId="3849EBCF" w14:textId="77777777" w:rsidR="00D2138C" w:rsidRPr="00D2138C" w:rsidRDefault="00D2138C" w:rsidP="00D2138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MyCustomVPC</w:t>
      </w:r>
    </w:p>
    <w:p w14:paraId="06E83547" w14:textId="77777777" w:rsidR="00D2138C" w:rsidRPr="00D2138C" w:rsidRDefault="00D2138C" w:rsidP="00D2138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IPv4 CIDR block: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10.10.0.0/16</w:t>
      </w:r>
    </w:p>
    <w:p w14:paraId="15508670" w14:textId="77777777" w:rsidR="00D2138C" w:rsidRPr="00D2138C" w:rsidRDefault="00D2138C" w:rsidP="00D2138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IPv6 CIDR: Optional</w:t>
      </w:r>
    </w:p>
    <w:p w14:paraId="4D423F84" w14:textId="77777777" w:rsidR="00D2138C" w:rsidRPr="00D2138C" w:rsidRDefault="00D2138C" w:rsidP="00D2138C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Tenancy: Default</w:t>
      </w:r>
    </w:p>
    <w:p w14:paraId="018B9A13" w14:textId="77777777" w:rsidR="00D2138C" w:rsidRPr="00D2138C" w:rsidRDefault="00D2138C" w:rsidP="00D213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</w:p>
    <w:p w14:paraId="63A28CB0" w14:textId="4A8A90EF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new VPC is created. Now you can add subnets, route tables, gateways.</w:t>
      </w:r>
    </w:p>
    <w:p w14:paraId="7D9F709C" w14:textId="1D048A60" w:rsidR="00D2138C" w:rsidRPr="00D2138C" w:rsidRDefault="00D2138C" w:rsidP="00D213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213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Section 3: Subnet Overview – Hands-On</w:t>
      </w:r>
    </w:p>
    <w:p w14:paraId="68B01E82" w14:textId="13AFEEF6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 Understand public vs private subnets, how to use them for EC2 deployment</w:t>
      </w:r>
    </w:p>
    <w:p w14:paraId="61B954B8" w14:textId="25412DC1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Subnet Creation</w:t>
      </w:r>
    </w:p>
    <w:p w14:paraId="1DF3FEC6" w14:textId="77777777" w:rsidR="00D2138C" w:rsidRPr="00D2138C" w:rsidRDefault="00D2138C" w:rsidP="00D2138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Subnets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Subnet</w:t>
      </w:r>
    </w:p>
    <w:p w14:paraId="3481A2EF" w14:textId="77777777" w:rsidR="00D2138C" w:rsidRPr="00D2138C" w:rsidRDefault="00D2138C" w:rsidP="00D2138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VPC: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MyCustomVPC</w:t>
      </w:r>
    </w:p>
    <w:p w14:paraId="6C547CB8" w14:textId="77777777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Public Subnet:</w:t>
      </w:r>
    </w:p>
    <w:p w14:paraId="00418D24" w14:textId="77777777" w:rsidR="00D2138C" w:rsidRPr="00D2138C" w:rsidRDefault="00D2138C" w:rsidP="00D2138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PublicSubnet-1</w:t>
      </w:r>
    </w:p>
    <w:p w14:paraId="6DD05FF0" w14:textId="77777777" w:rsidR="00D2138C" w:rsidRPr="00D2138C" w:rsidRDefault="00D2138C" w:rsidP="00D2138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ap-south-1a</w:t>
      </w:r>
    </w:p>
    <w:p w14:paraId="6DFD6D6D" w14:textId="77777777" w:rsidR="00D2138C" w:rsidRPr="00D2138C" w:rsidRDefault="00D2138C" w:rsidP="00D2138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CIDR: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10.10.1.0/24</w:t>
      </w:r>
    </w:p>
    <w:p w14:paraId="2E5BE4C3" w14:textId="77777777" w:rsidR="00D2138C" w:rsidRPr="00D2138C" w:rsidRDefault="00D2138C" w:rsidP="00D213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Private Subnet:</w:t>
      </w:r>
    </w:p>
    <w:p w14:paraId="1663D18D" w14:textId="77777777" w:rsidR="00D2138C" w:rsidRPr="00D2138C" w:rsidRDefault="00D2138C" w:rsidP="00D2138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PrivateSubnet-1</w:t>
      </w:r>
    </w:p>
    <w:p w14:paraId="0E6AD75B" w14:textId="77777777" w:rsidR="00D2138C" w:rsidRPr="00D2138C" w:rsidRDefault="00D2138C" w:rsidP="00D2138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AZ: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ap-south-1b</w:t>
      </w:r>
    </w:p>
    <w:p w14:paraId="33D47C53" w14:textId="77777777" w:rsidR="00D2138C" w:rsidRPr="00D2138C" w:rsidRDefault="00D2138C" w:rsidP="00D2138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CIDR: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10.10.2.0/24</w:t>
      </w:r>
    </w:p>
    <w:p w14:paraId="79B253D1" w14:textId="77777777" w:rsidR="00D2138C" w:rsidRPr="00D2138C" w:rsidRDefault="00D2138C" w:rsidP="00D2138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Subnet</w:t>
      </w:r>
    </w:p>
    <w:p w14:paraId="2CDE988D" w14:textId="0A71B8C5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Convert Public Subnet to Internet-Accessible</w:t>
      </w:r>
    </w:p>
    <w:p w14:paraId="728F238C" w14:textId="77777777" w:rsidR="00D2138C" w:rsidRPr="00D2138C" w:rsidRDefault="00D2138C" w:rsidP="00D2138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an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Internet Gateway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VPC</w:t>
      </w:r>
    </w:p>
    <w:p w14:paraId="7853B940" w14:textId="77777777" w:rsidR="00D2138C" w:rsidRPr="00D2138C" w:rsidRDefault="00D2138C" w:rsidP="00D2138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the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table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public subnet</w:t>
      </w:r>
    </w:p>
    <w:p w14:paraId="3EF6D525" w14:textId="77777777" w:rsidR="00D2138C" w:rsidRPr="00D2138C" w:rsidRDefault="00D2138C" w:rsidP="00D2138C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route: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IGW</w:t>
      </w:r>
    </w:p>
    <w:p w14:paraId="1E5BC0E3" w14:textId="77777777" w:rsidR="00D2138C" w:rsidRPr="00D2138C" w:rsidRDefault="00D2138C" w:rsidP="00D2138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subnet settings → enable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Auto-assign public IPv4</w:t>
      </w:r>
    </w:p>
    <w:p w14:paraId="41309B47" w14:textId="13CDF49F" w:rsidR="00D2138C" w:rsidRPr="00D2138C" w:rsidRDefault="00D2138C" w:rsidP="00D2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Private Subnet with NAT</w:t>
      </w:r>
    </w:p>
    <w:p w14:paraId="00C1CC69" w14:textId="77777777" w:rsidR="00D2138C" w:rsidRPr="00D2138C" w:rsidRDefault="00D2138C" w:rsidP="00D2138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 Gateway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public subnet</w:t>
      </w:r>
    </w:p>
    <w:p w14:paraId="25CB94EA" w14:textId="77777777" w:rsidR="00D2138C" w:rsidRPr="00D2138C" w:rsidRDefault="00D2138C" w:rsidP="00D2138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and attach an Elastic IP</w:t>
      </w:r>
    </w:p>
    <w:p w14:paraId="0E1C9467" w14:textId="77777777" w:rsidR="00D2138C" w:rsidRPr="00D2138C" w:rsidRDefault="00D2138C" w:rsidP="00D2138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r w:rsidRPr="00D213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subnet’s route table</w:t>
      </w: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975E5A7" w14:textId="77777777" w:rsidR="00D2138C" w:rsidRPr="00D2138C" w:rsidRDefault="00D2138C" w:rsidP="00D2138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D213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0.0.0.0/0 → NAT Gateway</w:t>
      </w:r>
    </w:p>
    <w:p w14:paraId="3AF842FF" w14:textId="0A294A3B" w:rsidR="00D2138C" w:rsidRPr="00D2138C" w:rsidRDefault="00D2138C" w:rsidP="00D21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13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private EC2s to access internet (e.g., for updates) without being accessible from outside.</w:t>
      </w:r>
    </w:p>
    <w:p w14:paraId="5FBF0FC4" w14:textId="77777777" w:rsidR="00D2138C" w:rsidRPr="00AA0ECF" w:rsidRDefault="00D2138C">
      <w:pPr>
        <w:rPr>
          <w:b/>
          <w:bCs/>
          <w:sz w:val="28"/>
          <w:szCs w:val="28"/>
          <w:u w:val="single"/>
          <w:lang w:val="en-US"/>
        </w:rPr>
      </w:pPr>
    </w:p>
    <w:sectPr w:rsidR="00D2138C" w:rsidRPr="00AA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D1"/>
    <w:multiLevelType w:val="multilevel"/>
    <w:tmpl w:val="875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10B"/>
    <w:multiLevelType w:val="multilevel"/>
    <w:tmpl w:val="FAA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3A55"/>
    <w:multiLevelType w:val="multilevel"/>
    <w:tmpl w:val="FC7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6E86"/>
    <w:multiLevelType w:val="multilevel"/>
    <w:tmpl w:val="9DFE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7340"/>
    <w:multiLevelType w:val="multilevel"/>
    <w:tmpl w:val="4D0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20C5F"/>
    <w:multiLevelType w:val="multilevel"/>
    <w:tmpl w:val="78E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4626C"/>
    <w:multiLevelType w:val="multilevel"/>
    <w:tmpl w:val="30E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24458"/>
    <w:multiLevelType w:val="multilevel"/>
    <w:tmpl w:val="3E5E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F0BED"/>
    <w:multiLevelType w:val="multilevel"/>
    <w:tmpl w:val="80D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36289"/>
    <w:multiLevelType w:val="multilevel"/>
    <w:tmpl w:val="FEF2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90AE4"/>
    <w:multiLevelType w:val="multilevel"/>
    <w:tmpl w:val="F63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F36A9"/>
    <w:multiLevelType w:val="multilevel"/>
    <w:tmpl w:val="482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66B1A"/>
    <w:multiLevelType w:val="multilevel"/>
    <w:tmpl w:val="49CC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B0B76"/>
    <w:multiLevelType w:val="multilevel"/>
    <w:tmpl w:val="CA5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84567"/>
    <w:multiLevelType w:val="multilevel"/>
    <w:tmpl w:val="ABE2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4813A9"/>
    <w:multiLevelType w:val="multilevel"/>
    <w:tmpl w:val="C8B2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E22794"/>
    <w:multiLevelType w:val="multilevel"/>
    <w:tmpl w:val="20B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A29BA"/>
    <w:multiLevelType w:val="multilevel"/>
    <w:tmpl w:val="215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F0688"/>
    <w:multiLevelType w:val="multilevel"/>
    <w:tmpl w:val="592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610EB"/>
    <w:multiLevelType w:val="multilevel"/>
    <w:tmpl w:val="766E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D96D58"/>
    <w:multiLevelType w:val="multilevel"/>
    <w:tmpl w:val="4A8C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51267"/>
    <w:multiLevelType w:val="multilevel"/>
    <w:tmpl w:val="5D7E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F623AF"/>
    <w:multiLevelType w:val="multilevel"/>
    <w:tmpl w:val="6D8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162BD"/>
    <w:multiLevelType w:val="multilevel"/>
    <w:tmpl w:val="8F3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F79A2"/>
    <w:multiLevelType w:val="multilevel"/>
    <w:tmpl w:val="17A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5668D"/>
    <w:multiLevelType w:val="multilevel"/>
    <w:tmpl w:val="DE9E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A4378D"/>
    <w:multiLevelType w:val="multilevel"/>
    <w:tmpl w:val="C38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A53D7"/>
    <w:multiLevelType w:val="multilevel"/>
    <w:tmpl w:val="415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0A51"/>
    <w:multiLevelType w:val="multilevel"/>
    <w:tmpl w:val="E7BE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3A053A"/>
    <w:multiLevelType w:val="multilevel"/>
    <w:tmpl w:val="876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36627"/>
    <w:multiLevelType w:val="multilevel"/>
    <w:tmpl w:val="661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070DD"/>
    <w:multiLevelType w:val="multilevel"/>
    <w:tmpl w:val="37C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31D29"/>
    <w:multiLevelType w:val="multilevel"/>
    <w:tmpl w:val="AC6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484665"/>
    <w:multiLevelType w:val="multilevel"/>
    <w:tmpl w:val="BC26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77338C"/>
    <w:multiLevelType w:val="multilevel"/>
    <w:tmpl w:val="7FEA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8138FC"/>
    <w:multiLevelType w:val="multilevel"/>
    <w:tmpl w:val="BD6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332D0"/>
    <w:multiLevelType w:val="multilevel"/>
    <w:tmpl w:val="4B9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CA558D"/>
    <w:multiLevelType w:val="multilevel"/>
    <w:tmpl w:val="722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73AB2"/>
    <w:multiLevelType w:val="multilevel"/>
    <w:tmpl w:val="DDB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73B04"/>
    <w:multiLevelType w:val="multilevel"/>
    <w:tmpl w:val="7F0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D166A8"/>
    <w:multiLevelType w:val="multilevel"/>
    <w:tmpl w:val="21D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21662E"/>
    <w:multiLevelType w:val="multilevel"/>
    <w:tmpl w:val="8BDE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902129"/>
    <w:multiLevelType w:val="multilevel"/>
    <w:tmpl w:val="A3A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FD779B"/>
    <w:multiLevelType w:val="multilevel"/>
    <w:tmpl w:val="A70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416F74"/>
    <w:multiLevelType w:val="multilevel"/>
    <w:tmpl w:val="E36077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893FC7"/>
    <w:multiLevelType w:val="multilevel"/>
    <w:tmpl w:val="D61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9497A"/>
    <w:multiLevelType w:val="multilevel"/>
    <w:tmpl w:val="00BA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091C16"/>
    <w:multiLevelType w:val="multilevel"/>
    <w:tmpl w:val="4A9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FA3441"/>
    <w:multiLevelType w:val="multilevel"/>
    <w:tmpl w:val="B254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874590"/>
    <w:multiLevelType w:val="multilevel"/>
    <w:tmpl w:val="F4E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97830"/>
    <w:multiLevelType w:val="multilevel"/>
    <w:tmpl w:val="26A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05CF3"/>
    <w:multiLevelType w:val="multilevel"/>
    <w:tmpl w:val="3AE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DE1DAC"/>
    <w:multiLevelType w:val="multilevel"/>
    <w:tmpl w:val="EB94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466113"/>
    <w:multiLevelType w:val="multilevel"/>
    <w:tmpl w:val="CA1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22968"/>
    <w:multiLevelType w:val="multilevel"/>
    <w:tmpl w:val="6D2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7A2FB3"/>
    <w:multiLevelType w:val="multilevel"/>
    <w:tmpl w:val="408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552C1B"/>
    <w:multiLevelType w:val="multilevel"/>
    <w:tmpl w:val="6C7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77AB1"/>
    <w:multiLevelType w:val="multilevel"/>
    <w:tmpl w:val="4F5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061D5C"/>
    <w:multiLevelType w:val="multilevel"/>
    <w:tmpl w:val="233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6A0332"/>
    <w:multiLevelType w:val="multilevel"/>
    <w:tmpl w:val="975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D204D"/>
    <w:multiLevelType w:val="multilevel"/>
    <w:tmpl w:val="B76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50B25"/>
    <w:multiLevelType w:val="multilevel"/>
    <w:tmpl w:val="875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E137A"/>
    <w:multiLevelType w:val="multilevel"/>
    <w:tmpl w:val="C4C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F33E1"/>
    <w:multiLevelType w:val="multilevel"/>
    <w:tmpl w:val="D58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6075D"/>
    <w:multiLevelType w:val="multilevel"/>
    <w:tmpl w:val="60E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0306B"/>
    <w:multiLevelType w:val="multilevel"/>
    <w:tmpl w:val="8E2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22A67"/>
    <w:multiLevelType w:val="multilevel"/>
    <w:tmpl w:val="E99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6E34EB"/>
    <w:multiLevelType w:val="multilevel"/>
    <w:tmpl w:val="B97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FE392D"/>
    <w:multiLevelType w:val="multilevel"/>
    <w:tmpl w:val="53E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1F47AD"/>
    <w:multiLevelType w:val="multilevel"/>
    <w:tmpl w:val="F39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4704B2"/>
    <w:multiLevelType w:val="multilevel"/>
    <w:tmpl w:val="90B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BA5908"/>
    <w:multiLevelType w:val="multilevel"/>
    <w:tmpl w:val="8C1C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87DCF"/>
    <w:multiLevelType w:val="multilevel"/>
    <w:tmpl w:val="852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8D0F6B"/>
    <w:multiLevelType w:val="multilevel"/>
    <w:tmpl w:val="64C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761CF8"/>
    <w:multiLevelType w:val="multilevel"/>
    <w:tmpl w:val="33D6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787048"/>
    <w:multiLevelType w:val="multilevel"/>
    <w:tmpl w:val="A3B4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17331"/>
    <w:multiLevelType w:val="multilevel"/>
    <w:tmpl w:val="F35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8C3979"/>
    <w:multiLevelType w:val="multilevel"/>
    <w:tmpl w:val="1D34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D9180D"/>
    <w:multiLevelType w:val="multilevel"/>
    <w:tmpl w:val="B19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331ED"/>
    <w:multiLevelType w:val="multilevel"/>
    <w:tmpl w:val="3D9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05435C"/>
    <w:multiLevelType w:val="multilevel"/>
    <w:tmpl w:val="EA5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89886">
    <w:abstractNumId w:val="24"/>
  </w:num>
  <w:num w:numId="2" w16cid:durableId="883760289">
    <w:abstractNumId w:val="11"/>
  </w:num>
  <w:num w:numId="3" w16cid:durableId="1490363082">
    <w:abstractNumId w:val="78"/>
  </w:num>
  <w:num w:numId="4" w16cid:durableId="154687483">
    <w:abstractNumId w:val="51"/>
  </w:num>
  <w:num w:numId="5" w16cid:durableId="763192115">
    <w:abstractNumId w:val="4"/>
  </w:num>
  <w:num w:numId="6" w16cid:durableId="885525688">
    <w:abstractNumId w:val="64"/>
  </w:num>
  <w:num w:numId="7" w16cid:durableId="701322768">
    <w:abstractNumId w:val="34"/>
  </w:num>
  <w:num w:numId="8" w16cid:durableId="1980718378">
    <w:abstractNumId w:val="55"/>
  </w:num>
  <w:num w:numId="9" w16cid:durableId="1860391124">
    <w:abstractNumId w:val="22"/>
  </w:num>
  <w:num w:numId="10" w16cid:durableId="1419013685">
    <w:abstractNumId w:val="21"/>
  </w:num>
  <w:num w:numId="11" w16cid:durableId="646787735">
    <w:abstractNumId w:val="19"/>
  </w:num>
  <w:num w:numId="12" w16cid:durableId="1057364458">
    <w:abstractNumId w:val="69"/>
  </w:num>
  <w:num w:numId="13" w16cid:durableId="832178911">
    <w:abstractNumId w:val="12"/>
  </w:num>
  <w:num w:numId="14" w16cid:durableId="337849008">
    <w:abstractNumId w:val="35"/>
  </w:num>
  <w:num w:numId="15" w16cid:durableId="988092809">
    <w:abstractNumId w:val="46"/>
  </w:num>
  <w:num w:numId="16" w16cid:durableId="1890998053">
    <w:abstractNumId w:val="60"/>
  </w:num>
  <w:num w:numId="17" w16cid:durableId="384335388">
    <w:abstractNumId w:val="38"/>
  </w:num>
  <w:num w:numId="18" w16cid:durableId="449399221">
    <w:abstractNumId w:val="43"/>
  </w:num>
  <w:num w:numId="19" w16cid:durableId="1186751117">
    <w:abstractNumId w:val="32"/>
  </w:num>
  <w:num w:numId="20" w16cid:durableId="1043793967">
    <w:abstractNumId w:val="80"/>
  </w:num>
  <w:num w:numId="21" w16cid:durableId="1490101649">
    <w:abstractNumId w:val="63"/>
  </w:num>
  <w:num w:numId="22" w16cid:durableId="759260012">
    <w:abstractNumId w:val="68"/>
  </w:num>
  <w:num w:numId="23" w16cid:durableId="717122644">
    <w:abstractNumId w:val="1"/>
  </w:num>
  <w:num w:numId="24" w16cid:durableId="1785148294">
    <w:abstractNumId w:val="20"/>
  </w:num>
  <w:num w:numId="25" w16cid:durableId="492989505">
    <w:abstractNumId w:val="66"/>
  </w:num>
  <w:num w:numId="26" w16cid:durableId="944311954">
    <w:abstractNumId w:val="76"/>
  </w:num>
  <w:num w:numId="27" w16cid:durableId="1443840277">
    <w:abstractNumId w:val="75"/>
  </w:num>
  <w:num w:numId="28" w16cid:durableId="508103806">
    <w:abstractNumId w:val="5"/>
  </w:num>
  <w:num w:numId="29" w16cid:durableId="1324704312">
    <w:abstractNumId w:val="72"/>
  </w:num>
  <w:num w:numId="30" w16cid:durableId="1969312387">
    <w:abstractNumId w:val="47"/>
  </w:num>
  <w:num w:numId="31" w16cid:durableId="1794783319">
    <w:abstractNumId w:val="37"/>
  </w:num>
  <w:num w:numId="32" w16cid:durableId="1875800129">
    <w:abstractNumId w:val="10"/>
  </w:num>
  <w:num w:numId="33" w16cid:durableId="514418750">
    <w:abstractNumId w:val="36"/>
  </w:num>
  <w:num w:numId="34" w16cid:durableId="1015882219">
    <w:abstractNumId w:val="59"/>
  </w:num>
  <w:num w:numId="35" w16cid:durableId="1409038843">
    <w:abstractNumId w:val="49"/>
  </w:num>
  <w:num w:numId="36" w16cid:durableId="2077166566">
    <w:abstractNumId w:val="77"/>
  </w:num>
  <w:num w:numId="37" w16cid:durableId="16742095">
    <w:abstractNumId w:val="27"/>
  </w:num>
  <w:num w:numId="38" w16cid:durableId="238251171">
    <w:abstractNumId w:val="29"/>
  </w:num>
  <w:num w:numId="39" w16cid:durableId="688487453">
    <w:abstractNumId w:val="50"/>
  </w:num>
  <w:num w:numId="40" w16cid:durableId="48845135">
    <w:abstractNumId w:val="28"/>
  </w:num>
  <w:num w:numId="41" w16cid:durableId="2128769532">
    <w:abstractNumId w:val="31"/>
  </w:num>
  <w:num w:numId="42" w16cid:durableId="1528828655">
    <w:abstractNumId w:val="45"/>
  </w:num>
  <w:num w:numId="43" w16cid:durableId="1564218543">
    <w:abstractNumId w:val="16"/>
  </w:num>
  <w:num w:numId="44" w16cid:durableId="921794638">
    <w:abstractNumId w:val="39"/>
  </w:num>
  <w:num w:numId="45" w16cid:durableId="1716736918">
    <w:abstractNumId w:val="8"/>
  </w:num>
  <w:num w:numId="46" w16cid:durableId="1900046062">
    <w:abstractNumId w:val="3"/>
  </w:num>
  <w:num w:numId="47" w16cid:durableId="1453668703">
    <w:abstractNumId w:val="73"/>
  </w:num>
  <w:num w:numId="48" w16cid:durableId="750277949">
    <w:abstractNumId w:val="14"/>
  </w:num>
  <w:num w:numId="49" w16cid:durableId="1977446294">
    <w:abstractNumId w:val="70"/>
  </w:num>
  <w:num w:numId="50" w16cid:durableId="2026205565">
    <w:abstractNumId w:val="40"/>
  </w:num>
  <w:num w:numId="51" w16cid:durableId="1256132320">
    <w:abstractNumId w:val="18"/>
  </w:num>
  <w:num w:numId="52" w16cid:durableId="254560025">
    <w:abstractNumId w:val="57"/>
  </w:num>
  <w:num w:numId="53" w16cid:durableId="717822222">
    <w:abstractNumId w:val="54"/>
  </w:num>
  <w:num w:numId="54" w16cid:durableId="2078432368">
    <w:abstractNumId w:val="23"/>
  </w:num>
  <w:num w:numId="55" w16cid:durableId="1825199063">
    <w:abstractNumId w:val="2"/>
  </w:num>
  <w:num w:numId="56" w16cid:durableId="1635480965">
    <w:abstractNumId w:val="61"/>
  </w:num>
  <w:num w:numId="57" w16cid:durableId="776406697">
    <w:abstractNumId w:val="42"/>
  </w:num>
  <w:num w:numId="58" w16cid:durableId="1833371660">
    <w:abstractNumId w:val="56"/>
  </w:num>
  <w:num w:numId="59" w16cid:durableId="98332992">
    <w:abstractNumId w:val="13"/>
  </w:num>
  <w:num w:numId="60" w16cid:durableId="60059150">
    <w:abstractNumId w:val="6"/>
  </w:num>
  <w:num w:numId="61" w16cid:durableId="960770202">
    <w:abstractNumId w:val="7"/>
  </w:num>
  <w:num w:numId="62" w16cid:durableId="1793016598">
    <w:abstractNumId w:val="41"/>
  </w:num>
  <w:num w:numId="63" w16cid:durableId="671880999">
    <w:abstractNumId w:val="53"/>
  </w:num>
  <w:num w:numId="64" w16cid:durableId="1743987151">
    <w:abstractNumId w:val="67"/>
  </w:num>
  <w:num w:numId="65" w16cid:durableId="865680893">
    <w:abstractNumId w:val="17"/>
  </w:num>
  <w:num w:numId="66" w16cid:durableId="1936743462">
    <w:abstractNumId w:val="62"/>
  </w:num>
  <w:num w:numId="67" w16cid:durableId="215317908">
    <w:abstractNumId w:val="74"/>
  </w:num>
  <w:num w:numId="68" w16cid:durableId="161969729">
    <w:abstractNumId w:val="65"/>
  </w:num>
  <w:num w:numId="69" w16cid:durableId="1564412442">
    <w:abstractNumId w:val="71"/>
  </w:num>
  <w:num w:numId="70" w16cid:durableId="276641515">
    <w:abstractNumId w:val="33"/>
  </w:num>
  <w:num w:numId="71" w16cid:durableId="1290819727">
    <w:abstractNumId w:val="0"/>
  </w:num>
  <w:num w:numId="72" w16cid:durableId="958493016">
    <w:abstractNumId w:val="30"/>
  </w:num>
  <w:num w:numId="73" w16cid:durableId="1910726869">
    <w:abstractNumId w:val="79"/>
  </w:num>
  <w:num w:numId="74" w16cid:durableId="1187527604">
    <w:abstractNumId w:val="25"/>
  </w:num>
  <w:num w:numId="75" w16cid:durableId="1674382431">
    <w:abstractNumId w:val="48"/>
  </w:num>
  <w:num w:numId="76" w16cid:durableId="262347759">
    <w:abstractNumId w:val="52"/>
  </w:num>
  <w:num w:numId="77" w16cid:durableId="204410597">
    <w:abstractNumId w:val="58"/>
  </w:num>
  <w:num w:numId="78" w16cid:durableId="1188561577">
    <w:abstractNumId w:val="26"/>
  </w:num>
  <w:num w:numId="79" w16cid:durableId="1182428544">
    <w:abstractNumId w:val="44"/>
  </w:num>
  <w:num w:numId="80" w16cid:durableId="1721786081">
    <w:abstractNumId w:val="9"/>
  </w:num>
  <w:num w:numId="81" w16cid:durableId="16600415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CF"/>
    <w:rsid w:val="000916F0"/>
    <w:rsid w:val="00150190"/>
    <w:rsid w:val="002757C9"/>
    <w:rsid w:val="0032712D"/>
    <w:rsid w:val="0039729D"/>
    <w:rsid w:val="003A41A4"/>
    <w:rsid w:val="004A739E"/>
    <w:rsid w:val="00502C23"/>
    <w:rsid w:val="005240E0"/>
    <w:rsid w:val="005A1FB8"/>
    <w:rsid w:val="008269A9"/>
    <w:rsid w:val="0089185D"/>
    <w:rsid w:val="008A08C8"/>
    <w:rsid w:val="008E2CE3"/>
    <w:rsid w:val="00AA0ECF"/>
    <w:rsid w:val="00BF0B6D"/>
    <w:rsid w:val="00D2138C"/>
    <w:rsid w:val="00E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8E9A"/>
  <w15:chartTrackingRefBased/>
  <w15:docId w15:val="{E27FB319-5D8C-4E51-860B-D78119C9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96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9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99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8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2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5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3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5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0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4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31</Pages>
  <Words>6044</Words>
  <Characters>34451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Prajapati</dc:creator>
  <cp:keywords/>
  <dc:description/>
  <cp:lastModifiedBy>Nisha Prajapati</cp:lastModifiedBy>
  <cp:revision>5</cp:revision>
  <dcterms:created xsi:type="dcterms:W3CDTF">2025-06-21T10:06:00Z</dcterms:created>
  <dcterms:modified xsi:type="dcterms:W3CDTF">2025-06-21T11:48:00Z</dcterms:modified>
</cp:coreProperties>
</file>