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235D" w14:textId="77777777" w:rsidR="00296E9B" w:rsidRPr="0088688C" w:rsidRDefault="00296E9B" w:rsidP="00296E9B">
      <w:pPr>
        <w:rPr>
          <w:b/>
          <w:bCs/>
        </w:rPr>
      </w:pPr>
      <w:r w:rsidRPr="0088688C">
        <w:rPr>
          <w:b/>
          <w:bCs/>
        </w:rPr>
        <w:t>11. Billing System</w:t>
      </w:r>
    </w:p>
    <w:p w14:paraId="648569C5" w14:textId="77777777" w:rsidR="00296E9B" w:rsidRPr="0088688C" w:rsidRDefault="00296E9B" w:rsidP="00296E9B">
      <w:pPr>
        <w:rPr>
          <w:b/>
          <w:bCs/>
        </w:rPr>
      </w:pPr>
      <w:r w:rsidRPr="0088688C">
        <w:rPr>
          <w:b/>
          <w:bCs/>
        </w:rPr>
        <w:t xml:space="preserve"> Concepts Used</w:t>
      </w:r>
    </w:p>
    <w:p w14:paraId="6D37933D" w14:textId="77777777" w:rsidR="00296E9B" w:rsidRPr="0088688C" w:rsidRDefault="00296E9B" w:rsidP="00296E9B">
      <w:pPr>
        <w:numPr>
          <w:ilvl w:val="0"/>
          <w:numId w:val="1"/>
        </w:numPr>
      </w:pPr>
      <w:r w:rsidRPr="0088688C">
        <w:t xml:space="preserve">OOP (Product/Bill class) </w:t>
      </w:r>
    </w:p>
    <w:p w14:paraId="081881DA" w14:textId="77777777" w:rsidR="00296E9B" w:rsidRPr="0088688C" w:rsidRDefault="00296E9B" w:rsidP="00296E9B">
      <w:pPr>
        <w:numPr>
          <w:ilvl w:val="0"/>
          <w:numId w:val="1"/>
        </w:numPr>
      </w:pPr>
      <w:proofErr w:type="spellStart"/>
      <w:r w:rsidRPr="0088688C">
        <w:t>ArrayList</w:t>
      </w:r>
      <w:proofErr w:type="spellEnd"/>
      <w:r w:rsidRPr="0088688C">
        <w:t xml:space="preserve"> </w:t>
      </w:r>
    </w:p>
    <w:p w14:paraId="2F3A30E2" w14:textId="77777777" w:rsidR="00296E9B" w:rsidRPr="0088688C" w:rsidRDefault="00296E9B" w:rsidP="00296E9B">
      <w:pPr>
        <w:numPr>
          <w:ilvl w:val="0"/>
          <w:numId w:val="1"/>
        </w:numPr>
      </w:pPr>
      <w:r w:rsidRPr="0088688C">
        <w:t xml:space="preserve">File I/O </w:t>
      </w:r>
    </w:p>
    <w:p w14:paraId="667219C7" w14:textId="77777777" w:rsidR="00296E9B" w:rsidRPr="0088688C" w:rsidRDefault="00296E9B" w:rsidP="00296E9B">
      <w:pPr>
        <w:rPr>
          <w:b/>
          <w:bCs/>
        </w:rPr>
      </w:pPr>
      <w:r w:rsidRPr="0088688C">
        <w:rPr>
          <w:b/>
          <w:bCs/>
        </w:rPr>
        <w:t xml:space="preserve"> Features to Add</w:t>
      </w:r>
    </w:p>
    <w:p w14:paraId="4253D2AA" w14:textId="77777777" w:rsidR="00296E9B" w:rsidRPr="0088688C" w:rsidRDefault="00296E9B" w:rsidP="00296E9B">
      <w:pPr>
        <w:numPr>
          <w:ilvl w:val="0"/>
          <w:numId w:val="2"/>
        </w:numPr>
      </w:pPr>
      <w:r w:rsidRPr="0088688C">
        <w:t xml:space="preserve">Add items </w:t>
      </w:r>
    </w:p>
    <w:p w14:paraId="24C5A8C3" w14:textId="77777777" w:rsidR="00296E9B" w:rsidRPr="0088688C" w:rsidRDefault="00296E9B" w:rsidP="00296E9B">
      <w:pPr>
        <w:numPr>
          <w:ilvl w:val="0"/>
          <w:numId w:val="2"/>
        </w:numPr>
      </w:pPr>
      <w:r w:rsidRPr="0088688C">
        <w:t xml:space="preserve">Calculate total </w:t>
      </w:r>
    </w:p>
    <w:p w14:paraId="4DE814FC" w14:textId="77777777" w:rsidR="00296E9B" w:rsidRPr="0088688C" w:rsidRDefault="00296E9B" w:rsidP="00296E9B">
      <w:pPr>
        <w:numPr>
          <w:ilvl w:val="0"/>
          <w:numId w:val="2"/>
        </w:numPr>
      </w:pPr>
      <w:r w:rsidRPr="0088688C">
        <w:t xml:space="preserve">Apply discount </w:t>
      </w:r>
    </w:p>
    <w:p w14:paraId="5B79E0B6" w14:textId="77777777" w:rsidR="00296E9B" w:rsidRPr="0088688C" w:rsidRDefault="00296E9B" w:rsidP="00296E9B">
      <w:pPr>
        <w:numPr>
          <w:ilvl w:val="0"/>
          <w:numId w:val="2"/>
        </w:numPr>
      </w:pPr>
      <w:r w:rsidRPr="0088688C">
        <w:t xml:space="preserve">Generate bill </w:t>
      </w:r>
    </w:p>
    <w:p w14:paraId="6DAE85CC" w14:textId="77777777" w:rsidR="00296E9B" w:rsidRPr="0088688C" w:rsidRDefault="00296E9B" w:rsidP="00296E9B">
      <w:pPr>
        <w:numPr>
          <w:ilvl w:val="0"/>
          <w:numId w:val="2"/>
        </w:numPr>
      </w:pPr>
      <w:r w:rsidRPr="0088688C">
        <w:t xml:space="preserve">Save invoice </w:t>
      </w:r>
    </w:p>
    <w:p w14:paraId="0CEB2058" w14:textId="0C12FA89" w:rsidR="007B333F" w:rsidRDefault="00296E9B">
      <w:r>
        <w:rPr>
          <w:noProof/>
        </w:rPr>
        <w:drawing>
          <wp:inline distT="0" distB="0" distL="0" distR="0" wp14:anchorId="46E10E92" wp14:editId="3D3159C7">
            <wp:extent cx="6231467" cy="3505200"/>
            <wp:effectExtent l="0" t="0" r="0" b="0"/>
            <wp:docPr id="782845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401" cy="3511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B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0B19"/>
    <w:multiLevelType w:val="multilevel"/>
    <w:tmpl w:val="C8B4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811F4"/>
    <w:multiLevelType w:val="multilevel"/>
    <w:tmpl w:val="C07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5421">
    <w:abstractNumId w:val="1"/>
  </w:num>
  <w:num w:numId="2" w16cid:durableId="19192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E9B"/>
    <w:rsid w:val="00296E9B"/>
    <w:rsid w:val="007B333F"/>
    <w:rsid w:val="00A902C6"/>
    <w:rsid w:val="00A9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311A"/>
  <w15:chartTrackingRefBased/>
  <w15:docId w15:val="{9A9347EE-60FF-428D-AD39-2D6DCA2B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E9B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Murali</dc:creator>
  <cp:keywords/>
  <dc:description/>
  <cp:lastModifiedBy>Nirosha Murali</cp:lastModifiedBy>
  <cp:revision>2</cp:revision>
  <dcterms:created xsi:type="dcterms:W3CDTF">2026-04-20T07:08:00Z</dcterms:created>
  <dcterms:modified xsi:type="dcterms:W3CDTF">2026-04-20T07:11:00Z</dcterms:modified>
</cp:coreProperties>
</file>