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CC5" w:rsidRDefault="00B87977">
      <w:r>
        <w:rPr>
          <w:noProof/>
        </w:rPr>
        <w:drawing>
          <wp:inline distT="0" distB="0" distL="0" distR="0">
            <wp:extent cx="8863330" cy="4985385"/>
            <wp:effectExtent l="0" t="0" r="0" b="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863330" cy="4985385"/>
            <wp:effectExtent l="0" t="0" r="0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863330" cy="4985385"/>
            <wp:effectExtent l="0" t="0" r="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863330" cy="4985385"/>
            <wp:effectExtent l="0" t="0" r="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CC5" w:rsidSect="00B8797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77"/>
    <w:rsid w:val="00977528"/>
    <w:rsid w:val="00A60CD9"/>
    <w:rsid w:val="00B87977"/>
    <w:rsid w:val="00D53C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CAEEC-2F92-4664-B3C0-F78F15D0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CC5"/>
  </w:style>
  <w:style w:type="paragraph" w:styleId="Heading1">
    <w:name w:val="heading 1"/>
    <w:basedOn w:val="Normal"/>
    <w:next w:val="Normal"/>
    <w:link w:val="Heading1Char"/>
    <w:uiPriority w:val="9"/>
    <w:qFormat/>
    <w:rsid w:val="00B8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4</Characters>
  <Application>Microsoft Office Word</Application>
  <DocSecurity>0</DocSecurity>
  <Lines>1</Lines>
  <Paragraphs>1</Paragraphs>
  <ScaleCrop>false</ScaleCrop>
  <Company>Grizli777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Anand</dc:creator>
  <cp:keywords/>
  <dc:description/>
  <cp:lastModifiedBy>Nishant Anand</cp:lastModifiedBy>
  <cp:revision>1</cp:revision>
  <dcterms:created xsi:type="dcterms:W3CDTF">2025-10-03T23:25:00Z</dcterms:created>
  <dcterms:modified xsi:type="dcterms:W3CDTF">2025-10-03T23:28:00Z</dcterms:modified>
</cp:coreProperties>
</file>