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C094" w14:textId="467CD0D1" w:rsidR="004935E6" w:rsidRDefault="00587BEF">
      <w:r>
        <w:t xml:space="preserve">Panda-challenge is very excitement task as it better describe about student data specifically on maths and reading. Here in this </w:t>
      </w:r>
      <w:proofErr w:type="gramStart"/>
      <w:r>
        <w:t>script</w:t>
      </w:r>
      <w:proofErr w:type="gramEnd"/>
      <w:r>
        <w:t xml:space="preserve"> I draw out percentage of passing maths, passing reading and overall percentage. Here it </w:t>
      </w:r>
      <w:proofErr w:type="gramStart"/>
      <w:r>
        <w:t>mention</w:t>
      </w:r>
      <w:proofErr w:type="gramEnd"/>
      <w:r>
        <w:t xml:space="preserve"> also how many school by list, total students, top performing school and bottom performing school. By analysing this </w:t>
      </w:r>
      <w:proofErr w:type="gramStart"/>
      <w:r>
        <w:t>data</w:t>
      </w:r>
      <w:proofErr w:type="gramEnd"/>
      <w:r>
        <w:t xml:space="preserve"> I highlight two main important topic</w:t>
      </w:r>
    </w:p>
    <w:p w14:paraId="3D63C4C2" w14:textId="4D602797" w:rsidR="00587BEF" w:rsidRDefault="00587BEF" w:rsidP="00587BEF">
      <w:pPr>
        <w:pStyle w:val="ListParagraph"/>
        <w:numPr>
          <w:ilvl w:val="0"/>
          <w:numId w:val="1"/>
        </w:numPr>
      </w:pPr>
      <w:r>
        <w:t>Griffin high school is top performing school with higher maths and reading pass</w:t>
      </w:r>
      <w:r w:rsidR="005F3379">
        <w:t xml:space="preserve"> </w:t>
      </w:r>
      <w:r>
        <w:t>out students</w:t>
      </w:r>
      <w:r w:rsidR="005F3379">
        <w:t xml:space="preserve">. While </w:t>
      </w:r>
      <w:proofErr w:type="spellStart"/>
      <w:r w:rsidR="005F3379">
        <w:t>harnadez</w:t>
      </w:r>
      <w:proofErr w:type="spellEnd"/>
      <w:r w:rsidR="005F3379">
        <w:t xml:space="preserve"> high school record as lowest performing school based on that overall percentage in maths and reading.</w:t>
      </w:r>
    </w:p>
    <w:p w14:paraId="2E3E049A" w14:textId="1A0CFEBF" w:rsidR="005F3379" w:rsidRDefault="005F3379" w:rsidP="00587BEF">
      <w:pPr>
        <w:pStyle w:val="ListParagraph"/>
        <w:numPr>
          <w:ilvl w:val="0"/>
          <w:numId w:val="1"/>
        </w:numPr>
      </w:pPr>
      <w:r>
        <w:t xml:space="preserve">Based on analysis I note one other point is mostly independent school record higher performance. </w:t>
      </w:r>
      <w:proofErr w:type="gramStart"/>
      <w:r>
        <w:t>Moreover</w:t>
      </w:r>
      <w:proofErr w:type="gramEnd"/>
      <w:r>
        <w:t xml:space="preserve"> government school record higher budget compare to the independent school.</w:t>
      </w:r>
    </w:p>
    <w:sectPr w:rsidR="005F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222C"/>
    <w:multiLevelType w:val="hybridMultilevel"/>
    <w:tmpl w:val="23C6CF6C"/>
    <w:lvl w:ilvl="0" w:tplc="35FC7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89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EF"/>
    <w:rsid w:val="004935E6"/>
    <w:rsid w:val="00587BEF"/>
    <w:rsid w:val="005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E0CF"/>
  <w15:chartTrackingRefBased/>
  <w15:docId w15:val="{710AD435-4E3A-4387-9035-84772658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 patel</dc:creator>
  <cp:keywords/>
  <dc:description/>
  <cp:lastModifiedBy>nis patel</cp:lastModifiedBy>
  <cp:revision>1</cp:revision>
  <dcterms:created xsi:type="dcterms:W3CDTF">2022-09-01T14:13:00Z</dcterms:created>
  <dcterms:modified xsi:type="dcterms:W3CDTF">2022-09-01T14:22:00Z</dcterms:modified>
</cp:coreProperties>
</file>