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6F" w:rsidRPr="004B4FFC" w:rsidRDefault="004B4FFC">
      <w:pPr>
        <w:rPr>
          <w:b/>
          <w:i/>
          <w:sz w:val="72"/>
          <w:szCs w:val="72"/>
          <w:u w:val="single"/>
        </w:rPr>
      </w:pPr>
      <w:r>
        <w:rPr>
          <w:sz w:val="72"/>
          <w:szCs w:val="72"/>
        </w:rPr>
        <w:t xml:space="preserve">        </w:t>
      </w:r>
      <w:r w:rsidRPr="004B4FFC">
        <w:rPr>
          <w:b/>
          <w:i/>
          <w:sz w:val="72"/>
          <w:szCs w:val="72"/>
          <w:u w:val="single"/>
        </w:rPr>
        <w:t xml:space="preserve">Assignment 5 </w:t>
      </w:r>
    </w:p>
    <w:p w:rsidR="004B4FFC" w:rsidRDefault="004B4FFC"/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2009775</wp:posOffset>
            </wp:positionH>
            <wp:positionV relativeFrom="paragraph">
              <wp:posOffset>31115</wp:posOffset>
            </wp:positionV>
            <wp:extent cx="4133850" cy="240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ConsoleApplication6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</w:rPr>
        <w:t>@"iris.csv"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@"iris.txt"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@"planeiris.txt"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planeTxt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file, Species species)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species.Iris.Add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species.Iris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3505200" cy="2705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"An 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Read()"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Species(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"versicolor.csv"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files);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Species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(Species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(fs);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fileStream.CanWrite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spe.Iris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"versicolor"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writer2.WriteLine(s)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762250" cy="2437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Exception)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 Error in Write()"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Sepal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Petal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bookmarkStart w:id="0" w:name="_GoBack"/>
      <w:bookmarkEnd w:id="0"/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Species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Iris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Iris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PetalWidth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4FFC" w:rsidRDefault="004B4FFC" w:rsidP="004B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4FFC" w:rsidRDefault="004B4FFC" w:rsidP="004B4FF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B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1C" w:rsidRDefault="0005441C" w:rsidP="004B4FFC">
      <w:pPr>
        <w:spacing w:after="0" w:line="240" w:lineRule="auto"/>
      </w:pPr>
      <w:r>
        <w:separator/>
      </w:r>
    </w:p>
  </w:endnote>
  <w:endnote w:type="continuationSeparator" w:id="0">
    <w:p w:rsidR="0005441C" w:rsidRDefault="0005441C" w:rsidP="004B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1C" w:rsidRDefault="0005441C" w:rsidP="004B4FFC">
      <w:pPr>
        <w:spacing w:after="0" w:line="240" w:lineRule="auto"/>
      </w:pPr>
      <w:r>
        <w:separator/>
      </w:r>
    </w:p>
  </w:footnote>
  <w:footnote w:type="continuationSeparator" w:id="0">
    <w:p w:rsidR="0005441C" w:rsidRDefault="0005441C" w:rsidP="004B4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FC"/>
    <w:rsid w:val="0005441C"/>
    <w:rsid w:val="001C2B6F"/>
    <w:rsid w:val="004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AF413-24C7-4A15-9904-50F08A3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FFC"/>
  </w:style>
  <w:style w:type="paragraph" w:styleId="Footer">
    <w:name w:val="footer"/>
    <w:basedOn w:val="Normal"/>
    <w:link w:val="FooterChar"/>
    <w:uiPriority w:val="99"/>
    <w:unhideWhenUsed/>
    <w:rsid w:val="004B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Bagga</dc:creator>
  <cp:keywords/>
  <dc:description/>
  <cp:lastModifiedBy>Nishat Bagga</cp:lastModifiedBy>
  <cp:revision>1</cp:revision>
  <dcterms:created xsi:type="dcterms:W3CDTF">2018-07-24T17:27:00Z</dcterms:created>
  <dcterms:modified xsi:type="dcterms:W3CDTF">2018-07-24T17:35:00Z</dcterms:modified>
</cp:coreProperties>
</file>