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DAFBF" w14:textId="77777777" w:rsidR="00BB64FD" w:rsidRDefault="00BB64FD" w:rsidP="00BB64FD">
      <w:r>
        <w:t>Maria Garcia</w:t>
      </w:r>
    </w:p>
    <w:p w14:paraId="105BDA8D" w14:textId="77777777" w:rsidR="00BB64FD" w:rsidRDefault="00BB64FD" w:rsidP="00BB64FD">
      <w:r>
        <w:t>Madrid, Spain</w:t>
      </w:r>
    </w:p>
    <w:p w14:paraId="2EDC147D" w14:textId="77777777" w:rsidR="00BB64FD" w:rsidRDefault="00BB64FD" w:rsidP="00BB64FD">
      <w:r>
        <w:t>+34 600 123 456</w:t>
      </w:r>
    </w:p>
    <w:p w14:paraId="4C0ABAE7" w14:textId="77777777" w:rsidR="00BB64FD" w:rsidRDefault="00BB64FD" w:rsidP="00BB64FD">
      <w:r>
        <w:t>maria.garcia.pm@example.com</w:t>
      </w:r>
    </w:p>
    <w:p w14:paraId="52B1124C" w14:textId="77777777" w:rsidR="00BB64FD" w:rsidRDefault="00BB64FD" w:rsidP="00BB64FD"/>
    <w:p w14:paraId="6E17DA67" w14:textId="77777777" w:rsidR="00BB64FD" w:rsidRDefault="00BB64FD" w:rsidP="00BB64FD">
      <w:r>
        <w:t>SUMMARY</w:t>
      </w:r>
    </w:p>
    <w:p w14:paraId="242297BB" w14:textId="77777777" w:rsidR="00BB64FD" w:rsidRDefault="00BB64FD" w:rsidP="00BB64FD">
      <w:r>
        <w:t>Product Manager with 6+ years of experience leading cross-functional teams to</w:t>
      </w:r>
    </w:p>
    <w:p w14:paraId="5E23B394" w14:textId="77777777" w:rsidR="00BB64FD" w:rsidRDefault="00BB64FD" w:rsidP="00BB64FD">
      <w:r>
        <w:t>deliver B2B SaaS products. Strong background in agile, user research, and data-informed</w:t>
      </w:r>
    </w:p>
    <w:p w14:paraId="1AAD1C05" w14:textId="77777777" w:rsidR="00BB64FD" w:rsidRDefault="00BB64FD" w:rsidP="00BB64FD">
      <w:r>
        <w:t>decision-making.</w:t>
      </w:r>
    </w:p>
    <w:p w14:paraId="7E18AAD4" w14:textId="77777777" w:rsidR="00BB64FD" w:rsidRDefault="00BB64FD" w:rsidP="00BB64FD"/>
    <w:p w14:paraId="135E7E01" w14:textId="77777777" w:rsidR="00BB64FD" w:rsidRDefault="00BB64FD" w:rsidP="00BB64FD">
      <w:r>
        <w:t>SKILLS</w:t>
      </w:r>
    </w:p>
    <w:p w14:paraId="2B14B0ED" w14:textId="77777777" w:rsidR="00BB64FD" w:rsidRDefault="00BB64FD" w:rsidP="00BB64FD">
      <w:r>
        <w:t xml:space="preserve">Product Management, </w:t>
      </w:r>
      <w:proofErr w:type="spellStart"/>
      <w:r>
        <w:t>Roadmapping</w:t>
      </w:r>
      <w:proofErr w:type="spellEnd"/>
      <w:r>
        <w:t>, Agile (Scrum, Kanban), JIRA,</w:t>
      </w:r>
    </w:p>
    <w:p w14:paraId="53D42F4A" w14:textId="77777777" w:rsidR="00BB64FD" w:rsidRDefault="00BB64FD" w:rsidP="00BB64FD">
      <w:r>
        <w:t>SQL, A/B Testing, User Interviews, Wireframing</w:t>
      </w:r>
    </w:p>
    <w:p w14:paraId="0E2716C2" w14:textId="77777777" w:rsidR="00BB64FD" w:rsidRDefault="00BB64FD" w:rsidP="00BB64FD"/>
    <w:p w14:paraId="0CA0C109" w14:textId="77777777" w:rsidR="00BB64FD" w:rsidRDefault="00BB64FD" w:rsidP="00BB64FD">
      <w:r>
        <w:t>WORK EXPERIENCE</w:t>
      </w:r>
    </w:p>
    <w:p w14:paraId="0E1A1E5C" w14:textId="77777777" w:rsidR="00BB64FD" w:rsidRDefault="00BB64FD" w:rsidP="00BB64FD">
      <w:r>
        <w:t xml:space="preserve">Senior Product Manager - </w:t>
      </w:r>
      <w:proofErr w:type="spellStart"/>
      <w:r>
        <w:t>CloudSuite</w:t>
      </w:r>
      <w:proofErr w:type="spellEnd"/>
    </w:p>
    <w:p w14:paraId="1B0B69B8" w14:textId="77777777" w:rsidR="00BB64FD" w:rsidRDefault="00BB64FD" w:rsidP="00BB64FD">
      <w:r>
        <w:t>Feb 2021 - Present</w:t>
      </w:r>
    </w:p>
    <w:p w14:paraId="1FE37776" w14:textId="77777777" w:rsidR="00BB64FD" w:rsidRDefault="00BB64FD" w:rsidP="00BB64FD">
      <w:r>
        <w:t>- Own product roadmap for analytics module used by 300+ customers.</w:t>
      </w:r>
    </w:p>
    <w:p w14:paraId="746AA582" w14:textId="77777777" w:rsidR="00BB64FD" w:rsidRDefault="00BB64FD" w:rsidP="00BB64FD">
      <w:r>
        <w:t>- Collaborate with engineering, design, and sales teams to prioritize features.</w:t>
      </w:r>
    </w:p>
    <w:p w14:paraId="3A5C5C8B" w14:textId="77777777" w:rsidR="00BB64FD" w:rsidRDefault="00BB64FD" w:rsidP="00BB64FD">
      <w:r>
        <w:t>- Introduced A/B testing frameworks to validate product hypotheses.</w:t>
      </w:r>
    </w:p>
    <w:p w14:paraId="04572521" w14:textId="77777777" w:rsidR="00BB64FD" w:rsidRDefault="00BB64FD" w:rsidP="00BB64FD"/>
    <w:p w14:paraId="1E38144B" w14:textId="77777777" w:rsidR="00BB64FD" w:rsidRDefault="00BB64FD" w:rsidP="00BB64FD">
      <w:r>
        <w:t xml:space="preserve">Product Manager - </w:t>
      </w:r>
      <w:proofErr w:type="spellStart"/>
      <w:r>
        <w:t>SaaSify</w:t>
      </w:r>
      <w:proofErr w:type="spellEnd"/>
      <w:r>
        <w:t xml:space="preserve"> Inc.</w:t>
      </w:r>
    </w:p>
    <w:p w14:paraId="686F48A7" w14:textId="77777777" w:rsidR="00BB64FD" w:rsidRDefault="00BB64FD" w:rsidP="00BB64FD">
      <w:r>
        <w:t>Jun 2017 - Jan 2021</w:t>
      </w:r>
    </w:p>
    <w:p w14:paraId="10430C7B" w14:textId="77777777" w:rsidR="00BB64FD" w:rsidRDefault="00BB64FD" w:rsidP="00BB64FD">
      <w:r>
        <w:t>- Led the development of onboarding flows improving activation by 20%.</w:t>
      </w:r>
    </w:p>
    <w:p w14:paraId="77428E0B" w14:textId="77777777" w:rsidR="00BB64FD" w:rsidRDefault="00BB64FD" w:rsidP="00BB64FD">
      <w:r>
        <w:t>- Defined and tracked product KPIs using SQL dashboards.</w:t>
      </w:r>
    </w:p>
    <w:p w14:paraId="4F502126" w14:textId="77777777" w:rsidR="00BB64FD" w:rsidRDefault="00BB64FD" w:rsidP="00BB64FD">
      <w:r>
        <w:t>- Conducted user interviews and usability testing sessions.</w:t>
      </w:r>
    </w:p>
    <w:p w14:paraId="50149109" w14:textId="77777777" w:rsidR="00BB64FD" w:rsidRDefault="00BB64FD" w:rsidP="00BB64FD"/>
    <w:p w14:paraId="400CE521" w14:textId="77777777" w:rsidR="00BB64FD" w:rsidRDefault="00BB64FD" w:rsidP="00BB64FD">
      <w:r>
        <w:t>EDUCATION</w:t>
      </w:r>
    </w:p>
    <w:p w14:paraId="49BEFB2E" w14:textId="77777777" w:rsidR="00BB64FD" w:rsidRDefault="00BB64FD" w:rsidP="00BB64FD">
      <w:r>
        <w:t>MBA, ESADE Business School</w:t>
      </w:r>
    </w:p>
    <w:p w14:paraId="3EB6E588" w14:textId="77777777" w:rsidR="00BB64FD" w:rsidRDefault="00BB64FD" w:rsidP="00BB64FD">
      <w:r>
        <w:t>2015 - 2017</w:t>
      </w:r>
    </w:p>
    <w:p w14:paraId="099079BC" w14:textId="77777777" w:rsidR="00BB64FD" w:rsidRDefault="00BB64FD" w:rsidP="00BB64FD"/>
    <w:p w14:paraId="069AE749" w14:textId="77777777" w:rsidR="00BB64FD" w:rsidRDefault="00BB64FD" w:rsidP="00BB64FD">
      <w:r>
        <w:lastRenderedPageBreak/>
        <w:t>Bachelor in Industrial Engineering</w:t>
      </w:r>
    </w:p>
    <w:p w14:paraId="7FA781A8" w14:textId="77777777" w:rsidR="00BB64FD" w:rsidRDefault="00BB64FD" w:rsidP="00BB64FD">
      <w:r>
        <w:t xml:space="preserve">Universidad </w:t>
      </w:r>
      <w:proofErr w:type="spellStart"/>
      <w:r>
        <w:t>Politécnica</w:t>
      </w:r>
      <w:proofErr w:type="spellEnd"/>
      <w:r>
        <w:t xml:space="preserve"> de Madrid</w:t>
      </w:r>
    </w:p>
    <w:p w14:paraId="141E3A2C" w14:textId="5825F554" w:rsidR="003C63B1" w:rsidRDefault="00BB64FD" w:rsidP="00BB64FD">
      <w:r>
        <w:t>2010 - 2014</w:t>
      </w:r>
    </w:p>
    <w:sectPr w:rsidR="003C63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4FD"/>
    <w:rsid w:val="003C63B1"/>
    <w:rsid w:val="00BB6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89222"/>
  <w15:chartTrackingRefBased/>
  <w15:docId w15:val="{1BE1C20B-E2F3-461A-B8EE-FCCD7851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Nischal Khajuria</dc:creator>
  <cp:keywords/>
  <dc:description/>
  <cp:lastModifiedBy>Nischal Khajuria</cp:lastModifiedBy>
  <cp:revision>1</cp:revision>
  <dcterms:created xsi:type="dcterms:W3CDTF">2025-12-08T09:47:00Z</dcterms:created>
  <dcterms:modified xsi:type="dcterms:W3CDTF">2025-12-08T09:47:00Z</dcterms:modified>
</cp:coreProperties>
</file>