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A2B6" w14:textId="7302D2C8" w:rsidR="00D258F0" w:rsidRDefault="00D258F0">
      <w:r>
        <w:t>Skillnaden på ett högnivå-språk och ett lågnivå-språk är att den tidigare av dem är lättare för människor att lära sig. Det är tack vare att det är mindre likt datorns underliggande teknik. Man använder ofta högnivå-språk för att förkorta den mängd kod som behövs för att utföra en uppgift, medan lågnivå-språk är mer direkt kopplade till datorns teknik. Det gör att man ofta behöver mer kod för att utföra samma uppgift om man väljer att använda sig av ett lågnivå-språk.</w:t>
      </w:r>
      <w:r w:rsidR="002A070D">
        <w:t xml:space="preserve"> Några exempel på högnivå-språk är Python och Java, medan några exempel på lågnivå-språk är Assembly och C.</w:t>
      </w:r>
    </w:p>
    <w:p w14:paraId="4E5D409C" w14:textId="4A378564" w:rsidR="00861497" w:rsidRDefault="00861497">
      <w:r>
        <w:t xml:space="preserve">De viktigaste lagarna och kraven för behandling av personuppgifter är General </w:t>
      </w:r>
      <w:r w:rsidR="00DC1FFD">
        <w:t>Data Protection Regulation (</w:t>
      </w:r>
      <w:r w:rsidR="00BB0980">
        <w:t xml:space="preserve">GDPR) och California Privacy Act (CCPA). GDPR trädde i kraft den 25 maj </w:t>
      </w:r>
      <w:r w:rsidR="004A7E6D">
        <w:t xml:space="preserve">2018 </w:t>
      </w:r>
      <w:r w:rsidR="00EB4035">
        <w:t>i alla länder i EU.</w:t>
      </w:r>
      <w:r w:rsidR="00C6573C">
        <w:t xml:space="preserve"> Den reglerar hur företag samlar in, hanterar och skyddar personlig in</w:t>
      </w:r>
      <w:r w:rsidR="00A65C9D">
        <w:t>f</w:t>
      </w:r>
      <w:r w:rsidR="00C6573C">
        <w:t>ormation för</w:t>
      </w:r>
      <w:r w:rsidR="003E4C91">
        <w:t xml:space="preserve"> personer som bor i EU.</w:t>
      </w:r>
    </w:p>
    <w:p w14:paraId="4F053960" w14:textId="2DA34FCF" w:rsidR="003E4C91" w:rsidRDefault="003E4C91">
      <w:r>
        <w:t xml:space="preserve">CCPA trädde i kraft 1 januari 2020 i Kalifornien och ger </w:t>
      </w:r>
      <w:r w:rsidR="007D7D79">
        <w:t xml:space="preserve">invånare av staten rättigheter att veta vad företag samlar in. </w:t>
      </w:r>
      <w:r w:rsidR="001033A7">
        <w:t xml:space="preserve">Dessutom får invånare rätten att få deras </w:t>
      </w:r>
      <w:r w:rsidR="009858E3">
        <w:t>data borttagen och att de inte ska bli diskriminerade för att de har utnyttjat någon av dessa rättigheter.</w:t>
      </w:r>
    </w:p>
    <w:p w14:paraId="6D397EA1" w14:textId="2E0966BC" w:rsidR="009858E3" w:rsidRDefault="009858E3">
      <w:r>
        <w:t xml:space="preserve">Dessa lagar är skapade för att skydda </w:t>
      </w:r>
      <w:r w:rsidR="00983E5F">
        <w:t xml:space="preserve">människors privatliv, och se till att datan inte ska råka läcka ut. Dessutom tvingar lagarna företag att vara </w:t>
      </w:r>
      <w:r w:rsidR="00DC5674">
        <w:t>transparanta om hur de hanterar personuppgifter och ger användare kontroll över sin egen information.</w:t>
      </w:r>
    </w:p>
    <w:p w14:paraId="4F6FD38A" w14:textId="77777777" w:rsidR="004C43DA" w:rsidRDefault="007A200D">
      <w:r w:rsidRPr="007A200D">
        <w:t>Programmering har haft en stark påverkan på samhället</w:t>
      </w:r>
      <w:r w:rsidR="003072D4">
        <w:t>.</w:t>
      </w:r>
      <w:r w:rsidRPr="007A200D">
        <w:t xml:space="preserve"> </w:t>
      </w:r>
      <w:r w:rsidR="003072D4">
        <w:t xml:space="preserve">Det har skapat väldigt många nya yrken, </w:t>
      </w:r>
      <w:r w:rsidR="00776B89">
        <w:t>men har även gjort så att vissa jobb inte behövs längre</w:t>
      </w:r>
      <w:r w:rsidR="00B25F4E">
        <w:t xml:space="preserve">. Det är till exempel manuella dataentry-jobb som har helt ersatts av automatiserade </w:t>
      </w:r>
      <w:r w:rsidR="004C02A1">
        <w:t>system. Det är dessutom tack vare programmering vi har fått teknologier som sociala medier och internet</w:t>
      </w:r>
      <w:r w:rsidR="00543B3A">
        <w:t>, som har drastiskt förändrat sätten vi kommunicerar, arbetar och får underhållning. Det har också bidragit till en ökad efterfrågan på IT-kompetens inom många bra</w:t>
      </w:r>
      <w:r w:rsidR="00F7181B">
        <w:t xml:space="preserve">nscher. Det gäller allt från </w:t>
      </w:r>
      <w:r w:rsidR="00F06DBB">
        <w:t xml:space="preserve">finans till hälsa och utbildning. Programmering har påverkat livet på alla som </w:t>
      </w:r>
      <w:r w:rsidR="008734B0">
        <w:t>lever idag, och jag vet att det kommer fortsätta påverka våra liv på samma nivå framöver.</w:t>
      </w:r>
      <w:r w:rsidR="00A1476C">
        <w:t xml:space="preserve"> </w:t>
      </w:r>
    </w:p>
    <w:p w14:paraId="5EA012B0" w14:textId="241EB3EB" w:rsidR="003072D4" w:rsidRDefault="00A1476C">
      <w:r>
        <w:t>Oavsett om vi vill det</w:t>
      </w:r>
      <w:r w:rsidR="00324BA3">
        <w:t xml:space="preserve"> eller</w:t>
      </w:r>
      <w:r>
        <w:t xml:space="preserve"> inte så kommer väldigt många jobb bytas ut mot olika typer av AI</w:t>
      </w:r>
      <w:r w:rsidR="006377B3">
        <w:t xml:space="preserve"> de kommande åren. </w:t>
      </w:r>
      <w:r w:rsidR="00654E4F">
        <w:t xml:space="preserve">Jag tror att </w:t>
      </w:r>
      <w:r w:rsidR="004C43DA">
        <w:t xml:space="preserve">bland de första jobben som kommer försvinna framöver är </w:t>
      </w:r>
      <w:r w:rsidR="00975A83">
        <w:t>olika typer av yrkeschaufförer. Självkörande bilar har inte jättemycket utveckling kvar innan de</w:t>
      </w:r>
      <w:r w:rsidR="00427133">
        <w:t xml:space="preserve">t är ett kostnadseffektivt alternativ till </w:t>
      </w:r>
      <w:r w:rsidR="00056F57">
        <w:t>chaufförer</w:t>
      </w:r>
      <w:r w:rsidR="007107AE">
        <w:t xml:space="preserve">, och jag tror att företagen som anställer </w:t>
      </w:r>
      <w:r w:rsidR="00B72B49">
        <w:t>dem kommer se fördelarna med självkörande bilar.</w:t>
      </w:r>
      <w:r w:rsidR="0097415B">
        <w:t xml:space="preserve"> Det finns en yrkesgrupp som jag tror sitter ganska säkert, och det är olika typer av servicepersonal. En AI </w:t>
      </w:r>
      <w:r w:rsidR="0060701C">
        <w:t xml:space="preserve">kan inte effektivt byta ut den mänskliga kontakten man vill ha inom vissa områden eftersom många personer alltid kommer föredra att prata med en människa. </w:t>
      </w:r>
      <w:r w:rsidR="0085141F">
        <w:t>Det gäller bland annat kassapersonal</w:t>
      </w:r>
      <w:r w:rsidR="00A85458">
        <w:t xml:space="preserve"> och </w:t>
      </w:r>
      <w:r w:rsidR="00B955AB">
        <w:t>servitriser</w:t>
      </w:r>
      <w:r w:rsidR="00240FA4">
        <w:t xml:space="preserve">. </w:t>
      </w:r>
      <w:r w:rsidR="00EB0925">
        <w:t xml:space="preserve">Jag vet detta eftersom </w:t>
      </w:r>
      <w:r w:rsidR="00A85458">
        <w:t>vi redan har alternativ till dessa</w:t>
      </w:r>
      <w:r w:rsidR="00072A7D">
        <w:t xml:space="preserve"> som stora delar av befolkningen inte föredrar. Vi har självscanning och servitör-robotar men människor väljer fortfarande att </w:t>
      </w:r>
      <w:r w:rsidR="0000391F">
        <w:t>inte använda dem eftersom de föredrar människor.</w:t>
      </w:r>
    </w:p>
    <w:p w14:paraId="48E911D7" w14:textId="41C5C3B0" w:rsidR="0000391F" w:rsidRDefault="0000391F">
      <w:r>
        <w:t xml:space="preserve">Jag tror dessutom att kockar sitter ganska säkert. Det är för att </w:t>
      </w:r>
      <w:r w:rsidR="00FC716C">
        <w:t xml:space="preserve">vi har ganska länge kvar innan vi har en robot som kan laga mat till att bli lika bra varje gång. Ganska små skillnader i smak mellan </w:t>
      </w:r>
      <w:r w:rsidR="00395656">
        <w:t>olika ”batches” av samma krydda kan ha olika smak. En robot an inte anpassa receptet efter detta eftersom den inte kan känna och anpassa sitt beteende efter smak.</w:t>
      </w:r>
    </w:p>
    <w:p w14:paraId="34D51891" w14:textId="77777777" w:rsidR="003072D4" w:rsidRDefault="003072D4"/>
    <w:p w14:paraId="18B6F99B" w14:textId="40849493" w:rsidR="00AA3A9E" w:rsidRDefault="00AA3A9E"/>
    <w:sectPr w:rsidR="00AA3A9E" w:rsidSect="00866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F0"/>
    <w:rsid w:val="0000391F"/>
    <w:rsid w:val="00056F57"/>
    <w:rsid w:val="00072A7D"/>
    <w:rsid w:val="001033A7"/>
    <w:rsid w:val="00234F2B"/>
    <w:rsid w:val="00240FA4"/>
    <w:rsid w:val="002A070D"/>
    <w:rsid w:val="003072D4"/>
    <w:rsid w:val="00324BA3"/>
    <w:rsid w:val="00344BC9"/>
    <w:rsid w:val="00365737"/>
    <w:rsid w:val="00395656"/>
    <w:rsid w:val="003E4C91"/>
    <w:rsid w:val="00427133"/>
    <w:rsid w:val="00497AC2"/>
    <w:rsid w:val="004A7E6D"/>
    <w:rsid w:val="004C02A1"/>
    <w:rsid w:val="004C43DA"/>
    <w:rsid w:val="00543B3A"/>
    <w:rsid w:val="0060701C"/>
    <w:rsid w:val="006377B3"/>
    <w:rsid w:val="00654E4F"/>
    <w:rsid w:val="007107AE"/>
    <w:rsid w:val="00776B89"/>
    <w:rsid w:val="007A200D"/>
    <w:rsid w:val="007D7D79"/>
    <w:rsid w:val="0085141F"/>
    <w:rsid w:val="00861497"/>
    <w:rsid w:val="008668C0"/>
    <w:rsid w:val="008734B0"/>
    <w:rsid w:val="0097415B"/>
    <w:rsid w:val="00975A83"/>
    <w:rsid w:val="00983E5F"/>
    <w:rsid w:val="009858E3"/>
    <w:rsid w:val="00A1476C"/>
    <w:rsid w:val="00A65C9D"/>
    <w:rsid w:val="00A85458"/>
    <w:rsid w:val="00AA3A9E"/>
    <w:rsid w:val="00B25F4E"/>
    <w:rsid w:val="00B72B49"/>
    <w:rsid w:val="00B955AB"/>
    <w:rsid w:val="00BB0980"/>
    <w:rsid w:val="00C6573C"/>
    <w:rsid w:val="00D258F0"/>
    <w:rsid w:val="00DC1FFD"/>
    <w:rsid w:val="00DC5674"/>
    <w:rsid w:val="00EB0925"/>
    <w:rsid w:val="00EB4035"/>
    <w:rsid w:val="00F06DBB"/>
    <w:rsid w:val="00F7181B"/>
    <w:rsid w:val="00F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CE1D"/>
  <w15:chartTrackingRefBased/>
  <w15:docId w15:val="{48D4D5D0-864C-4F94-A1C8-B9DC08D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Vykander</dc:creator>
  <cp:keywords/>
  <dc:description/>
  <cp:lastModifiedBy>Nils Vykander</cp:lastModifiedBy>
  <cp:revision>48</cp:revision>
  <dcterms:created xsi:type="dcterms:W3CDTF">2023-02-06T11:34:00Z</dcterms:created>
  <dcterms:modified xsi:type="dcterms:W3CDTF">2023-02-06T13:31:00Z</dcterms:modified>
</cp:coreProperties>
</file>