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E3741" w14:textId="77777777" w:rsidR="006A4B19" w:rsidRPr="006A4B19" w:rsidRDefault="006A4B19" w:rsidP="006A4B1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A4B19">
        <w:rPr>
          <w:rFonts w:ascii="Helvetica" w:eastAsia="Times New Roman" w:hAnsi="Helvetica" w:cs="Helvetica"/>
          <w:color w:val="474747"/>
          <w:sz w:val="32"/>
          <w:szCs w:val="32"/>
        </w:rPr>
        <w:t>Review Question 1</w:t>
      </w:r>
    </w:p>
    <w:p w14:paraId="76F48541" w14:textId="77777777" w:rsidR="006A4B19" w:rsidRPr="006A4B19" w:rsidRDefault="006A4B19" w:rsidP="006A4B19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 xml:space="preserve">What is the result of the following operation in </w:t>
      </w:r>
      <w:proofErr w:type="gramStart"/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Python:</w:t>
      </w:r>
      <w:proofErr w:type="gramEnd"/>
    </w:p>
    <w:p w14:paraId="1DA9054D" w14:textId="7777777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3 + 2 * 2</w:t>
      </w:r>
    </w:p>
    <w:p w14:paraId="783D2A05" w14:textId="7EEA618C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8F20C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10</w:t>
      </w:r>
    </w:p>
    <w:p w14:paraId="5D81F3DB" w14:textId="7F8FFFA6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D729C7">
          <v:shape id="_x0000_i1083" type="#_x0000_t75" style="width:18pt;height:15.6pt" o:ole="">
            <v:imagedata r:id="rId6" o:title=""/>
          </v:shape>
          <w:control r:id="rId7" w:name="DefaultOcxName1" w:shapeid="_x0000_i1083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7</w:t>
      </w:r>
    </w:p>
    <w:p w14:paraId="5D750414" w14:textId="1779F20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6A7A80">
          <v:shape id="_x0000_i1082" type="#_x0000_t75" style="width:18pt;height:15.6pt" o:ole="">
            <v:imagedata r:id="rId4" o:title=""/>
          </v:shape>
          <w:control r:id="rId8" w:name="DefaultOcxName2" w:shapeid="_x0000_i1082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9</w:t>
      </w:r>
    </w:p>
    <w:p w14:paraId="6D2A6634" w14:textId="7AED7BE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CEA7E14">
          <v:shape id="_x0000_i1081" type="#_x0000_t75" style="width:18pt;height:15.6pt" o:ole="">
            <v:imagedata r:id="rId4" o:title=""/>
          </v:shape>
          <w:control r:id="rId9" w:name="DefaultOcxName3" w:shapeid="_x0000_i1081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12</w:t>
      </w:r>
    </w:p>
    <w:p w14:paraId="36BC97D6" w14:textId="56BA07E2" w:rsidR="006A4B19" w:rsidRPr="006A4B19" w:rsidRDefault="006A4B19" w:rsidP="006A4B1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A4B19">
        <w:rPr>
          <w:rFonts w:ascii="Helvetica" w:eastAsia="Times New Roman" w:hAnsi="Helvetica" w:cs="Helvetica"/>
          <w:color w:val="474747"/>
          <w:sz w:val="32"/>
          <w:szCs w:val="32"/>
        </w:rPr>
        <w:t>Review Question 2</w:t>
      </w:r>
    </w:p>
    <w:p w14:paraId="7C19BB57" w14:textId="7777777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In Python, if you executed </w:t>
      </w:r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name = '</w:t>
      </w:r>
      <w:proofErr w:type="spellStart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Lizz</w:t>
      </w:r>
      <w:proofErr w:type="spellEnd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'</w:t>
      </w: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, what would be the output of </w:t>
      </w:r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print(</w:t>
      </w:r>
      <w:proofErr w:type="gramStart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name[</w:t>
      </w:r>
      <w:proofErr w:type="gramEnd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0:2])</w:t>
      </w: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?</w:t>
      </w:r>
    </w:p>
    <w:p w14:paraId="0234E734" w14:textId="397B09A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AF3AF96">
          <v:shape id="_x0000_i1080" type="#_x0000_t75" style="width:18pt;height:15.6pt" o:ole="">
            <v:imagedata r:id="rId4" o:title=""/>
          </v:shape>
          <w:control r:id="rId10" w:name="DefaultOcxName4" w:shapeid="_x0000_i1080"/>
        </w:object>
      </w:r>
      <w:proofErr w:type="spell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Lizz</w:t>
      </w:r>
      <w:proofErr w:type="spellEnd"/>
    </w:p>
    <w:p w14:paraId="42966D43" w14:textId="451CD71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A40407">
          <v:shape id="_x0000_i1079" type="#_x0000_t75" style="width:18pt;height:15.6pt" o:ole="">
            <v:imagedata r:id="rId4" o:title=""/>
          </v:shape>
          <w:control r:id="rId11" w:name="DefaultOcxName5" w:shapeid="_x0000_i1079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</w:t>
      </w:r>
    </w:p>
    <w:p w14:paraId="1FEA861A" w14:textId="1AF31BE1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C3B6805">
          <v:shape id="_x0000_i1078" type="#_x0000_t75" style="width:18pt;height:15.6pt" o:ole="">
            <v:imagedata r:id="rId4" o:title=""/>
          </v:shape>
          <w:control r:id="rId12" w:name="DefaultOcxName6" w:shapeid="_x0000_i1078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Liz</w:t>
      </w:r>
    </w:p>
    <w:p w14:paraId="3C7DA3D9" w14:textId="204230C0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E125BBD">
          <v:shape id="_x0000_i1077" type="#_x0000_t75" style="width:18pt;height:15.6pt" o:ole="">
            <v:imagedata r:id="rId6" o:title=""/>
          </v:shape>
          <w:control r:id="rId13" w:name="DefaultOcxName7" w:shapeid="_x0000_i1077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Li</w:t>
      </w:r>
    </w:p>
    <w:p w14:paraId="3B0385B6" w14:textId="77777777" w:rsidR="006A4B19" w:rsidRPr="006A4B19" w:rsidRDefault="006A4B19" w:rsidP="006A4B1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A4B19">
        <w:rPr>
          <w:rFonts w:ascii="Helvetica" w:eastAsia="Times New Roman" w:hAnsi="Helvetica" w:cs="Helvetica"/>
          <w:color w:val="474747"/>
          <w:sz w:val="32"/>
          <w:szCs w:val="32"/>
        </w:rPr>
        <w:t>Review Question 3</w:t>
      </w:r>
    </w:p>
    <w:p w14:paraId="17E2F236" w14:textId="7777777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In Python, if you executed </w:t>
      </w:r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var = '01234567'</w:t>
      </w: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, what would be the result of </w:t>
      </w:r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print(var</w:t>
      </w:r>
      <w:proofErr w:type="gramStart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[::</w:t>
      </w:r>
      <w:proofErr w:type="gramEnd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2])</w:t>
      </w: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?</w:t>
      </w:r>
    </w:p>
    <w:p w14:paraId="7872CCC4" w14:textId="42B0A8A9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15625EC">
          <v:shape id="_x0000_i1076" type="#_x0000_t75" style="width:18pt;height:15.6pt" o:ole="">
            <v:imagedata r:id="rId6" o:title=""/>
          </v:shape>
          <w:control r:id="rId14" w:name="DefaultOcxName8" w:shapeid="_x0000_i1076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0246</w:t>
      </w:r>
    </w:p>
    <w:p w14:paraId="67268286" w14:textId="5761BF39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F9946B">
          <v:shape id="_x0000_i1075" type="#_x0000_t75" style="width:18pt;height:15.6pt" o:ole="">
            <v:imagedata r:id="rId4" o:title=""/>
          </v:shape>
          <w:control r:id="rId15" w:name="DefaultOcxName9" w:shapeid="_x0000_i1075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1357</w:t>
      </w:r>
    </w:p>
    <w:p w14:paraId="4B6A2A51" w14:textId="3860FCEC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1BFA3DC">
          <v:shape id="_x0000_i1074" type="#_x0000_t75" style="width:18pt;height:15.6pt" o:ole="">
            <v:imagedata r:id="rId4" o:title=""/>
          </v:shape>
          <w:control r:id="rId16" w:name="DefaultOcxName10" w:shapeid="_x0000_i1074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1234567</w:t>
      </w:r>
    </w:p>
    <w:p w14:paraId="42E644E2" w14:textId="4C6D88A9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FE2AB4">
          <v:shape id="_x0000_i1073" type="#_x0000_t75" style="width:18pt;height:15.6pt" o:ole="">
            <v:imagedata r:id="rId4" o:title=""/>
          </v:shape>
          <w:control r:id="rId17" w:name="DefaultOcxName11" w:shapeid="_x0000_i1073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8903</w:t>
      </w:r>
    </w:p>
    <w:p w14:paraId="67F10337" w14:textId="77777777" w:rsidR="006A4B19" w:rsidRPr="006A4B19" w:rsidRDefault="006A4B19" w:rsidP="006A4B1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A4B19">
        <w:rPr>
          <w:rFonts w:ascii="Helvetica" w:eastAsia="Times New Roman" w:hAnsi="Helvetica" w:cs="Helvetica"/>
          <w:color w:val="474747"/>
          <w:sz w:val="32"/>
          <w:szCs w:val="32"/>
        </w:rPr>
        <w:t>Review Question 4</w:t>
      </w:r>
    </w:p>
    <w:p w14:paraId="5E6C8088" w14:textId="7777777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In Python, what is the result of the following operation </w:t>
      </w:r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'1'+'2'</w:t>
      </w:r>
    </w:p>
    <w:p w14:paraId="038BDD31" w14:textId="1192A298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B917EE">
          <v:shape id="_x0000_i1072" type="#_x0000_t75" style="width:18pt;height:15.6pt" o:ole="">
            <v:imagedata r:id="rId4" o:title=""/>
          </v:shape>
          <w:control r:id="rId18" w:name="DefaultOcxName12" w:shapeid="_x0000_i1072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'2'</w:t>
      </w:r>
    </w:p>
    <w:p w14:paraId="27B156FA" w14:textId="339FB4E0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BD7C573">
          <v:shape id="_x0000_i1071" type="#_x0000_t75" style="width:18pt;height:15.6pt" o:ole="">
            <v:imagedata r:id="rId4" o:title=""/>
          </v:shape>
          <w:control r:id="rId19" w:name="DefaultOcxName13" w:shapeid="_x0000_i1071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'3'</w:t>
      </w:r>
    </w:p>
    <w:p w14:paraId="596274CF" w14:textId="30341B14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BEAB43">
          <v:shape id="_x0000_i1070" type="#_x0000_t75" style="width:18pt;height:15.6pt" o:ole="">
            <v:imagedata r:id="rId6" o:title=""/>
          </v:shape>
          <w:control r:id="rId20" w:name="DefaultOcxName14" w:shapeid="_x0000_i1070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'12'</w:t>
      </w:r>
    </w:p>
    <w:p w14:paraId="312807AF" w14:textId="00BAC06F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0BD050E">
          <v:shape id="_x0000_i1069" type="#_x0000_t75" style="width:18pt;height:15.6pt" o:ole="">
            <v:imagedata r:id="rId4" o:title=""/>
          </v:shape>
          <w:control r:id="rId21" w:name="DefaultOcxName15" w:shapeid="_x0000_i1069"/>
        </w:object>
      </w:r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3</w:t>
      </w:r>
    </w:p>
    <w:p w14:paraId="07F46476" w14:textId="77777777" w:rsidR="006A4B19" w:rsidRPr="006A4B19" w:rsidRDefault="006A4B19" w:rsidP="006A4B19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A4B19">
        <w:rPr>
          <w:rFonts w:ascii="Helvetica" w:eastAsia="Times New Roman" w:hAnsi="Helvetica" w:cs="Helvetica"/>
          <w:color w:val="474747"/>
          <w:sz w:val="32"/>
          <w:szCs w:val="32"/>
        </w:rPr>
        <w:t>Review Question 5</w:t>
      </w:r>
    </w:p>
    <w:p w14:paraId="429F4609" w14:textId="77777777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</w:pP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Given </w:t>
      </w:r>
      <w:proofErr w:type="spellStart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myvar</w:t>
      </w:r>
      <w:proofErr w:type="spellEnd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 xml:space="preserve"> = 'hello'</w:t>
      </w:r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, how would you convert </w:t>
      </w:r>
      <w:proofErr w:type="spellStart"/>
      <w:r w:rsidRPr="006A4B19">
        <w:rPr>
          <w:rFonts w:ascii="Courier New" w:eastAsia="Times New Roman" w:hAnsi="Courier New" w:cs="Courier New"/>
          <w:color w:val="7F7F7F" w:themeColor="text1" w:themeTint="80"/>
          <w:bdr w:val="single" w:sz="6" w:space="0" w:color="EAEAEA" w:frame="1"/>
          <w:shd w:val="clear" w:color="auto" w:fill="F8F8F8"/>
        </w:rPr>
        <w:t>myvar</w:t>
      </w:r>
      <w:proofErr w:type="spellEnd"/>
      <w:r w:rsidRPr="006A4B19">
        <w:rPr>
          <w:rFonts w:ascii="Helvetica" w:eastAsia="Times New Roman" w:hAnsi="Helvetica" w:cs="Helvetica"/>
          <w:color w:val="7F7F7F" w:themeColor="text1" w:themeTint="80"/>
          <w:sz w:val="24"/>
          <w:szCs w:val="24"/>
        </w:rPr>
        <w:t> into uppercase?</w:t>
      </w:r>
    </w:p>
    <w:p w14:paraId="734E9651" w14:textId="04D6E353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E77AA26">
          <v:shape id="_x0000_i1068" type="#_x0000_t75" style="width:18pt;height:15.6pt" o:ole="">
            <v:imagedata r:id="rId4" o:title=""/>
          </v:shape>
          <w:control r:id="rId22" w:name="DefaultOcxName16" w:shapeid="_x0000_i1068"/>
        </w:object>
      </w:r>
      <w:proofErr w:type="spell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len</w:t>
      </w:r>
      <w:proofErr w:type="spell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</w:t>
      </w:r>
      <w:proofErr w:type="spell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myvar</w:t>
      </w:r>
      <w:proofErr w:type="spell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</w:p>
    <w:p w14:paraId="28E99378" w14:textId="7FD68234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FC75942">
          <v:shape id="_x0000_i1067" type="#_x0000_t75" style="width:18pt;height:15.6pt" o:ole="">
            <v:imagedata r:id="rId4" o:title=""/>
          </v:shape>
          <w:control r:id="rId23" w:name="DefaultOcxName17" w:shapeid="_x0000_i1067"/>
        </w:object>
      </w:r>
      <w:proofErr w:type="spellStart"/>
      <w:proofErr w:type="gram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myvar.find</w:t>
      </w:r>
      <w:proofErr w:type="spellEnd"/>
      <w:proofErr w:type="gram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('hello')</w:t>
      </w:r>
    </w:p>
    <w:p w14:paraId="23CB27C1" w14:textId="37DB1340" w:rsidR="006A4B19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DB81092">
          <v:shape id="_x0000_i1066" type="#_x0000_t75" style="width:18pt;height:15.6pt" o:ole="">
            <v:imagedata r:id="rId6" o:title=""/>
          </v:shape>
          <w:control r:id="rId24" w:name="DefaultOcxName18" w:shapeid="_x0000_i1066"/>
        </w:object>
      </w:r>
      <w:proofErr w:type="spellStart"/>
      <w:proofErr w:type="gram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myvar.upper</w:t>
      </w:r>
      <w:proofErr w:type="spellEnd"/>
      <w:proofErr w:type="gram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()</w:t>
      </w:r>
    </w:p>
    <w:p w14:paraId="5231EF6E" w14:textId="1BC7EEB4" w:rsidR="00760194" w:rsidRPr="006A4B19" w:rsidRDefault="006A4B19" w:rsidP="006A4B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A4B19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object w:dxaOrig="1440" w:dyaOrig="1440" w14:anchorId="6960717A">
          <v:shape id="_x0000_i1065" type="#_x0000_t75" style="width:18pt;height:15.6pt" o:ole="">
            <v:imagedata r:id="rId4" o:title=""/>
          </v:shape>
          <w:control r:id="rId25" w:name="DefaultOcxName19" w:shapeid="_x0000_i1065"/>
        </w:object>
      </w:r>
      <w:proofErr w:type="spellStart"/>
      <w:proofErr w:type="gramStart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myvar.sum</w:t>
      </w:r>
      <w:proofErr w:type="spell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</w:t>
      </w:r>
      <w:proofErr w:type="gramEnd"/>
      <w:r w:rsidRPr="006A4B19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  <w:bookmarkStart w:id="0" w:name="_GoBack"/>
      <w:bookmarkEnd w:id="0"/>
    </w:p>
    <w:sectPr w:rsidR="00760194" w:rsidRPr="006A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19"/>
    <w:rsid w:val="006A4B19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7CE2"/>
  <w15:chartTrackingRefBased/>
  <w15:docId w15:val="{C9D30E33-CA9B-48A1-BBCF-08EBC8B3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4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4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4B19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6A4B19"/>
  </w:style>
  <w:style w:type="character" w:customStyle="1" w:styleId="submit-label">
    <w:name w:val="submit-label"/>
    <w:basedOn w:val="DefaultParagraphFont"/>
    <w:rsid w:val="006A4B19"/>
  </w:style>
  <w:style w:type="character" w:customStyle="1" w:styleId="problem-action-button-wrapper">
    <w:name w:val="problem-action-button-wrapper"/>
    <w:basedOn w:val="DefaultParagraphFont"/>
    <w:rsid w:val="006A4B19"/>
  </w:style>
  <w:style w:type="character" w:customStyle="1" w:styleId="notification-message">
    <w:name w:val="notification-message"/>
    <w:basedOn w:val="DefaultParagraphFont"/>
    <w:rsid w:val="006A4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2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80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82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780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393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0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095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6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5427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396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61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8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0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1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7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0009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2398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6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8915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8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17541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03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5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9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14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4531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1902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8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867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4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4389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16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9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84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57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3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868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577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7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8486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8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2252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5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63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3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906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2020-06-18T16:55:00Z</dcterms:created>
  <dcterms:modified xsi:type="dcterms:W3CDTF">2020-06-18T17:01:00Z</dcterms:modified>
</cp:coreProperties>
</file>