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0CEA" w14:textId="02A59E8F" w:rsidR="002550FC" w:rsidRPr="00CD08E7" w:rsidRDefault="00A628CF" w:rsidP="00F8231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08E7">
        <w:rPr>
          <w:rFonts w:ascii="Times New Roman" w:hAnsi="Times New Roman" w:cs="Times New Roman"/>
          <w:b/>
          <w:bCs/>
          <w:sz w:val="28"/>
          <w:szCs w:val="28"/>
        </w:rPr>
        <w:t>NITHISH REDDY V</w:t>
      </w:r>
    </w:p>
    <w:p w14:paraId="40E19593" w14:textId="6DAD3E78" w:rsidR="00A628CF" w:rsidRPr="00003787" w:rsidRDefault="00A628CF" w:rsidP="00EA7858">
      <w:pPr>
        <w:spacing w:after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PH.NO: 945-289-5566</w:t>
      </w:r>
    </w:p>
    <w:p w14:paraId="42326695" w14:textId="77777777" w:rsidR="00A628CF" w:rsidRDefault="00A628CF" w:rsidP="00EA7858">
      <w:pPr>
        <w:spacing w:after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 xml:space="preserve">E-MAIL: </w:t>
      </w:r>
      <w:hyperlink r:id="rId5" w:history="1">
        <w:r w:rsidRPr="00003787">
          <w:rPr>
            <w:rStyle w:val="Hyperlink"/>
            <w:rFonts w:ascii="Times New Roman" w:hAnsi="Times New Roman" w:cs="Times New Roman"/>
          </w:rPr>
          <w:t>nithishreddy.v7@gmail.com</w:t>
        </w:r>
      </w:hyperlink>
    </w:p>
    <w:p w14:paraId="7E51CCAF" w14:textId="77777777" w:rsidR="00A7013D" w:rsidRPr="00003787" w:rsidRDefault="00A7013D" w:rsidP="00EA7858">
      <w:pPr>
        <w:spacing w:after="0"/>
        <w:jc w:val="both"/>
        <w:rPr>
          <w:rFonts w:ascii="Times New Roman" w:hAnsi="Times New Roman" w:cs="Times New Roman"/>
        </w:rPr>
      </w:pPr>
    </w:p>
    <w:p w14:paraId="052CEE50" w14:textId="1EDF8EA8" w:rsidR="00A628CF" w:rsidRDefault="00A628CF" w:rsidP="00EA7858">
      <w:pPr>
        <w:spacing w:after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 xml:space="preserve">With </w:t>
      </w:r>
      <w:r w:rsidR="00F12661">
        <w:rPr>
          <w:rFonts w:ascii="Times New Roman" w:hAnsi="Times New Roman" w:cs="Times New Roman"/>
        </w:rPr>
        <w:t>3</w:t>
      </w:r>
      <w:r w:rsidRPr="00003787">
        <w:rPr>
          <w:rFonts w:ascii="Times New Roman" w:hAnsi="Times New Roman" w:cs="Times New Roman"/>
        </w:rPr>
        <w:t xml:space="preserve"> years of experience in the banking, healthcare, and retail sectors, I excel as a Full Stack Java Developer, creating scalable web applications with Java, Spring Boot, React and Angular. My expertise includes building secure financial transaction systems, handling sensitive data in healthcare, and upgrading e-commerce platforms for retail. Employing Agile and DevOps methodologies</w:t>
      </w:r>
      <w:r w:rsidR="00993992">
        <w:rPr>
          <w:rFonts w:ascii="Times New Roman" w:hAnsi="Times New Roman" w:cs="Times New Roman"/>
        </w:rPr>
        <w:t>.</w:t>
      </w:r>
      <w:r w:rsidRPr="00003787">
        <w:rPr>
          <w:rFonts w:ascii="Times New Roman" w:hAnsi="Times New Roman" w:cs="Times New Roman"/>
        </w:rPr>
        <w:t xml:space="preserve"> Dedicated to ongoing education, I</w:t>
      </w:r>
      <w:r w:rsidR="00736814">
        <w:rPr>
          <w:rFonts w:ascii="Times New Roman" w:hAnsi="Times New Roman" w:cs="Times New Roman"/>
        </w:rPr>
        <w:t xml:space="preserve"> am </w:t>
      </w:r>
      <w:r w:rsidRPr="00003787">
        <w:rPr>
          <w:rFonts w:ascii="Times New Roman" w:hAnsi="Times New Roman" w:cs="Times New Roman"/>
        </w:rPr>
        <w:t>committed to continuous learning and applying my versatile skill set to tackle new challenge.</w:t>
      </w:r>
    </w:p>
    <w:p w14:paraId="61D238BC" w14:textId="77777777" w:rsidR="00F4762C" w:rsidRDefault="00F4762C" w:rsidP="00EA7858">
      <w:pPr>
        <w:spacing w:after="0"/>
        <w:jc w:val="both"/>
        <w:rPr>
          <w:rFonts w:ascii="Times New Roman" w:hAnsi="Times New Roman" w:cs="Times New Roman"/>
        </w:rPr>
      </w:pPr>
    </w:p>
    <w:p w14:paraId="7B9F9EAC" w14:textId="17B4B1A9" w:rsidR="00003787" w:rsidRPr="00003787" w:rsidRDefault="00F4762C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A628CF" w:rsidRPr="00003787">
        <w:rPr>
          <w:rFonts w:ascii="Times New Roman" w:hAnsi="Times New Roman" w:cs="Times New Roman"/>
          <w:b/>
          <w:bCs/>
        </w:rPr>
        <w:t>UMMARY</w:t>
      </w:r>
      <w:r w:rsidR="00075065" w:rsidRPr="00003787">
        <w:rPr>
          <w:rFonts w:ascii="Times New Roman" w:hAnsi="Times New Roman" w:cs="Times New Roman"/>
          <w:b/>
          <w:bCs/>
        </w:rPr>
        <w:t>:</w:t>
      </w:r>
    </w:p>
    <w:p w14:paraId="359722F2" w14:textId="6253FC1C" w:rsidR="00003787" w:rsidRPr="00003787" w:rsidRDefault="00003787" w:rsidP="00EA785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Proficient in the full project lifecycle using Agile methodologies, employing JavaScript, HTML5, CSS, Angular, and jQuery for UI design, and ReactJS for dynamic component development.</w:t>
      </w:r>
    </w:p>
    <w:p w14:paraId="02247E80" w14:textId="77777777" w:rsidR="00003787" w:rsidRDefault="00003787" w:rsidP="00EA785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Advanced in dynamic UI functionalities with ReactJS, utilizing JSX, Virtual DOM, Redux, and lifecycle methods for efficient state and event management.</w:t>
      </w:r>
    </w:p>
    <w:p w14:paraId="791D4850" w14:textId="658A37BE" w:rsidR="00C741FE" w:rsidRPr="00C741FE" w:rsidRDefault="00C741FE" w:rsidP="00C741FE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Designed complex UI components and performed CRUD operations in Spring Boot, integrating Angular Material for a dynamic and user-friendly interface.</w:t>
      </w:r>
    </w:p>
    <w:p w14:paraId="53A04A92" w14:textId="77777777" w:rsidR="00003787" w:rsidRPr="00003787" w:rsidRDefault="00003787" w:rsidP="00EA785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Applied Singleton, Factory, and MVC design patterns to structure scalable applications, ensuring efficiency and maintainability.</w:t>
      </w:r>
    </w:p>
    <w:p w14:paraId="4759A39F" w14:textId="77777777" w:rsidR="00003787" w:rsidRPr="00003787" w:rsidRDefault="00003787" w:rsidP="00EA785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Managed data storage and optimization with Oracle SQL, PL/SQL, DynamoDB, MongoDB, and implemented JDBC for database connectivity and transaction management.</w:t>
      </w:r>
    </w:p>
    <w:p w14:paraId="2EDF4A03" w14:textId="4FE7A827" w:rsidR="00B54BF0" w:rsidRPr="00B54BF0" w:rsidRDefault="00B54BF0" w:rsidP="00B54BF0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B54BF0">
        <w:rPr>
          <w:rFonts w:ascii="Times New Roman" w:hAnsi="Times New Roman" w:cs="Times New Roman"/>
        </w:rPr>
        <w:t>Specialized in Azure cloud architecture, adept at leveraging Azure services for enhanced application performance and reliability, with a focus on modernizing infrastructure and optimizing cloud-based solutions.</w:t>
      </w:r>
    </w:p>
    <w:p w14:paraId="70E335DA" w14:textId="3F8E8233" w:rsidR="00C741FE" w:rsidRDefault="00C741FE" w:rsidP="00C741FE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Utilized AWS cloud services (EC2, IAM, S3) for scalable infrastructure, alongside Terraform and Docker for robust monitoring and infrastructure management.</w:t>
      </w:r>
    </w:p>
    <w:p w14:paraId="24EF2A24" w14:textId="49A4D83A" w:rsidR="00F86A1C" w:rsidRPr="00E3410D" w:rsidRDefault="00E3410D" w:rsidP="00C741FE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E3410D">
        <w:rPr>
          <w:rFonts w:ascii="Times New Roman" w:hAnsi="Times New Roman" w:cs="Times New Roman"/>
          <w:color w:val="0D0D0D"/>
          <w:shd w:val="clear" w:color="auto" w:fill="FFFFFF"/>
        </w:rPr>
        <w:t>Collaborated with product management and stakeholders to translate business requirements into technical solutions, ensuring alignment and promoting a shared vision within the project team.</w:t>
      </w:r>
    </w:p>
    <w:p w14:paraId="74A8E408" w14:textId="77777777" w:rsidR="008C44F3" w:rsidRDefault="008C44F3" w:rsidP="00EA785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8C44F3">
        <w:rPr>
          <w:rFonts w:ascii="Times New Roman" w:hAnsi="Times New Roman" w:cs="Times New Roman"/>
        </w:rPr>
        <w:t>Showcased skill in applying JUnit and Mockito for testing, along with Jenkins and Git to drive continuous integration and source code management, enhancing CI/CD processes efficiently.</w:t>
      </w:r>
    </w:p>
    <w:p w14:paraId="59D8A662" w14:textId="704726D0" w:rsidR="00075065" w:rsidRDefault="00003787" w:rsidP="00EA785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Leveraged JSP, Struts framework, Java Collections API, and multithreading for web application development, with ANT for build and deployment processes.</w:t>
      </w:r>
    </w:p>
    <w:p w14:paraId="54511DB8" w14:textId="77777777" w:rsidR="00F4762C" w:rsidRPr="00003787" w:rsidRDefault="00F4762C" w:rsidP="00F4762C">
      <w:pPr>
        <w:pStyle w:val="ListParagraph"/>
        <w:spacing w:after="0"/>
        <w:ind w:left="0"/>
        <w:jc w:val="both"/>
        <w:rPr>
          <w:rFonts w:ascii="Times New Roman" w:hAnsi="Times New Roman" w:cs="Times New Roman"/>
        </w:rPr>
      </w:pPr>
    </w:p>
    <w:p w14:paraId="0928290A" w14:textId="66A2C571" w:rsidR="00A628CF" w:rsidRDefault="00A628CF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03787">
        <w:rPr>
          <w:rFonts w:ascii="Times New Roman" w:hAnsi="Times New Roman" w:cs="Times New Roman"/>
          <w:b/>
          <w:bCs/>
        </w:rPr>
        <w:t xml:space="preserve">TECHNICAL </w:t>
      </w:r>
      <w:r w:rsidR="002B12FB" w:rsidRPr="00003787">
        <w:rPr>
          <w:rFonts w:ascii="Times New Roman" w:hAnsi="Times New Roman" w:cs="Times New Roman"/>
          <w:b/>
          <w:bCs/>
        </w:rPr>
        <w:t>SKILLS:</w:t>
      </w:r>
    </w:p>
    <w:p w14:paraId="757E5510" w14:textId="03D822B4" w:rsidR="002C2CE3" w:rsidRPr="002C2CE3" w:rsidRDefault="002C2CE3" w:rsidP="002C2CE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C2CE3">
        <w:rPr>
          <w:rFonts w:ascii="Times New Roman" w:hAnsi="Times New Roman" w:cs="Times New Roman"/>
          <w:b/>
          <w:bCs/>
        </w:rPr>
        <w:t xml:space="preserve">Programming Languages: </w:t>
      </w:r>
      <w:r w:rsidR="00C66E55" w:rsidRPr="002C2CE3">
        <w:rPr>
          <w:rFonts w:ascii="Times New Roman" w:hAnsi="Times New Roman" w:cs="Times New Roman"/>
        </w:rPr>
        <w:t>Java,</w:t>
      </w:r>
      <w:r w:rsidRPr="002C2CE3">
        <w:rPr>
          <w:rFonts w:ascii="Times New Roman" w:hAnsi="Times New Roman" w:cs="Times New Roman"/>
        </w:rPr>
        <w:t xml:space="preserve"> JavaScript, TypeScript</w:t>
      </w:r>
    </w:p>
    <w:p w14:paraId="0A922CCB" w14:textId="624CACCB" w:rsidR="002C2CE3" w:rsidRPr="002C2CE3" w:rsidRDefault="002C2CE3" w:rsidP="002C2CE3">
      <w:pPr>
        <w:spacing w:after="0"/>
        <w:jc w:val="both"/>
        <w:rPr>
          <w:rFonts w:ascii="Times New Roman" w:hAnsi="Times New Roman" w:cs="Times New Roman"/>
        </w:rPr>
      </w:pPr>
      <w:r w:rsidRPr="002C2CE3">
        <w:rPr>
          <w:rFonts w:ascii="Times New Roman" w:hAnsi="Times New Roman" w:cs="Times New Roman"/>
          <w:b/>
          <w:bCs/>
        </w:rPr>
        <w:t xml:space="preserve">Front-End Technologies: </w:t>
      </w:r>
      <w:r w:rsidRPr="002C2CE3">
        <w:rPr>
          <w:rFonts w:ascii="Times New Roman" w:hAnsi="Times New Roman" w:cs="Times New Roman"/>
        </w:rPr>
        <w:t>HTML5, CSS3, Angular, jQuery, ReactJS (including JSX, Virtual DOM, Redux), Angular Material</w:t>
      </w:r>
    </w:p>
    <w:p w14:paraId="24CD2377" w14:textId="77777777" w:rsidR="002C2CE3" w:rsidRPr="002C2CE3" w:rsidRDefault="002C2CE3" w:rsidP="002C2CE3">
      <w:pPr>
        <w:spacing w:after="0"/>
        <w:jc w:val="both"/>
        <w:rPr>
          <w:rFonts w:ascii="Times New Roman" w:hAnsi="Times New Roman" w:cs="Times New Roman"/>
        </w:rPr>
      </w:pPr>
      <w:r w:rsidRPr="002C2CE3">
        <w:rPr>
          <w:rFonts w:ascii="Times New Roman" w:hAnsi="Times New Roman" w:cs="Times New Roman"/>
          <w:b/>
          <w:bCs/>
        </w:rPr>
        <w:t xml:space="preserve">Back-End Technologies: </w:t>
      </w:r>
      <w:r w:rsidRPr="002C2CE3">
        <w:rPr>
          <w:rFonts w:ascii="Times New Roman" w:hAnsi="Times New Roman" w:cs="Times New Roman"/>
        </w:rPr>
        <w:t>Spring Boot, Struts Framework, JSP, Servlets</w:t>
      </w:r>
    </w:p>
    <w:p w14:paraId="6CD65D27" w14:textId="77777777" w:rsidR="002C2CE3" w:rsidRPr="002C2CE3" w:rsidRDefault="002C2CE3" w:rsidP="002C2CE3">
      <w:pPr>
        <w:spacing w:after="0"/>
        <w:jc w:val="both"/>
        <w:rPr>
          <w:rFonts w:ascii="Times New Roman" w:hAnsi="Times New Roman" w:cs="Times New Roman"/>
        </w:rPr>
      </w:pPr>
      <w:r w:rsidRPr="002C2CE3">
        <w:rPr>
          <w:rFonts w:ascii="Times New Roman" w:hAnsi="Times New Roman" w:cs="Times New Roman"/>
          <w:b/>
          <w:bCs/>
        </w:rPr>
        <w:t xml:space="preserve">Database Systems: </w:t>
      </w:r>
      <w:r w:rsidRPr="002C2CE3">
        <w:rPr>
          <w:rFonts w:ascii="Times New Roman" w:hAnsi="Times New Roman" w:cs="Times New Roman"/>
        </w:rPr>
        <w:t>Oracle SQL, PL/SQL, DynamoDB, MongoDB</w:t>
      </w:r>
    </w:p>
    <w:p w14:paraId="76C08199" w14:textId="572D4973" w:rsidR="002C2CE3" w:rsidRPr="002C2CE3" w:rsidRDefault="002C2CE3" w:rsidP="002C2CE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C2CE3">
        <w:rPr>
          <w:rFonts w:ascii="Times New Roman" w:hAnsi="Times New Roman" w:cs="Times New Roman"/>
          <w:b/>
          <w:bCs/>
        </w:rPr>
        <w:t xml:space="preserve">Cloud Services: </w:t>
      </w:r>
      <w:r w:rsidRPr="002C2CE3">
        <w:rPr>
          <w:rFonts w:ascii="Times New Roman" w:hAnsi="Times New Roman" w:cs="Times New Roman"/>
        </w:rPr>
        <w:t>AWS (EC2, IAM, S3, CloudWatch, SNS, SQS)</w:t>
      </w:r>
      <w:r>
        <w:rPr>
          <w:rFonts w:ascii="Times New Roman" w:hAnsi="Times New Roman" w:cs="Times New Roman"/>
        </w:rPr>
        <w:t xml:space="preserve">, </w:t>
      </w:r>
      <w:r w:rsidR="00AF6DEF">
        <w:rPr>
          <w:rFonts w:ascii="Times New Roman" w:hAnsi="Times New Roman" w:cs="Times New Roman"/>
        </w:rPr>
        <w:t>Azure (</w:t>
      </w:r>
      <w:r w:rsidR="004D7EA8">
        <w:rPr>
          <w:rFonts w:ascii="Times New Roman" w:hAnsi="Times New Roman" w:cs="Times New Roman"/>
        </w:rPr>
        <w:t>Azure Functions)</w:t>
      </w:r>
      <w:r>
        <w:rPr>
          <w:rFonts w:ascii="Times New Roman" w:hAnsi="Times New Roman" w:cs="Times New Roman"/>
        </w:rPr>
        <w:t xml:space="preserve"> </w:t>
      </w:r>
    </w:p>
    <w:p w14:paraId="5238C218" w14:textId="77777777" w:rsidR="002C2CE3" w:rsidRPr="002C2CE3" w:rsidRDefault="002C2CE3" w:rsidP="002C2CE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C2CE3">
        <w:rPr>
          <w:rFonts w:ascii="Times New Roman" w:hAnsi="Times New Roman" w:cs="Times New Roman"/>
          <w:b/>
          <w:bCs/>
        </w:rPr>
        <w:t xml:space="preserve">DevOps Tools: </w:t>
      </w:r>
      <w:r w:rsidRPr="002C2CE3">
        <w:rPr>
          <w:rFonts w:ascii="Times New Roman" w:hAnsi="Times New Roman" w:cs="Times New Roman"/>
        </w:rPr>
        <w:t>Terraform, Docker, Jenkins, Git</w:t>
      </w:r>
    </w:p>
    <w:p w14:paraId="667AE1C4" w14:textId="77777777" w:rsidR="002C2CE3" w:rsidRPr="002C2CE3" w:rsidRDefault="002C2CE3" w:rsidP="002C2CE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C2CE3">
        <w:rPr>
          <w:rFonts w:ascii="Times New Roman" w:hAnsi="Times New Roman" w:cs="Times New Roman"/>
          <w:b/>
          <w:bCs/>
        </w:rPr>
        <w:t xml:space="preserve">Version Control Systems: </w:t>
      </w:r>
      <w:r w:rsidRPr="002C2CE3">
        <w:rPr>
          <w:rFonts w:ascii="Times New Roman" w:hAnsi="Times New Roman" w:cs="Times New Roman"/>
        </w:rPr>
        <w:t>SVN, Azure DevOps</w:t>
      </w:r>
    </w:p>
    <w:p w14:paraId="13340E3F" w14:textId="77777777" w:rsidR="002C2CE3" w:rsidRPr="002C2CE3" w:rsidRDefault="002C2CE3" w:rsidP="002C2CE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C2CE3">
        <w:rPr>
          <w:rFonts w:ascii="Times New Roman" w:hAnsi="Times New Roman" w:cs="Times New Roman"/>
          <w:b/>
          <w:bCs/>
        </w:rPr>
        <w:t xml:space="preserve">Testing Frameworks: </w:t>
      </w:r>
      <w:r w:rsidRPr="002C2CE3">
        <w:rPr>
          <w:rFonts w:ascii="Times New Roman" w:hAnsi="Times New Roman" w:cs="Times New Roman"/>
        </w:rPr>
        <w:t>JUnit, Mockito</w:t>
      </w:r>
    </w:p>
    <w:p w14:paraId="4F134BE5" w14:textId="77777777" w:rsidR="002C2CE3" w:rsidRPr="002C2CE3" w:rsidRDefault="002C2CE3" w:rsidP="002C2CE3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2C2CE3">
        <w:rPr>
          <w:rFonts w:ascii="Times New Roman" w:hAnsi="Times New Roman" w:cs="Times New Roman"/>
          <w:b/>
          <w:bCs/>
        </w:rPr>
        <w:t xml:space="preserve">Build and Dependency Management: </w:t>
      </w:r>
      <w:r w:rsidRPr="002C2CE3">
        <w:rPr>
          <w:rFonts w:ascii="Times New Roman" w:hAnsi="Times New Roman" w:cs="Times New Roman"/>
        </w:rPr>
        <w:t>Maven, ANT</w:t>
      </w:r>
    </w:p>
    <w:p w14:paraId="1FBA76C7" w14:textId="32537532" w:rsidR="002B12FB" w:rsidRPr="002C2CE3" w:rsidRDefault="002C2CE3" w:rsidP="002C2CE3">
      <w:pPr>
        <w:spacing w:after="0"/>
        <w:jc w:val="both"/>
        <w:rPr>
          <w:rFonts w:ascii="Times New Roman" w:hAnsi="Times New Roman" w:cs="Times New Roman"/>
        </w:rPr>
      </w:pPr>
      <w:r w:rsidRPr="002C2CE3">
        <w:rPr>
          <w:rFonts w:ascii="Times New Roman" w:hAnsi="Times New Roman" w:cs="Times New Roman"/>
          <w:b/>
          <w:bCs/>
        </w:rPr>
        <w:lastRenderedPageBreak/>
        <w:t xml:space="preserve">Other Technologies: </w:t>
      </w:r>
      <w:r w:rsidRPr="002C2CE3">
        <w:rPr>
          <w:rFonts w:ascii="Times New Roman" w:hAnsi="Times New Roman" w:cs="Times New Roman"/>
        </w:rPr>
        <w:t>Java Collections API, Multithreading, Web Services (RESTful services, JSON), JMS, DAO</w:t>
      </w:r>
    </w:p>
    <w:p w14:paraId="10DAE349" w14:textId="77777777" w:rsidR="00A7013D" w:rsidRPr="00003787" w:rsidRDefault="00A7013D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7AB62C9" w14:textId="2656FCE2" w:rsidR="00A628CF" w:rsidRPr="00003787" w:rsidRDefault="00216D88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003787">
        <w:rPr>
          <w:rFonts w:ascii="Times New Roman" w:hAnsi="Times New Roman" w:cs="Times New Roman"/>
          <w:b/>
          <w:bCs/>
        </w:rPr>
        <w:t>WORK EXPERIENCE</w:t>
      </w:r>
    </w:p>
    <w:p w14:paraId="58465EDD" w14:textId="77777777" w:rsidR="00755D61" w:rsidRPr="00003787" w:rsidRDefault="00755D61" w:rsidP="00EA7858">
      <w:pPr>
        <w:spacing w:after="0"/>
        <w:jc w:val="both"/>
        <w:rPr>
          <w:rFonts w:ascii="Times New Roman" w:hAnsi="Times New Roman" w:cs="Times New Roman"/>
        </w:rPr>
      </w:pPr>
    </w:p>
    <w:p w14:paraId="1EB2294A" w14:textId="7AA8E59A" w:rsidR="00755D61" w:rsidRPr="00A7013D" w:rsidRDefault="00755D61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7013D">
        <w:rPr>
          <w:rFonts w:ascii="Times New Roman" w:hAnsi="Times New Roman" w:cs="Times New Roman"/>
          <w:b/>
          <w:bCs/>
        </w:rPr>
        <w:t>Job Role:  Full Stack Developer                                                                       Date</w:t>
      </w:r>
      <w:r w:rsidR="00301416">
        <w:rPr>
          <w:rFonts w:ascii="Times New Roman" w:hAnsi="Times New Roman" w:cs="Times New Roman"/>
          <w:b/>
          <w:bCs/>
        </w:rPr>
        <w:t>:</w:t>
      </w:r>
      <w:r w:rsidR="00726A4C">
        <w:rPr>
          <w:rFonts w:ascii="Times New Roman" w:hAnsi="Times New Roman" w:cs="Times New Roman"/>
          <w:b/>
          <w:bCs/>
        </w:rPr>
        <w:t xml:space="preserve"> </w:t>
      </w:r>
      <w:r w:rsidR="00726A4C" w:rsidRPr="0057404E">
        <w:rPr>
          <w:rFonts w:ascii="Times New Roman" w:hAnsi="Times New Roman" w:cs="Times New Roman"/>
          <w:b/>
          <w:bCs/>
        </w:rPr>
        <w:t>JAN 2024-</w:t>
      </w:r>
      <w:r w:rsidR="0057404E">
        <w:rPr>
          <w:rFonts w:ascii="Times New Roman" w:hAnsi="Times New Roman" w:cs="Times New Roman"/>
          <w:b/>
          <w:bCs/>
        </w:rPr>
        <w:t xml:space="preserve"> </w:t>
      </w:r>
      <w:r w:rsidR="002409AC">
        <w:rPr>
          <w:rFonts w:ascii="Times New Roman" w:hAnsi="Times New Roman" w:cs="Times New Roman"/>
          <w:b/>
          <w:bCs/>
        </w:rPr>
        <w:t>Present</w:t>
      </w:r>
    </w:p>
    <w:p w14:paraId="4950E1A6" w14:textId="33E6D007" w:rsidR="00216D88" w:rsidRPr="00A7013D" w:rsidRDefault="00755D61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7013D">
        <w:rPr>
          <w:rFonts w:ascii="Times New Roman" w:hAnsi="Times New Roman" w:cs="Times New Roman"/>
          <w:b/>
          <w:bCs/>
        </w:rPr>
        <w:t>Project Name:</w:t>
      </w:r>
    </w:p>
    <w:p w14:paraId="3FA852CD" w14:textId="77777777" w:rsidR="00921736" w:rsidRDefault="00921736" w:rsidP="00EA785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Engaged in the entire project lifecycle, from design through implementation to unit testing, employing agile methodologies for sprint planning and daily progress updates.</w:t>
      </w:r>
    </w:p>
    <w:p w14:paraId="22B74001" w14:textId="2F310F17" w:rsidR="0057293F" w:rsidRPr="0057293F" w:rsidRDefault="003775D8" w:rsidP="0057293F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ED30A6">
        <w:rPr>
          <w:rFonts w:ascii="Times New Roman" w:hAnsi="Times New Roman" w:cs="Times New Roman"/>
        </w:rPr>
        <w:t>Engineered Maven build processes for compiling and deploying Spring Boot microservices, facilitating their distribution to an in-house Docker registry within the enterprise framework</w:t>
      </w:r>
      <w:r w:rsidR="0057293F">
        <w:rPr>
          <w:rFonts w:ascii="Times New Roman" w:hAnsi="Times New Roman" w:cs="Times New Roman"/>
        </w:rPr>
        <w:t>.</w:t>
      </w:r>
    </w:p>
    <w:p w14:paraId="178238F9" w14:textId="28A6CA96" w:rsidR="00E754C8" w:rsidRDefault="00E754C8" w:rsidP="00EA785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E754C8">
        <w:rPr>
          <w:rFonts w:ascii="Times New Roman" w:hAnsi="Times New Roman" w:cs="Times New Roman"/>
        </w:rPr>
        <w:t>Experienced in working with ORM tools like Hibernate and using JPA (Java Persistence API) frameworks and APIs.</w:t>
      </w:r>
    </w:p>
    <w:p w14:paraId="0507772C" w14:textId="4D47B678" w:rsidR="003775D8" w:rsidRPr="00003787" w:rsidRDefault="003775D8" w:rsidP="003775D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 xml:space="preserve">Designed user interfaces with a blend of technologies including JavaScript, HTML5, </w:t>
      </w:r>
      <w:r>
        <w:rPr>
          <w:rFonts w:ascii="Times New Roman" w:hAnsi="Times New Roman" w:cs="Times New Roman"/>
        </w:rPr>
        <w:t>ReactJS</w:t>
      </w:r>
      <w:r w:rsidRPr="00003787">
        <w:rPr>
          <w:rFonts w:ascii="Times New Roman" w:hAnsi="Times New Roman" w:cs="Times New Roman"/>
        </w:rPr>
        <w:t>, and jQuery, while also building reusable service components using ReactJS, jQuery, HTML, CSS.</w:t>
      </w:r>
    </w:p>
    <w:p w14:paraId="0A739201" w14:textId="77777777" w:rsidR="003775D8" w:rsidRDefault="003775D8" w:rsidP="003775D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Developed dynamic ReactJS components for UI functionality, using advanced features such as JSX, Virtual DOM, Redux, and lifecycle methods to manage state and events.</w:t>
      </w:r>
    </w:p>
    <w:p w14:paraId="185760A1" w14:textId="14AF23CB" w:rsidR="00A44F62" w:rsidRPr="00A44F62" w:rsidRDefault="00A44F62" w:rsidP="00A44F62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Managed data storage and retrieval through relational and non-relational databases, using Oracle SQL, PL/SQL, DynamoDB, and MongoDB, and optimized queries for performance.</w:t>
      </w:r>
    </w:p>
    <w:p w14:paraId="0D80FBB2" w14:textId="77777777" w:rsidR="00732395" w:rsidRDefault="00921736" w:rsidP="00732395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Implemented monitoring and infrastructure management using Terraform and Docker, ensuring reliable and efficient application deployments.</w:t>
      </w:r>
    </w:p>
    <w:p w14:paraId="610EF669" w14:textId="77777777" w:rsidR="00732395" w:rsidRDefault="00732395" w:rsidP="00732395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732395">
        <w:rPr>
          <w:rFonts w:ascii="Times New Roman" w:hAnsi="Times New Roman" w:cs="Times New Roman"/>
        </w:rPr>
        <w:t>Leveraged Apache Kafka for scalable data streaming, enhancing distributed system performance and reliability, as recognized by project outcomes.</w:t>
      </w:r>
    </w:p>
    <w:p w14:paraId="08D696DF" w14:textId="281A62B0" w:rsidR="00732395" w:rsidRPr="00732395" w:rsidRDefault="00732395" w:rsidP="00732395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732395">
        <w:rPr>
          <w:rFonts w:ascii="Times New Roman" w:hAnsi="Times New Roman" w:cs="Times New Roman"/>
        </w:rPr>
        <w:t>Applied JUnit for Java backend validation, and Jest for front-end React testing, significantly improving software quality and user satisfaction.</w:t>
      </w:r>
    </w:p>
    <w:p w14:paraId="75A88B6B" w14:textId="76FEC95E" w:rsidR="00C43EB8" w:rsidRPr="00C43EB8" w:rsidRDefault="00C43EB8" w:rsidP="00C43EB8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Leveraged AWS cloud services, including EC2, IAM, and S3, for scalable cloud infrastructure and storage solutions.</w:t>
      </w:r>
    </w:p>
    <w:p w14:paraId="33AD36AC" w14:textId="54ACC30B" w:rsidR="009C2C44" w:rsidRPr="009C2C44" w:rsidRDefault="00921736" w:rsidP="009C2C44">
      <w:pPr>
        <w:pStyle w:val="ListParagraph"/>
        <w:numPr>
          <w:ilvl w:val="0"/>
          <w:numId w:val="3"/>
        </w:numPr>
        <w:spacing w:after="0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 xml:space="preserve">Utilized version control with </w:t>
      </w:r>
      <w:r w:rsidR="00EB4755">
        <w:rPr>
          <w:rFonts w:ascii="Times New Roman" w:hAnsi="Times New Roman" w:cs="Times New Roman"/>
        </w:rPr>
        <w:t>GIT</w:t>
      </w:r>
      <w:r w:rsidRPr="00003787">
        <w:rPr>
          <w:rFonts w:ascii="Times New Roman" w:hAnsi="Times New Roman" w:cs="Times New Roman"/>
        </w:rPr>
        <w:t xml:space="preserve"> and facilitated agile project management and sprint planning through Azure DevOps, enhancing team collaboration and project tracking.</w:t>
      </w:r>
    </w:p>
    <w:p w14:paraId="257560D0" w14:textId="6FEC8EB5" w:rsidR="00C1479B" w:rsidRPr="00737E12" w:rsidRDefault="00C1479B" w:rsidP="00737E12">
      <w:pPr>
        <w:spacing w:after="0"/>
        <w:ind w:left="-360"/>
        <w:jc w:val="both"/>
        <w:rPr>
          <w:rFonts w:ascii="Times New Roman" w:hAnsi="Times New Roman" w:cs="Times New Roman"/>
        </w:rPr>
      </w:pPr>
      <w:r w:rsidRPr="00737E12">
        <w:rPr>
          <w:rFonts w:ascii="Times New Roman" w:hAnsi="Times New Roman" w:cs="Times New Roman"/>
          <w:b/>
          <w:bCs/>
        </w:rPr>
        <w:t xml:space="preserve">Environment: </w:t>
      </w:r>
      <w:r w:rsidRPr="00737E12">
        <w:rPr>
          <w:rFonts w:ascii="Times New Roman" w:hAnsi="Times New Roman" w:cs="Times New Roman"/>
          <w:bCs/>
        </w:rPr>
        <w:t xml:space="preserve">Java 8, jQuery, </w:t>
      </w:r>
      <w:r w:rsidR="006C3155" w:rsidRPr="00003787">
        <w:rPr>
          <w:rFonts w:ascii="Times New Roman" w:hAnsi="Times New Roman" w:cs="Times New Roman"/>
        </w:rPr>
        <w:t>Hibernate</w:t>
      </w:r>
      <w:r w:rsidR="006C3155">
        <w:rPr>
          <w:rFonts w:ascii="Times New Roman" w:hAnsi="Times New Roman" w:cs="Times New Roman"/>
          <w:bCs/>
        </w:rPr>
        <w:t xml:space="preserve">, </w:t>
      </w:r>
      <w:r w:rsidR="00EB4755">
        <w:rPr>
          <w:rFonts w:ascii="Times New Roman" w:hAnsi="Times New Roman" w:cs="Times New Roman"/>
          <w:bCs/>
        </w:rPr>
        <w:t>ReactJS</w:t>
      </w:r>
      <w:r w:rsidRPr="00737E12">
        <w:rPr>
          <w:rFonts w:ascii="Times New Roman" w:hAnsi="Times New Roman" w:cs="Times New Roman"/>
          <w:bCs/>
        </w:rPr>
        <w:t>, SQL, Restful web services, JSON, SVN, Java script, Redux</w:t>
      </w:r>
      <w:r w:rsidRPr="00737E12">
        <w:rPr>
          <w:rFonts w:ascii="Times New Roman" w:hAnsi="Times New Roman" w:cs="Times New Roman"/>
          <w:b/>
          <w:bCs/>
        </w:rPr>
        <w:t>.</w:t>
      </w:r>
    </w:p>
    <w:p w14:paraId="3756D43C" w14:textId="45C55DB2" w:rsidR="00216D88" w:rsidRPr="00003787" w:rsidRDefault="00216D88" w:rsidP="00EA7858">
      <w:pPr>
        <w:spacing w:after="0"/>
        <w:jc w:val="both"/>
        <w:rPr>
          <w:rFonts w:ascii="Times New Roman" w:hAnsi="Times New Roman" w:cs="Times New Roman"/>
        </w:rPr>
      </w:pPr>
    </w:p>
    <w:p w14:paraId="5B2E0626" w14:textId="616C7AD9" w:rsidR="00755D61" w:rsidRPr="00A7013D" w:rsidRDefault="00755D61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7013D">
        <w:rPr>
          <w:rFonts w:ascii="Times New Roman" w:hAnsi="Times New Roman" w:cs="Times New Roman"/>
          <w:b/>
          <w:bCs/>
        </w:rPr>
        <w:t>Job Role: Software Developer                                                                           Date:</w:t>
      </w:r>
      <w:r w:rsidR="008D4D5C">
        <w:rPr>
          <w:rFonts w:ascii="Times New Roman" w:hAnsi="Times New Roman" w:cs="Times New Roman"/>
          <w:b/>
          <w:bCs/>
        </w:rPr>
        <w:t xml:space="preserve"> JAN 2022-DEC 2022</w:t>
      </w:r>
    </w:p>
    <w:p w14:paraId="140FC03C" w14:textId="0FAEB573" w:rsidR="00216D88" w:rsidRPr="00A7013D" w:rsidRDefault="00755D61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7013D">
        <w:rPr>
          <w:rFonts w:ascii="Times New Roman" w:hAnsi="Times New Roman" w:cs="Times New Roman"/>
          <w:b/>
          <w:bCs/>
        </w:rPr>
        <w:t>Project Name:</w:t>
      </w:r>
    </w:p>
    <w:p w14:paraId="6F3A5BFF" w14:textId="71CC4D7B" w:rsidR="00755D61" w:rsidRPr="00003787" w:rsidRDefault="00755D61" w:rsidP="00EA7858">
      <w:pPr>
        <w:spacing w:after="0"/>
        <w:jc w:val="both"/>
        <w:rPr>
          <w:rFonts w:ascii="Times New Roman" w:hAnsi="Times New Roman" w:cs="Times New Roman"/>
        </w:rPr>
      </w:pPr>
    </w:p>
    <w:p w14:paraId="150719D9" w14:textId="77777777" w:rsidR="006C3155" w:rsidRDefault="00DB5C24" w:rsidP="006C3155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Developed a Single Page Application as part of an Agile (Scrum) team, utilizing Angular for the frontend, Spring Boot for the backend, and Oracle for database management.</w:t>
      </w:r>
    </w:p>
    <w:p w14:paraId="5A58CD25" w14:textId="1E82BA12" w:rsidR="0021335F" w:rsidRDefault="0021335F" w:rsidP="006C3155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21335F">
        <w:rPr>
          <w:rFonts w:ascii="Times New Roman" w:hAnsi="Times New Roman" w:cs="Times New Roman"/>
        </w:rPr>
        <w:t>Specialized in Spring JDBC for robust database interactions, optimizing data access and manipulation within Spring-based applications for enhanced performance and reliability.</w:t>
      </w:r>
    </w:p>
    <w:p w14:paraId="6F33C52D" w14:textId="618FE6D7" w:rsidR="006C3155" w:rsidRPr="006C3155" w:rsidRDefault="006C3155" w:rsidP="006C3155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6C3155">
        <w:rPr>
          <w:rFonts w:ascii="Times New Roman" w:hAnsi="Times New Roman" w:cs="Times New Roman"/>
        </w:rPr>
        <w:t>Applied various design patterns including Singleton, Factory, and MVC to structure efficient and scalable applications.</w:t>
      </w:r>
    </w:p>
    <w:p w14:paraId="4F77929C" w14:textId="77777777" w:rsidR="00DB5C24" w:rsidRPr="00003787" w:rsidRDefault="00DB5C24" w:rsidP="00EA7858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Employed Maven for dependency management and project builds, streamlining the development process.</w:t>
      </w:r>
    </w:p>
    <w:p w14:paraId="394042CA" w14:textId="77777777" w:rsidR="00DB5C24" w:rsidRPr="00003787" w:rsidRDefault="00DB5C24" w:rsidP="00EA7858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Designed and implemented robust web functionalities, including CRUD operations in Spring Boot and complex UI components with modern JavaScript features, complemented by Angular Material for dynamic user interfaces.</w:t>
      </w:r>
    </w:p>
    <w:p w14:paraId="714F0A3C" w14:textId="77777777" w:rsidR="00DB5C24" w:rsidRPr="00003787" w:rsidRDefault="00DB5C24" w:rsidP="00EA7858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Engineered database interactions with Oracle, mapping tables to POJO classes and establishing relationships using annotations.</w:t>
      </w:r>
    </w:p>
    <w:p w14:paraId="00488B40" w14:textId="19227630" w:rsidR="00DB5C24" w:rsidRPr="00003787" w:rsidRDefault="00DB5C24" w:rsidP="00EA7858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lastRenderedPageBreak/>
        <w:t>Improved application aesthetics and usability using CSS and Angular Material, incorporating elements like tabs, tables, and drop-down menus for a seamless user experience.</w:t>
      </w:r>
    </w:p>
    <w:p w14:paraId="7A12B5A4" w14:textId="77777777" w:rsidR="00DB5C24" w:rsidRPr="00003787" w:rsidRDefault="00DB5C24" w:rsidP="00EA7858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Secured and managed application routing and component accessibility with Angular Router and Guards, ensuring controlled navigation and data protection.</w:t>
      </w:r>
    </w:p>
    <w:p w14:paraId="3ACF58E7" w14:textId="77777777" w:rsidR="00DB5C24" w:rsidRPr="00003787" w:rsidRDefault="00DB5C24" w:rsidP="00EA7858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Integrated AWS services, including S3 for storage and CloudWatch with SNS for application monitoring and notifications, alongside Amazon SQS for asynchronous messaging between microservices.</w:t>
      </w:r>
    </w:p>
    <w:p w14:paraId="1AD57442" w14:textId="77777777" w:rsidR="00D3321F" w:rsidRDefault="00DB5C24" w:rsidP="00D3321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Leveraged JUnit and Mockito for backend testing, Jenkins for CI/CD automation, and Git for version control, enhancing code quality and deployment efficiency.</w:t>
      </w:r>
    </w:p>
    <w:p w14:paraId="70B66D0F" w14:textId="157DEC0D" w:rsidR="00DB5C24" w:rsidRPr="00AB3B74" w:rsidRDefault="00DB5C24" w:rsidP="00AB3B74">
      <w:pPr>
        <w:spacing w:after="0" w:line="240" w:lineRule="auto"/>
        <w:ind w:left="-360"/>
        <w:jc w:val="both"/>
        <w:rPr>
          <w:rFonts w:ascii="Times New Roman" w:hAnsi="Times New Roman" w:cs="Times New Roman"/>
        </w:rPr>
      </w:pPr>
      <w:r w:rsidRPr="00AB3B74">
        <w:rPr>
          <w:rFonts w:ascii="Times New Roman" w:hAnsi="Times New Roman" w:cs="Times New Roman"/>
          <w:b/>
          <w:bCs/>
        </w:rPr>
        <w:t>Environment:</w:t>
      </w:r>
      <w:r w:rsidRPr="00AB3B74">
        <w:rPr>
          <w:rFonts w:ascii="Times New Roman" w:hAnsi="Times New Roman" w:cs="Times New Roman"/>
        </w:rPr>
        <w:t xml:space="preserve"> Java, Spring Boot, Angular, Junit, Maven, HTML5, CSS3, JavaScript, ES6, Junit, Mockito, Visual Studio Code, IntelliJ, Git, Postman</w:t>
      </w:r>
    </w:p>
    <w:p w14:paraId="1A67C1F4" w14:textId="77777777" w:rsidR="00272EC2" w:rsidRDefault="00272EC2" w:rsidP="00AB3B74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4A81E5EE" w14:textId="5059A6FB" w:rsidR="00216D88" w:rsidRPr="00A7013D" w:rsidRDefault="006648C1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7013D">
        <w:rPr>
          <w:rFonts w:ascii="Times New Roman" w:hAnsi="Times New Roman" w:cs="Times New Roman"/>
          <w:b/>
          <w:bCs/>
        </w:rPr>
        <w:t>Job Role</w:t>
      </w:r>
      <w:r w:rsidR="00755D61" w:rsidRPr="00A7013D">
        <w:rPr>
          <w:rFonts w:ascii="Times New Roman" w:hAnsi="Times New Roman" w:cs="Times New Roman"/>
          <w:b/>
          <w:bCs/>
        </w:rPr>
        <w:t xml:space="preserve">: </w:t>
      </w:r>
      <w:r w:rsidRPr="00A7013D">
        <w:rPr>
          <w:rFonts w:ascii="Times New Roman" w:hAnsi="Times New Roman" w:cs="Times New Roman"/>
          <w:b/>
          <w:bCs/>
        </w:rPr>
        <w:t xml:space="preserve">Java Developer </w:t>
      </w:r>
      <w:r w:rsidR="00755D61" w:rsidRPr="00A7013D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Date:</w:t>
      </w:r>
      <w:r w:rsidR="008D4D5C">
        <w:rPr>
          <w:rFonts w:ascii="Times New Roman" w:hAnsi="Times New Roman" w:cs="Times New Roman"/>
          <w:b/>
          <w:bCs/>
        </w:rPr>
        <w:t xml:space="preserve"> </w:t>
      </w:r>
      <w:r w:rsidR="00301416">
        <w:rPr>
          <w:rFonts w:ascii="Times New Roman" w:hAnsi="Times New Roman" w:cs="Times New Roman"/>
          <w:b/>
          <w:bCs/>
        </w:rPr>
        <w:t>AU</w:t>
      </w:r>
      <w:r w:rsidR="008D4D5C">
        <w:rPr>
          <w:rFonts w:ascii="Times New Roman" w:hAnsi="Times New Roman" w:cs="Times New Roman"/>
          <w:b/>
          <w:bCs/>
        </w:rPr>
        <w:t>G</w:t>
      </w:r>
      <w:r w:rsidR="00301416">
        <w:rPr>
          <w:rFonts w:ascii="Times New Roman" w:hAnsi="Times New Roman" w:cs="Times New Roman"/>
          <w:b/>
          <w:bCs/>
        </w:rPr>
        <w:t xml:space="preserve"> 202</w:t>
      </w:r>
      <w:r w:rsidR="00CA72DC">
        <w:rPr>
          <w:rFonts w:ascii="Times New Roman" w:hAnsi="Times New Roman" w:cs="Times New Roman"/>
          <w:b/>
          <w:bCs/>
        </w:rPr>
        <w:t>0</w:t>
      </w:r>
      <w:r w:rsidR="00301416">
        <w:rPr>
          <w:rFonts w:ascii="Times New Roman" w:hAnsi="Times New Roman" w:cs="Times New Roman"/>
          <w:b/>
          <w:bCs/>
        </w:rPr>
        <w:t>-</w:t>
      </w:r>
      <w:r w:rsidR="008D4D5C">
        <w:rPr>
          <w:rFonts w:ascii="Times New Roman" w:hAnsi="Times New Roman" w:cs="Times New Roman"/>
          <w:b/>
          <w:bCs/>
        </w:rPr>
        <w:t>DEC2021</w:t>
      </w:r>
    </w:p>
    <w:p w14:paraId="137B43F7" w14:textId="77777777" w:rsidR="00B17D7A" w:rsidRPr="00003787" w:rsidRDefault="00216D88" w:rsidP="00EA7858">
      <w:pPr>
        <w:spacing w:after="0"/>
        <w:jc w:val="both"/>
        <w:rPr>
          <w:rFonts w:ascii="Times New Roman" w:hAnsi="Times New Roman" w:cs="Times New Roman"/>
        </w:rPr>
      </w:pPr>
      <w:r w:rsidRPr="00A7013D">
        <w:rPr>
          <w:rFonts w:ascii="Times New Roman" w:hAnsi="Times New Roman" w:cs="Times New Roman"/>
          <w:b/>
          <w:bCs/>
        </w:rPr>
        <w:t>Project Name:</w:t>
      </w:r>
      <w:r w:rsidRPr="00003787">
        <w:rPr>
          <w:rFonts w:ascii="Times New Roman" w:hAnsi="Times New Roman" w:cs="Times New Roman"/>
        </w:rPr>
        <w:tab/>
      </w:r>
    </w:p>
    <w:p w14:paraId="391A48FD" w14:textId="1A895B22" w:rsidR="008617DF" w:rsidRPr="008617DF" w:rsidRDefault="008617DF" w:rsidP="008617DF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Integrated Spring Framework for dependency injection to streamline Hibernate DAO implementation in the business layer, coupled with Hibernate for ORM mapping and transaction management.</w:t>
      </w:r>
    </w:p>
    <w:p w14:paraId="25FFFF44" w14:textId="52E8693E" w:rsidR="00B17D7A" w:rsidRPr="00003787" w:rsidRDefault="00B17D7A" w:rsidP="00EA7858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Developed robust web applications with the Struts framework, including creating Action Forms and Servlets, and managing server and client-side validations using Struts and JavaScript.</w:t>
      </w:r>
    </w:p>
    <w:p w14:paraId="68F090EB" w14:textId="77777777" w:rsidR="00B17D7A" w:rsidRPr="00003787" w:rsidRDefault="00B17D7A" w:rsidP="00EA7858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Utilized JAVA Collections API and multithreading to manage data efficiently and improve application performance through concurrent processing.</w:t>
      </w:r>
    </w:p>
    <w:p w14:paraId="6FF47091" w14:textId="77777777" w:rsidR="00B17D7A" w:rsidRPr="00003787" w:rsidRDefault="00B17D7A" w:rsidP="00EA7858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Created and maintained SQL stored procedures, complex queries, and scheduled jobs for data analysis, reporting, and database support.</w:t>
      </w:r>
    </w:p>
    <w:p w14:paraId="0F8F6BC8" w14:textId="77777777" w:rsidR="00B17D7A" w:rsidRDefault="00B17D7A" w:rsidP="00EA7858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003787">
        <w:rPr>
          <w:rFonts w:ascii="Times New Roman" w:hAnsi="Times New Roman" w:cs="Times New Roman"/>
        </w:rPr>
        <w:t>Formulated a business continuity strategy for SQL Server databases and employed JDBC for database connectivity, ensuring reliable data access and manipulation.</w:t>
      </w:r>
    </w:p>
    <w:p w14:paraId="416FEF4B" w14:textId="77777777" w:rsidR="00AB3B74" w:rsidRDefault="00AC7889" w:rsidP="00AB3B74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AC7889">
        <w:rPr>
          <w:rFonts w:ascii="Times New Roman" w:hAnsi="Times New Roman" w:cs="Times New Roman"/>
          <w:color w:val="0D0D0D"/>
          <w:shd w:val="clear" w:color="auto" w:fill="FFFFFF"/>
        </w:rPr>
        <w:t>Expertise in leveraging Microsoft Azure Cloud platforms, including Azure Web Apps, Azure SQL Database, Azure Blob Storage, and Azure Functions.</w:t>
      </w:r>
    </w:p>
    <w:p w14:paraId="27F2AE99" w14:textId="68989A9A" w:rsidR="00216D88" w:rsidRPr="00AB3B74" w:rsidRDefault="00B17D7A" w:rsidP="00AB3B74">
      <w:pPr>
        <w:spacing w:after="0" w:line="240" w:lineRule="auto"/>
        <w:ind w:left="-360"/>
        <w:jc w:val="both"/>
        <w:rPr>
          <w:rFonts w:ascii="Times New Roman" w:hAnsi="Times New Roman" w:cs="Times New Roman"/>
        </w:rPr>
      </w:pPr>
      <w:r w:rsidRPr="00AB3B74">
        <w:rPr>
          <w:rFonts w:ascii="Times New Roman" w:hAnsi="Times New Roman" w:cs="Times New Roman"/>
          <w:b/>
          <w:bCs/>
        </w:rPr>
        <w:t>Environment:</w:t>
      </w:r>
      <w:r w:rsidRPr="00AB3B74">
        <w:rPr>
          <w:rFonts w:ascii="Times New Roman" w:hAnsi="Times New Roman" w:cs="Times New Roman"/>
        </w:rPr>
        <w:t xml:space="preserve"> Core Java, HTML, CSS, J2EE, JSP, HTML, JavaScript, Servlets, JMS, Hibernate, JDBC, SQL, DAO, Web Services, Oracle, ANT.                        </w:t>
      </w:r>
    </w:p>
    <w:p w14:paraId="1E53E4AE" w14:textId="77777777" w:rsidR="00216D88" w:rsidRPr="00003787" w:rsidRDefault="00216D88" w:rsidP="00EA7858">
      <w:pPr>
        <w:spacing w:after="0"/>
        <w:jc w:val="both"/>
        <w:rPr>
          <w:rFonts w:ascii="Times New Roman" w:hAnsi="Times New Roman" w:cs="Times New Roman"/>
        </w:rPr>
      </w:pPr>
    </w:p>
    <w:p w14:paraId="2AB9C85B" w14:textId="388BC130" w:rsidR="00216D88" w:rsidRPr="00A7013D" w:rsidRDefault="00216D88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A7013D">
        <w:rPr>
          <w:rFonts w:ascii="Times New Roman" w:hAnsi="Times New Roman" w:cs="Times New Roman"/>
          <w:b/>
          <w:bCs/>
        </w:rPr>
        <w:t>Course work Projects (University of Central Missouri):</w:t>
      </w:r>
    </w:p>
    <w:p w14:paraId="638C1B32" w14:textId="77777777" w:rsidR="00216D88" w:rsidRPr="00003787" w:rsidRDefault="00216D88" w:rsidP="00EA7858">
      <w:pPr>
        <w:spacing w:after="0"/>
        <w:jc w:val="both"/>
        <w:rPr>
          <w:rFonts w:ascii="Times New Roman" w:hAnsi="Times New Roman" w:cs="Times New Roman"/>
        </w:rPr>
      </w:pPr>
    </w:p>
    <w:p w14:paraId="3922ACFA" w14:textId="3B7B2768" w:rsidR="00216D88" w:rsidRPr="009D288A" w:rsidRDefault="00216D88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D288A">
        <w:rPr>
          <w:rFonts w:ascii="Times New Roman" w:hAnsi="Times New Roman" w:cs="Times New Roman"/>
          <w:b/>
          <w:bCs/>
        </w:rPr>
        <w:t>Project 1:</w:t>
      </w:r>
      <w:r w:rsidR="009F722F" w:rsidRPr="009D288A">
        <w:rPr>
          <w:rFonts w:ascii="Times New Roman" w:hAnsi="Times New Roman" w:cs="Times New Roman"/>
          <w:b/>
          <w:bCs/>
        </w:rPr>
        <w:t xml:space="preserve"> </w:t>
      </w:r>
      <w:r w:rsidR="009D288A" w:rsidRPr="009D288A">
        <w:rPr>
          <w:rFonts w:ascii="Times New Roman" w:hAnsi="Times New Roman" w:cs="Times New Roman"/>
          <w:b/>
          <w:bCs/>
        </w:rPr>
        <w:t xml:space="preserve">Online Movie Ticket Booking </w:t>
      </w:r>
      <w:r w:rsidR="00BF6163">
        <w:rPr>
          <w:rFonts w:ascii="Times New Roman" w:hAnsi="Times New Roman" w:cs="Times New Roman"/>
          <w:b/>
          <w:bCs/>
        </w:rPr>
        <w:t xml:space="preserve">    </w:t>
      </w:r>
      <w:r w:rsidR="004F427C">
        <w:rPr>
          <w:rFonts w:ascii="Times New Roman" w:hAnsi="Times New Roman" w:cs="Times New Roman"/>
          <w:b/>
          <w:bCs/>
        </w:rPr>
        <w:tab/>
      </w:r>
      <w:r w:rsidR="004F427C">
        <w:rPr>
          <w:rFonts w:ascii="Times New Roman" w:hAnsi="Times New Roman" w:cs="Times New Roman"/>
          <w:b/>
          <w:bCs/>
        </w:rPr>
        <w:tab/>
      </w:r>
      <w:r w:rsidR="004F427C">
        <w:rPr>
          <w:rFonts w:ascii="Times New Roman" w:hAnsi="Times New Roman" w:cs="Times New Roman"/>
          <w:b/>
          <w:bCs/>
        </w:rPr>
        <w:tab/>
      </w:r>
      <w:r w:rsidR="004F427C">
        <w:rPr>
          <w:rFonts w:ascii="Times New Roman" w:hAnsi="Times New Roman" w:cs="Times New Roman"/>
          <w:b/>
          <w:bCs/>
        </w:rPr>
        <w:tab/>
      </w:r>
      <w:r w:rsidR="004F427C">
        <w:rPr>
          <w:rFonts w:ascii="Times New Roman" w:hAnsi="Times New Roman" w:cs="Times New Roman"/>
          <w:b/>
          <w:bCs/>
        </w:rPr>
        <w:tab/>
      </w:r>
      <w:r w:rsidR="00BF6163">
        <w:rPr>
          <w:rFonts w:ascii="Times New Roman" w:hAnsi="Times New Roman" w:cs="Times New Roman"/>
          <w:b/>
          <w:bCs/>
        </w:rPr>
        <w:t>(</w:t>
      </w:r>
      <w:r w:rsidR="004F427C">
        <w:rPr>
          <w:rFonts w:ascii="Times New Roman" w:hAnsi="Times New Roman" w:cs="Times New Roman"/>
          <w:b/>
          <w:bCs/>
        </w:rPr>
        <w:t>Jan-</w:t>
      </w:r>
      <w:r w:rsidR="004F68C9">
        <w:rPr>
          <w:rFonts w:ascii="Times New Roman" w:hAnsi="Times New Roman" w:cs="Times New Roman"/>
          <w:b/>
          <w:bCs/>
        </w:rPr>
        <w:t>AUG</w:t>
      </w:r>
      <w:r w:rsidR="004F427C">
        <w:rPr>
          <w:rFonts w:ascii="Times New Roman" w:hAnsi="Times New Roman" w:cs="Times New Roman"/>
          <w:b/>
          <w:bCs/>
        </w:rPr>
        <w:t xml:space="preserve"> 2023</w:t>
      </w:r>
      <w:r w:rsidR="00BF6163">
        <w:rPr>
          <w:rFonts w:ascii="Times New Roman" w:hAnsi="Times New Roman" w:cs="Times New Roman"/>
          <w:b/>
          <w:bCs/>
        </w:rPr>
        <w:t>)</w:t>
      </w:r>
    </w:p>
    <w:p w14:paraId="56C27242" w14:textId="77777777" w:rsidR="009D288A" w:rsidRDefault="009D288A" w:rsidP="00EA7858">
      <w:pPr>
        <w:spacing w:after="0"/>
        <w:jc w:val="both"/>
        <w:rPr>
          <w:rFonts w:ascii="Times New Roman" w:hAnsi="Times New Roman" w:cs="Times New Roman"/>
        </w:rPr>
      </w:pPr>
    </w:p>
    <w:p w14:paraId="2653FFB7" w14:textId="2E85689D" w:rsidR="00807411" w:rsidRDefault="005A5ADC" w:rsidP="00EA7858">
      <w:pPr>
        <w:spacing w:after="0"/>
        <w:jc w:val="both"/>
        <w:rPr>
          <w:rFonts w:ascii="Times New Roman" w:hAnsi="Times New Roman" w:cs="Times New Roman"/>
        </w:rPr>
      </w:pPr>
      <w:r w:rsidRPr="005A5ADC">
        <w:rPr>
          <w:rFonts w:ascii="Times New Roman" w:hAnsi="Times New Roman" w:cs="Times New Roman"/>
        </w:rPr>
        <w:t>The Online Movie Ticket Booking platform is a complex Java-based web application, designed to offer the same services as a cinema's website. Now, it's upgraded to include AWS cloud services and uses MongoDB for its database. This project was created for a course called "</w:t>
      </w:r>
      <w:r w:rsidR="00572C49">
        <w:rPr>
          <w:rFonts w:ascii="Times New Roman" w:hAnsi="Times New Roman" w:cs="Times New Roman"/>
        </w:rPr>
        <w:t xml:space="preserve">Advance </w:t>
      </w:r>
      <w:r w:rsidR="005874AC">
        <w:rPr>
          <w:rFonts w:ascii="Times New Roman" w:hAnsi="Times New Roman" w:cs="Times New Roman"/>
        </w:rPr>
        <w:t>Database system</w:t>
      </w:r>
      <w:r w:rsidRPr="005A5ADC">
        <w:rPr>
          <w:rFonts w:ascii="Times New Roman" w:hAnsi="Times New Roman" w:cs="Times New Roman"/>
        </w:rPr>
        <w:t xml:space="preserve">" at my university. It showcases a deep understanding of how modern web applications are built using </w:t>
      </w:r>
      <w:r w:rsidR="00F12661">
        <w:rPr>
          <w:rFonts w:ascii="Times New Roman" w:hAnsi="Times New Roman" w:cs="Times New Roman"/>
        </w:rPr>
        <w:t>three</w:t>
      </w:r>
      <w:r w:rsidRPr="005A5ADC">
        <w:rPr>
          <w:rFonts w:ascii="Times New Roman" w:hAnsi="Times New Roman" w:cs="Times New Roman"/>
        </w:rPr>
        <w:t>-tier architecture, server technologies, and cloud infrastructure.</w:t>
      </w:r>
    </w:p>
    <w:p w14:paraId="4BFECBCC" w14:textId="77777777" w:rsidR="005A5ADC" w:rsidRPr="00003787" w:rsidRDefault="005A5ADC" w:rsidP="00EA7858">
      <w:pPr>
        <w:spacing w:after="0"/>
        <w:jc w:val="both"/>
        <w:rPr>
          <w:rFonts w:ascii="Times New Roman" w:hAnsi="Times New Roman" w:cs="Times New Roman"/>
        </w:rPr>
      </w:pPr>
    </w:p>
    <w:p w14:paraId="6485F226" w14:textId="7F341DDB" w:rsidR="00BF6163" w:rsidRDefault="00216D88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9D288A">
        <w:rPr>
          <w:rFonts w:ascii="Times New Roman" w:hAnsi="Times New Roman" w:cs="Times New Roman"/>
          <w:b/>
          <w:bCs/>
        </w:rPr>
        <w:t>Project 2:</w:t>
      </w:r>
      <w:r w:rsidR="00355EEB" w:rsidRPr="009D288A">
        <w:rPr>
          <w:rFonts w:ascii="Times New Roman" w:hAnsi="Times New Roman" w:cs="Times New Roman"/>
          <w:b/>
          <w:bCs/>
        </w:rPr>
        <w:t xml:space="preserve"> </w:t>
      </w:r>
      <w:r w:rsidR="005411AA" w:rsidRPr="009D288A">
        <w:rPr>
          <w:rFonts w:ascii="Times New Roman" w:hAnsi="Times New Roman" w:cs="Times New Roman"/>
          <w:b/>
          <w:bCs/>
        </w:rPr>
        <w:t>Covid</w:t>
      </w:r>
      <w:r w:rsidR="00FF4835">
        <w:rPr>
          <w:rFonts w:ascii="Times New Roman" w:hAnsi="Times New Roman" w:cs="Times New Roman"/>
          <w:b/>
          <w:bCs/>
        </w:rPr>
        <w:t xml:space="preserve"> 19</w:t>
      </w:r>
      <w:r w:rsidR="005411AA" w:rsidRPr="009D288A">
        <w:rPr>
          <w:rFonts w:ascii="Times New Roman" w:hAnsi="Times New Roman" w:cs="Times New Roman"/>
          <w:b/>
          <w:bCs/>
        </w:rPr>
        <w:t xml:space="preserve">-cases prediction </w:t>
      </w:r>
      <w:r w:rsidR="004F427C">
        <w:rPr>
          <w:rFonts w:ascii="Times New Roman" w:hAnsi="Times New Roman" w:cs="Times New Roman"/>
          <w:b/>
          <w:bCs/>
        </w:rPr>
        <w:tab/>
      </w:r>
      <w:r w:rsidR="004F427C">
        <w:rPr>
          <w:rFonts w:ascii="Times New Roman" w:hAnsi="Times New Roman" w:cs="Times New Roman"/>
          <w:b/>
          <w:bCs/>
        </w:rPr>
        <w:tab/>
      </w:r>
      <w:r w:rsidR="004F427C">
        <w:rPr>
          <w:rFonts w:ascii="Times New Roman" w:hAnsi="Times New Roman" w:cs="Times New Roman"/>
          <w:b/>
          <w:bCs/>
        </w:rPr>
        <w:tab/>
      </w:r>
      <w:r w:rsidR="004F427C">
        <w:rPr>
          <w:rFonts w:ascii="Times New Roman" w:hAnsi="Times New Roman" w:cs="Times New Roman"/>
          <w:b/>
          <w:bCs/>
        </w:rPr>
        <w:tab/>
      </w:r>
      <w:r w:rsidR="004F427C">
        <w:rPr>
          <w:rFonts w:ascii="Times New Roman" w:hAnsi="Times New Roman" w:cs="Times New Roman"/>
          <w:b/>
          <w:bCs/>
        </w:rPr>
        <w:tab/>
      </w:r>
      <w:r w:rsidR="004F427C">
        <w:rPr>
          <w:rFonts w:ascii="Times New Roman" w:hAnsi="Times New Roman" w:cs="Times New Roman"/>
          <w:b/>
          <w:bCs/>
        </w:rPr>
        <w:tab/>
        <w:t>(</w:t>
      </w:r>
      <w:r w:rsidR="004F68C9">
        <w:rPr>
          <w:rFonts w:ascii="Times New Roman" w:hAnsi="Times New Roman" w:cs="Times New Roman"/>
          <w:b/>
          <w:bCs/>
        </w:rPr>
        <w:t>AUG</w:t>
      </w:r>
      <w:r w:rsidR="004F427C">
        <w:rPr>
          <w:rFonts w:ascii="Times New Roman" w:hAnsi="Times New Roman" w:cs="Times New Roman"/>
          <w:b/>
          <w:bCs/>
        </w:rPr>
        <w:t>-</w:t>
      </w:r>
      <w:r w:rsidR="004F68C9">
        <w:rPr>
          <w:rFonts w:ascii="Times New Roman" w:hAnsi="Times New Roman" w:cs="Times New Roman"/>
          <w:b/>
          <w:bCs/>
        </w:rPr>
        <w:t>DEC</w:t>
      </w:r>
      <w:r w:rsidR="008D4D5C">
        <w:rPr>
          <w:rFonts w:ascii="Times New Roman" w:hAnsi="Times New Roman" w:cs="Times New Roman"/>
          <w:b/>
          <w:bCs/>
        </w:rPr>
        <w:t xml:space="preserve"> 2024</w:t>
      </w:r>
      <w:r w:rsidR="004F427C">
        <w:rPr>
          <w:rFonts w:ascii="Times New Roman" w:hAnsi="Times New Roman" w:cs="Times New Roman"/>
          <w:b/>
          <w:bCs/>
        </w:rPr>
        <w:t>)</w:t>
      </w:r>
    </w:p>
    <w:p w14:paraId="4B71B46B" w14:textId="77777777" w:rsidR="00FF4835" w:rsidRDefault="00FF4835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</w:p>
    <w:p w14:paraId="239D9B5F" w14:textId="77777777" w:rsidR="00993992" w:rsidRDefault="00FF4835" w:rsidP="00EA7858">
      <w:pPr>
        <w:spacing w:after="0"/>
        <w:jc w:val="both"/>
        <w:rPr>
          <w:rFonts w:ascii="Times New Roman" w:hAnsi="Times New Roman" w:cs="Times New Roman"/>
        </w:rPr>
      </w:pPr>
      <w:r w:rsidRPr="00FF4835">
        <w:rPr>
          <w:rFonts w:ascii="Times New Roman" w:hAnsi="Times New Roman" w:cs="Times New Roman"/>
        </w:rPr>
        <w:t xml:space="preserve">Creating a COVID-19 case prediction project using Java and Azure involves building a Java-based backend, likely with Spring Boot, to manage and analyze data. This backend connects to an Azure-hosted database for storing historical COVID-19 case data. </w:t>
      </w:r>
      <w:r w:rsidR="00B36BA4" w:rsidRPr="005A5ADC">
        <w:rPr>
          <w:rFonts w:ascii="Times New Roman" w:hAnsi="Times New Roman" w:cs="Times New Roman"/>
        </w:rPr>
        <w:t>This project was created for a course called "</w:t>
      </w:r>
      <w:r w:rsidR="00B36BA4">
        <w:rPr>
          <w:rFonts w:ascii="Times New Roman" w:hAnsi="Times New Roman" w:cs="Times New Roman"/>
        </w:rPr>
        <w:t xml:space="preserve"> Artificial Intelli</w:t>
      </w:r>
      <w:r w:rsidR="00DB1A9F">
        <w:rPr>
          <w:rFonts w:ascii="Times New Roman" w:hAnsi="Times New Roman" w:cs="Times New Roman"/>
        </w:rPr>
        <w:t>gence</w:t>
      </w:r>
      <w:r w:rsidR="00B36BA4" w:rsidRPr="005A5ADC">
        <w:rPr>
          <w:rFonts w:ascii="Times New Roman" w:hAnsi="Times New Roman" w:cs="Times New Roman"/>
        </w:rPr>
        <w:t>" at my university</w:t>
      </w:r>
      <w:r w:rsidR="00B36BA4">
        <w:rPr>
          <w:rFonts w:ascii="Times New Roman" w:hAnsi="Times New Roman" w:cs="Times New Roman"/>
        </w:rPr>
        <w:t xml:space="preserve">. </w:t>
      </w:r>
      <w:r w:rsidRPr="00FF4835">
        <w:rPr>
          <w:rFonts w:ascii="Times New Roman" w:hAnsi="Times New Roman" w:cs="Times New Roman"/>
        </w:rPr>
        <w:t>Machine learning algorithms, potentially leveraging Azure AI services, predict future case trends. The project integrates these components into a full-stack application, deploying it on Azure for global accessibility.</w:t>
      </w:r>
    </w:p>
    <w:p w14:paraId="67DDA01E" w14:textId="77777777" w:rsidR="008617DF" w:rsidRDefault="008617DF" w:rsidP="00EA7858">
      <w:pPr>
        <w:spacing w:after="0"/>
        <w:jc w:val="both"/>
        <w:rPr>
          <w:rFonts w:ascii="Times New Roman" w:hAnsi="Times New Roman" w:cs="Times New Roman"/>
        </w:rPr>
      </w:pPr>
    </w:p>
    <w:p w14:paraId="6E14AC45" w14:textId="43B8CD02" w:rsidR="00216D88" w:rsidRPr="00993992" w:rsidRDefault="00216D88" w:rsidP="00EA7858">
      <w:pPr>
        <w:spacing w:after="0"/>
        <w:jc w:val="both"/>
        <w:rPr>
          <w:rFonts w:ascii="Times New Roman" w:hAnsi="Times New Roman" w:cs="Times New Roman"/>
        </w:rPr>
      </w:pPr>
      <w:r w:rsidRPr="00A7013D">
        <w:rPr>
          <w:rFonts w:ascii="Times New Roman" w:hAnsi="Times New Roman" w:cs="Times New Roman"/>
          <w:b/>
          <w:bCs/>
        </w:rPr>
        <w:t>Educational Details:</w:t>
      </w:r>
    </w:p>
    <w:p w14:paraId="6DAB3047" w14:textId="7F54F759" w:rsidR="00216D88" w:rsidRPr="00B630C7" w:rsidRDefault="00216D88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F6163">
        <w:rPr>
          <w:rFonts w:ascii="Times New Roman" w:hAnsi="Times New Roman" w:cs="Times New Roman"/>
        </w:rPr>
        <w:lastRenderedPageBreak/>
        <w:t xml:space="preserve">Master’s in Computer Science </w:t>
      </w:r>
      <w:r w:rsidR="00B630C7">
        <w:rPr>
          <w:rFonts w:ascii="Times New Roman" w:hAnsi="Times New Roman" w:cs="Times New Roman"/>
        </w:rPr>
        <w:t xml:space="preserve">                             </w:t>
      </w:r>
      <w:r w:rsidR="004E32DA">
        <w:rPr>
          <w:rFonts w:ascii="Times New Roman" w:hAnsi="Times New Roman" w:cs="Times New Roman"/>
        </w:rPr>
        <w:t xml:space="preserve">  (</w:t>
      </w:r>
      <w:r w:rsidRPr="00B630C7">
        <w:rPr>
          <w:rFonts w:ascii="Times New Roman" w:hAnsi="Times New Roman" w:cs="Times New Roman"/>
          <w:b/>
          <w:bCs/>
        </w:rPr>
        <w:t xml:space="preserve"> University of Central Missouri, Missouri</w:t>
      </w:r>
      <w:r w:rsidR="00B630C7" w:rsidRPr="00B630C7">
        <w:rPr>
          <w:rFonts w:ascii="Times New Roman" w:hAnsi="Times New Roman" w:cs="Times New Roman"/>
          <w:b/>
          <w:bCs/>
        </w:rPr>
        <w:t>)</w:t>
      </w:r>
    </w:p>
    <w:p w14:paraId="2EEE2028" w14:textId="586253B5" w:rsidR="00216D88" w:rsidRPr="00ED74C4" w:rsidRDefault="00216D88" w:rsidP="00EA7858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BF6163">
        <w:rPr>
          <w:rFonts w:ascii="Times New Roman" w:hAnsi="Times New Roman" w:cs="Times New Roman"/>
        </w:rPr>
        <w:t xml:space="preserve">Bachelor’s in Computer Science </w:t>
      </w:r>
      <w:r w:rsidR="00B630C7">
        <w:rPr>
          <w:rFonts w:ascii="Times New Roman" w:hAnsi="Times New Roman" w:cs="Times New Roman"/>
        </w:rPr>
        <w:t xml:space="preserve">                      </w:t>
      </w:r>
      <w:r w:rsidR="004E32DA">
        <w:rPr>
          <w:rFonts w:ascii="Times New Roman" w:hAnsi="Times New Roman" w:cs="Times New Roman"/>
        </w:rPr>
        <w:t xml:space="preserve">  (</w:t>
      </w:r>
      <w:r w:rsidRPr="00B630C7">
        <w:rPr>
          <w:rFonts w:ascii="Times New Roman" w:hAnsi="Times New Roman" w:cs="Times New Roman"/>
          <w:b/>
          <w:bCs/>
        </w:rPr>
        <w:t>Jawaharlal Nehru technological University, Hyderabad</w:t>
      </w:r>
      <w:r w:rsidR="00B630C7" w:rsidRPr="00B630C7">
        <w:rPr>
          <w:rFonts w:ascii="Times New Roman" w:hAnsi="Times New Roman" w:cs="Times New Roman"/>
          <w:b/>
          <w:bCs/>
        </w:rPr>
        <w:t>)</w:t>
      </w:r>
    </w:p>
    <w:sectPr w:rsidR="00216D88" w:rsidRPr="00ED74C4" w:rsidSect="00B20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3367"/>
    <w:multiLevelType w:val="hybridMultilevel"/>
    <w:tmpl w:val="47DC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6EB"/>
    <w:multiLevelType w:val="hybridMultilevel"/>
    <w:tmpl w:val="0CD4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765D4"/>
    <w:multiLevelType w:val="hybridMultilevel"/>
    <w:tmpl w:val="7724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F5A7B"/>
    <w:multiLevelType w:val="hybridMultilevel"/>
    <w:tmpl w:val="E0F4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522A4"/>
    <w:multiLevelType w:val="hybridMultilevel"/>
    <w:tmpl w:val="41DAA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541839">
    <w:abstractNumId w:val="4"/>
  </w:num>
  <w:num w:numId="2" w16cid:durableId="116146796">
    <w:abstractNumId w:val="3"/>
  </w:num>
  <w:num w:numId="3" w16cid:durableId="77021078">
    <w:abstractNumId w:val="1"/>
  </w:num>
  <w:num w:numId="4" w16cid:durableId="512230004">
    <w:abstractNumId w:val="1"/>
  </w:num>
  <w:num w:numId="5" w16cid:durableId="251284788">
    <w:abstractNumId w:val="0"/>
  </w:num>
  <w:num w:numId="6" w16cid:durableId="941569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CF"/>
    <w:rsid w:val="00003787"/>
    <w:rsid w:val="00075065"/>
    <w:rsid w:val="001506BC"/>
    <w:rsid w:val="0021335F"/>
    <w:rsid w:val="00216D88"/>
    <w:rsid w:val="002409AC"/>
    <w:rsid w:val="00245DC0"/>
    <w:rsid w:val="002550FC"/>
    <w:rsid w:val="00272EC2"/>
    <w:rsid w:val="002B12FB"/>
    <w:rsid w:val="002C2CE3"/>
    <w:rsid w:val="00301416"/>
    <w:rsid w:val="00355EEB"/>
    <w:rsid w:val="003775D8"/>
    <w:rsid w:val="00451A26"/>
    <w:rsid w:val="004A0376"/>
    <w:rsid w:val="004B0E04"/>
    <w:rsid w:val="004B2A08"/>
    <w:rsid w:val="004D7EA8"/>
    <w:rsid w:val="004E2CEE"/>
    <w:rsid w:val="004E32DA"/>
    <w:rsid w:val="004F427C"/>
    <w:rsid w:val="004F68C9"/>
    <w:rsid w:val="00511325"/>
    <w:rsid w:val="00523F09"/>
    <w:rsid w:val="005411AA"/>
    <w:rsid w:val="00542104"/>
    <w:rsid w:val="0057293F"/>
    <w:rsid w:val="00572C49"/>
    <w:rsid w:val="0057404E"/>
    <w:rsid w:val="005874AC"/>
    <w:rsid w:val="005A5ADC"/>
    <w:rsid w:val="00624361"/>
    <w:rsid w:val="006648C1"/>
    <w:rsid w:val="00684A9C"/>
    <w:rsid w:val="006C3155"/>
    <w:rsid w:val="006D6CC1"/>
    <w:rsid w:val="00726A4C"/>
    <w:rsid w:val="00732395"/>
    <w:rsid w:val="00736814"/>
    <w:rsid w:val="00737E12"/>
    <w:rsid w:val="00755D61"/>
    <w:rsid w:val="007940CE"/>
    <w:rsid w:val="007B6270"/>
    <w:rsid w:val="007B706B"/>
    <w:rsid w:val="00807411"/>
    <w:rsid w:val="008617DF"/>
    <w:rsid w:val="008C44F3"/>
    <w:rsid w:val="008D4D5C"/>
    <w:rsid w:val="00921736"/>
    <w:rsid w:val="009247D5"/>
    <w:rsid w:val="0096769E"/>
    <w:rsid w:val="00993992"/>
    <w:rsid w:val="009C2C44"/>
    <w:rsid w:val="009C3D4F"/>
    <w:rsid w:val="009D288A"/>
    <w:rsid w:val="009E0EC9"/>
    <w:rsid w:val="009F0C9A"/>
    <w:rsid w:val="009F722F"/>
    <w:rsid w:val="00A312BA"/>
    <w:rsid w:val="00A44F62"/>
    <w:rsid w:val="00A47F61"/>
    <w:rsid w:val="00A628CF"/>
    <w:rsid w:val="00A7013D"/>
    <w:rsid w:val="00AA2B54"/>
    <w:rsid w:val="00AB3B74"/>
    <w:rsid w:val="00AC7889"/>
    <w:rsid w:val="00AF476A"/>
    <w:rsid w:val="00AF6DEF"/>
    <w:rsid w:val="00B17D7A"/>
    <w:rsid w:val="00B202B8"/>
    <w:rsid w:val="00B34C75"/>
    <w:rsid w:val="00B36BA4"/>
    <w:rsid w:val="00B47BD0"/>
    <w:rsid w:val="00B538E1"/>
    <w:rsid w:val="00B54BF0"/>
    <w:rsid w:val="00B630C7"/>
    <w:rsid w:val="00B64FFE"/>
    <w:rsid w:val="00BF6163"/>
    <w:rsid w:val="00C1479B"/>
    <w:rsid w:val="00C43EB8"/>
    <w:rsid w:val="00C54B61"/>
    <w:rsid w:val="00C66E55"/>
    <w:rsid w:val="00C741FE"/>
    <w:rsid w:val="00CA72DC"/>
    <w:rsid w:val="00CD08E7"/>
    <w:rsid w:val="00CD1BE2"/>
    <w:rsid w:val="00D3321F"/>
    <w:rsid w:val="00D33FC7"/>
    <w:rsid w:val="00D91736"/>
    <w:rsid w:val="00DB1A9F"/>
    <w:rsid w:val="00DB5C24"/>
    <w:rsid w:val="00DF6882"/>
    <w:rsid w:val="00E32AB6"/>
    <w:rsid w:val="00E3410D"/>
    <w:rsid w:val="00E754C8"/>
    <w:rsid w:val="00EA7858"/>
    <w:rsid w:val="00EB4755"/>
    <w:rsid w:val="00ED30A6"/>
    <w:rsid w:val="00ED74C4"/>
    <w:rsid w:val="00F12661"/>
    <w:rsid w:val="00F27196"/>
    <w:rsid w:val="00F4762C"/>
    <w:rsid w:val="00F82316"/>
    <w:rsid w:val="00F82C9B"/>
    <w:rsid w:val="00F86A1C"/>
    <w:rsid w:val="00FF4835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C63D"/>
  <w15:chartTrackingRefBased/>
  <w15:docId w15:val="{94E73C7A-631A-4C90-A8A9-D437F99A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2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8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7D7A"/>
    <w:pPr>
      <w:ind w:left="720"/>
      <w:contextualSpacing/>
    </w:pPr>
  </w:style>
  <w:style w:type="paragraph" w:styleId="NoSpacing">
    <w:name w:val="No Spacing"/>
    <w:uiPriority w:val="1"/>
    <w:qFormat/>
    <w:rsid w:val="00C1479B"/>
    <w:pPr>
      <w:spacing w:after="0" w:line="240" w:lineRule="auto"/>
    </w:pPr>
    <w:rPr>
      <w:rFonts w:ascii="Calibri" w:eastAsia="Times New Roman" w:hAnsi="Calibri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thishreddy.v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Reddy Veldhanda</dc:creator>
  <cp:keywords/>
  <dc:description/>
  <cp:lastModifiedBy>Nithish Reddy Veldhanda</cp:lastModifiedBy>
  <cp:revision>114</cp:revision>
  <dcterms:created xsi:type="dcterms:W3CDTF">2024-03-27T01:46:00Z</dcterms:created>
  <dcterms:modified xsi:type="dcterms:W3CDTF">2024-03-29T14:59:00Z</dcterms:modified>
</cp:coreProperties>
</file>