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EF623" w14:textId="5D031C69" w:rsidR="000B5A43" w:rsidRPr="000B5A43" w:rsidRDefault="000B5A43" w:rsidP="000B5A43">
      <w:pPr>
        <w:jc w:val="center"/>
        <w:rPr>
          <w:sz w:val="40"/>
          <w:szCs w:val="40"/>
        </w:rPr>
      </w:pPr>
      <w:r w:rsidRPr="000B5A43">
        <w:rPr>
          <w:sz w:val="40"/>
          <w:szCs w:val="40"/>
        </w:rPr>
        <w:t>4.GIT HOL</w:t>
      </w:r>
    </w:p>
    <w:p w14:paraId="6D228BF0" w14:textId="3E1BDF11" w:rsidR="000B5A43" w:rsidRDefault="000B5A43">
      <w:r w:rsidRPr="000B5A43">
        <w:t>Step 1: Prepare and Create Conflict</w:t>
      </w:r>
    </w:p>
    <w:p w14:paraId="753556CE" w14:textId="01813D29" w:rsidR="000B5A43" w:rsidRDefault="000B5A43">
      <w:r w:rsidRPr="000B5A43">
        <w:drawing>
          <wp:inline distT="0" distB="0" distL="0" distR="0" wp14:anchorId="561406B0" wp14:editId="58215D18">
            <wp:extent cx="5731510" cy="4035425"/>
            <wp:effectExtent l="0" t="0" r="2540" b="3175"/>
            <wp:docPr id="94532242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322425" name="Picture 1" descr="A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6303B" w14:textId="089FD6AB" w:rsidR="000B5A43" w:rsidRDefault="000B5A43">
      <w:r w:rsidRPr="000B5A43">
        <w:t>Step 2: View Logs and Differences</w:t>
      </w:r>
    </w:p>
    <w:p w14:paraId="4E9BB038" w14:textId="5B7004AB" w:rsidR="000B5A43" w:rsidRDefault="000B5A43">
      <w:r w:rsidRPr="000B5A43">
        <w:drawing>
          <wp:inline distT="0" distB="0" distL="0" distR="0" wp14:anchorId="736FF440" wp14:editId="7BF7E0FA">
            <wp:extent cx="5731510" cy="2150110"/>
            <wp:effectExtent l="0" t="0" r="2540" b="2540"/>
            <wp:docPr id="2119283317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283317" name="Picture 1" descr="A computer screen shot of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1E39C" w14:textId="77777777" w:rsidR="000B5A43" w:rsidRDefault="000B5A43"/>
    <w:p w14:paraId="029F1A94" w14:textId="77777777" w:rsidR="000B5A43" w:rsidRDefault="000B5A43"/>
    <w:p w14:paraId="0E22F043" w14:textId="77777777" w:rsidR="000B5A43" w:rsidRDefault="000B5A43"/>
    <w:p w14:paraId="5D0F15D7" w14:textId="2903ABDF" w:rsidR="000B5A43" w:rsidRDefault="000B5A43"/>
    <w:sectPr w:rsidR="000B5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A43"/>
    <w:rsid w:val="000B5A43"/>
    <w:rsid w:val="002458A8"/>
    <w:rsid w:val="004B3F69"/>
    <w:rsid w:val="009C2A44"/>
    <w:rsid w:val="00DC12E6"/>
    <w:rsid w:val="00EA0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63FE2"/>
  <w15:chartTrackingRefBased/>
  <w15:docId w15:val="{6371AE82-DDB9-4072-B2EB-9E2F24EB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A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A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A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A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A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A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A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A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A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A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A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A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A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A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A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A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A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A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A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A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A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A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A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A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Ridha Marva</dc:creator>
  <cp:keywords/>
  <dc:description/>
  <cp:lastModifiedBy>Ridha Marva</cp:lastModifiedBy>
  <cp:revision>1</cp:revision>
  <dcterms:created xsi:type="dcterms:W3CDTF">2025-08-10T09:05:00Z</dcterms:created>
  <dcterms:modified xsi:type="dcterms:W3CDTF">2025-08-10T09:18:00Z</dcterms:modified>
</cp:coreProperties>
</file>