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1800" w:firstLine="0"/>
        <w:spacing w:before="0" w:after="0" w:line="264" w:lineRule="auto"/>
        <w:jc w:val="0"/>
        <w:rPr>
          <w:b w:val="true"/>
          <w:color w:val="#000000"/>
          <w:sz w:val="14"/>
          <w:lang w:val="en-US"/>
          <w:spacing w:val="17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473pt;height:62.4pt;z-index:-1000;margin-left:61.5pt;margin-top:55.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tbl>
                  <w:tblPr>
                    <w:jc w:val="left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846"/>
                    <w:gridCol w:w="7545"/>
                    <w:gridCol w:w="1069"/>
                  </w:tblGrid>
                  <w:tr>
                    <w:trPr>
                      <w:trHeight w:val="1248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846" w:type="auto"/>
                        <w:textDirection w:val="lrTb"/>
                        <w:vAlign w:val="top"/>
                      </w:tcPr>
                      <w:p>
                        <w:pPr>
                          <w:ind w:right="0" w:left="97"/>
                          <w:spacing w:before="216" w:after="180" w:line="240" w:lineRule="auto"/>
                          <w:jc w:val="right"/>
                        </w:pPr>
                        <w:r>
                          <w:drawing>
                            <wp:inline>
                              <wp:extent cx="475615" cy="532765"/>
                              <wp:docPr id="1" name="pic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" name="test1"/>
                                      <pic:cNvPicPr preferRelativeResize="false"/>
                                    </pic:nvPicPr>
                                    <pic:blipFill>
                                      <a:blip r:embed="drId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75615" cy="53276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8391" w:type="auto"/>
                        <w:textDirection w:val="lrTb"/>
                        <w:vAlign w:val="top"/>
                      </w:tcPr>
                      <w:p>
                        <w:pPr>
                          <w:ind w:right="0" w:left="896" w:firstLine="0"/>
                          <w:spacing w:before="0" w:after="0" w:line="433" w:lineRule="exact"/>
                          <w:jc w:val="left"/>
                          <w:tabs>
                            <w:tab w:val="left" w:leader="none" w:pos="3107"/>
                            <w:tab w:val="right" w:leader="none" w:pos="6534"/>
                          </w:tabs>
                          <w:rPr>
                            <w:b w:val="true"/>
                            <w:color w:val="#000000"/>
                            <w:sz w:val="58"/>
                            <w:lang w:val="en-US"/>
                            <w:spacing w:val="-14"/>
                            <w:w w:val="105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58"/>
                            <w:lang w:val="en-US"/>
                            <w:spacing w:val="-14"/>
                            <w:w w:val="105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ze </w:t>
                        </w:r>
                        <w:r>
                          <w:rPr>
                            <w:b w:val="true"/>
                            <w:color w:val="#000000"/>
                            <w:sz w:val="39"/>
                            <w:lang w:val="en-US"/>
                            <w:spacing w:val="-14"/>
                            <w:w w:val="9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et </w:t>
                        </w:r>
                        <w:r>
                          <w:rPr>
                            <w:b w:val="true"/>
                            <w:color w:val="#000000"/>
                            <w:sz w:val="28"/>
                            <w:lang w:val="en-US"/>
                            <w:spacing w:val="-14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tic:	</w:t>
                        </w:r>
                        <w:r>
                          <w:rPr>
                            <w:b w:val="true"/>
                            <w:color w:val="#000000"/>
                            <w:sz w:val="44"/>
                            <w:lang w:val="en-US"/>
                            <w:spacing w:val="0"/>
                            <w:w w:val="7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mak;	</w:t>
                        </w:r>
                        <w:r>
                          <w:rPr>
                            <w:b w:val="true"/>
                            <w:color w:val="#000000"/>
                            <w:sz w:val="44"/>
                            <w:lang w:val="en-US"/>
                            <w:spacing w:val="-8"/>
                            <w:w w:val="7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Zcz</w:t>
                        </w:r>
                        <w:r>
                          <w:rPr>
                            <w:b w:val="true"/>
                            <w:color w:val="#000000"/>
                            <w:sz w:val="44"/>
                            <w:lang w:val="en-US"/>
                            <w:spacing w:val="-8"/>
                            <w:w w:val="100"/>
                            <w:strike w:val="false"/>
                            <w:vertAlign w:val="superscript"/>
                            <w:rFonts w:ascii="Times New Roman" w:hAnsi="Times New Roman"/>
                          </w:rPr>
                          <w:t xml:space="preserve">-</w:t>
                        </w:r>
                        <w:r>
                          <w:rPr>
                            <w:b w:val="true"/>
                            <w:color w:val="#000000"/>
                            <w:sz w:val="44"/>
                            <w:lang w:val="en-US"/>
                            <w:spacing w:val="-8"/>
                            <w:w w:val="7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a es)(DJ</w:t>
                        </w:r>
                      </w:p>
                      <w:p>
                        <w:pPr>
                          <w:ind w:right="0" w:left="896" w:firstLine="0"/>
                          <w:spacing w:before="144" w:after="0" w:line="240" w:lineRule="auto"/>
                          <w:jc w:val="left"/>
                          <w:tabs>
                            <w:tab w:val="right" w:leader="none" w:pos="6181"/>
                          </w:tabs>
                          <w:rPr>
                            <w:color w:val="#000000"/>
                            <w:sz w:val="14"/>
                            <w:lang w:val="en-US"/>
                            <w:spacing w:val="11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11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oc.W E.DEp4oth.) </w:t>
                        </w:r>
                        <w:r>
                          <w:rPr>
                            <w:color w:val="#000000"/>
                            <w:sz w:val="10"/>
                            <w:lang w:val="en-US"/>
                            <w:spacing w:val="11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OVP</w:t>
                        </w:r>
                        <w:r>
                          <w:rPr>
                            <w:color w:val="#000000"/>
                            <w:sz w:val="10"/>
                            <w:lang w:val="en-US"/>
                            <w:spacing w:val="11"/>
                            <w:w w:val="100"/>
                            <w:strike w:val="false"/>
                            <w:vertAlign w:val="superscript"/>
                            <w:rFonts w:ascii="Arial" w:hAnsi="Arial"/>
                          </w:rPr>
                          <w:t xml:space="preserve">-</w:t>
                        </w:r>
                        <w:r>
                          <w:rPr>
                            <w:color w:val="#000000"/>
                            <w:sz w:val="10"/>
                            <w:lang w:val="en-US"/>
                            <w:spacing w:val="11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V </w:t>
                        </w:r>
                        <w:r>
                          <w:rPr>
                            <w:i w:val="true"/>
                            <w:color w:val="#000000"/>
                            <w:sz w:val="13"/>
                            <w:lang w:val="en-US"/>
                            <w:spacing w:val="11"/>
                            <w:w w:val="120"/>
                            <w:strike w:val="false"/>
                            <w:vertAlign w:val="baseline"/>
                            <w:rFonts w:ascii="Arial" w:hAnsi="Arial"/>
                          </w:rPr>
                          <w:t xml:space="preserve">d </w:t>
                        </w:r>
                        <w:r>
                          <w:rPr>
                            <w:color w:val="#000000"/>
                            <w:sz w:val="16"/>
                            <w:lang w:val="en-US"/>
                            <w:spacing w:val="11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totol.)4,	</w:t>
                        </w:r>
                        <w:r>
                          <w:rPr>
                            <w:color w:val="#000000"/>
                            <w:sz w:val="13"/>
                            <w:lang w:val="en-US"/>
                            <w:spacing w:val="14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?ItraFdV)oci mZatoad </w:t>
                        </w:r>
                        <w:r>
                          <w:rPr>
                            <w:color w:val="#000000"/>
                            <w:sz w:val="12"/>
                            <w:lang w:val="en-US"/>
                            <w:spacing w:val="14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  <w:t xml:space="preserve">crou</w:t>
                        </w:r>
                        <w:r>
                          <w:rPr>
                            <w:color w:val="#000000"/>
                            <w:sz w:val="12"/>
                            <w:lang w:val="en-US"/>
                            <w:spacing w:val="14"/>
                            <w:w w:val="300"/>
                            <w:strike w:val="false"/>
                            <w:vertAlign w:val="subscript"/>
                            <w:rFonts w:ascii="Arial" w:hAnsi="Arial"/>
                          </w:rPr>
                          <w:t xml:space="preserve">l</w:t>
                        </w:r>
                        <w:r>
                          <w:rPr>
                            <w:color w:val="#000000"/>
                            <w:sz w:val="12"/>
                            <w:lang w:val="en-US"/>
                            <w:spacing w:val="14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  <w:t xml:space="preserve">,</w:t>
                        </w:r>
                      </w:p>
                      <w:p>
                        <w:pPr>
                          <w:ind w:right="0" w:left="0" w:firstLine="0"/>
                          <w:spacing w:before="36" w:after="0" w:line="206" w:lineRule="auto"/>
                          <w:jc w:val="center"/>
                          <w:rPr>
                            <w:b w:val="true"/>
                            <w:color w:val="#000000"/>
                            <w:sz w:val="39"/>
                            <w:lang w:val="en-US"/>
                            <w:spacing w:val="18"/>
                            <w:w w:val="9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39"/>
                            <w:lang w:val="en-US"/>
                            <w:spacing w:val="18"/>
                            <w:w w:val="9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Visvesvaraya Technological University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9460" w:type="auto"/>
                        <w:textDirection w:val="lrTb"/>
                        <w:vAlign w:val="top"/>
                      </w:tcPr>
                      <w:p>
                        <w:pPr>
                          <w:ind w:right="118" w:left="0"/>
                          <w:spacing w:before="72" w:after="216" w:line="240" w:lineRule="auto"/>
                          <w:jc w:val="left"/>
                        </w:pPr>
                        <w:r>
                          <w:drawing>
                            <wp:inline>
                              <wp:extent cx="603885" cy="585470"/>
                              <wp:docPr id="3" name="pic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" name="test1"/>
                                      <pic:cNvPicPr preferRelativeResize="false"/>
                                    </pic:nvPicPr>
                                    <pic:blipFill>
                                      <a:blip r:embed="d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03885" cy="58547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</w:txbxContent>
            </v:textbox>
          </v:shape>
        </w:pict>
      </w:r>
      <w:r>
        <w:rPr>
          <w:b w:val="true"/>
          <w:color w:val="#000000"/>
          <w:sz w:val="14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(Slaw Univci.sity </w:t>
      </w:r>
      <w:r>
        <w:rPr>
          <w:b w:val="true"/>
          <w:color w:val="#000000"/>
          <w:sz w:val="13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of (:overmittni of </w:t>
      </w:r>
      <w:r>
        <w:rPr>
          <w:color w:val="#000000"/>
          <w:sz w:val="14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Karnataka </w:t>
      </w:r>
      <w:r>
        <w:rPr>
          <w:color w:val="#000000"/>
          <w:sz w:val="14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Established </w:t>
      </w:r>
      <w:r>
        <w:rPr>
          <w:color w:val="#000000"/>
          <w:sz w:val="14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as per </w:t>
      </w:r>
      <w:r>
        <w:rPr>
          <w:color w:val="#000000"/>
          <w:sz w:val="14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the </w:t>
      </w:r>
      <w:r>
        <w:rPr>
          <w:color w:val="#000000"/>
          <w:sz w:val="16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VTIT Ad, I99.1)</w:t>
      </w:r>
    </w:p>
    <w:p>
      <w:pPr>
        <w:ind w:right="0" w:left="2448" w:firstLine="0"/>
        <w:spacing w:before="0" w:after="0" w:line="240" w:lineRule="auto"/>
        <w:jc w:val="left"/>
        <w:rPr>
          <w:color w:val="#000000"/>
          <w:sz w:val="7"/>
          <w:lang w:val="en-US"/>
          <w:spacing w:val="4"/>
          <w:w w:val="175"/>
          <w:strike w:val="false"/>
          <w:vertAlign w:val="superscript"/>
          <w:rFonts w:ascii="Arial" w:hAnsi="Arial"/>
        </w:rPr>
      </w:pPr>
      <w:r>
        <w:rPr>
          <w:color w:val="#000000"/>
          <w:sz w:val="7"/>
          <w:lang w:val="en-US"/>
          <w:spacing w:val="4"/>
          <w:w w:val="175"/>
          <w:strike w:val="false"/>
          <w:vertAlign w:val="superscript"/>
          <w:rFonts w:ascii="Arial" w:hAnsi="Arial"/>
        </w:rPr>
        <w:t xml:space="preserve">4</w:t>
      </w:r>
      <w:r>
        <w:rPr>
          <w:color w:val="#000000"/>
          <w:sz w:val="16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.Inatia 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Saiigaina" lielag</w:t>
      </w:r>
      <w:r>
        <w:rPr>
          <w:color w:val="#000000"/>
          <w:sz w:val="21"/>
          <w:lang w:val="en-US"/>
          <w:spacing w:val="4"/>
          <w:w w:val="100"/>
          <w:strike w:val="false"/>
          <w:vertAlign w:val="superscript"/>
          <w:rFonts w:ascii="Times New Roman" w:hAnsi="Times New Roman"/>
        </w:rPr>
        <w:t xml:space="preserve">-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avi-,590018, Karnataka, India</w:t>
      </w:r>
    </w:p>
    <w:p>
      <w:pPr>
        <w:ind w:right="0" w:left="144" w:firstLine="0"/>
        <w:spacing w:before="0" w:after="0" w:line="240" w:lineRule="auto"/>
        <w:jc w:val="left"/>
        <w:tabs>
          <w:tab w:val="decimal" w:leader="none" w:pos="8063"/>
        </w:tabs>
        <w:rPr>
          <w:b w:val="true"/>
          <w:color w:val="#000000"/>
          <w:sz w:val="21"/>
          <w:lang w:val="en-US"/>
          <w:spacing w:val="-4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21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Dr. T.N. </w:t>
      </w:r>
      <w:r>
        <w:rPr>
          <w:b w:val="true"/>
          <w:color w:val="#000000"/>
          <w:sz w:val="20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Sreenivasa	</w:t>
      </w:r>
      <w:r>
        <w:rPr>
          <w:b w:val="true"/>
          <w:color w:val="#000000"/>
          <w:sz w:val="20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Phone : (0831) 2498131</w:t>
      </w:r>
    </w:p>
    <w:p>
      <w:pPr>
        <w:ind w:right="0" w:left="144" w:firstLine="0"/>
        <w:spacing w:before="0" w:after="0" w:line="240" w:lineRule="auto"/>
        <w:jc w:val="left"/>
        <w:tabs>
          <w:tab w:val="left" w:leader="none" w:pos="6473"/>
          <w:tab w:val="decimal" w:leader="none" w:pos="8063"/>
        </w:tabs>
        <w:rPr>
          <w:b w:val="true"/>
          <w:color w:val="#000000"/>
          <w:sz w:val="13"/>
          <w:lang w:val="en-US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3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13E.,NIE.,PhD..FLE,CEng.	</w:t>
      </w:r>
      <w:r>
        <w:rPr>
          <w:b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Fax	</w:t>
      </w:r>
      <w:r>
        <w:rPr>
          <w:b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: (0831) 2498184</w:t>
      </w:r>
    </w:p>
    <w:p>
      <w:pPr>
        <w:ind w:right="0" w:left="144" w:firstLine="0"/>
        <w:spacing w:before="0" w:after="108" w:line="240" w:lineRule="auto"/>
        <w:jc w:val="left"/>
        <w:rPr>
          <w:b w:val="true"/>
          <w:color w:val="#000000"/>
          <w:sz w:val="17"/>
          <w:lang w:val="en-US"/>
          <w:spacing w:val="1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7"/>
          <w:lang w:val="en-US"/>
          <w:spacing w:val="10"/>
          <w:w w:val="100"/>
          <w:strike w:val="false"/>
          <w:vertAlign w:val="baseline"/>
          <w:rFonts w:ascii="Tahoma" w:hAnsi="Tahoma"/>
        </w:rPr>
        <w:t xml:space="preserve">Registrar (Evaluation)</w:t>
      </w:r>
    </w:p>
    <w:p>
      <w:pPr>
        <w:ind w:right="0" w:left="288" w:firstLine="0"/>
        <w:spacing w:before="36" w:after="0" w:line="240" w:lineRule="auto"/>
        <w:jc w:val="left"/>
        <w:tabs>
          <w:tab w:val="right" w:leader="none" w:pos="7862"/>
        </w:tabs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pict>
          <v:line strokeweight="0.7pt" strokecolor="#313639" from="3.6pt,0.4pt" to="469.85pt,0.4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Ref.NoNTU/Exam/QPDS/CW(2)/2024-2025/</w:t>
      </w:r>
      <w:r>
        <w:rPr>
          <w:b w:val="true"/>
          <w:color w:val="#030130"/>
          <w:sz w:val="30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 75b</w:t>
      </w:r>
      <w:r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Arial" w:hAnsi="Arial"/>
        </w:rPr>
        <w:tab/>
      </w:r>
      <w:r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Date:</w:t>
      </w:r>
      <w:r>
        <w:rPr>
          <w:color w:val="#030130"/>
          <w:sz w:val="24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 26- 11</w:t>
      </w:r>
    </w:p>
    <w:p>
      <w:pPr>
        <w:ind w:right="0" w:left="792" w:firstLine="0"/>
        <w:spacing w:before="684" w:after="0" w:line="240" w:lineRule="auto"/>
        <w:jc w:val="left"/>
        <w:rPr>
          <w:b w:val="true"/>
          <w:color w:val="#000000"/>
          <w:sz w:val="26"/>
          <w:lang w:val="en-US"/>
          <w:spacing w:val="5"/>
          <w:w w:val="100"/>
          <w:strike w:val="false"/>
          <w:u w:val="single"/>
          <w:vertAlign w:val="baseline"/>
          <w:rFonts w:ascii="Times New Roman" w:hAnsi="Times New Roman"/>
        </w:rPr>
      </w:pPr>
      <w:r>
        <w:rPr>
          <w:b w:val="true"/>
          <w:color w:val="#000000"/>
          <w:sz w:val="26"/>
          <w:lang w:val="en-US"/>
          <w:spacing w:val="5"/>
          <w:w w:val="100"/>
          <w:strike w:val="false"/>
          <w:u w:val="single"/>
          <w:vertAlign w:val="baseline"/>
          <w:rFonts w:ascii="Times New Roman" w:hAnsi="Times New Roman"/>
        </w:rPr>
        <w:t xml:space="preserve">Sub : Rescheduling of Examinations against Equivalent subjects</w:t>
      </w:r>
    </w:p>
    <w:p>
      <w:pPr>
        <w:ind w:right="0" w:left="2952" w:firstLine="0"/>
        <w:spacing w:before="0" w:after="0" w:line="240" w:lineRule="auto"/>
        <w:jc w:val="left"/>
        <w:rPr>
          <w:b w:val="true"/>
          <w:color w:val="#000000"/>
          <w:sz w:val="26"/>
          <w:lang w:val="en-US"/>
          <w:spacing w:val="2"/>
          <w:w w:val="100"/>
          <w:strike w:val="false"/>
          <w:u w:val="single"/>
          <w:vertAlign w:val="baseline"/>
          <w:rFonts w:ascii="Times New Roman" w:hAnsi="Times New Roman"/>
        </w:rPr>
      </w:pPr>
      <w:r>
        <w:rPr>
          <w:b w:val="true"/>
          <w:color w:val="#000000"/>
          <w:sz w:val="26"/>
          <w:lang w:val="en-US"/>
          <w:spacing w:val="2"/>
          <w:w w:val="100"/>
          <w:strike w:val="false"/>
          <w:u w:val="single"/>
          <w:vertAlign w:val="baseline"/>
          <w:rFonts w:ascii="Times New Roman" w:hAnsi="Times New Roman"/>
        </w:rPr>
        <w:t xml:space="preserve">Examination, June/July 2024. </w:t>
      </w:r>
    </w:p>
    <w:p>
      <w:pPr>
        <w:ind w:right="0" w:left="288" w:firstLine="720"/>
        <w:spacing w:before="432" w:after="0" w:line="360" w:lineRule="auto"/>
        <w:jc w:val="both"/>
        <w:rPr>
          <w:color w:val="#000000"/>
          <w:sz w:val="27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7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Due to overlapping of mapped subjects as per equivalence, the semester end </w:t>
      </w:r>
      <w:r>
        <w:rPr>
          <w:color w:val="#000000"/>
          <w:sz w:val="27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examinations, June/July 2024, for the following subjects of B.E./B.Tech </w:t>
      </w:r>
      <w:r>
        <w:rPr>
          <w:color w:val="#000000"/>
          <w:sz w:val="27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(2018 Scheme) are rescheduled. The details are as here below.</w:t>
      </w:r>
    </w:p>
    <w:tbl>
      <w:tblPr>
        <w:jc w:val="left"/>
        <w:tblInd w:w="11" w:type="dxa"/>
        <w:tblLayout w:type="fixed"/>
        <w:tblCellMar>
          <w:left w:w="0" w:type="dxa"/>
          <w:right w:w="0" w:type="dxa"/>
        </w:tblCellMar>
      </w:tblPr>
      <w:tblGrid>
        <w:gridCol w:w="536"/>
        <w:gridCol w:w="1631"/>
        <w:gridCol w:w="2553"/>
        <w:gridCol w:w="2070"/>
        <w:gridCol w:w="2638"/>
      </w:tblGrid>
      <w:tr>
        <w:trPr>
          <w:trHeight w:val="562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47" w:type="auto"/>
            <w:textDirection w:val="lrTb"/>
            <w:vAlign w:val="center"/>
          </w:tcPr>
          <w:p>
            <w:pPr>
              <w:ind w:right="144" w:left="108" w:firstLine="0"/>
              <w:spacing w:before="0" w:after="0" w:line="240" w:lineRule="auto"/>
              <w:jc w:val="left"/>
              <w:rPr>
                <w:b w:val="true"/>
                <w:color w:val="#000000"/>
                <w:sz w:val="23"/>
                <w:lang w:val="en-US"/>
                <w:spacing w:val="-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23"/>
                <w:lang w:val="en-US"/>
                <w:spacing w:val="-8"/>
                <w:w w:val="100"/>
                <w:strike w:val="false"/>
                <w:vertAlign w:val="baseline"/>
                <w:rFonts w:ascii="Arial" w:hAnsi="Arial"/>
              </w:rPr>
              <w:t xml:space="preserve">SI. </w:t>
            </w:r>
            <w:r>
              <w:rPr>
                <w:b w:val="true"/>
                <w:color w:val="#000000"/>
                <w:sz w:val="23"/>
                <w:lang w:val="en-US"/>
                <w:spacing w:val="-33"/>
                <w:w w:val="100"/>
                <w:strike w:val="false"/>
                <w:vertAlign w:val="baseline"/>
                <w:rFonts w:ascii="Arial" w:hAnsi="Arial"/>
              </w:rPr>
              <w:t xml:space="preserve">No.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2178" w:type="auto"/>
            <w:textDirection w:val="lrTb"/>
            <w:vAlign w:val="top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b w:val="true"/>
                <w:color w:val="#000000"/>
                <w:sz w:val="23"/>
                <w:lang w:val="en-US"/>
                <w:spacing w:val="-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23"/>
                <w:lang w:val="en-US"/>
                <w:spacing w:val="-6"/>
                <w:w w:val="100"/>
                <w:strike w:val="false"/>
                <w:vertAlign w:val="baseline"/>
                <w:rFonts w:ascii="Arial" w:hAnsi="Arial"/>
              </w:rPr>
              <w:t xml:space="preserve">Scheme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731" w:type="auto"/>
            <w:textDirection w:val="lrTb"/>
            <w:vAlign w:val="top"/>
          </w:tcPr>
          <w:p>
            <w:pPr>
              <w:ind w:right="0" w:left="104" w:firstLine="0"/>
              <w:spacing w:before="0" w:after="0" w:line="240" w:lineRule="auto"/>
              <w:jc w:val="left"/>
              <w:rPr>
                <w:b w:val="true"/>
                <w:color w:val="#000000"/>
                <w:sz w:val="23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23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Subject code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801" w:type="auto"/>
            <w:textDirection w:val="lrTb"/>
            <w:vAlign w:val="top"/>
          </w:tcPr>
          <w:p>
            <w:pPr>
              <w:ind w:right="0" w:left="107" w:firstLine="0"/>
              <w:spacing w:before="36" w:after="0" w:line="206" w:lineRule="auto"/>
              <w:jc w:val="left"/>
              <w:rPr>
                <w:b w:val="true"/>
                <w:color w:val="#000000"/>
                <w:sz w:val="23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23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Scheduled</w:t>
            </w:r>
          </w:p>
          <w:p>
            <w:pPr>
              <w:ind w:right="0" w:left="107" w:firstLine="0"/>
              <w:spacing w:before="0" w:after="0" w:line="211" w:lineRule="auto"/>
              <w:jc w:val="left"/>
              <w:rPr>
                <w:b w:val="true"/>
                <w:color w:val="#000000"/>
                <w:sz w:val="23"/>
                <w:lang w:val="en-US"/>
                <w:spacing w:val="-1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23"/>
                <w:lang w:val="en-US"/>
                <w:spacing w:val="-18"/>
                <w:w w:val="100"/>
                <w:strike w:val="false"/>
                <w:vertAlign w:val="baseline"/>
                <w:rFonts w:ascii="Arial" w:hAnsi="Arial"/>
              </w:rPr>
              <w:t xml:space="preserve">Day / Date / Time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9439" w:type="auto"/>
            <w:textDirection w:val="lrTb"/>
            <w:vAlign w:val="top"/>
          </w:tcPr>
          <w:p>
            <w:pPr>
              <w:ind w:right="0" w:left="104" w:firstLine="0"/>
              <w:spacing w:before="36" w:after="0" w:line="208" w:lineRule="auto"/>
              <w:jc w:val="left"/>
              <w:rPr>
                <w:b w:val="true"/>
                <w:color w:val="#000000"/>
                <w:sz w:val="23"/>
                <w:lang w:val="en-US"/>
                <w:spacing w:val="-1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23"/>
                <w:lang w:val="en-US"/>
                <w:spacing w:val="-14"/>
                <w:w w:val="100"/>
                <w:strike w:val="false"/>
                <w:vertAlign w:val="baseline"/>
                <w:rFonts w:ascii="Arial" w:hAnsi="Arial"/>
              </w:rPr>
              <w:t xml:space="preserve">Rescheduled</w:t>
            </w:r>
          </w:p>
          <w:p>
            <w:pPr>
              <w:ind w:right="0" w:left="104" w:firstLine="0"/>
              <w:spacing w:before="0" w:after="0" w:line="240" w:lineRule="auto"/>
              <w:jc w:val="left"/>
              <w:rPr>
                <w:b w:val="true"/>
                <w:color w:val="#000000"/>
                <w:sz w:val="23"/>
                <w:lang w:val="en-US"/>
                <w:spacing w:val="-1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23"/>
                <w:lang w:val="en-US"/>
                <w:spacing w:val="-18"/>
                <w:w w:val="100"/>
                <w:strike w:val="false"/>
                <w:vertAlign w:val="baseline"/>
                <w:rFonts w:ascii="Arial" w:hAnsi="Arial"/>
              </w:rPr>
              <w:t xml:space="preserve">Day / Date / Time</w:t>
            </w:r>
          </w:p>
        </w:tc>
      </w:tr>
      <w:tr>
        <w:trPr>
          <w:trHeight w:val="817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47" w:type="auto"/>
            <w:textDirection w:val="lrTb"/>
            <w:vAlign w:val="center"/>
          </w:tcPr>
          <w:p>
            <w:pPr>
              <w:ind w:right="0" w:left="104" w:firstLine="0"/>
              <w:spacing w:before="0" w:after="0" w:line="240" w:lineRule="auto"/>
              <w:jc w:val="left"/>
              <w:tabs>
                <w:tab w:val="clear" w:pos="144"/>
                <w:tab w:val="decimal" w:pos="248"/>
              </w:tabs>
              <w:numPr>
                <w:ilvl w:val="0"/>
                <w:numId w:val="2"/>
              </w:numPr>
              <w:rPr>
                <w:b w:val="true"/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2178" w:type="auto"/>
            <w:textDirection w:val="lrTb"/>
            <w:vAlign w:val="center"/>
          </w:tcPr>
          <w:p>
            <w:pPr>
              <w:ind w:right="551" w:left="0" w:firstLine="0"/>
              <w:spacing w:before="0" w:after="0" w:line="105" w:lineRule="exact"/>
              <w:jc w:val="right"/>
              <w:rPr>
                <w:color w:val="#000000"/>
                <w:sz w:val="23"/>
                <w:lang w:val="en-US"/>
                <w:spacing w:val="28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28"/>
                <w:w w:val="100"/>
                <w:strike w:val="false"/>
                <w:vertAlign w:val="baseline"/>
                <w:rFonts w:ascii="Times New Roman" w:hAnsi="Times New Roman"/>
              </w:rPr>
              <w:t xml:space="preserve">..</w:t>
            </w:r>
          </w:p>
          <w:p>
            <w:pPr>
              <w:ind w:right="0" w:left="0" w:firstLine="0"/>
              <w:spacing w:before="0" w:after="0" w:line="112" w:lineRule="exact"/>
              <w:jc w:val="center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B E</w:t>
            </w:r>
          </w:p>
          <w:p>
            <w:pPr>
              <w:ind w:right="0" w:left="122" w:firstLine="0"/>
              <w:spacing w:before="72" w:after="0" w:line="255" w:lineRule="exact"/>
              <w:jc w:val="left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2018 Scheme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731" w:type="auto"/>
            <w:textDirection w:val="lrTb"/>
            <w:vAlign w:val="top"/>
          </w:tcPr>
          <w:p>
            <w:pPr>
              <w:ind w:right="0" w:left="104" w:firstLine="0"/>
              <w:spacing w:before="36" w:after="0" w:line="204" w:lineRule="auto"/>
              <w:jc w:val="left"/>
              <w:rPr>
                <w:b w:val="true"/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18EC643 </w:t>
            </w: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</w:t>
            </w:r>
          </w:p>
          <w:p>
            <w:pPr>
              <w:ind w:right="144" w:left="104" w:firstLine="0"/>
              <w:spacing w:before="0" w:after="0" w:line="240" w:lineRule="auto"/>
              <w:jc w:val="left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Object Oriented </w:t>
            </w:r>
            <w:r>
              <w:rPr>
                <w:color w:val="#000000"/>
                <w:sz w:val="23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  <w:t xml:space="preserve">Programming using C++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801" w:type="auto"/>
            <w:textDirection w:val="lrTb"/>
            <w:vAlign w:val="top"/>
          </w:tcPr>
          <w:p>
            <w:pPr>
              <w:ind w:right="0" w:left="0" w:firstLine="0"/>
              <w:spacing w:before="144" w:after="0" w:line="240" w:lineRule="auto"/>
              <w:jc w:val="center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Friday, 30/08/2024
</w:t>
              <w:br/>
            </w: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9.30am to 12.30pm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9439" w:type="auto"/>
            <w:textDirection w:val="lrTb"/>
            <w:vAlign w:val="top"/>
          </w:tcPr>
          <w:p>
            <w:pPr>
              <w:ind w:right="540" w:left="108" w:firstLine="0"/>
              <w:spacing w:before="144" w:after="0" w:line="240" w:lineRule="auto"/>
              <w:jc w:val="left"/>
              <w:rPr>
                <w:b w:val="true"/>
                <w:color w:val="#000000"/>
                <w:sz w:val="23"/>
                <w:lang w:val="en-US"/>
                <w:spacing w:val="-5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23"/>
                <w:lang w:val="en-US"/>
                <w:spacing w:val="-5"/>
                <w:w w:val="100"/>
                <w:strike w:val="false"/>
                <w:vertAlign w:val="baseline"/>
                <w:rFonts w:ascii="Times New Roman" w:hAnsi="Times New Roman"/>
              </w:rPr>
              <w:t xml:space="preserve">Monday, 09/09/2024 </w:t>
            </w:r>
            <w:r>
              <w:rPr>
                <w:b w:val="true"/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9.30am to 12.30pm</w:t>
            </w:r>
          </w:p>
        </w:tc>
      </w:tr>
      <w:tr>
        <w:trPr>
          <w:trHeight w:val="810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47" w:type="auto"/>
            <w:textDirection w:val="lrTb"/>
            <w:vAlign w:val="bottom"/>
          </w:tcPr>
          <w:p>
            <w:pPr>
              <w:ind w:right="0" w:left="104" w:firstLine="0"/>
              <w:spacing w:before="360" w:after="0" w:line="240" w:lineRule="auto"/>
              <w:jc w:val="left"/>
              <w:tabs>
                <w:tab w:val="clear" w:pos="144"/>
                <w:tab w:val="decimal" w:pos="248"/>
              </w:tabs>
              <w:numPr>
                <w:ilvl w:val="0"/>
                <w:numId w:val="2"/>
              </w:numPr>
              <w:rPr>
                <w:color w:val="#000000"/>
                <w:sz w:val="23"/>
                <w:lang w:val="en-US"/>
                <w:spacing w:val="0"/>
                <w:w w:val="85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85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21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B.E.
</w:t>
              <w:br/>
            </w: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2018 Scheme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731" w:type="auto"/>
            <w:textDirection w:val="lrTb"/>
            <w:vAlign w:val="top"/>
          </w:tcPr>
          <w:p>
            <w:pPr>
              <w:ind w:right="0" w:left="104" w:firstLine="0"/>
              <w:spacing w:before="36" w:after="0" w:line="204" w:lineRule="auto"/>
              <w:jc w:val="left"/>
              <w:rPr>
                <w:b w:val="true"/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18EC644 </w:t>
            </w: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</w:t>
            </w:r>
            <w:r>
              <w:rPr>
                <w:color w:val="#000000"/>
                <w:sz w:val="21"/>
                <w:lang w:val="en-US"/>
                <w:w w:val="100"/>
                <w:strike w:val="false"/>
                <w:vertAlign w:val="baseline"/>
                <w:rFonts w:ascii="Times New Roman" w:hAnsi="Times New Roman"/>
              </w:rPr>
            </w:r>
          </w:p>
          <w:p>
            <w:pPr>
              <w:ind w:right="360" w:left="104" w:firstLine="0"/>
              <w:spacing w:before="0" w:after="0" w:line="240" w:lineRule="auto"/>
              <w:jc w:val="left"/>
              <w:rPr>
                <w:color w:val="#000000"/>
                <w:sz w:val="23"/>
                <w:lang w:val="en-US"/>
                <w:spacing w:val="-5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-5"/>
                <w:w w:val="100"/>
                <w:strike w:val="false"/>
                <w:vertAlign w:val="baseline"/>
                <w:rFonts w:ascii="Times New Roman" w:hAnsi="Times New Roman"/>
              </w:rPr>
              <w:t xml:space="preserve">Digital System Design </w:t>
            </w: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using Verilog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801" w:type="auto"/>
            <w:textDirection w:val="lrTb"/>
            <w:vAlign w:val="top"/>
          </w:tcPr>
          <w:p>
            <w:pPr>
              <w:ind w:right="0" w:left="0" w:firstLine="0"/>
              <w:spacing w:before="108" w:after="0" w:line="240" w:lineRule="auto"/>
              <w:jc w:val="center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Friday, 30/08/2024
</w:t>
              <w:br/>
            </w: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9.30am to 12.30pm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9439" w:type="auto"/>
            <w:textDirection w:val="lrTb"/>
            <w:vAlign w:val="top"/>
          </w:tcPr>
          <w:p>
            <w:pPr>
              <w:ind w:right="396" w:left="108" w:firstLine="0"/>
              <w:spacing w:before="108" w:after="0" w:line="240" w:lineRule="auto"/>
              <w:jc w:val="left"/>
              <w:rPr>
                <w:b w:val="true"/>
                <w:color w:val="#000000"/>
                <w:sz w:val="23"/>
                <w:lang w:val="en-US"/>
                <w:spacing w:val="-5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23"/>
                <w:lang w:val="en-US"/>
                <w:spacing w:val="-5"/>
                <w:w w:val="100"/>
                <w:strike w:val="false"/>
                <w:vertAlign w:val="baseline"/>
                <w:rFonts w:ascii="Times New Roman" w:hAnsi="Times New Roman"/>
              </w:rPr>
              <w:t xml:space="preserve">Thursday, 12/09/2024 </w:t>
            </w:r>
            <w:r>
              <w:rPr>
                <w:b w:val="true"/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9.30am to 12.30pm</w:t>
            </w:r>
          </w:p>
        </w:tc>
      </w:tr>
      <w:tr>
        <w:trPr>
          <w:trHeight w:val="691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47" w:type="auto"/>
            <w:textDirection w:val="lrTb"/>
            <w:vAlign w:val="center"/>
          </w:tcPr>
          <w:p>
            <w:pPr>
              <w:ind w:right="0" w:left="104" w:firstLine="0"/>
              <w:spacing w:before="0" w:after="0" w:line="240" w:lineRule="auto"/>
              <w:jc w:val="left"/>
              <w:rPr>
                <w:color w:val="#000000"/>
                <w:sz w:val="23"/>
                <w:lang w:val="en-US"/>
                <w:spacing w:val="0"/>
                <w:w w:val="85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85"/>
                <w:strike w:val="false"/>
                <w:vertAlign w:val="baseline"/>
                <w:rFonts w:ascii="Times New Roman" w:hAnsi="Times New Roman"/>
              </w:rPr>
              <w:t xml:space="preserve">3 </w:t>
            </w:r>
            <w:r>
              <w:rPr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.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2178" w:type="auto"/>
            <w:textDirection w:val="lrTb"/>
            <w:vAlign w:val="top"/>
          </w:tcPr>
          <w:p>
            <w:pPr>
              <w:ind w:right="0" w:left="0" w:firstLine="0"/>
              <w:spacing w:before="72" w:after="0" w:line="240" w:lineRule="auto"/>
              <w:jc w:val="center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B.E.
</w:t>
              <w:br/>
            </w: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2018 Scheme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731" w:type="auto"/>
            <w:textDirection w:val="lrTb"/>
            <w:vAlign w:val="top"/>
          </w:tcPr>
          <w:p>
            <w:pPr>
              <w:ind w:right="0" w:left="104" w:firstLine="0"/>
              <w:spacing w:before="108" w:after="0" w:line="204" w:lineRule="auto"/>
              <w:jc w:val="left"/>
              <w:rPr>
                <w:b w:val="true"/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18EE647 -</w:t>
            </w:r>
          </w:p>
          <w:p>
            <w:pPr>
              <w:ind w:right="0" w:left="104" w:firstLine="0"/>
              <w:spacing w:before="36" w:after="0" w:line="204" w:lineRule="auto"/>
              <w:jc w:val="left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Sensors and Transducers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801" w:type="auto"/>
            <w:textDirection w:val="lrTb"/>
            <w:vAlign w:val="top"/>
          </w:tcPr>
          <w:p>
            <w:pPr>
              <w:ind w:right="0" w:left="0" w:firstLine="0"/>
              <w:spacing w:before="72" w:after="0" w:line="240" w:lineRule="auto"/>
              <w:jc w:val="center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Friday, 30/08/2024
</w:t>
              <w:br/>
            </w: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9.30am to 12.30pm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9439" w:type="auto"/>
            <w:textDirection w:val="lrTb"/>
            <w:vAlign w:val="top"/>
          </w:tcPr>
          <w:p>
            <w:pPr>
              <w:ind w:right="540" w:left="108" w:firstLine="0"/>
              <w:spacing w:before="72" w:after="0" w:line="240" w:lineRule="auto"/>
              <w:jc w:val="left"/>
              <w:rPr>
                <w:b w:val="true"/>
                <w:color w:val="#000000"/>
                <w:sz w:val="23"/>
                <w:lang w:val="en-US"/>
                <w:spacing w:val="-5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23"/>
                <w:lang w:val="en-US"/>
                <w:spacing w:val="-5"/>
                <w:w w:val="100"/>
                <w:strike w:val="false"/>
                <w:vertAlign w:val="baseline"/>
                <w:rFonts w:ascii="Times New Roman" w:hAnsi="Times New Roman"/>
              </w:rPr>
              <w:t xml:space="preserve">Tuesday, 17/09/2024 </w:t>
            </w:r>
            <w:r>
              <w:rPr>
                <w:b w:val="true"/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9.30am to 12.30pm</w:t>
            </w:r>
          </w:p>
        </w:tc>
      </w:tr>
      <w:tr>
        <w:trPr>
          <w:trHeight w:val="817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47" w:type="auto"/>
            <w:textDirection w:val="lrTb"/>
            <w:vAlign w:val="bottom"/>
          </w:tcPr>
          <w:p>
            <w:pPr>
              <w:ind w:right="0" w:left="0" w:firstLine="0"/>
              <w:spacing w:before="360" w:after="0" w:line="240" w:lineRule="auto"/>
              <w:jc w:val="center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'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21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B.E .
</w:t>
              <w:br/>
            </w: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2018 Scheme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731" w:type="auto"/>
            <w:textDirection w:val="lrTb"/>
            <w:vAlign w:val="top"/>
          </w:tcPr>
          <w:p>
            <w:pPr>
              <w:ind w:right="0" w:left="104" w:firstLine="0"/>
              <w:spacing w:before="36" w:after="0" w:line="225" w:lineRule="exact"/>
              <w:jc w:val="left"/>
              <w:rPr>
                <w:b w:val="true"/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18CS644 -</w:t>
            </w:r>
          </w:p>
          <w:p>
            <w:pPr>
              <w:ind w:right="468" w:left="104" w:firstLine="0"/>
              <w:spacing w:before="36" w:after="0" w:line="253" w:lineRule="exact"/>
              <w:jc w:val="left"/>
              <w:rPr>
                <w:color w:val="#000000"/>
                <w:sz w:val="23"/>
                <w:lang w:val="en-US"/>
                <w:spacing w:val="-5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-5"/>
                <w:w w:val="100"/>
                <w:strike w:val="false"/>
                <w:vertAlign w:val="baseline"/>
                <w:rFonts w:ascii="Times New Roman" w:hAnsi="Times New Roman"/>
              </w:rPr>
              <w:t xml:space="preserve">Advanced JAVA and </w:t>
            </w: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J2EE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801" w:type="auto"/>
            <w:textDirection w:val="lrTb"/>
            <w:vAlign w:val="top"/>
          </w:tcPr>
          <w:p>
            <w:pPr>
              <w:ind w:right="0" w:left="0" w:firstLine="0"/>
              <w:spacing w:before="144" w:after="0" w:line="240" w:lineRule="auto"/>
              <w:jc w:val="center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Friday, 30/08/2024
</w:t>
              <w:br/>
            </w: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9.30am to 12.30pm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9439" w:type="auto"/>
            <w:textDirection w:val="lrTb"/>
            <w:vAlign w:val="top"/>
          </w:tcPr>
          <w:p>
            <w:pPr>
              <w:ind w:right="216" w:left="108" w:firstLine="0"/>
              <w:spacing w:before="144" w:after="0" w:line="240" w:lineRule="auto"/>
              <w:jc w:val="left"/>
              <w:rPr>
                <w:b w:val="true"/>
                <w:color w:val="#000000"/>
                <w:sz w:val="23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23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  <w:t xml:space="preserve">Wednesday, 18/09/2024</w:t>
            </w:r>
            <w:r>
              <w:rPr>
                <w:b w:val="true"/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9.30am to 12.30pm</w:t>
            </w:r>
          </w:p>
        </w:tc>
      </w:tr>
      <w:tr>
        <w:trPr>
          <w:trHeight w:val="713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47" w:type="auto"/>
            <w:textDirection w:val="lrTb"/>
            <w:vAlign w:val="center"/>
          </w:tcPr>
          <w:p>
            <w:pPr>
              <w:ind w:right="0" w:left="104" w:firstLine="0"/>
              <w:spacing w:before="0" w:after="0" w:line="240" w:lineRule="auto"/>
              <w:jc w:val="left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2178" w:type="auto"/>
            <w:textDirection w:val="lrTb"/>
            <w:vAlign w:val="top"/>
          </w:tcPr>
          <w:p>
            <w:pPr>
              <w:ind w:right="0" w:left="0" w:firstLine="0"/>
              <w:spacing w:before="72" w:after="0" w:line="240" w:lineRule="auto"/>
              <w:jc w:val="center"/>
              <w:rPr>
                <w:b w:val="true"/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B.F.
</w:t>
              <w:br/>
            </w: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2018 Scheme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731" w:type="auto"/>
            <w:textDirection w:val="lrTb"/>
            <w:vAlign w:val="top"/>
          </w:tcPr>
          <w:p>
            <w:pPr>
              <w:ind w:right="864" w:left="108" w:firstLine="0"/>
              <w:spacing w:before="72" w:after="0" w:line="240" w:lineRule="auto"/>
              <w:jc w:val="left"/>
              <w:rPr>
                <w:b w:val="true"/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1815645 - </w:t>
            </w:r>
            <w:r>
              <w:rPr>
                <w:color w:val="#000000"/>
                <w:sz w:val="23"/>
                <w:lang w:val="en-US"/>
                <w:spacing w:val="-5"/>
                <w:w w:val="100"/>
                <w:strike w:val="false"/>
                <w:vertAlign w:val="baseline"/>
                <w:rFonts w:ascii="Times New Roman" w:hAnsi="Times New Roman"/>
              </w:rPr>
              <w:t xml:space="preserve">Software Testing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801" w:type="auto"/>
            <w:textDirection w:val="lrTb"/>
            <w:vAlign w:val="top"/>
          </w:tcPr>
          <w:p>
            <w:pPr>
              <w:ind w:right="0" w:left="0" w:firstLine="0"/>
              <w:spacing w:before="72" w:after="0" w:line="240" w:lineRule="auto"/>
              <w:jc w:val="center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Friday, 30/08/2024
</w:t>
              <w:br/>
            </w: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9.30am to 12.30pm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9439" w:type="auto"/>
            <w:textDirection w:val="lrTb"/>
            <w:vAlign w:val="top"/>
          </w:tcPr>
          <w:p>
            <w:pPr>
              <w:ind w:right="396" w:left="108" w:firstLine="0"/>
              <w:spacing w:before="72" w:after="0" w:line="240" w:lineRule="auto"/>
              <w:jc w:val="left"/>
              <w:rPr>
                <w:b w:val="true"/>
                <w:color w:val="#000000"/>
                <w:sz w:val="23"/>
                <w:lang w:val="en-US"/>
                <w:spacing w:val="-5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23"/>
                <w:lang w:val="en-US"/>
                <w:spacing w:val="-5"/>
                <w:w w:val="100"/>
                <w:strike w:val="false"/>
                <w:vertAlign w:val="baseline"/>
                <w:rFonts w:ascii="Times New Roman" w:hAnsi="Times New Roman"/>
              </w:rPr>
              <w:t xml:space="preserve">Thursday, 19/09/2024 </w:t>
            </w:r>
            <w:r>
              <w:rPr>
                <w:b w:val="true"/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9.30am to 12.30pm</w:t>
            </w:r>
          </w:p>
        </w:tc>
      </w:tr>
    </w:tbl>
    <w:p>
      <w:pPr>
        <w:spacing w:before="0" w:after="236" w:line="20" w:lineRule="exact"/>
      </w:pPr>
    </w:p>
    <w:p>
      <w:pPr>
        <w:ind w:right="0" w:left="288" w:firstLine="0"/>
        <w:spacing w:before="0" w:after="0" w:line="240" w:lineRule="auto"/>
        <w:jc w:val="left"/>
        <w:rPr>
          <w:b w:val="true"/>
          <w:color w:val="#000000"/>
          <w:sz w:val="21"/>
          <w:lang w:val="en-US"/>
          <w:spacing w:val="-6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1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The contents of this circular may kindly be brought to the notice of all the concerned.</w:t>
      </w:r>
    </w:p>
    <w:p>
      <w:pPr>
        <w:ind w:right="0" w:left="7128" w:firstLine="0"/>
        <w:spacing w:before="216" w:after="0" w:line="208" w:lineRule="auto"/>
        <w:jc w:val="left"/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Sd/-</w:t>
      </w:r>
    </w:p>
    <w:p>
      <w:pPr>
        <w:ind w:right="0" w:left="6264" w:firstLine="0"/>
        <w:spacing w:before="72" w:after="0" w:line="240" w:lineRule="auto"/>
        <w:jc w:val="left"/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Registrar (Evaluation)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3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To,</w:t>
      </w:r>
    </w:p>
    <w:p>
      <w:pPr>
        <w:ind w:right="0" w:left="216" w:firstLine="0"/>
        <w:spacing w:before="0" w:after="0" w:line="240" w:lineRule="auto"/>
        <w:jc w:val="left"/>
        <w:rPr>
          <w:color w:val="#000000"/>
          <w:sz w:val="23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The Principals of all the affiliated engineering colleges and constituent engineering college.</w:t>
      </w:r>
    </w:p>
    <w:p>
      <w:pPr>
        <w:ind w:right="0" w:left="0" w:firstLine="0"/>
        <w:spacing w:before="144" w:after="0" w:line="199" w:lineRule="auto"/>
        <w:jc w:val="left"/>
        <w:rPr>
          <w:color w:val="#000000"/>
          <w:sz w:val="23"/>
          <w:lang w:val="en-US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C.W.C. :</w:t>
      </w:r>
    </w:p>
    <w:p>
      <w:pPr>
        <w:ind w:right="0" w:left="72" w:firstLine="0"/>
        <w:spacing w:before="0" w:after="0" w:line="240" w:lineRule="auto"/>
        <w:jc w:val="left"/>
        <w:tabs>
          <w:tab w:val="clear" w:pos="288"/>
          <w:tab w:val="decimal" w:pos="360"/>
        </w:tabs>
        <w:numPr>
          <w:ilvl w:val="0"/>
          <w:numId w:val="3"/>
        </w:numPr>
        <w:rPr>
          <w:color w:val="#000000"/>
          <w:sz w:val="23"/>
          <w:lang w:val="en-US"/>
          <w:spacing w:val="1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The lion'ble Vice </w:t>
      </w:r>
      <w:r>
        <w:rPr>
          <w:color w:val="#000000"/>
          <w:sz w:val="21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Chancellor, through the Secretary to VC, VTU, Belagavi, for kind information.</w:t>
      </w:r>
    </w:p>
    <w:p>
      <w:pPr>
        <w:ind w:right="0" w:left="72" w:firstLine="0"/>
        <w:spacing w:before="0" w:after="0" w:line="240" w:lineRule="auto"/>
        <w:jc w:val="left"/>
        <w:tabs>
          <w:tab w:val="clear" w:pos="288"/>
          <w:tab w:val="decimal" w:pos="360"/>
        </w:tabs>
        <w:numPr>
          <w:ilvl w:val="0"/>
          <w:numId w:val="3"/>
        </w:numPr>
        <w:rPr>
          <w:color w:val="#000000"/>
          <w:sz w:val="21"/>
          <w:lang w:val="en-US"/>
          <w:spacing w:val="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The Registrar, VTU, Belagavi, for kind information.</w:t>
      </w:r>
    </w:p>
    <w:p>
      <w:pPr>
        <w:ind w:right="0" w:left="72" w:firstLine="0"/>
        <w:spacing w:before="0" w:after="0" w:line="240" w:lineRule="auto"/>
        <w:jc w:val="left"/>
        <w:tabs>
          <w:tab w:val="clear" w:pos="288"/>
          <w:tab w:val="decimal" w:pos="360"/>
        </w:tabs>
        <w:numPr>
          <w:ilvl w:val="0"/>
          <w:numId w:val="3"/>
        </w:numPr>
        <w:rPr>
          <w:color w:val="#000000"/>
          <w:sz w:val="21"/>
          <w:lang w:val="en-US"/>
          <w:spacing w:val="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The Regional Directors, R.O. Bengaluru / Belagavi / Kalaburagi /Mysuru, for kind information.</w:t>
      </w:r>
    </w:p>
    <w:p>
      <w:pPr>
        <w:ind w:right="0" w:left="72" w:firstLine="0"/>
        <w:spacing w:before="0" w:after="108" w:line="240" w:lineRule="auto"/>
        <w:jc w:val="left"/>
        <w:tabs>
          <w:tab w:val="clear" w:pos="288"/>
          <w:tab w:val="decimal" w:pos="360"/>
        </w:tabs>
        <w:numPr>
          <w:ilvl w:val="0"/>
          <w:numId w:val="3"/>
        </w:numPr>
        <w:rPr>
          <w:color w:val="#000000"/>
          <w:sz w:val="21"/>
          <w:lang w:val="en-US"/>
          <w:spacing w:val="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The Director, ITISMU, VTU Belagavi, for information and needful.</w:t>
      </w:r>
    </w:p>
    <w:p>
      <w:pPr>
        <w:ind w:right="1720" w:left="7056"/>
        <w:spacing w:before="0" w:after="180" w:line="240" w:lineRule="auto"/>
        <w:jc w:val="left"/>
      </w:pPr>
      <w:r>
        <w:drawing>
          <wp:inline>
            <wp:extent cx="407035" cy="182880"/>
            <wp:docPr id="5" name="pic"/>
            <a:graphic>
              <a:graphicData uri="http://schemas.openxmlformats.org/drawingml/2006/picture">
                <pic:pic>
                  <pic:nvPicPr>
                    <pic:cNvPr id="6" name="test1"/>
                    <pic:cNvPicPr preferRelativeResize="false"/>
                  </pic:nvPicPr>
                  <pic:blipFill>
                    <a:blip r:embed="d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03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6851"/>
        <w:gridCol w:w="2609"/>
      </w:tblGrid>
      <w:tr>
        <w:trPr>
          <w:trHeight w:val="126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51" w:type="auto"/>
            <w:textDirection w:val="lrTb"/>
            <w:vAlign w:val="top"/>
          </w:tcPr>
          <w:p>
            <w:pPr>
              <w:ind w:right="0" w:left="5904"/>
              <w:spacing w:before="0" w:after="10" w:line="240" w:lineRule="auto"/>
              <w:jc w:val="right"/>
            </w:pPr>
            <w:r>
              <w:drawing>
                <wp:inline>
                  <wp:extent cx="588010" cy="795655"/>
                  <wp:docPr id="7" name="pic"/>
                  <a:graphic>
                    <a:graphicData uri="http://schemas.openxmlformats.org/drawingml/2006/picture">
                      <pic:pic>
                        <pic:nvPicPr>
                          <pic:cNvPr id="8" name="test1"/>
                          <pic:cNvPicPr preferRelativeResize="false"/>
                        </pic:nvPicPr>
                        <pic:blipFill>
                          <a:blip r:embed="d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010" cy="795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460" w:type="auto"/>
            <w:textDirection w:val="lrTb"/>
            <w:vAlign w:val="top"/>
          </w:tcPr>
          <w:p>
            <w:pPr>
              <w:ind w:right="705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23"/>
                <w:lang w:val="en-US"/>
                <w:spacing w:val="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23"/>
                <w:lang w:val="en-US"/>
                <w:spacing w:val="10"/>
                <w:w w:val="100"/>
                <w:strike w:val="false"/>
                <w:vertAlign w:val="baseline"/>
                <w:rFonts w:ascii="Arial" w:hAnsi="Arial"/>
              </w:rPr>
              <w:t xml:space="preserve">strar valUatien)</w:t>
            </w:r>
          </w:p>
        </w:tc>
      </w:tr>
    </w:tbl>
    <w:sectPr>
      <w:pgSz w:w="11918" w:h="16854" w:orient="portrait"/>
      <w:type w:val="nextPage"/>
      <w:textDirection w:val="lrTb"/>
      <w:pgMar w:bottom="72" w:top="2362" w:right="1168" w:left="1230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decimal"/>
      <w:lvlText w:val="%1."/>
      <w:start w:val="1"/>
      <w:lvlJc w:val="left"/>
      <w:pPr>
        <w:ind w:left="720"/>
        <w:tabs>
          <w:tab w:val="decimal" w:pos="144"/>
        </w:tabs>
      </w:pPr>
      <w:rPr>
        <w:b w:val="true"/>
        <w:color w:val="#000000"/>
        <w:sz w:val="23"/>
        <w:lang w:val="en-US"/>
        <w:spacing w:val="0"/>
        <w:w w:val="100"/>
        <w:strike w:val="false"/>
        <w:vertAlign w:val="baseline"/>
        <w:rFonts w:ascii="Times New Roman" w:hAnsi="Times New Roman"/>
      </w:rPr>
    </w:lvl>
  </w:abstractNum>
  <w:abstractNum w:abstractNumId="2">
    <w:lvl w:ilvl="0">
      <w:numFmt w:val="decimal"/>
      <w:lvlText w:val="%1."/>
      <w:start w:val="1"/>
      <w:lvlJc w:val="left"/>
      <w:pPr>
        <w:ind w:left="720"/>
        <w:tabs>
          <w:tab w:val="decimal" w:pos="288"/>
        </w:tabs>
      </w:pPr>
      <w:rPr>
        <w:color w:val="#000000"/>
        <w:sz w:val="23"/>
        <w:lang w:val="en-US"/>
        <w:spacing w:val="11"/>
        <w:w w:val="100"/>
        <w:strike w:val="false"/>
        <w:vertAlign w:val="baseline"/>
        <w:rFonts w:ascii="Times New Roman" w:hAnsi="Times New Roman"/>
      </w:rPr>
    </w:lvl>
  </w:abstract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image" Target="/word/media/image2.png" Id="drId4" /><Relationship Type="http://schemas.openxmlformats.org/officeDocument/2006/relationships/numbering" Target="/word/numbering.xml" Id="drId5" /><Relationship Type="http://schemas.openxmlformats.org/officeDocument/2006/relationships/image" Target="/word/media/image3.png" Id="drId6" /><Relationship Type="http://schemas.openxmlformats.org/officeDocument/2006/relationships/image" Target="/word/media/image4.png" Id="drId7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