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63342" w:rsidRDefault="00863342" w:rsidP="00863342">
      <w:pPr>
        <w:pStyle w:val="Standard"/>
      </w:pPr>
      <w:r>
        <w:rPr>
          <w:b/>
          <w:bCs/>
          <w:sz w:val="28"/>
          <w:szCs w:val="28"/>
        </w:rPr>
        <w:t>Use Case Scenario</w:t>
      </w:r>
    </w:p>
    <w:p w:rsidR="00D53B6D" w:rsidRDefault="00863342" w:rsidP="00497E4F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  <w:bCs/>
        </w:rPr>
        <w:t>Use case</w:t>
      </w:r>
      <w:r w:rsidR="00F70CE4">
        <w:t xml:space="preserve">: </w:t>
      </w:r>
      <w:r w:rsidR="00497E4F">
        <w:t>Leave a</w:t>
      </w:r>
      <w:r w:rsidR="00B1260A">
        <w:t xml:space="preserve"> game</w:t>
      </w:r>
      <w:r w:rsidR="00F70CE4">
        <w:t>.</w:t>
      </w:r>
    </w:p>
    <w:p w:rsidR="00D53B6D" w:rsidRDefault="00F70CE4" w:rsidP="00497E4F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Brief description</w:t>
      </w:r>
      <w:r>
        <w:t xml:space="preserve">: Allow the user </w:t>
      </w:r>
      <w:r w:rsidR="00B1260A">
        <w:t>to</w:t>
      </w:r>
      <w:r w:rsidR="00497E4F">
        <w:t xml:space="preserve"> leave the game</w:t>
      </w:r>
      <w:r w:rsidR="00826FB8">
        <w:t xml:space="preserve"> and redirect him to active games page</w:t>
      </w:r>
      <w:r w:rsidR="00B1260A">
        <w:t>.</w:t>
      </w:r>
      <w:r>
        <w:t xml:space="preserve"> </w:t>
      </w:r>
    </w:p>
    <w:p w:rsidR="00D53B6D" w:rsidRDefault="00F70CE4" w:rsidP="00497E4F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Actors</w:t>
      </w:r>
      <w:r>
        <w:t>: Primary – registered user, secondary – Texas Hold’em system</w:t>
      </w:r>
      <w:r w:rsidR="003A62FC">
        <w:t>, Game controller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Precondition</w:t>
      </w:r>
      <w:r>
        <w:t xml:space="preserve">: </w:t>
      </w:r>
    </w:p>
    <w:p w:rsidR="00CF6C76" w:rsidRDefault="00B1260A" w:rsidP="00CF6C76">
      <w:pPr>
        <w:numPr>
          <w:ilvl w:val="1"/>
          <w:numId w:val="1"/>
        </w:numPr>
        <w:spacing w:after="0"/>
        <w:ind w:hanging="432"/>
        <w:contextualSpacing/>
      </w:pPr>
      <w:r>
        <w:t>The user is logged in</w:t>
      </w:r>
    </w:p>
    <w:p w:rsidR="00D53B6D" w:rsidRDefault="002849EE" w:rsidP="00CF6C76">
      <w:pPr>
        <w:numPr>
          <w:ilvl w:val="1"/>
          <w:numId w:val="1"/>
        </w:numPr>
        <w:spacing w:after="0"/>
        <w:ind w:hanging="432"/>
        <w:contextualSpacing/>
      </w:pPr>
      <w:r>
        <w:t>The user is</w:t>
      </w:r>
      <w:r w:rsidR="00F70CE4">
        <w:t xml:space="preserve"> </w:t>
      </w:r>
      <w:r w:rsidR="00CF6C76">
        <w:t>spectating</w:t>
      </w:r>
      <w:r>
        <w:t xml:space="preserve"> game or play</w:t>
      </w:r>
      <w:r w:rsidR="00CF6C76">
        <w:t>ing</w:t>
      </w:r>
      <w:r>
        <w:t>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Post</w:t>
      </w:r>
      <w:r w:rsidR="00B1260A">
        <w:rPr>
          <w:b/>
        </w:rPr>
        <w:t>-</w:t>
      </w:r>
      <w:r>
        <w:rPr>
          <w:b/>
        </w:rPr>
        <w:t>condition</w:t>
      </w:r>
      <w:r>
        <w:t xml:space="preserve">: </w:t>
      </w:r>
    </w:p>
    <w:p w:rsidR="00D53B6D" w:rsidRDefault="002849EE" w:rsidP="002849EE">
      <w:pPr>
        <w:numPr>
          <w:ilvl w:val="1"/>
          <w:numId w:val="1"/>
        </w:numPr>
        <w:spacing w:after="0"/>
        <w:ind w:hanging="432"/>
        <w:contextualSpacing/>
      </w:pPr>
      <w:r>
        <w:t>The user left the</w:t>
      </w:r>
      <w:r w:rsidR="00B1260A">
        <w:t xml:space="preserve"> game.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Flow of Events</w:t>
      </w:r>
      <w:r>
        <w:t xml:space="preserve">: 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Basic Flow</w:t>
      </w:r>
      <w:r>
        <w:t xml:space="preserve">: </w:t>
      </w:r>
    </w:p>
    <w:p w:rsidR="00826FB8" w:rsidRDefault="00F70CE4" w:rsidP="00156285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B1260A">
        <w:t xml:space="preserve">The user selects </w:t>
      </w:r>
      <w:r w:rsidR="00156285">
        <w:t>leave button</w:t>
      </w:r>
      <w:r>
        <w:t>.</w:t>
      </w:r>
    </w:p>
    <w:p w:rsidR="00826FB8" w:rsidRDefault="00156285" w:rsidP="00156285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826FB8">
        <w:t xml:space="preserve">The system display </w:t>
      </w:r>
      <w:r w:rsidR="00826FB8" w:rsidRPr="00826FB8">
        <w:t xml:space="preserve">Insurance </w:t>
      </w:r>
      <w:r w:rsidR="00826FB8">
        <w:t>dialog message.</w:t>
      </w:r>
    </w:p>
    <w:p w:rsidR="00D53B6D" w:rsidRDefault="00156285" w:rsidP="00826FB8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B1260A">
        <w:t xml:space="preserve">The user selects to </w:t>
      </w:r>
      <w:r w:rsidR="00826FB8" w:rsidRPr="00826FB8">
        <w:rPr>
          <w:u w:val="single"/>
        </w:rPr>
        <w:t>leave</w:t>
      </w:r>
      <w:r w:rsidR="003A62FC">
        <w:t>.</w:t>
      </w:r>
    </w:p>
    <w:p w:rsidR="003A62FC" w:rsidRDefault="00156285" w:rsidP="00826FB8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3A62FC">
        <w:t xml:space="preserve">The system redirect the user to the </w:t>
      </w:r>
      <w:r w:rsidR="00826FB8">
        <w:t>active games</w:t>
      </w:r>
      <w:r w:rsidR="003A62FC">
        <w:t xml:space="preserve"> page.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Alternate Flows</w:t>
      </w:r>
      <w:r>
        <w:t xml:space="preserve">: </w:t>
      </w:r>
    </w:p>
    <w:p w:rsidR="004C7D62" w:rsidRDefault="004C7D62" w:rsidP="00156285">
      <w:pPr>
        <w:contextualSpacing/>
      </w:pPr>
      <w:r>
        <w:tab/>
        <w:t>5.2.</w:t>
      </w:r>
      <w:r w:rsidR="00156285">
        <w:t>1</w:t>
      </w:r>
      <w:r>
        <w:t xml:space="preserve"> CANCEL</w:t>
      </w:r>
    </w:p>
    <w:p w:rsidR="004C7D62" w:rsidRDefault="004C7D62" w:rsidP="00156285">
      <w:pPr>
        <w:ind w:left="720"/>
        <w:contextualSpacing/>
      </w:pPr>
      <w:r>
        <w:t xml:space="preserve">          When the system displays 2 options (</w:t>
      </w:r>
      <w:r w:rsidR="00156285">
        <w:t>Leave</w:t>
      </w:r>
      <w:r>
        <w:t xml:space="preserve"> or </w:t>
      </w:r>
      <w:r w:rsidR="00156285">
        <w:t>stay</w:t>
      </w:r>
      <w:r>
        <w:t xml:space="preserve">) and the User select   </w:t>
      </w:r>
    </w:p>
    <w:p w:rsidR="00247AC3" w:rsidRDefault="004C7D62" w:rsidP="00156285">
      <w:pPr>
        <w:ind w:left="720"/>
        <w:contextualSpacing/>
      </w:pPr>
      <w:r>
        <w:t xml:space="preserve">          '</w:t>
      </w:r>
      <w:r w:rsidR="00156285">
        <w:t>Stay</w:t>
      </w:r>
      <w:r w:rsidR="00F54C2E">
        <w:t>' option and</w:t>
      </w:r>
      <w:r>
        <w:t xml:space="preserve"> return to</w:t>
      </w:r>
      <w:r w:rsidR="00156285">
        <w:t xml:space="preserve"> </w:t>
      </w:r>
      <w:r w:rsidR="00F54C2E">
        <w:t>the game.</w:t>
      </w:r>
      <w:bookmarkStart w:id="0" w:name="_GoBack"/>
      <w:bookmarkEnd w:id="0"/>
    </w:p>
    <w:p w:rsidR="00156285" w:rsidRDefault="00156285" w:rsidP="00156285">
      <w:pPr>
        <w:ind w:left="720"/>
        <w:contextualSpacing/>
      </w:pPr>
    </w:p>
    <w:p w:rsidR="00CF6C76" w:rsidRDefault="00F70CE4" w:rsidP="00CF6C76">
      <w:pPr>
        <w:rPr>
          <w:sz w:val="28"/>
          <w:szCs w:val="28"/>
        </w:rPr>
      </w:pPr>
      <w:r>
        <w:rPr>
          <w:b/>
          <w:sz w:val="28"/>
          <w:szCs w:val="28"/>
        </w:rPr>
        <w:t>Acceptance Test Scenarios</w:t>
      </w:r>
    </w:p>
    <w:p w:rsidR="00CF6C76" w:rsidRPr="00CF6C76" w:rsidRDefault="00F70CE4" w:rsidP="00CF6C76">
      <w:pPr>
        <w:rPr>
          <w:sz w:val="28"/>
          <w:szCs w:val="28"/>
        </w:rPr>
      </w:pPr>
      <w:r w:rsidRPr="00CF6C76">
        <w:rPr>
          <w:b/>
        </w:rPr>
        <w:t>Use case</w:t>
      </w:r>
      <w:r>
        <w:t xml:space="preserve">: </w:t>
      </w:r>
      <w:r w:rsidR="00CF6C76">
        <w:t>Leave a game.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Good</w:t>
      </w:r>
      <w:r>
        <w:t xml:space="preserve">: </w:t>
      </w:r>
    </w:p>
    <w:p w:rsidR="00D53B6D" w:rsidRDefault="00F44F78" w:rsidP="00F44F78">
      <w:pPr>
        <w:numPr>
          <w:ilvl w:val="1"/>
          <w:numId w:val="3"/>
        </w:numPr>
        <w:spacing w:after="0"/>
        <w:ind w:hanging="432"/>
        <w:contextualSpacing/>
      </w:pPr>
      <w:r>
        <w:t xml:space="preserve">The user </w:t>
      </w:r>
      <w:r w:rsidR="00CF6C76">
        <w:t>left the</w:t>
      </w:r>
      <w:r>
        <w:t xml:space="preserve"> game: The </w:t>
      </w:r>
      <w:r w:rsidR="00F70CE4">
        <w:t xml:space="preserve">user </w:t>
      </w:r>
      <w:r>
        <w:t xml:space="preserve">selects </w:t>
      </w:r>
      <w:r w:rsidR="00CF6C76">
        <w:t>leave button</w:t>
      </w:r>
      <w:r>
        <w:t xml:space="preserve"> and selects "</w:t>
      </w:r>
      <w:r w:rsidR="00CF6C76">
        <w:t>Leave</w:t>
      </w:r>
      <w:r>
        <w:t xml:space="preserve">" option, </w:t>
      </w:r>
      <w:r w:rsidR="00A61142">
        <w:t>the</w:t>
      </w:r>
      <w:r w:rsidR="00CF6C76">
        <w:t>n</w:t>
      </w:r>
      <w:r>
        <w:t xml:space="preserve"> </w:t>
      </w:r>
      <w:r w:rsidR="00CF6C76">
        <w:t xml:space="preserve">the </w:t>
      </w:r>
      <w:r>
        <w:t>system redirect the user to the game</w:t>
      </w:r>
      <w:r w:rsidR="00CF6C76">
        <w:t>s Center</w:t>
      </w:r>
      <w:r>
        <w:t xml:space="preserve"> page as a spectator.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Bad</w:t>
      </w:r>
      <w:r>
        <w:t>:</w:t>
      </w:r>
    </w:p>
    <w:p w:rsidR="00456A33" w:rsidRDefault="00456A33" w:rsidP="00456A33">
      <w:pPr>
        <w:numPr>
          <w:ilvl w:val="1"/>
          <w:numId w:val="3"/>
        </w:numPr>
        <w:spacing w:after="0"/>
        <w:ind w:hanging="432"/>
        <w:contextualSpacing/>
      </w:pPr>
      <w:r>
        <w:t xml:space="preserve">Force quit: The game doesn’t respond and the user </w:t>
      </w:r>
      <w:r w:rsidR="00CF6C76">
        <w:t>must</w:t>
      </w:r>
      <w:r>
        <w:t xml:space="preserve"> force quit 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Sad</w:t>
      </w:r>
      <w:r>
        <w:t>:</w:t>
      </w:r>
    </w:p>
    <w:p w:rsidR="00D53B6D" w:rsidRDefault="00CF6C76" w:rsidP="00271DFD">
      <w:pPr>
        <w:numPr>
          <w:ilvl w:val="1"/>
          <w:numId w:val="3"/>
        </w:numPr>
        <w:spacing w:after="0"/>
        <w:ind w:hanging="432"/>
        <w:contextualSpacing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525145</wp:posOffset>
            </wp:positionV>
            <wp:extent cx="4638675" cy="2438278"/>
            <wp:effectExtent l="0" t="0" r="0" b="635"/>
            <wp:wrapNone/>
            <wp:docPr id="1" name="תמונה 1" descr="C:\Users\user\AppData\Local\Microsoft\Windows\INetCache\Content.Word\System Sequence Diagram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ystem Sequence Diagram - Page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84"/>
                    <a:stretch/>
                  </pic:blipFill>
                  <pic:spPr bwMode="auto">
                    <a:xfrm>
                      <a:off x="0" y="0"/>
                      <a:ext cx="4638675" cy="243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F78">
        <w:t xml:space="preserve">Cancel the options: The user clicks “X” on the </w:t>
      </w:r>
      <w:r w:rsidR="00C070A4">
        <w:t>message</w:t>
      </w:r>
      <w:r w:rsidR="00F44F78">
        <w:t xml:space="preserve"> instead of clicking “</w:t>
      </w:r>
      <w:r>
        <w:t>STAY</w:t>
      </w:r>
      <w:r w:rsidR="00F44F78">
        <w:t>”</w:t>
      </w:r>
      <w:r>
        <w:t xml:space="preserve"> or “LEAVE”</w:t>
      </w:r>
      <w:r w:rsidR="00C070A4">
        <w:t xml:space="preserve">, </w:t>
      </w:r>
      <w:r w:rsidR="00456A33">
        <w:t>CANCEL is activated.</w:t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</w:p>
    <w:p w:rsidR="00D53B6D" w:rsidRDefault="00D53B6D"/>
    <w:sectPr w:rsidR="00D53B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085E"/>
    <w:multiLevelType w:val="multilevel"/>
    <w:tmpl w:val="629091B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47BA7078"/>
    <w:multiLevelType w:val="multilevel"/>
    <w:tmpl w:val="04FED56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 w15:restartNumberingAfterBreak="0">
    <w:nsid w:val="487D21A6"/>
    <w:multiLevelType w:val="multilevel"/>
    <w:tmpl w:val="C4B285C2"/>
    <w:lvl w:ilvl="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6D"/>
    <w:rsid w:val="00156285"/>
    <w:rsid w:val="00247AC3"/>
    <w:rsid w:val="00271DFD"/>
    <w:rsid w:val="002849EE"/>
    <w:rsid w:val="003A62FC"/>
    <w:rsid w:val="00456A33"/>
    <w:rsid w:val="00497E4F"/>
    <w:rsid w:val="004C7D62"/>
    <w:rsid w:val="00720DE4"/>
    <w:rsid w:val="00826FB8"/>
    <w:rsid w:val="00863342"/>
    <w:rsid w:val="00A61142"/>
    <w:rsid w:val="00B1260A"/>
    <w:rsid w:val="00C070A4"/>
    <w:rsid w:val="00CF6C76"/>
    <w:rsid w:val="00D53B6D"/>
    <w:rsid w:val="00F44F78"/>
    <w:rsid w:val="00F54C2E"/>
    <w:rsid w:val="00F70CE4"/>
    <w:rsid w:val="00FA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41F6"/>
  <w15:docId w15:val="{FB1173AD-DE68-45DD-8A82-8C20AB5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26FB8"/>
    <w:pPr>
      <w:ind w:left="720"/>
      <w:contextualSpacing/>
    </w:pPr>
  </w:style>
  <w:style w:type="paragraph" w:customStyle="1" w:styleId="Standard">
    <w:name w:val="Standard"/>
    <w:rsid w:val="00863342"/>
    <w:pPr>
      <w:widowControl/>
      <w:suppressAutoHyphens/>
      <w:autoSpaceDN w:val="0"/>
      <w:textAlignment w:val="baseline"/>
    </w:pPr>
    <w:rPr>
      <w:rFonts w:eastAsia="SimSun"/>
      <w:color w:val="auto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Ben-Gurion University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קורן לוונבראון</dc:creator>
  <cp:lastModifiedBy>user</cp:lastModifiedBy>
  <cp:revision>3</cp:revision>
  <dcterms:created xsi:type="dcterms:W3CDTF">2017-03-27T14:18:00Z</dcterms:created>
  <dcterms:modified xsi:type="dcterms:W3CDTF">2017-03-27T14:25:00Z</dcterms:modified>
</cp:coreProperties>
</file>