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88E25">
      <w:pPr>
        <w:pStyle w:val="2"/>
        <w:numPr>
          <w:ilvl w:val="0"/>
          <w:numId w:val="1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Bind</w:t>
      </w:r>
      <w:r>
        <w:rPr>
          <w:rFonts w:hint="eastAsia"/>
          <w:lang w:val="en-US" w:eastAsia="zh-CN"/>
        </w:rPr>
        <w:t>/Unbind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Station </w:t>
      </w:r>
      <w:r>
        <w:rPr>
          <w:rFonts w:hint="default"/>
          <w:lang w:val="en-US" w:eastAsia="zh-CN"/>
        </w:rPr>
        <w:t>SN and IMEI.</w:t>
      </w:r>
    </w:p>
    <w:p w14:paraId="6090B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 the corresponding logic requirements for the binding and unbinding interfaces</w:t>
      </w:r>
      <w:r>
        <w:rPr>
          <w:rFonts w:hint="eastAsia"/>
          <w:lang w:val="en-US" w:eastAsia="zh-CN"/>
        </w:rPr>
        <w:t xml:space="preserve"> on BindingController</w:t>
      </w:r>
      <w:r>
        <w:rPr>
          <w:rFonts w:hint="default"/>
          <w:lang w:val="en-US" w:eastAsia="zh-CN"/>
        </w:rPr>
        <w:t>.</w:t>
      </w:r>
    </w:p>
    <w:p w14:paraId="6B98E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and update the binding tool to the static resource nginx root directory and provide the access path.</w:t>
      </w:r>
    </w:p>
    <w:p w14:paraId="43A279C4">
      <w:pPr>
        <w:rPr>
          <w:rFonts w:hint="default"/>
          <w:lang w:val="en-US" w:eastAsia="zh-CN"/>
        </w:rPr>
      </w:pPr>
    </w:p>
    <w:p w14:paraId="6A9EF563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Note:</w:t>
      </w:r>
    </w:p>
    <w:p w14:paraId="68BF0F7E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Please modify according to the actual interface.</w:t>
      </w:r>
    </w:p>
    <w:p w14:paraId="537C447D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Station Test tool</w:t>
      </w:r>
    </w:p>
    <w:p w14:paraId="03FD6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Implement/deploy the interface on YbtController and modify the web interface request path according to actual changes.</w:t>
      </w:r>
    </w:p>
    <w:p w14:paraId="7926F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and update the test tool project to the static resource nginx root directory and provide the access path.</w:t>
      </w:r>
    </w:p>
    <w:p w14:paraId="122D03FA">
      <w:pPr>
        <w:rPr>
          <w:rFonts w:hint="default"/>
          <w:lang w:val="en-US" w:eastAsia="zh-CN"/>
        </w:rPr>
      </w:pPr>
    </w:p>
    <w:p w14:paraId="4F9167F3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Note:</w:t>
      </w:r>
    </w:p>
    <w:p w14:paraId="6E15E273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Try not to change the response content.</w:t>
      </w:r>
    </w:p>
    <w:p w14:paraId="25929259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Modifying the unified response structure requires simultaneous modification of the web interface status check.</w:t>
      </w:r>
    </w:p>
    <w:p w14:paraId="2FAE1589">
      <w:pPr>
        <w:rPr>
          <w:rFonts w:hint="default"/>
          <w:highlight w:val="red"/>
          <w:lang w:val="en-US" w:eastAsia="zh-CN"/>
        </w:rPr>
      </w:pPr>
    </w:p>
    <w:p w14:paraId="0C298445">
      <w:pPr>
        <w:rPr>
          <w:rFonts w:hint="default"/>
          <w:highlight w:val="red"/>
          <w:lang w:val="en-US" w:eastAsia="zh-CN"/>
        </w:rPr>
      </w:pPr>
    </w:p>
    <w:p w14:paraId="2FB71BFE">
      <w:pPr>
        <w:rPr>
          <w:rFonts w:hint="default"/>
          <w:highlight w:val="red"/>
          <w:lang w:val="en-US" w:eastAsia="zh-CN"/>
        </w:rPr>
      </w:pPr>
    </w:p>
    <w:p w14:paraId="2A3BE0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三、Compressed file contents</w:t>
      </w:r>
      <w:bookmarkStart w:id="0" w:name="_GoBack"/>
      <w:bookmarkEnd w:id="0"/>
    </w:p>
    <w:p w14:paraId="7F675DC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device-util-demo: This compressed package contains the interfaces for the device SN and IMEI binding tool and the device test tool.</w:t>
      </w:r>
    </w:p>
    <w:p w14:paraId="1CD863DC">
      <w:pPr>
        <w:rPr>
          <w:rFonts w:hint="default"/>
          <w:highlight w:val="none"/>
          <w:lang w:val="en-US" w:eastAsia="zh-CN"/>
        </w:rPr>
      </w:pPr>
    </w:p>
    <w:p w14:paraId="5997917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web-cabinet-bind: This is the web page for the device SN and IMEI binding tool, using native HTML.</w:t>
      </w:r>
    </w:p>
    <w:p w14:paraId="4AF838E5">
      <w:pPr>
        <w:rPr>
          <w:rFonts w:hint="default"/>
          <w:highlight w:val="none"/>
          <w:lang w:val="en-US" w:eastAsia="zh-CN"/>
        </w:rPr>
      </w:pPr>
    </w:p>
    <w:p w14:paraId="282DE0C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web-test-tool-demo: This is the web page for the device test tool, using VUE.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931B12"/>
    <w:multiLevelType w:val="singleLevel"/>
    <w:tmpl w:val="5A931B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3453D"/>
    <w:rsid w:val="019D115B"/>
    <w:rsid w:val="01E47807"/>
    <w:rsid w:val="043F474B"/>
    <w:rsid w:val="0548762F"/>
    <w:rsid w:val="05CB200E"/>
    <w:rsid w:val="069F5975"/>
    <w:rsid w:val="06C4362D"/>
    <w:rsid w:val="07177C01"/>
    <w:rsid w:val="07A50D69"/>
    <w:rsid w:val="07AD5E6F"/>
    <w:rsid w:val="07B54D24"/>
    <w:rsid w:val="07B76CEE"/>
    <w:rsid w:val="088272FC"/>
    <w:rsid w:val="091A12E3"/>
    <w:rsid w:val="09DC47EA"/>
    <w:rsid w:val="0C476893"/>
    <w:rsid w:val="0C4D5E73"/>
    <w:rsid w:val="0C5C1C12"/>
    <w:rsid w:val="0F8B28EB"/>
    <w:rsid w:val="0F8C280E"/>
    <w:rsid w:val="0FCD5301"/>
    <w:rsid w:val="12EA7F78"/>
    <w:rsid w:val="1300779B"/>
    <w:rsid w:val="13421B62"/>
    <w:rsid w:val="14171240"/>
    <w:rsid w:val="15AF54A9"/>
    <w:rsid w:val="162E0AC3"/>
    <w:rsid w:val="181D0DEF"/>
    <w:rsid w:val="1B9C202B"/>
    <w:rsid w:val="1BCA303C"/>
    <w:rsid w:val="1C5D5C5E"/>
    <w:rsid w:val="1E075E82"/>
    <w:rsid w:val="1E6A01BF"/>
    <w:rsid w:val="1F552C1D"/>
    <w:rsid w:val="1FFB1A16"/>
    <w:rsid w:val="22AC349C"/>
    <w:rsid w:val="233174FD"/>
    <w:rsid w:val="23751ADF"/>
    <w:rsid w:val="24505374"/>
    <w:rsid w:val="24C22B02"/>
    <w:rsid w:val="24FE7F52"/>
    <w:rsid w:val="260B2287"/>
    <w:rsid w:val="26170C2C"/>
    <w:rsid w:val="26647BE9"/>
    <w:rsid w:val="26775B6F"/>
    <w:rsid w:val="280E605F"/>
    <w:rsid w:val="2B481AA5"/>
    <w:rsid w:val="2D157E8F"/>
    <w:rsid w:val="2E422F06"/>
    <w:rsid w:val="2F4F7689"/>
    <w:rsid w:val="2FE029D7"/>
    <w:rsid w:val="31E760F3"/>
    <w:rsid w:val="31EC5663"/>
    <w:rsid w:val="32B06690"/>
    <w:rsid w:val="34D41ABA"/>
    <w:rsid w:val="36F56D67"/>
    <w:rsid w:val="387C7014"/>
    <w:rsid w:val="3C756255"/>
    <w:rsid w:val="3CF8135F"/>
    <w:rsid w:val="42890CAC"/>
    <w:rsid w:val="4391606A"/>
    <w:rsid w:val="43F108B7"/>
    <w:rsid w:val="442742D8"/>
    <w:rsid w:val="45264590"/>
    <w:rsid w:val="45FB77CB"/>
    <w:rsid w:val="46C44060"/>
    <w:rsid w:val="48895562"/>
    <w:rsid w:val="489857A5"/>
    <w:rsid w:val="48E22EC4"/>
    <w:rsid w:val="4BF54CBC"/>
    <w:rsid w:val="4D9329DF"/>
    <w:rsid w:val="50355FCF"/>
    <w:rsid w:val="538E1C7E"/>
    <w:rsid w:val="53C5766A"/>
    <w:rsid w:val="57FA3D86"/>
    <w:rsid w:val="59F82547"/>
    <w:rsid w:val="5CE13766"/>
    <w:rsid w:val="5EC155FD"/>
    <w:rsid w:val="5F37766E"/>
    <w:rsid w:val="5F5C70D4"/>
    <w:rsid w:val="5FB707AE"/>
    <w:rsid w:val="60CE7B5E"/>
    <w:rsid w:val="613A02BC"/>
    <w:rsid w:val="619F14FA"/>
    <w:rsid w:val="628A21AA"/>
    <w:rsid w:val="6454481E"/>
    <w:rsid w:val="65622F6B"/>
    <w:rsid w:val="672B4C36"/>
    <w:rsid w:val="687731D1"/>
    <w:rsid w:val="696372B1"/>
    <w:rsid w:val="6A4D4374"/>
    <w:rsid w:val="6A570BC4"/>
    <w:rsid w:val="6A731776"/>
    <w:rsid w:val="6B792DBC"/>
    <w:rsid w:val="6D350F65"/>
    <w:rsid w:val="6D8C026B"/>
    <w:rsid w:val="6EA840E4"/>
    <w:rsid w:val="6F1B2B08"/>
    <w:rsid w:val="6F394D3C"/>
    <w:rsid w:val="70976100"/>
    <w:rsid w:val="713C4CCC"/>
    <w:rsid w:val="72BF37AA"/>
    <w:rsid w:val="74E76FE8"/>
    <w:rsid w:val="757F1917"/>
    <w:rsid w:val="75D51537"/>
    <w:rsid w:val="76C116F4"/>
    <w:rsid w:val="77976AA4"/>
    <w:rsid w:val="78D930EC"/>
    <w:rsid w:val="7C346BC6"/>
    <w:rsid w:val="7DF8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611</Characters>
  <Lines>0</Lines>
  <Paragraphs>0</Paragraphs>
  <TotalTime>0</TotalTime>
  <ScaleCrop>false</ScaleCrop>
  <LinksUpToDate>false</LinksUpToDate>
  <CharactersWithSpaces>704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2025-08-27T01:07:00Z</dcterms:created>
  <dc:creator>Administrator</dc:creator>
  <cp:lastModifiedBy>谢福健</cp:lastModifiedBy>
  <dcterms:modified xsi:type="dcterms:W3CDTF">2025-08-28T01:33:19Z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eyJoZGlkIjoiZmY0OTkxYzBlZDFhYjhmYmFlNjRmYmExZDQyMjQyY2EiLCJ1c2VySWQiOiI2NDIxNzQyMDcifQ==</vt:lpwstr>
  </property>
  <property fmtid="{D5CDD505-2E9C-101B-9397-08002B2CF9AE}" pid="4" name="ICV">
    <vt:lpwstr>1BE0F2DABEFC4CA2AB98AD3A8B775DF7_12</vt:lpwstr>
  </property>
</Properties>
</file>