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B3E1" w14:textId="777964FB" w:rsidR="00152D46" w:rsidRPr="005546FE" w:rsidRDefault="00152D46" w:rsidP="005546FE">
      <w:pPr>
        <w:jc w:val="center"/>
        <w:rPr>
          <w:b/>
          <w:bCs/>
        </w:rPr>
      </w:pPr>
      <w:r w:rsidRPr="005546FE">
        <w:rPr>
          <w:b/>
          <w:bCs/>
        </w:rPr>
        <w:t>PRUEBAS DE LA APLICACIÓN KAIROS</w:t>
      </w:r>
    </w:p>
    <w:p w14:paraId="07CBDDD9" w14:textId="39212467" w:rsidR="004E1E75" w:rsidRPr="005546FE" w:rsidRDefault="004E1E75">
      <w:pPr>
        <w:rPr>
          <w:b/>
          <w:bCs/>
        </w:rPr>
      </w:pPr>
      <w:r w:rsidRPr="005546FE">
        <w:rPr>
          <w:b/>
          <w:bCs/>
        </w:rPr>
        <w:t>SPRINT4</w:t>
      </w:r>
    </w:p>
    <w:p w14:paraId="0A32263B" w14:textId="2E67A8D0" w:rsidR="00152D46" w:rsidRDefault="00152D46">
      <w:r>
        <w:t xml:space="preserve">ESCENARIO1: Subir archivo en formato </w:t>
      </w:r>
      <w:proofErr w:type="spellStart"/>
      <w:r>
        <w:t>pdf</w:t>
      </w:r>
      <w:proofErr w:type="spellEnd"/>
    </w:p>
    <w:p w14:paraId="50432599" w14:textId="28053C97" w:rsidR="00152D46" w:rsidRDefault="00152D46">
      <w:r>
        <w:t>Tipo de usuario: Inicial/Básico – Principiante/Junior</w:t>
      </w:r>
    </w:p>
    <w:p w14:paraId="455031B6" w14:textId="3A714BE3" w:rsidR="00152D46" w:rsidRDefault="00152D46">
      <w:r>
        <w:t>Tipo de aprendizaje: Tutorial</w:t>
      </w:r>
    </w:p>
    <w:p w14:paraId="6AA2BF4F" w14:textId="7764486A" w:rsidR="00152D46" w:rsidRDefault="00152D46">
      <w:r>
        <w:t>Sector: E-</w:t>
      </w:r>
      <w:proofErr w:type="spellStart"/>
      <w:r>
        <w:t>commerce</w:t>
      </w:r>
      <w:proofErr w:type="spellEnd"/>
    </w:p>
    <w:p w14:paraId="3AA6F601" w14:textId="40BC9601" w:rsidR="00152D46" w:rsidRDefault="00152D46">
      <w:r>
        <w:t>Nivel de Detalle: Conciso</w:t>
      </w:r>
    </w:p>
    <w:p w14:paraId="52504895" w14:textId="53E10BC4" w:rsidR="00152D46" w:rsidRDefault="00152D46">
      <w:r w:rsidRPr="005546FE">
        <w:rPr>
          <w:b/>
          <w:bCs/>
        </w:rPr>
        <w:t>Criterios de aprobación:</w:t>
      </w:r>
      <w:r>
        <w:t xml:space="preserve"> Antes de generar el material, el usuario debe aprobar los términos legales y ético.</w:t>
      </w:r>
    </w:p>
    <w:p w14:paraId="61AD12F9" w14:textId="5B2C4748" w:rsidR="005546FE" w:rsidRDefault="005546FE">
      <w:r>
        <w:t xml:space="preserve">El material debe ser generado correctamente </w:t>
      </w:r>
      <w:proofErr w:type="gramStart"/>
      <w:r>
        <w:t>de acuerdo al</w:t>
      </w:r>
      <w:proofErr w:type="gramEnd"/>
      <w:r>
        <w:t xml:space="preserve"> tipo de aprendizaje, respetando el orden y e</w:t>
      </w:r>
      <w:r>
        <w:t>l contenido del documento</w:t>
      </w:r>
      <w:r>
        <w:t>.</w:t>
      </w:r>
    </w:p>
    <w:p w14:paraId="3820B0A8" w14:textId="77777777" w:rsidR="005546FE" w:rsidRDefault="005546FE"/>
    <w:p w14:paraId="511F3700" w14:textId="02FB81CB" w:rsidR="00152D46" w:rsidRDefault="00152D46">
      <w:r w:rsidRPr="00152D46">
        <w:rPr>
          <w:noProof/>
        </w:rPr>
        <w:drawing>
          <wp:inline distT="0" distB="0" distL="0" distR="0" wp14:anchorId="05AEEDFD" wp14:editId="1CA946F3">
            <wp:extent cx="5400040" cy="4986655"/>
            <wp:effectExtent l="0" t="0" r="0" b="4445"/>
            <wp:docPr id="4797301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30172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5EFF" w14:textId="77777777" w:rsidR="00D25C98" w:rsidRDefault="00D25C98"/>
    <w:p w14:paraId="745E07A6" w14:textId="77777777" w:rsidR="004E1E75" w:rsidRDefault="004E1E75"/>
    <w:p w14:paraId="15445877" w14:textId="77777777" w:rsidR="004E1E75" w:rsidRDefault="004E1E75"/>
    <w:p w14:paraId="4DC58947" w14:textId="782ED739" w:rsidR="004E1E75" w:rsidRDefault="004E1E75">
      <w:r>
        <w:t xml:space="preserve">En el tutorial generado se visualiza que aún no toma bien las secciones </w:t>
      </w:r>
      <w:proofErr w:type="gramStart"/>
      <w:r>
        <w:t>de acuerdo al</w:t>
      </w:r>
      <w:proofErr w:type="gramEnd"/>
      <w:r>
        <w:t xml:space="preserve"> contenido del documento.</w:t>
      </w:r>
    </w:p>
    <w:p w14:paraId="7F3D0A99" w14:textId="192B2010" w:rsidR="004E1E75" w:rsidRDefault="004E1E75">
      <w:r>
        <w:t>Shein es una tienda, el cual no debería de crear como métricas fundamentales del E-</w:t>
      </w:r>
      <w:proofErr w:type="spellStart"/>
      <w:r>
        <w:t>commerce</w:t>
      </w:r>
      <w:proofErr w:type="spellEnd"/>
      <w:r>
        <w:t xml:space="preserve"> </w:t>
      </w:r>
    </w:p>
    <w:p w14:paraId="57BBE192" w14:textId="7BDBF9DE" w:rsidR="00D25C98" w:rsidRDefault="00D25C98">
      <w:r w:rsidRPr="00D25C98">
        <w:rPr>
          <w:noProof/>
        </w:rPr>
        <w:drawing>
          <wp:inline distT="0" distB="0" distL="0" distR="0" wp14:anchorId="410DBD39" wp14:editId="1613157D">
            <wp:extent cx="5400040" cy="5494655"/>
            <wp:effectExtent l="0" t="0" r="0" b="0"/>
            <wp:docPr id="3178485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8536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88FD" w14:textId="0C8956F7" w:rsidR="008F7071" w:rsidRDefault="008F7071">
      <w:r w:rsidRPr="008F7071">
        <w:rPr>
          <w:noProof/>
        </w:rPr>
        <w:lastRenderedPageBreak/>
        <w:drawing>
          <wp:inline distT="0" distB="0" distL="0" distR="0" wp14:anchorId="0BD9EF84" wp14:editId="01B9DE8F">
            <wp:extent cx="5400040" cy="4232910"/>
            <wp:effectExtent l="0" t="0" r="0" b="0"/>
            <wp:docPr id="1793538905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38905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2262" w14:textId="77777777" w:rsidR="00FD6392" w:rsidRDefault="008F7071">
      <w:r>
        <w:t xml:space="preserve">Documento generado en formato </w:t>
      </w:r>
      <w:proofErr w:type="spellStart"/>
      <w:r>
        <w:t>pdf.</w:t>
      </w:r>
      <w:proofErr w:type="spellEnd"/>
    </w:p>
    <w:p w14:paraId="1A67EF46" w14:textId="400C60F5" w:rsidR="008F7071" w:rsidRDefault="00FD6392">
      <w:pPr>
        <w:rPr>
          <w:b/>
          <w:bCs/>
        </w:rPr>
      </w:pPr>
      <w:proofErr w:type="gramStart"/>
      <w:r>
        <w:t>Punto a mejorar</w:t>
      </w:r>
      <w:proofErr w:type="gramEnd"/>
      <w:r>
        <w:t xml:space="preserve">: </w:t>
      </w:r>
      <w:r w:rsidR="008F7071">
        <w:t xml:space="preserve">La </w:t>
      </w:r>
      <w:r>
        <w:t>observación</w:t>
      </w:r>
      <w:r w:rsidR="008F7071">
        <w:t xml:space="preserve"> se encuentra en que tomó el nombre de una tienda y puso como </w:t>
      </w:r>
      <w:r w:rsidR="008F7071" w:rsidRPr="008F7071">
        <w:rPr>
          <w:b/>
          <w:bCs/>
        </w:rPr>
        <w:t>las tendencias actuales y las métricas fundamentales</w:t>
      </w:r>
      <w:r w:rsidR="008F7071">
        <w:rPr>
          <w:b/>
          <w:bCs/>
        </w:rPr>
        <w:t xml:space="preserve">, falta entrenar para que tome todos los puntos del documento </w:t>
      </w:r>
      <w:proofErr w:type="gramStart"/>
      <w:r w:rsidR="008F7071">
        <w:rPr>
          <w:b/>
          <w:bCs/>
        </w:rPr>
        <w:t>de acuerdo a</w:t>
      </w:r>
      <w:proofErr w:type="gramEnd"/>
      <w:r w:rsidR="008F7071">
        <w:rPr>
          <w:b/>
          <w:bCs/>
        </w:rPr>
        <w:t xml:space="preserve"> lo que menciona el documento.</w:t>
      </w:r>
    </w:p>
    <w:p w14:paraId="6556926E" w14:textId="77777777" w:rsidR="00DB6FDE" w:rsidRDefault="00DB6FDE">
      <w:pPr>
        <w:rPr>
          <w:b/>
          <w:bCs/>
        </w:rPr>
      </w:pPr>
    </w:p>
    <w:p w14:paraId="3BA96550" w14:textId="77777777" w:rsidR="00DB6FDE" w:rsidRDefault="00DB6FDE">
      <w:pPr>
        <w:rPr>
          <w:b/>
          <w:bCs/>
        </w:rPr>
      </w:pPr>
    </w:p>
    <w:p w14:paraId="64FAC10E" w14:textId="77777777" w:rsidR="00DB6FDE" w:rsidRDefault="00DB6FDE">
      <w:pPr>
        <w:rPr>
          <w:b/>
          <w:bCs/>
        </w:rPr>
      </w:pPr>
    </w:p>
    <w:p w14:paraId="11F9B0FA" w14:textId="77777777" w:rsidR="00DB6FDE" w:rsidRDefault="00DB6FDE">
      <w:pPr>
        <w:rPr>
          <w:b/>
          <w:bCs/>
        </w:rPr>
      </w:pPr>
    </w:p>
    <w:p w14:paraId="33D06F8B" w14:textId="77777777" w:rsidR="00DB6FDE" w:rsidRDefault="00DB6FDE">
      <w:pPr>
        <w:rPr>
          <w:b/>
          <w:bCs/>
        </w:rPr>
      </w:pPr>
    </w:p>
    <w:p w14:paraId="54ECD2A2" w14:textId="77777777" w:rsidR="00DB6FDE" w:rsidRDefault="00DB6FDE">
      <w:pPr>
        <w:rPr>
          <w:b/>
          <w:bCs/>
        </w:rPr>
      </w:pPr>
    </w:p>
    <w:p w14:paraId="2E532EFB" w14:textId="77777777" w:rsidR="00DB6FDE" w:rsidRDefault="00DB6FDE">
      <w:pPr>
        <w:rPr>
          <w:b/>
          <w:bCs/>
        </w:rPr>
      </w:pPr>
    </w:p>
    <w:p w14:paraId="13803A4C" w14:textId="77777777" w:rsidR="00DB6FDE" w:rsidRDefault="00DB6FDE">
      <w:pPr>
        <w:rPr>
          <w:b/>
          <w:bCs/>
        </w:rPr>
      </w:pPr>
    </w:p>
    <w:p w14:paraId="45BFEDEA" w14:textId="77777777" w:rsidR="00DB6FDE" w:rsidRDefault="00DB6FDE">
      <w:pPr>
        <w:rPr>
          <w:b/>
          <w:bCs/>
        </w:rPr>
      </w:pPr>
    </w:p>
    <w:p w14:paraId="62E6F763" w14:textId="77777777" w:rsidR="00DB6FDE" w:rsidRDefault="00DB6FDE">
      <w:pPr>
        <w:rPr>
          <w:b/>
          <w:bCs/>
        </w:rPr>
      </w:pPr>
    </w:p>
    <w:p w14:paraId="08794963" w14:textId="709381CE" w:rsidR="00DB6FDE" w:rsidRPr="00DB6FDE" w:rsidRDefault="00DB6FDE">
      <w:pPr>
        <w:rPr>
          <w:b/>
          <w:bCs/>
        </w:rPr>
      </w:pPr>
      <w:r>
        <w:rPr>
          <w:b/>
          <w:bCs/>
        </w:rPr>
        <w:lastRenderedPageBreak/>
        <w:t xml:space="preserve">Imágenes del </w:t>
      </w:r>
      <w:proofErr w:type="spellStart"/>
      <w:r>
        <w:rPr>
          <w:b/>
          <w:bCs/>
        </w:rPr>
        <w:t>pdf</w:t>
      </w:r>
      <w:proofErr w:type="spellEnd"/>
      <w:r>
        <w:rPr>
          <w:b/>
          <w:bCs/>
        </w:rPr>
        <w:t xml:space="preserve"> generado.</w:t>
      </w:r>
    </w:p>
    <w:p w14:paraId="5FF72752" w14:textId="639AC9F3" w:rsidR="008F7071" w:rsidRDefault="008F7071">
      <w:r w:rsidRPr="008F7071">
        <w:rPr>
          <w:noProof/>
        </w:rPr>
        <w:drawing>
          <wp:inline distT="0" distB="0" distL="0" distR="0" wp14:anchorId="4442485E" wp14:editId="477DEA80">
            <wp:extent cx="5400040" cy="6612890"/>
            <wp:effectExtent l="0" t="0" r="0" b="0"/>
            <wp:docPr id="16376617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617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6684" w14:textId="7F974EBF" w:rsidR="008F7071" w:rsidRDefault="008F7071">
      <w:r w:rsidRPr="008F7071">
        <w:rPr>
          <w:noProof/>
        </w:rPr>
        <w:lastRenderedPageBreak/>
        <w:drawing>
          <wp:inline distT="0" distB="0" distL="0" distR="0" wp14:anchorId="6AB4FE81" wp14:editId="51EE8C2F">
            <wp:extent cx="5400040" cy="3422650"/>
            <wp:effectExtent l="0" t="0" r="0" b="6350"/>
            <wp:docPr id="1330215468" name="Imagen 1" descr="Interfaz de usuario gráfica, Text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15468" name="Imagen 1" descr="Interfaz de usuario gráfica, Texto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46"/>
    <w:rsid w:val="00152D46"/>
    <w:rsid w:val="004E1E75"/>
    <w:rsid w:val="005546FE"/>
    <w:rsid w:val="0084564D"/>
    <w:rsid w:val="008F7071"/>
    <w:rsid w:val="00C60507"/>
    <w:rsid w:val="00D25C98"/>
    <w:rsid w:val="00DB6FDE"/>
    <w:rsid w:val="00F654F4"/>
    <w:rsid w:val="00FD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6EAD"/>
  <w15:chartTrackingRefBased/>
  <w15:docId w15:val="{3B863BA7-3AF8-435B-B2DE-F006C166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D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D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D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D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D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D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5</Pages>
  <Words>152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Dure</dc:creator>
  <cp:keywords/>
  <dc:description/>
  <cp:lastModifiedBy>Diana Elizabeth Dure</cp:lastModifiedBy>
  <cp:revision>7</cp:revision>
  <dcterms:created xsi:type="dcterms:W3CDTF">2026-10-13T18:54:00Z</dcterms:created>
  <dcterms:modified xsi:type="dcterms:W3CDTF">2026-10-19T00:58:00Z</dcterms:modified>
</cp:coreProperties>
</file>