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3D0D" w:rsidRDefault="00273D0D" w:rsidP="00273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D0D">
        <w:rPr>
          <w:rFonts w:ascii="Times New Roman" w:hAnsi="Times New Roman" w:cs="Times New Roman"/>
          <w:b/>
          <w:bCs/>
          <w:sz w:val="24"/>
          <w:szCs w:val="24"/>
        </w:rPr>
        <w:t>Planeación de Trabajo</w:t>
      </w:r>
    </w:p>
    <w:p w:rsidR="00273D0D" w:rsidRDefault="00273D0D" w:rsidP="00273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D0D">
        <w:rPr>
          <w:rFonts w:ascii="Times New Roman" w:hAnsi="Times New Roman" w:cs="Times New Roman"/>
          <w:b/>
          <w:bCs/>
          <w:sz w:val="24"/>
          <w:szCs w:val="24"/>
        </w:rPr>
        <w:t>2 semanas</w:t>
      </w:r>
    </w:p>
    <w:p w:rsidR="00273D0D" w:rsidRPr="00273D0D" w:rsidRDefault="00273D0D" w:rsidP="00273D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3D0D" w:rsidRPr="00273D0D" w:rsidRDefault="00273D0D" w:rsidP="00273D0D">
      <w:p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73D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73D0D" w:rsidRPr="00273D0D" w:rsidRDefault="00273D0D" w:rsidP="00273D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1-2: Recopilación y limpieza de datos.</w:t>
      </w:r>
    </w:p>
    <w:p w:rsidR="00273D0D" w:rsidRPr="00273D0D" w:rsidRDefault="00273D0D" w:rsidP="00273D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3-4: Exploración y análisis inicial de datos.</w:t>
      </w:r>
    </w:p>
    <w:p w:rsidR="00273D0D" w:rsidRDefault="00273D0D" w:rsidP="00273D0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5: Definición de métricas y selección de modelos.</w:t>
      </w:r>
    </w:p>
    <w:p w:rsidR="00273D0D" w:rsidRPr="00273D0D" w:rsidRDefault="00273D0D" w:rsidP="00273D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73D0D" w:rsidRPr="00273D0D" w:rsidRDefault="00273D0D" w:rsidP="00273D0D">
      <w:p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b/>
          <w:bCs/>
          <w:sz w:val="24"/>
          <w:szCs w:val="24"/>
        </w:rPr>
        <w:t xml:space="preserve">Semana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73D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73D0D" w:rsidRPr="00273D0D" w:rsidRDefault="00273D0D" w:rsidP="00273D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6-8: Entrenamiento y validación del modelo.</w:t>
      </w:r>
    </w:p>
    <w:p w:rsidR="00273D0D" w:rsidRPr="00273D0D" w:rsidRDefault="00273D0D" w:rsidP="00273D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9: Generación de reportes y dashboards iniciales.</w:t>
      </w:r>
    </w:p>
    <w:p w:rsidR="00273D0D" w:rsidRPr="00273D0D" w:rsidRDefault="00273D0D" w:rsidP="00273D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3D0D">
        <w:rPr>
          <w:rFonts w:ascii="Times New Roman" w:hAnsi="Times New Roman" w:cs="Times New Roman"/>
          <w:sz w:val="24"/>
          <w:szCs w:val="24"/>
        </w:rPr>
        <w:t>Día 10: Pruebas finales y ajustes.</w:t>
      </w:r>
    </w:p>
    <w:p w:rsidR="00D03BB9" w:rsidRPr="00273D0D" w:rsidRDefault="00D03BB9">
      <w:pPr>
        <w:rPr>
          <w:rFonts w:ascii="Times New Roman" w:hAnsi="Times New Roman" w:cs="Times New Roman"/>
          <w:sz w:val="24"/>
          <w:szCs w:val="24"/>
        </w:rPr>
      </w:pPr>
    </w:p>
    <w:sectPr w:rsidR="00D03BB9" w:rsidRPr="00273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71C32"/>
    <w:multiLevelType w:val="multilevel"/>
    <w:tmpl w:val="D74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E64E5"/>
    <w:multiLevelType w:val="multilevel"/>
    <w:tmpl w:val="EAA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686672">
    <w:abstractNumId w:val="0"/>
  </w:num>
  <w:num w:numId="2" w16cid:durableId="149811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0D"/>
    <w:rsid w:val="000208E6"/>
    <w:rsid w:val="00273D0D"/>
    <w:rsid w:val="004A12D6"/>
    <w:rsid w:val="00D03BB9"/>
    <w:rsid w:val="00F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5BE0"/>
  <w15:chartTrackingRefBased/>
  <w15:docId w15:val="{F13B4609-0F8E-40D0-BEA6-AE303F91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Elizabeth Rivero</dc:creator>
  <cp:keywords/>
  <dc:description/>
  <cp:lastModifiedBy>Lorena Elizabeth Rivero</cp:lastModifiedBy>
  <cp:revision>1</cp:revision>
  <dcterms:created xsi:type="dcterms:W3CDTF">2025-01-21T02:23:00Z</dcterms:created>
  <dcterms:modified xsi:type="dcterms:W3CDTF">2025-01-21T02:36:00Z</dcterms:modified>
</cp:coreProperties>
</file>