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B389" w14:textId="53C8E15B" w:rsidR="00D524DE" w:rsidRPr="00200D3D" w:rsidRDefault="00D524DE" w:rsidP="00D524DE">
      <w:pPr>
        <w:rPr>
          <w:b/>
          <w:bCs/>
          <w:u w:val="single"/>
        </w:rPr>
      </w:pPr>
      <w:r w:rsidRPr="00200D3D">
        <w:rPr>
          <w:b/>
          <w:bCs/>
          <w:u w:val="single"/>
        </w:rPr>
        <w:t>1. Cell.java</w:t>
      </w:r>
    </w:p>
    <w:p w14:paraId="1B2BDC96" w14:textId="1176F40F" w:rsidR="00D524DE" w:rsidRDefault="00D524DE" w:rsidP="00D524DE">
      <w:r>
        <w:t>What It Does</w:t>
      </w:r>
      <w:r>
        <w:t xml:space="preserve">: </w:t>
      </w:r>
      <w:r>
        <w:t>Cell is the parent class for all living entities in the simulation.  Every cell is a separate thread that:</w:t>
      </w:r>
    </w:p>
    <w:p w14:paraId="7CBA2428" w14:textId="77777777" w:rsidR="00D524DE" w:rsidRDefault="00D524DE" w:rsidP="00D524DE">
      <w:r>
        <w:t>• Gets hungry</w:t>
      </w:r>
    </w:p>
    <w:p w14:paraId="0C09FF2E" w14:textId="77777777" w:rsidR="00D524DE" w:rsidRDefault="00D524DE" w:rsidP="00D524DE">
      <w:r>
        <w:t>• Eats food</w:t>
      </w:r>
    </w:p>
    <w:p w14:paraId="768F49DF" w14:textId="77777777" w:rsidR="00D524DE" w:rsidRDefault="00D524DE" w:rsidP="00D524DE">
      <w:r>
        <w:t>• Reproduces</w:t>
      </w:r>
    </w:p>
    <w:p w14:paraId="31B58848" w14:textId="5CF2205B" w:rsidR="00D524DE" w:rsidRDefault="00D524DE" w:rsidP="00D524DE">
      <w:r>
        <w:t>• Dies</w:t>
      </w:r>
    </w:p>
    <w:p w14:paraId="1C3A0B19" w14:textId="77777777" w:rsidR="00D524DE" w:rsidRDefault="00D524DE" w:rsidP="00D524DE">
      <w:r>
        <w:t>It defines the universal behaviour shared by both asexual and sexual cells.</w:t>
      </w:r>
    </w:p>
    <w:p w14:paraId="79C888DB" w14:textId="77777777" w:rsidR="00D524DE" w:rsidRDefault="00D524DE" w:rsidP="00D524DE"/>
    <w:p w14:paraId="1D374467" w14:textId="77777777" w:rsidR="00D524DE" w:rsidRPr="00DF226F" w:rsidRDefault="00D524DE" w:rsidP="00D524DE">
      <w:pPr>
        <w:rPr>
          <w:b/>
          <w:bCs/>
        </w:rPr>
      </w:pPr>
      <w:r w:rsidRPr="00DF226F">
        <w:rPr>
          <w:b/>
          <w:bCs/>
        </w:rPr>
        <w:t>Key Features</w:t>
      </w:r>
    </w:p>
    <w:p w14:paraId="6C47ED38" w14:textId="205589C5" w:rsidR="00D524DE" w:rsidRDefault="00D524DE" w:rsidP="00D524DE">
      <w:r>
        <w:t>Feature</w:t>
      </w:r>
      <w:r>
        <w:tab/>
      </w:r>
      <w:r>
        <w:tab/>
      </w:r>
      <w:r>
        <w:t>Description</w:t>
      </w:r>
    </w:p>
    <w:p w14:paraId="1E647A54" w14:textId="6786DC96" w:rsidR="00D524DE" w:rsidRDefault="00D524DE" w:rsidP="00D524DE">
      <w:pPr>
        <w:rPr>
          <w:rFonts w:hint="eastAsia"/>
        </w:rPr>
      </w:pPr>
      <w:r>
        <w:rPr>
          <w:rFonts w:hint="eastAsia"/>
        </w:rPr>
        <w:t>Threaded</w:t>
      </w:r>
      <w:r>
        <w:tab/>
      </w:r>
      <w:r>
        <w:tab/>
      </w:r>
      <w:r>
        <w:rPr>
          <w:rFonts w:hint="eastAsia"/>
        </w:rPr>
        <w:t xml:space="preserve">Implements Runnable </w:t>
      </w:r>
      <w:r>
        <w:rPr>
          <w:rFonts w:hint="eastAsia"/>
        </w:rPr>
        <w:t>→</w:t>
      </w:r>
      <w:r>
        <w:rPr>
          <w:rFonts w:hint="eastAsia"/>
        </w:rPr>
        <w:t xml:space="preserve"> each cell runs independently</w:t>
      </w:r>
    </w:p>
    <w:p w14:paraId="0FB59B18" w14:textId="40CA04A0" w:rsidR="00D524DE" w:rsidRDefault="00D524DE" w:rsidP="00D524DE">
      <w:pPr>
        <w:rPr>
          <w:rFonts w:hint="eastAsia"/>
        </w:rPr>
      </w:pPr>
      <w:r>
        <w:rPr>
          <w:rFonts w:hint="eastAsia"/>
        </w:rPr>
        <w:t>Hungry Cycle</w:t>
      </w:r>
      <w:r>
        <w:tab/>
      </w:r>
      <w:r>
        <w:tab/>
      </w:r>
      <w:r>
        <w:rPr>
          <w:rFonts w:hint="eastAsia"/>
        </w:rPr>
        <w:t xml:space="preserve">Full for 2 seconds </w:t>
      </w:r>
      <w:r>
        <w:rPr>
          <w:rFonts w:hint="eastAsia"/>
        </w:rPr>
        <w:t>→</w:t>
      </w:r>
      <w:r>
        <w:rPr>
          <w:rFonts w:hint="eastAsia"/>
        </w:rPr>
        <w:t xml:space="preserve"> becomes hungry</w:t>
      </w:r>
    </w:p>
    <w:p w14:paraId="450BB27F" w14:textId="25B19C00" w:rsidR="00D524DE" w:rsidRDefault="00D524DE" w:rsidP="00D524DE">
      <w:r>
        <w:t>Starvation</w:t>
      </w:r>
      <w:r>
        <w:tab/>
      </w:r>
      <w:r>
        <w:tab/>
      </w:r>
      <w:r>
        <w:t>Dies if no food in 3 seconds</w:t>
      </w:r>
    </w:p>
    <w:p w14:paraId="6CCB969D" w14:textId="3DD3E272" w:rsidR="00D524DE" w:rsidRDefault="00D524DE" w:rsidP="00D524DE">
      <w:pPr>
        <w:rPr>
          <w:rFonts w:hint="eastAsia"/>
        </w:rPr>
      </w:pPr>
      <w:r>
        <w:rPr>
          <w:rFonts w:hint="eastAsia"/>
        </w:rPr>
        <w:t>Reproduction</w:t>
      </w:r>
      <w:r>
        <w:tab/>
      </w:r>
      <w:r>
        <w:tab/>
      </w:r>
      <w:r>
        <w:rPr>
          <w:rFonts w:hint="eastAsia"/>
        </w:rPr>
        <w:t xml:space="preserve">After 5 meals </w:t>
      </w:r>
      <w:r>
        <w:rPr>
          <w:rFonts w:hint="eastAsia"/>
        </w:rPr>
        <w:t>→</w:t>
      </w:r>
      <w:r>
        <w:rPr>
          <w:rFonts w:hint="eastAsia"/>
        </w:rPr>
        <w:t xml:space="preserve"> tries to reproduce</w:t>
      </w:r>
    </w:p>
    <w:p w14:paraId="595DF520" w14:textId="3DA155A2" w:rsidR="00D524DE" w:rsidRDefault="00D524DE" w:rsidP="00D524DE">
      <w:r>
        <w:t>Death</w:t>
      </w:r>
      <w:r>
        <w:tab/>
      </w:r>
      <w:r>
        <w:tab/>
      </w:r>
      <w:r>
        <w:tab/>
      </w:r>
      <w:r>
        <w:t>From starvation, division, or shutdown</w:t>
      </w:r>
    </w:p>
    <w:p w14:paraId="0491C2A4" w14:textId="77777777" w:rsidR="00D524DE" w:rsidRDefault="00D524DE" w:rsidP="00D524DE"/>
    <w:p w14:paraId="66E4C446" w14:textId="77777777" w:rsidR="00D524DE" w:rsidRPr="00200D3D" w:rsidRDefault="00D524DE" w:rsidP="00D524DE">
      <w:pPr>
        <w:rPr>
          <w:b/>
          <w:bCs/>
        </w:rPr>
      </w:pPr>
      <w:r w:rsidRPr="00200D3D">
        <w:rPr>
          <w:b/>
          <w:bCs/>
        </w:rPr>
        <w:t>How It Works (Step-by-Step)</w:t>
      </w:r>
    </w:p>
    <w:p w14:paraId="714AA232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1. Cell is born </w:t>
      </w:r>
      <w:r>
        <w:rPr>
          <w:rFonts w:hint="eastAsia"/>
        </w:rPr>
        <w:t>→</w:t>
      </w:r>
      <w:r>
        <w:rPr>
          <w:rFonts w:hint="eastAsia"/>
        </w:rPr>
        <w:t xml:space="preserve"> prints "[Cell X] Has been born!"</w:t>
      </w:r>
    </w:p>
    <w:p w14:paraId="573D402A" w14:textId="77777777" w:rsidR="00D524DE" w:rsidRDefault="00D524DE" w:rsidP="00D524DE">
      <w:r>
        <w:t>2. While alive:</w:t>
      </w:r>
    </w:p>
    <w:p w14:paraId="63D36997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   a. If hungry </w:t>
      </w:r>
      <w:r>
        <w:rPr>
          <w:rFonts w:hint="eastAsia"/>
        </w:rPr>
        <w:t>→</w:t>
      </w:r>
      <w:r>
        <w:rPr>
          <w:rFonts w:hint="eastAsia"/>
        </w:rPr>
        <w:t xml:space="preserve"> try to eat (timeout = 3000 ms)</w:t>
      </w:r>
    </w:p>
    <w:p w14:paraId="4086B9FF" w14:textId="77777777" w:rsidR="00D524DE" w:rsidRDefault="00D524DE" w:rsidP="00D524DE">
      <w:r>
        <w:t xml:space="preserve">        Success: meals++, full, wait 2000 ms</w:t>
      </w:r>
    </w:p>
    <w:p w14:paraId="0B9A33F2" w14:textId="77777777" w:rsidR="00D524DE" w:rsidRDefault="00D524DE" w:rsidP="00D524DE">
      <w:r>
        <w:t xml:space="preserve">        Fail: DIE from starvation</w:t>
      </w:r>
    </w:p>
    <w:p w14:paraId="35C78941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   b. If not hungry </w:t>
      </w:r>
      <w:r>
        <w:rPr>
          <w:rFonts w:hint="eastAsia"/>
        </w:rPr>
        <w:t>→</w:t>
      </w:r>
      <w:r>
        <w:rPr>
          <w:rFonts w:hint="eastAsia"/>
        </w:rPr>
        <w:t xml:space="preserve"> wait 2000 ms </w:t>
      </w:r>
      <w:r>
        <w:rPr>
          <w:rFonts w:hint="eastAsia"/>
        </w:rPr>
        <w:t>→</w:t>
      </w:r>
      <w:r>
        <w:rPr>
          <w:rFonts w:hint="eastAsia"/>
        </w:rPr>
        <w:t xml:space="preserve"> become hungry</w:t>
      </w:r>
    </w:p>
    <w:p w14:paraId="42E9613F" w14:textId="77777777" w:rsidR="00D524DE" w:rsidRDefault="00D524DE" w:rsidP="00D524DE">
      <w:r>
        <w:lastRenderedPageBreak/>
        <w:t xml:space="preserve">   c. If meals ≥ 5 </w:t>
      </w:r>
      <w:r>
        <w:rPr>
          <w:rFonts w:hint="eastAsia"/>
        </w:rPr>
        <w:t>→</w:t>
      </w:r>
      <w:r>
        <w:t xml:space="preserve"> wantsToReproduce = true</w:t>
      </w:r>
    </w:p>
    <w:p w14:paraId="0E44978A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→</w:t>
      </w:r>
      <w:r>
        <w:rPr>
          <w:rFonts w:hint="eastAsia"/>
        </w:rPr>
        <w:t xml:space="preserve"> call tryToReproduce() (different for each type)</w:t>
      </w:r>
    </w:p>
    <w:p w14:paraId="787640F4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3. On death </w:t>
      </w:r>
      <w:r>
        <w:rPr>
          <w:rFonts w:hint="eastAsia"/>
        </w:rPr>
        <w:t>→</w:t>
      </w:r>
      <w:r>
        <w:rPr>
          <w:rFonts w:hint="eastAsia"/>
        </w:rPr>
        <w:t xml:space="preserve"> add 1</w:t>
      </w:r>
      <w:r>
        <w:rPr>
          <w:rFonts w:hint="eastAsia"/>
        </w:rPr>
        <w:t>–</w:t>
      </w:r>
      <w:r>
        <w:rPr>
          <w:rFonts w:hint="eastAsia"/>
        </w:rPr>
        <w:t>5 food to pool</w:t>
      </w:r>
    </w:p>
    <w:p w14:paraId="6BA6B6D7" w14:textId="77777777" w:rsidR="00D524DE" w:rsidRDefault="00D524DE" w:rsidP="00D524DE"/>
    <w:p w14:paraId="75C14D04" w14:textId="77777777" w:rsidR="00D524DE" w:rsidRPr="00200D3D" w:rsidRDefault="00D524DE" w:rsidP="00D524DE">
      <w:pPr>
        <w:rPr>
          <w:b/>
          <w:bCs/>
        </w:rPr>
      </w:pPr>
      <w:r w:rsidRPr="00200D3D">
        <w:rPr>
          <w:b/>
          <w:bCs/>
        </w:rPr>
        <w:t>Important Methods</w:t>
      </w:r>
    </w:p>
    <w:p w14:paraId="13B4767C" w14:textId="05483673" w:rsidR="00D524DE" w:rsidRDefault="00D524DE" w:rsidP="00D524DE">
      <w:r>
        <w:t>Method</w:t>
      </w:r>
      <w:r w:rsidR="00200D3D">
        <w:tab/>
      </w:r>
      <w:r w:rsidR="00200D3D">
        <w:tab/>
      </w:r>
      <w:r w:rsidR="00200D3D">
        <w:tab/>
      </w:r>
      <w:r>
        <w:t>Purpose</w:t>
      </w:r>
    </w:p>
    <w:p w14:paraId="0D323968" w14:textId="3E5D8E14" w:rsidR="00D524DE" w:rsidRDefault="00D524DE" w:rsidP="00D524DE">
      <w:r>
        <w:t>tryToEat()</w:t>
      </w:r>
      <w:r w:rsidR="00200D3D">
        <w:tab/>
      </w:r>
      <w:r w:rsidR="00200D3D">
        <w:tab/>
      </w:r>
      <w:r w:rsidR="00200D3D">
        <w:tab/>
      </w:r>
      <w:r>
        <w:t>Tries to get food with timeout</w:t>
      </w:r>
    </w:p>
    <w:p w14:paraId="5AD113C3" w14:textId="262066DD" w:rsidR="00D524DE" w:rsidRDefault="00D524DE" w:rsidP="00D524DE">
      <w:r>
        <w:t>waitUntilHungry()</w:t>
      </w:r>
      <w:r w:rsidR="00200D3D">
        <w:tab/>
      </w:r>
      <w:r w:rsidR="00200D3D">
        <w:tab/>
      </w:r>
      <w:r>
        <w:t>Sleeps 2 seconds</w:t>
      </w:r>
    </w:p>
    <w:p w14:paraId="21EFF689" w14:textId="4416FEB5" w:rsidR="00D524DE" w:rsidRDefault="00D524DE" w:rsidP="00D524DE">
      <w:r>
        <w:t xml:space="preserve">die(String reason)            </w:t>
      </w:r>
      <w:r w:rsidR="00200D3D">
        <w:tab/>
      </w:r>
      <w:r>
        <w:t>Marks dead, adds food</w:t>
      </w:r>
    </w:p>
    <w:p w14:paraId="0DD19F51" w14:textId="581308D2" w:rsidR="00D524DE" w:rsidRDefault="00D524DE" w:rsidP="00D524DE">
      <w:r>
        <w:t>resetAfterReproduction()</w:t>
      </w:r>
      <w:r w:rsidR="00200D3D">
        <w:tab/>
      </w:r>
      <w:r>
        <w:t>Resets meals and desire</w:t>
      </w:r>
    </w:p>
    <w:p w14:paraId="3DD9AD15" w14:textId="196040E5" w:rsidR="00D524DE" w:rsidRDefault="00D524DE" w:rsidP="00D524DE">
      <w:r>
        <w:t>tryToReproduce()</w:t>
      </w:r>
      <w:r w:rsidR="00200D3D">
        <w:tab/>
      </w:r>
      <w:r w:rsidR="00200D3D">
        <w:tab/>
      </w:r>
      <w:r>
        <w:t>Abstract – implemented by children</w:t>
      </w:r>
    </w:p>
    <w:p w14:paraId="62D1E37B" w14:textId="77777777" w:rsidR="00D524DE" w:rsidRDefault="00D524DE" w:rsidP="00D524DE"/>
    <w:p w14:paraId="2910D242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Thread Safety</w:t>
      </w:r>
    </w:p>
    <w:p w14:paraId="055EE906" w14:textId="77777777" w:rsidR="00D524DE" w:rsidRDefault="00D524DE" w:rsidP="00D524DE">
      <w:r>
        <w:t>All state changes are synchronized:</w:t>
      </w:r>
    </w:p>
    <w:p w14:paraId="251E43C1" w14:textId="77777777" w:rsidR="00D524DE" w:rsidRDefault="00D524DE" w:rsidP="00D524DE">
      <w:r>
        <w:t>public synchronized boolean isAlive()</w:t>
      </w:r>
    </w:p>
    <w:p w14:paraId="1519FBE9" w14:textId="77777777" w:rsidR="00D524DE" w:rsidRDefault="00D524DE" w:rsidP="00D524DE">
      <w:r>
        <w:t>public synchronized void die(String)</w:t>
      </w:r>
    </w:p>
    <w:p w14:paraId="20E1E759" w14:textId="77777777" w:rsidR="00D524DE" w:rsidRDefault="00D524DE" w:rsidP="00D524DE">
      <w:r>
        <w:t>public synchronized void resetAfterReproduction()</w:t>
      </w:r>
    </w:p>
    <w:p w14:paraId="44F442F2" w14:textId="77777777" w:rsidR="00D524DE" w:rsidRDefault="00D524DE" w:rsidP="00D524DE"/>
    <w:p w14:paraId="69B91C2C" w14:textId="77777777" w:rsidR="00D524DE" w:rsidRPr="0033373C" w:rsidRDefault="00D524DE" w:rsidP="00D524DE">
      <w:pPr>
        <w:rPr>
          <w:b/>
          <w:bCs/>
          <w:u w:val="single"/>
        </w:rPr>
      </w:pPr>
      <w:r w:rsidRPr="0033373C">
        <w:rPr>
          <w:b/>
          <w:bCs/>
          <w:u w:val="single"/>
        </w:rPr>
        <w:t>2. AsexualCell.java – The Self-Replicator</w:t>
      </w:r>
    </w:p>
    <w:p w14:paraId="7D7AB127" w14:textId="77777777" w:rsidR="00D524DE" w:rsidRDefault="00D524DE" w:rsidP="00D524DE"/>
    <w:p w14:paraId="60B0FD09" w14:textId="2E899FC4" w:rsidR="00D524DE" w:rsidRDefault="00D524DE" w:rsidP="00D524DE">
      <w:r>
        <w:t>What It Does</w:t>
      </w:r>
      <w:r w:rsidR="0033373C">
        <w:t xml:space="preserve">: </w:t>
      </w:r>
      <w:r>
        <w:t>This cell divides into two when it has eaten enough.  The parent dies, and two new cells are born.</w:t>
      </w:r>
    </w:p>
    <w:p w14:paraId="00E81A2A" w14:textId="77777777" w:rsidR="00D524DE" w:rsidRDefault="00D524DE" w:rsidP="00D524DE"/>
    <w:p w14:paraId="63407334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How It Reproduces</w:t>
      </w:r>
    </w:p>
    <w:p w14:paraId="3A9089B4" w14:textId="77777777" w:rsidR="00D524DE" w:rsidRDefault="00D524DE" w:rsidP="00D524DE">
      <w:r>
        <w:t>1. Wait 1 second (simulates division)</w:t>
      </w:r>
    </w:p>
    <w:p w14:paraId="55FF8E57" w14:textId="77777777" w:rsidR="00D524DE" w:rsidRDefault="00D524DE" w:rsidP="00D524DE">
      <w:r>
        <w:lastRenderedPageBreak/>
        <w:t>2. Tell CellManager: "reproduce me with no partner"</w:t>
      </w:r>
    </w:p>
    <w:p w14:paraId="4804722D" w14:textId="77777777" w:rsidR="00D524DE" w:rsidRDefault="00D524DE" w:rsidP="00D524DE">
      <w:r>
        <w:t>3. Parent cell DIES immediately</w:t>
      </w:r>
    </w:p>
    <w:p w14:paraId="6D9D08A1" w14:textId="77777777" w:rsidR="00D524DE" w:rsidRDefault="00D524DE" w:rsidP="00D524DE">
      <w:r>
        <w:t>4. Two new AsexualCells are created</w:t>
      </w:r>
    </w:p>
    <w:p w14:paraId="3C60F1FD" w14:textId="77777777" w:rsidR="00D524DE" w:rsidRDefault="00D524DE" w:rsidP="00D524DE"/>
    <w:p w14:paraId="6E304728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Visual Effect (GUI)</w:t>
      </w:r>
    </w:p>
    <w:p w14:paraId="4D26B7FA" w14:textId="77777777" w:rsidR="00D524DE" w:rsidRDefault="00D524DE" w:rsidP="00D524DE">
      <w:r>
        <w:rPr>
          <w:rFonts w:hint="eastAsia"/>
        </w:rPr>
        <w:t>•</w:t>
      </w:r>
      <w:r>
        <w:t xml:space="preserve"> Blue dot</w:t>
      </w:r>
    </w:p>
    <w:p w14:paraId="616CC1C4" w14:textId="77777777" w:rsidR="00D524DE" w:rsidRDefault="00D524DE" w:rsidP="00D524DE">
      <w:r>
        <w:rPr>
          <w:rFonts w:hint="eastAsia"/>
        </w:rPr>
        <w:t>•</w:t>
      </w:r>
      <w:r>
        <w:t xml:space="preserve"> Gets yellow ring when dividing</w:t>
      </w:r>
    </w:p>
    <w:p w14:paraId="24527524" w14:textId="77777777" w:rsidR="00D524DE" w:rsidRDefault="00D524DE" w:rsidP="00D524DE">
      <w:r>
        <w:rPr>
          <w:rFonts w:hint="eastAsia"/>
        </w:rPr>
        <w:t>•</w:t>
      </w:r>
      <w:r>
        <w:t xml:space="preserve"> Splits into two smaller dots</w:t>
      </w:r>
    </w:p>
    <w:p w14:paraId="0A64A000" w14:textId="77777777" w:rsidR="00D524DE" w:rsidRDefault="00D524DE" w:rsidP="00D524DE"/>
    <w:p w14:paraId="515AE323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Key Code</w:t>
      </w:r>
    </w:p>
    <w:p w14:paraId="26C885F7" w14:textId="77777777" w:rsidR="00D524DE" w:rsidRDefault="00D524DE" w:rsidP="00D524DE">
      <w:r>
        <w:t>manager.reproduce(this, null);</w:t>
      </w:r>
    </w:p>
    <w:p w14:paraId="75C81CCF" w14:textId="77777777" w:rsidR="00D524DE" w:rsidRDefault="00D524DE" w:rsidP="00D524DE">
      <w:r>
        <w:t>isAlive = false;  // Parent dies</w:t>
      </w:r>
    </w:p>
    <w:p w14:paraId="1C20DF7F" w14:textId="77777777" w:rsidR="00D524DE" w:rsidRDefault="00D524DE" w:rsidP="00D524DE"/>
    <w:p w14:paraId="342AD445" w14:textId="77777777" w:rsidR="00D524DE" w:rsidRPr="0033373C" w:rsidRDefault="00D524DE" w:rsidP="00D524DE">
      <w:pPr>
        <w:rPr>
          <w:b/>
          <w:bCs/>
          <w:u w:val="single"/>
        </w:rPr>
      </w:pPr>
      <w:r w:rsidRPr="0033373C">
        <w:rPr>
          <w:b/>
          <w:bCs/>
          <w:u w:val="single"/>
        </w:rPr>
        <w:t>3. SexualCell.java – The Social One</w:t>
      </w:r>
    </w:p>
    <w:p w14:paraId="6A1E1954" w14:textId="77777777" w:rsidR="00D524DE" w:rsidRDefault="00D524DE" w:rsidP="00D524DE"/>
    <w:p w14:paraId="3F9E3984" w14:textId="2A08C8F6" w:rsidR="00D524DE" w:rsidRDefault="00D524DE" w:rsidP="00D524DE">
      <w:pPr>
        <w:rPr>
          <w:rFonts w:hint="eastAsia"/>
        </w:rPr>
      </w:pPr>
      <w:r>
        <w:t>What It Does</w:t>
      </w:r>
      <w:r w:rsidR="0033373C">
        <w:t xml:space="preserve">: </w:t>
      </w:r>
      <w:r>
        <w:t xml:space="preserve">This cell needs a partner to reproduce.  </w:t>
      </w:r>
      <w:r>
        <w:rPr>
          <w:rFonts w:hint="eastAsia"/>
        </w:rPr>
        <w:t xml:space="preserve">If it finds one </w:t>
      </w:r>
      <w:r>
        <w:rPr>
          <w:rFonts w:hint="eastAsia"/>
        </w:rPr>
        <w:t>→</w:t>
      </w:r>
      <w:r>
        <w:rPr>
          <w:rFonts w:hint="eastAsia"/>
        </w:rPr>
        <w:t xml:space="preserve"> one child is born, and both parents survive.</w:t>
      </w:r>
    </w:p>
    <w:p w14:paraId="34114051" w14:textId="77777777" w:rsidR="00D524DE" w:rsidRDefault="00D524DE" w:rsidP="00D524DE"/>
    <w:p w14:paraId="14DD2238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Partner Search Process</w:t>
      </w:r>
    </w:p>
    <w:p w14:paraId="02767A11" w14:textId="77777777" w:rsidR="00D524DE" w:rsidRDefault="00D524DE" w:rsidP="00D524DE">
      <w:r>
        <w:t>For up to 5 attempts (1 second each):</w:t>
      </w:r>
    </w:p>
    <w:p w14:paraId="163588BD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Ask CellManager: "Is there another SexualCell ready?"</w:t>
      </w:r>
    </w:p>
    <w:p w14:paraId="1ECB74BC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If YES </w:t>
      </w:r>
      <w:r>
        <w:rPr>
          <w:rFonts w:hint="eastAsia"/>
        </w:rPr>
        <w:t>→</w:t>
      </w:r>
      <w:r>
        <w:rPr>
          <w:rFonts w:hint="eastAsia"/>
        </w:rPr>
        <w:t xml:space="preserve"> reproduce together</w:t>
      </w:r>
    </w:p>
    <w:p w14:paraId="7E4A1201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→</w:t>
      </w:r>
      <w:r>
        <w:rPr>
          <w:rFonts w:hint="eastAsia"/>
        </w:rPr>
        <w:t xml:space="preserve"> If NO </w:t>
      </w:r>
      <w:r>
        <w:rPr>
          <w:rFonts w:hint="eastAsia"/>
        </w:rPr>
        <w:t>→</w:t>
      </w:r>
      <w:r>
        <w:rPr>
          <w:rFonts w:hint="eastAsia"/>
        </w:rPr>
        <w:t xml:space="preserve"> try again</w:t>
      </w:r>
    </w:p>
    <w:p w14:paraId="7AA1BC07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After 5 fails </w:t>
      </w:r>
      <w:r>
        <w:rPr>
          <w:rFonts w:hint="eastAsia"/>
        </w:rPr>
        <w:t>→</w:t>
      </w:r>
      <w:r>
        <w:rPr>
          <w:rFonts w:hint="eastAsia"/>
        </w:rPr>
        <w:t xml:space="preserve"> give up, reset</w:t>
      </w:r>
    </w:p>
    <w:p w14:paraId="29B74890" w14:textId="77777777" w:rsidR="00D524DE" w:rsidRDefault="00D524DE" w:rsidP="00D524DE"/>
    <w:p w14:paraId="77678511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Visual Effect (GUI)</w:t>
      </w:r>
    </w:p>
    <w:p w14:paraId="5968C553" w14:textId="77777777" w:rsidR="00D524DE" w:rsidRDefault="00D524DE" w:rsidP="00D524DE">
      <w:r>
        <w:rPr>
          <w:rFonts w:hint="eastAsia"/>
        </w:rPr>
        <w:t>•</w:t>
      </w:r>
      <w:r>
        <w:t xml:space="preserve"> Pink dot</w:t>
      </w:r>
    </w:p>
    <w:p w14:paraId="2366ED93" w14:textId="77777777" w:rsidR="00D524DE" w:rsidRDefault="00D524DE" w:rsidP="00D524DE">
      <w:r>
        <w:rPr>
          <w:rFonts w:hint="eastAsia"/>
        </w:rPr>
        <w:t>•</w:t>
      </w:r>
      <w:r>
        <w:t xml:space="preserve"> Yellow ring when looking for partner</w:t>
      </w:r>
    </w:p>
    <w:p w14:paraId="3EB4F3DF" w14:textId="77777777" w:rsidR="00D524DE" w:rsidRDefault="00D524DE" w:rsidP="00D524DE">
      <w:r>
        <w:rPr>
          <w:rFonts w:hint="eastAsia"/>
        </w:rPr>
        <w:t>•</w:t>
      </w:r>
      <w:r>
        <w:t xml:space="preserve"> New child appears near parents</w:t>
      </w:r>
    </w:p>
    <w:p w14:paraId="3EFC9930" w14:textId="77777777" w:rsidR="00D524DE" w:rsidRDefault="00D524DE" w:rsidP="00D524DE"/>
    <w:p w14:paraId="7B8DA4D8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Key Code</w:t>
      </w:r>
    </w:p>
    <w:p w14:paraId="03F9ED94" w14:textId="77777777" w:rsidR="00D524DE" w:rsidRDefault="00D524DE" w:rsidP="00D524DE">
      <w:r>
        <w:t>SexualCell partner = manager.findMatingPartner(this);</w:t>
      </w:r>
    </w:p>
    <w:p w14:paraId="261C0B07" w14:textId="77777777" w:rsidR="00D524DE" w:rsidRDefault="00D524DE" w:rsidP="00D524DE">
      <w:r>
        <w:t>if (partner != null) {</w:t>
      </w:r>
    </w:p>
    <w:p w14:paraId="1CDFD13B" w14:textId="77777777" w:rsidR="00D524DE" w:rsidRDefault="00D524DE" w:rsidP="00D524DE">
      <w:r>
        <w:t xml:space="preserve">    synchronized (manager) {</w:t>
      </w:r>
    </w:p>
    <w:p w14:paraId="516A7510" w14:textId="77777777" w:rsidR="00D524DE" w:rsidRDefault="00D524DE" w:rsidP="00D524DE">
      <w:r>
        <w:t xml:space="preserve">        manager.reproduce(this, partner);</w:t>
      </w:r>
    </w:p>
    <w:p w14:paraId="7C19BC3A" w14:textId="77777777" w:rsidR="00D524DE" w:rsidRDefault="00D524DE" w:rsidP="00D524DE">
      <w:r>
        <w:t xml:space="preserve">        this.resetAfterReproduction();</w:t>
      </w:r>
    </w:p>
    <w:p w14:paraId="0256FFF9" w14:textId="77777777" w:rsidR="00D524DE" w:rsidRDefault="00D524DE" w:rsidP="00D524DE">
      <w:r>
        <w:t xml:space="preserve">        partner.resetAfterReproduction();</w:t>
      </w:r>
    </w:p>
    <w:p w14:paraId="5EA6B385" w14:textId="77777777" w:rsidR="00D524DE" w:rsidRDefault="00D524DE" w:rsidP="00D524DE">
      <w:r>
        <w:t xml:space="preserve">    }</w:t>
      </w:r>
    </w:p>
    <w:p w14:paraId="3C41DAC6" w14:textId="77777777" w:rsidR="00D524DE" w:rsidRDefault="00D524DE" w:rsidP="00D524DE">
      <w:r>
        <w:t>}</w:t>
      </w:r>
    </w:p>
    <w:p w14:paraId="5A5D50A1" w14:textId="77777777" w:rsidR="00D524DE" w:rsidRDefault="00D524DE" w:rsidP="00D524DE"/>
    <w:p w14:paraId="48EB133E" w14:textId="77777777" w:rsidR="00D524DE" w:rsidRPr="0033373C" w:rsidRDefault="00D524DE" w:rsidP="00D524DE">
      <w:pPr>
        <w:rPr>
          <w:b/>
          <w:bCs/>
          <w:u w:val="single"/>
        </w:rPr>
      </w:pPr>
      <w:r w:rsidRPr="0033373C">
        <w:rPr>
          <w:b/>
          <w:bCs/>
          <w:u w:val="single"/>
        </w:rPr>
        <w:t>4. CellManager.java – The Brain of the Simulation</w:t>
      </w:r>
    </w:p>
    <w:p w14:paraId="7D4E1ACB" w14:textId="77777777" w:rsidR="00D524DE" w:rsidRDefault="00D524DE" w:rsidP="00D524DE"/>
    <w:p w14:paraId="5E8B575E" w14:textId="6B985875" w:rsidR="00D524DE" w:rsidRDefault="00D524DE" w:rsidP="00D524DE">
      <w:r>
        <w:t>What It Does</w:t>
      </w:r>
      <w:r w:rsidR="0033373C">
        <w:t xml:space="preserve">: </w:t>
      </w:r>
      <w:r>
        <w:t>This is the central controller. It:</w:t>
      </w:r>
    </w:p>
    <w:p w14:paraId="22A3A630" w14:textId="77777777" w:rsidR="00D524DE" w:rsidRDefault="00D524DE" w:rsidP="00D524DE">
      <w:r>
        <w:rPr>
          <w:rFonts w:hint="eastAsia"/>
        </w:rPr>
        <w:t>•</w:t>
      </w:r>
      <w:r>
        <w:t xml:space="preserve"> Stores all cells</w:t>
      </w:r>
    </w:p>
    <w:p w14:paraId="7B2B4EA2" w14:textId="77777777" w:rsidR="00D524DE" w:rsidRDefault="00D524DE" w:rsidP="00D524DE">
      <w:r>
        <w:rPr>
          <w:rFonts w:hint="eastAsia"/>
        </w:rPr>
        <w:t>•</w:t>
      </w:r>
      <w:r>
        <w:t xml:space="preserve"> Starts their threads</w:t>
      </w:r>
    </w:p>
    <w:p w14:paraId="47749CD4" w14:textId="77777777" w:rsidR="00D524DE" w:rsidRDefault="00D524DE" w:rsidP="00D524DE">
      <w:r>
        <w:rPr>
          <w:rFonts w:hint="eastAsia"/>
        </w:rPr>
        <w:t>•</w:t>
      </w:r>
      <w:r>
        <w:t xml:space="preserve"> Assigns unique IDs</w:t>
      </w:r>
    </w:p>
    <w:p w14:paraId="5FB15425" w14:textId="77777777" w:rsidR="00D524DE" w:rsidRDefault="00D524DE" w:rsidP="00D524DE">
      <w:r>
        <w:rPr>
          <w:rFonts w:hint="eastAsia"/>
        </w:rPr>
        <w:t>•</w:t>
      </w:r>
      <w:r>
        <w:t xml:space="preserve"> Handles reproduction</w:t>
      </w:r>
    </w:p>
    <w:p w14:paraId="30F5F532" w14:textId="77777777" w:rsidR="00D524DE" w:rsidRDefault="00D524DE" w:rsidP="00D524DE">
      <w:r>
        <w:rPr>
          <w:rFonts w:hint="eastAsia"/>
        </w:rPr>
        <w:t>•</w:t>
      </w:r>
      <w:r>
        <w:t xml:space="preserve"> Prints stats</w:t>
      </w:r>
    </w:p>
    <w:p w14:paraId="66CC4C43" w14:textId="77777777" w:rsidR="00D524DE" w:rsidRDefault="00D524DE" w:rsidP="00D524DE">
      <w:r>
        <w:rPr>
          <w:rFonts w:hint="eastAsia"/>
        </w:rPr>
        <w:lastRenderedPageBreak/>
        <w:t>•</w:t>
      </w:r>
      <w:r>
        <w:t xml:space="preserve"> Stops everything cleanly</w:t>
      </w:r>
    </w:p>
    <w:p w14:paraId="4696A305" w14:textId="77777777" w:rsidR="00D524DE" w:rsidRDefault="00D524DE" w:rsidP="00D524DE"/>
    <w:p w14:paraId="1BF8DA40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Key Responsibilities</w:t>
      </w:r>
    </w:p>
    <w:p w14:paraId="34D97E26" w14:textId="0C1DDB80" w:rsidR="00D524DE" w:rsidRDefault="00D524DE" w:rsidP="00D524DE">
      <w:r>
        <w:t>Task</w:t>
      </w:r>
      <w:r w:rsidR="0033373C">
        <w:tab/>
      </w:r>
      <w:r w:rsidR="0033373C">
        <w:tab/>
      </w:r>
      <w:r w:rsidR="0033373C">
        <w:tab/>
      </w:r>
      <w:r>
        <w:t>Method</w:t>
      </w:r>
    </w:p>
    <w:p w14:paraId="16C95ACA" w14:textId="1491C421" w:rsidR="00D524DE" w:rsidRDefault="00D524DE" w:rsidP="00D524DE">
      <w:r>
        <w:t>Add cell</w:t>
      </w:r>
      <w:r w:rsidR="0033373C">
        <w:tab/>
      </w:r>
      <w:r w:rsidR="0033373C">
        <w:tab/>
      </w:r>
      <w:r>
        <w:t>addCell(Cell)</w:t>
      </w:r>
    </w:p>
    <w:p w14:paraId="45ACA8D6" w14:textId="49FABE4C" w:rsidR="00D524DE" w:rsidRDefault="00D524DE" w:rsidP="00D524DE">
      <w:r>
        <w:t>Find partner</w:t>
      </w:r>
      <w:r w:rsidR="0033373C">
        <w:tab/>
      </w:r>
      <w:r w:rsidR="0033373C">
        <w:tab/>
      </w:r>
      <w:r>
        <w:t>findMatingPartner(SexualCell)</w:t>
      </w:r>
    </w:p>
    <w:p w14:paraId="0BD5EF17" w14:textId="053249B9" w:rsidR="00D524DE" w:rsidRDefault="00D524DE" w:rsidP="00D524DE">
      <w:r>
        <w:t>Create children</w:t>
      </w:r>
      <w:r w:rsidR="0033373C">
        <w:tab/>
      </w:r>
      <w:r>
        <w:t>reproduce(Cell, Cell)</w:t>
      </w:r>
    </w:p>
    <w:p w14:paraId="2941F490" w14:textId="3A56F62C" w:rsidR="00D524DE" w:rsidRDefault="00D524DE" w:rsidP="00D524DE">
      <w:r>
        <w:t>Count alive</w:t>
      </w:r>
      <w:r w:rsidR="0033373C">
        <w:tab/>
      </w:r>
      <w:r w:rsidR="0033373C">
        <w:tab/>
      </w:r>
      <w:r>
        <w:t>getAliveCellsCount()</w:t>
      </w:r>
    </w:p>
    <w:p w14:paraId="624FFC6C" w14:textId="2F1977C0" w:rsidR="00D524DE" w:rsidRDefault="00D524DE" w:rsidP="00D524DE">
      <w:r>
        <w:t>Print stats</w:t>
      </w:r>
      <w:r w:rsidR="0033373C">
        <w:tab/>
      </w:r>
      <w:r w:rsidR="0033373C">
        <w:tab/>
      </w:r>
      <w:r>
        <w:t>printStats()</w:t>
      </w:r>
    </w:p>
    <w:p w14:paraId="31939958" w14:textId="2160EADD" w:rsidR="00D524DE" w:rsidRDefault="00D524DE" w:rsidP="00D524DE">
      <w:r>
        <w:t>Shutdown</w:t>
      </w:r>
      <w:r w:rsidR="0033373C">
        <w:tab/>
      </w:r>
      <w:r w:rsidR="0033373C">
        <w:tab/>
      </w:r>
      <w:r>
        <w:t>stopAll()</w:t>
      </w:r>
    </w:p>
    <w:p w14:paraId="066EA435" w14:textId="77777777" w:rsidR="00D524DE" w:rsidRDefault="00D524DE" w:rsidP="00D524DE"/>
    <w:p w14:paraId="5D9E338F" w14:textId="77777777" w:rsidR="00D524DE" w:rsidRPr="0033373C" w:rsidRDefault="00D524DE" w:rsidP="00D524DE">
      <w:pPr>
        <w:rPr>
          <w:b/>
          <w:bCs/>
        </w:rPr>
      </w:pPr>
      <w:r w:rsidRPr="0033373C">
        <w:rPr>
          <w:b/>
          <w:bCs/>
        </w:rPr>
        <w:t>Reproduction Rules</w:t>
      </w:r>
    </w:p>
    <w:p w14:paraId="192CD888" w14:textId="65F5D7DF" w:rsidR="00D524DE" w:rsidRDefault="00D524DE" w:rsidP="00D524DE">
      <w:r>
        <w:t xml:space="preserve">Type      </w:t>
      </w:r>
      <w:r w:rsidR="0033373C">
        <w:tab/>
      </w:r>
      <w:r>
        <w:t xml:space="preserve">Parents  </w:t>
      </w:r>
      <w:r w:rsidR="0033373C">
        <w:tab/>
      </w:r>
      <w:r>
        <w:t xml:space="preserve"> Children   </w:t>
      </w:r>
      <w:r w:rsidR="0033373C">
        <w:tab/>
      </w:r>
      <w:r>
        <w:t>Parent Fate</w:t>
      </w:r>
    </w:p>
    <w:p w14:paraId="687B9C3D" w14:textId="53F9B025" w:rsidR="00D524DE" w:rsidRDefault="00D524DE" w:rsidP="00D524DE">
      <w:r>
        <w:t xml:space="preserve">Asexual   </w:t>
      </w:r>
      <w:r w:rsidR="0033373C">
        <w:tab/>
      </w:r>
      <w:r>
        <w:t xml:space="preserve">1         </w:t>
      </w:r>
      <w:r w:rsidR="0033373C">
        <w:tab/>
      </w:r>
      <w:r w:rsidR="0033373C">
        <w:tab/>
      </w:r>
      <w:r>
        <w:t xml:space="preserve">2          </w:t>
      </w:r>
      <w:r w:rsidR="0033373C">
        <w:tab/>
      </w:r>
      <w:r w:rsidR="0033373C">
        <w:tab/>
      </w:r>
      <w:r>
        <w:t>Dies</w:t>
      </w:r>
    </w:p>
    <w:p w14:paraId="6925D142" w14:textId="43C205AE" w:rsidR="00D524DE" w:rsidRDefault="00D524DE" w:rsidP="00D524DE">
      <w:r>
        <w:t xml:space="preserve">Sexual    </w:t>
      </w:r>
      <w:r w:rsidR="0033373C">
        <w:tab/>
      </w:r>
      <w:r>
        <w:t xml:space="preserve">2         </w:t>
      </w:r>
      <w:r w:rsidR="0033373C">
        <w:tab/>
      </w:r>
      <w:r w:rsidR="0033373C">
        <w:tab/>
      </w:r>
      <w:r>
        <w:t xml:space="preserve">1          </w:t>
      </w:r>
      <w:r w:rsidR="0033373C">
        <w:tab/>
      </w:r>
      <w:r w:rsidR="0033373C">
        <w:tab/>
      </w:r>
      <w:r>
        <w:t>Both live</w:t>
      </w:r>
    </w:p>
    <w:p w14:paraId="6AD9CFE7" w14:textId="77777777" w:rsidR="00D524DE" w:rsidRDefault="00D524DE" w:rsidP="00D524DE"/>
    <w:p w14:paraId="4109C595" w14:textId="77777777" w:rsidR="00D524DE" w:rsidRPr="0078307D" w:rsidRDefault="00D524DE" w:rsidP="00D524DE">
      <w:pPr>
        <w:rPr>
          <w:b/>
          <w:bCs/>
        </w:rPr>
      </w:pPr>
      <w:r w:rsidRPr="0078307D">
        <w:rPr>
          <w:b/>
          <w:bCs/>
        </w:rPr>
        <w:t>Thread Safety</w:t>
      </w:r>
    </w:p>
    <w:p w14:paraId="2EEDB7ED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addCell, reproduce, getCells() </w:t>
      </w:r>
      <w:r>
        <w:rPr>
          <w:rFonts w:hint="eastAsia"/>
        </w:rPr>
        <w:t>→</w:t>
      </w:r>
      <w:r>
        <w:rPr>
          <w:rFonts w:hint="eastAsia"/>
        </w:rPr>
        <w:t xml:space="preserve"> synchronized</w:t>
      </w:r>
    </w:p>
    <w:p w14:paraId="70B5CDEB" w14:textId="77777777" w:rsidR="00D524DE" w:rsidRDefault="00D524DE" w:rsidP="00D524DE">
      <w:r>
        <w:t>Uses AtomicInteger for IDs</w:t>
      </w:r>
    </w:p>
    <w:p w14:paraId="4E664375" w14:textId="77777777" w:rsidR="00D524DE" w:rsidRDefault="00D524DE" w:rsidP="00D524DE"/>
    <w:p w14:paraId="4436CA5A" w14:textId="77777777" w:rsidR="00D524DE" w:rsidRPr="0078307D" w:rsidRDefault="00D524DE" w:rsidP="00D524DE">
      <w:pPr>
        <w:rPr>
          <w:b/>
          <w:bCs/>
          <w:u w:val="single"/>
        </w:rPr>
      </w:pPr>
      <w:r w:rsidRPr="0078307D">
        <w:rPr>
          <w:b/>
          <w:bCs/>
          <w:u w:val="single"/>
        </w:rPr>
        <w:t>5. ResourcePool.java – The Food Bank</w:t>
      </w:r>
    </w:p>
    <w:p w14:paraId="04FDB94A" w14:textId="77777777" w:rsidR="00D524DE" w:rsidRDefault="00D524DE" w:rsidP="00D524DE"/>
    <w:p w14:paraId="3C3EB859" w14:textId="32C3D16A" w:rsidR="00D524DE" w:rsidRDefault="00D524DE" w:rsidP="00D524DE">
      <w:r>
        <w:t>What It Does</w:t>
      </w:r>
      <w:r w:rsidR="0078307D">
        <w:t xml:space="preserve">: </w:t>
      </w:r>
      <w:r>
        <w:t>Manages the shared food supply using a fair semaphore.</w:t>
      </w:r>
    </w:p>
    <w:p w14:paraId="4D33004E" w14:textId="77777777" w:rsidR="00D524DE" w:rsidRDefault="00D524DE" w:rsidP="00D524DE"/>
    <w:p w14:paraId="389F7F3C" w14:textId="77777777" w:rsidR="00D524DE" w:rsidRPr="0078307D" w:rsidRDefault="00D524DE" w:rsidP="00D524DE">
      <w:pPr>
        <w:rPr>
          <w:b/>
          <w:bCs/>
        </w:rPr>
      </w:pPr>
      <w:r w:rsidRPr="0078307D">
        <w:rPr>
          <w:b/>
          <w:bCs/>
        </w:rPr>
        <w:t>How Food Works</w:t>
      </w:r>
    </w:p>
    <w:p w14:paraId="59E104E6" w14:textId="1D45A035" w:rsidR="00D524DE" w:rsidRDefault="00D524DE" w:rsidP="00D524DE">
      <w:r>
        <w:lastRenderedPageBreak/>
        <w:t xml:space="preserve">Action        </w:t>
      </w:r>
      <w:r w:rsidR="0078307D">
        <w:tab/>
      </w:r>
      <w:r>
        <w:t>Effect</w:t>
      </w:r>
    </w:p>
    <w:p w14:paraId="2885DF2C" w14:textId="131FDCC9" w:rsidR="00D524DE" w:rsidRDefault="00D524DE" w:rsidP="00D524DE">
      <w:r>
        <w:t xml:space="preserve">Cell eats     </w:t>
      </w:r>
      <w:r w:rsidR="0078307D">
        <w:tab/>
      </w:r>
      <w:r>
        <w:t>-1 food</w:t>
      </w:r>
    </w:p>
    <w:p w14:paraId="32CF58E0" w14:textId="4865C217" w:rsidR="00D524DE" w:rsidRDefault="00D524DE" w:rsidP="00D524DE">
      <w:r>
        <w:t xml:space="preserve">Cell dies     </w:t>
      </w:r>
      <w:r w:rsidR="0078307D">
        <w:tab/>
      </w:r>
      <w:r>
        <w:t>+1 to 5 food (random)</w:t>
      </w:r>
    </w:p>
    <w:p w14:paraId="57916490" w14:textId="02D3D99B" w:rsidR="00D524DE" w:rsidRDefault="00D524DE" w:rsidP="00D524DE">
      <w:r>
        <w:t xml:space="preserve">Initial       </w:t>
      </w:r>
      <w:r w:rsidR="0078307D">
        <w:tab/>
      </w:r>
      <w:r>
        <w:t>15 units</w:t>
      </w:r>
    </w:p>
    <w:p w14:paraId="7FCBC452" w14:textId="77777777" w:rsidR="00D524DE" w:rsidRDefault="00D524DE" w:rsidP="00D524DE"/>
    <w:p w14:paraId="47378017" w14:textId="77777777" w:rsidR="00D524DE" w:rsidRPr="0078307D" w:rsidRDefault="00D524DE" w:rsidP="00D524DE">
      <w:pPr>
        <w:rPr>
          <w:b/>
          <w:bCs/>
        </w:rPr>
      </w:pPr>
      <w:r w:rsidRPr="0078307D">
        <w:rPr>
          <w:b/>
          <w:bCs/>
        </w:rPr>
        <w:t>Fair Access</w:t>
      </w:r>
    </w:p>
    <w:p w14:paraId="3739C766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 xml:space="preserve">Uses Semaphore(15, true) </w:t>
      </w:r>
      <w:r>
        <w:rPr>
          <w:rFonts w:hint="eastAsia"/>
        </w:rPr>
        <w:t>→</w:t>
      </w:r>
      <w:r>
        <w:rPr>
          <w:rFonts w:hint="eastAsia"/>
        </w:rPr>
        <w:t xml:space="preserve"> fair queue</w:t>
      </w:r>
    </w:p>
    <w:p w14:paraId="3EA3741D" w14:textId="77777777" w:rsidR="00D524DE" w:rsidRDefault="00D524DE" w:rsidP="00D524DE">
      <w:r>
        <w:t>No cell can "steal" food from others waiting</w:t>
      </w:r>
    </w:p>
    <w:p w14:paraId="1FAA5122" w14:textId="77777777" w:rsidR="00D524DE" w:rsidRDefault="00D524DE" w:rsidP="00D524DE"/>
    <w:p w14:paraId="63F73B99" w14:textId="77777777" w:rsidR="00D524DE" w:rsidRPr="0078307D" w:rsidRDefault="00D524DE" w:rsidP="00D524DE">
      <w:pPr>
        <w:rPr>
          <w:b/>
          <w:bCs/>
        </w:rPr>
      </w:pPr>
      <w:r w:rsidRPr="0078307D">
        <w:rPr>
          <w:b/>
          <w:bCs/>
        </w:rPr>
        <w:t>Key Methods</w:t>
      </w:r>
    </w:p>
    <w:p w14:paraId="1EB649E8" w14:textId="51F935D1" w:rsidR="00D524DE" w:rsidRDefault="00D524DE" w:rsidP="00D524DE">
      <w:r>
        <w:t xml:space="preserve">Method                     </w:t>
      </w:r>
      <w:r w:rsidR="0078307D">
        <w:tab/>
      </w:r>
      <w:r w:rsidR="0078307D">
        <w:tab/>
      </w:r>
      <w:r>
        <w:t>Behaviour</w:t>
      </w:r>
    </w:p>
    <w:p w14:paraId="523DFD48" w14:textId="60926618" w:rsidR="00D524DE" w:rsidRDefault="00D524DE" w:rsidP="00D524DE">
      <w:r>
        <w:t xml:space="preserve">tryToEat(id, 3000)         </w:t>
      </w:r>
      <w:r w:rsidR="0078307D">
        <w:tab/>
      </w:r>
      <w:r>
        <w:t>Try to get 1 food in 3 seconds</w:t>
      </w:r>
    </w:p>
    <w:p w14:paraId="2F2A8F3F" w14:textId="6B639862" w:rsidR="00D524DE" w:rsidRDefault="00D524DE" w:rsidP="00D524DE">
      <w:r>
        <w:t xml:space="preserve">addFoodFromDeadCell(id)    </w:t>
      </w:r>
      <w:r w:rsidR="0078307D">
        <w:tab/>
      </w:r>
      <w:r>
        <w:t>Add 1–5 food + release permits</w:t>
      </w:r>
    </w:p>
    <w:p w14:paraId="61D6ECCF" w14:textId="77777777" w:rsidR="00D524DE" w:rsidRDefault="00D524DE" w:rsidP="00D524DE"/>
    <w:p w14:paraId="0D479AAB" w14:textId="77777777" w:rsidR="00D524DE" w:rsidRPr="0078307D" w:rsidRDefault="00D524DE" w:rsidP="00D524DE">
      <w:pPr>
        <w:rPr>
          <w:b/>
          <w:bCs/>
          <w:u w:val="single"/>
        </w:rPr>
      </w:pPr>
      <w:r w:rsidRPr="0078307D">
        <w:rPr>
          <w:b/>
          <w:bCs/>
          <w:u w:val="single"/>
        </w:rPr>
        <w:t>6. VisualSimulationGUI.java – The Animated World</w:t>
      </w:r>
    </w:p>
    <w:p w14:paraId="0F0540F4" w14:textId="77777777" w:rsidR="00D524DE" w:rsidRDefault="00D524DE" w:rsidP="00D524DE"/>
    <w:p w14:paraId="3A7381C8" w14:textId="6E3716DF" w:rsidR="00D524DE" w:rsidRDefault="00D524DE" w:rsidP="00D524DE">
      <w:r>
        <w:t>What It Does</w:t>
      </w:r>
      <w:r w:rsidR="0078307D">
        <w:t xml:space="preserve">: </w:t>
      </w:r>
      <w:r>
        <w:t>Shows the simulation as moving coloured dots instead of text.</w:t>
      </w:r>
    </w:p>
    <w:p w14:paraId="7C46B303" w14:textId="77777777" w:rsidR="00D524DE" w:rsidRDefault="00D524DE" w:rsidP="00D524DE"/>
    <w:p w14:paraId="3F4E86BB" w14:textId="77777777" w:rsidR="00D524DE" w:rsidRPr="0078307D" w:rsidRDefault="00D524DE" w:rsidP="00D524DE">
      <w:pPr>
        <w:rPr>
          <w:b/>
          <w:bCs/>
        </w:rPr>
      </w:pPr>
      <w:r w:rsidRPr="0078307D">
        <w:rPr>
          <w:b/>
          <w:bCs/>
        </w:rPr>
        <w:t>Visual Elements</w:t>
      </w:r>
    </w:p>
    <w:p w14:paraId="42938B86" w14:textId="1C648680" w:rsidR="00D524DE" w:rsidRDefault="00D524DE" w:rsidP="00D524DE">
      <w:r>
        <w:t xml:space="preserve">Element        </w:t>
      </w:r>
      <w:r w:rsidR="0078307D">
        <w:tab/>
      </w:r>
      <w:r w:rsidR="0078307D">
        <w:tab/>
      </w:r>
      <w:r>
        <w:t xml:space="preserve">Colour    </w:t>
      </w:r>
      <w:r w:rsidR="0078307D">
        <w:tab/>
      </w:r>
      <w:r>
        <w:t>Meaning</w:t>
      </w:r>
    </w:p>
    <w:p w14:paraId="315C7A7C" w14:textId="5788A9E4" w:rsidR="00D524DE" w:rsidRDefault="00D524DE" w:rsidP="00D524DE">
      <w:r>
        <w:t xml:space="preserve">Asexual Cell   </w:t>
      </w:r>
      <w:r w:rsidR="0078307D">
        <w:tab/>
      </w:r>
      <w:r w:rsidR="0078307D">
        <w:tab/>
      </w:r>
      <w:r>
        <w:t xml:space="preserve">Blue      </w:t>
      </w:r>
      <w:r w:rsidR="0078307D">
        <w:tab/>
      </w:r>
      <w:r>
        <w:t>Divides</w:t>
      </w:r>
    </w:p>
    <w:p w14:paraId="43D3A29D" w14:textId="30EA72C6" w:rsidR="00D524DE" w:rsidRDefault="00D524DE" w:rsidP="00D524DE">
      <w:r>
        <w:t xml:space="preserve">Sexual Cell    </w:t>
      </w:r>
      <w:r w:rsidR="0078307D">
        <w:tab/>
      </w:r>
      <w:r w:rsidR="0078307D">
        <w:tab/>
      </w:r>
      <w:r>
        <w:t xml:space="preserve">Pink      </w:t>
      </w:r>
      <w:r w:rsidR="0078307D">
        <w:tab/>
      </w:r>
      <w:r>
        <w:t>Needs partner</w:t>
      </w:r>
    </w:p>
    <w:p w14:paraId="29124A63" w14:textId="2D41D71E" w:rsidR="00D524DE" w:rsidRDefault="00D524DE" w:rsidP="00D524DE">
      <w:r>
        <w:t xml:space="preserve">Food           </w:t>
      </w:r>
      <w:r w:rsidR="0078307D">
        <w:tab/>
      </w:r>
      <w:r w:rsidR="0078307D">
        <w:tab/>
      </w:r>
      <w:r>
        <w:t xml:space="preserve">Green     </w:t>
      </w:r>
      <w:r w:rsidR="0078307D">
        <w:tab/>
      </w:r>
      <w:r>
        <w:t>Consumable</w:t>
      </w:r>
    </w:p>
    <w:p w14:paraId="3DBC7A47" w14:textId="51E674C9" w:rsidR="00D524DE" w:rsidRDefault="00D524DE" w:rsidP="00D524DE">
      <w:r>
        <w:t xml:space="preserve">Hungry         </w:t>
      </w:r>
      <w:r w:rsidR="0078307D">
        <w:tab/>
      </w:r>
      <w:r w:rsidR="0078307D">
        <w:tab/>
      </w:r>
      <w:r>
        <w:t xml:space="preserve">Brighter  </w:t>
      </w:r>
      <w:r w:rsidR="0078307D">
        <w:tab/>
      </w:r>
      <w:r>
        <w:t>Faster</w:t>
      </w:r>
    </w:p>
    <w:p w14:paraId="02ABC61F" w14:textId="5A14BFBD" w:rsidR="00D524DE" w:rsidRDefault="00D524DE" w:rsidP="00D524DE">
      <w:r>
        <w:t xml:space="preserve">Reproducing    </w:t>
      </w:r>
      <w:r w:rsidR="0078307D">
        <w:tab/>
      </w:r>
      <w:r>
        <w:t xml:space="preserve">Yellow </w:t>
      </w:r>
      <w:r w:rsidR="0078307D">
        <w:tab/>
      </w:r>
      <w:r w:rsidR="0078307D">
        <w:tab/>
      </w:r>
      <w:r>
        <w:t>Ring  Active</w:t>
      </w:r>
    </w:p>
    <w:p w14:paraId="12DC3BF3" w14:textId="77777777" w:rsidR="00D524DE" w:rsidRDefault="00D524DE" w:rsidP="00D524DE"/>
    <w:p w14:paraId="25F4A4F6" w14:textId="77777777" w:rsidR="00D524DE" w:rsidRPr="00402C0E" w:rsidRDefault="00D524DE" w:rsidP="00D524DE">
      <w:pPr>
        <w:rPr>
          <w:b/>
          <w:bCs/>
        </w:rPr>
      </w:pPr>
      <w:r w:rsidRPr="00402C0E">
        <w:rPr>
          <w:b/>
          <w:bCs/>
        </w:rPr>
        <w:lastRenderedPageBreak/>
        <w:t>How It Updates</w:t>
      </w:r>
    </w:p>
    <w:p w14:paraId="35692704" w14:textId="77777777" w:rsidR="00D524DE" w:rsidRDefault="00D524DE" w:rsidP="00D524DE">
      <w:r>
        <w:rPr>
          <w:rFonts w:hint="eastAsia"/>
        </w:rPr>
        <w:t>•</w:t>
      </w:r>
      <w:r>
        <w:t xml:space="preserve"> Refreshes every 100 ms</w:t>
      </w:r>
    </w:p>
    <w:p w14:paraId="1E0AA064" w14:textId="77777777" w:rsidR="00D524DE" w:rsidRDefault="00D524DE" w:rsidP="00D524DE">
      <w:r>
        <w:rPr>
          <w:rFonts w:hint="eastAsia"/>
        </w:rPr>
        <w:t>•</w:t>
      </w:r>
      <w:r>
        <w:t xml:space="preserve"> Cells move toward random targets</w:t>
      </w:r>
    </w:p>
    <w:p w14:paraId="18B7F14D" w14:textId="77777777" w:rsidR="00D524DE" w:rsidRDefault="00D524DE" w:rsidP="00D524DE">
      <w:r>
        <w:rPr>
          <w:rFonts w:hint="eastAsia"/>
        </w:rPr>
        <w:t>•</w:t>
      </w:r>
      <w:r>
        <w:t xml:space="preserve"> Hungry cells chase food</w:t>
      </w:r>
    </w:p>
    <w:p w14:paraId="4E63DE8B" w14:textId="52F32100" w:rsidR="00D524DE" w:rsidRDefault="00D524DE" w:rsidP="00D524DE">
      <w:r>
        <w:rPr>
          <w:rFonts w:hint="eastAsia"/>
        </w:rPr>
        <w:t>•</w:t>
      </w:r>
      <w:r>
        <w:t xml:space="preserve"> Food capped at 50 dots for performance</w:t>
      </w:r>
    </w:p>
    <w:p w14:paraId="685D65B7" w14:textId="77777777" w:rsidR="00D524DE" w:rsidRDefault="00D524DE" w:rsidP="00D524DE"/>
    <w:p w14:paraId="62141AE9" w14:textId="77777777" w:rsidR="00D524DE" w:rsidRPr="00402C0E" w:rsidRDefault="00D524DE" w:rsidP="00D524DE">
      <w:pPr>
        <w:rPr>
          <w:b/>
          <w:bCs/>
          <w:u w:val="single"/>
        </w:rPr>
      </w:pPr>
      <w:r w:rsidRPr="00402C0E">
        <w:rPr>
          <w:b/>
          <w:bCs/>
          <w:u w:val="single"/>
        </w:rPr>
        <w:t>7. GuiPrintStream.java – The Log Mirror</w:t>
      </w:r>
    </w:p>
    <w:p w14:paraId="38593908" w14:textId="77777777" w:rsidR="00D524DE" w:rsidRDefault="00D524DE" w:rsidP="00D524DE"/>
    <w:p w14:paraId="28F7F084" w14:textId="0DCF13CB" w:rsidR="00D524DE" w:rsidRDefault="00D524DE" w:rsidP="00D524DE">
      <w:r>
        <w:t>What It Does</w:t>
      </w:r>
      <w:r w:rsidR="00402C0E">
        <w:t xml:space="preserve">: </w:t>
      </w:r>
      <w:r>
        <w:t>Duplicates every System.out.println to:</w:t>
      </w:r>
    </w:p>
    <w:p w14:paraId="4AD2D2EA" w14:textId="77777777" w:rsidR="00D524DE" w:rsidRDefault="00D524DE" w:rsidP="00D524DE">
      <w:r>
        <w:t>1. Terminal (as before)</w:t>
      </w:r>
    </w:p>
    <w:p w14:paraId="14F2487B" w14:textId="77777777" w:rsidR="00D524DE" w:rsidRDefault="00D524DE" w:rsidP="00D524DE">
      <w:r>
        <w:t>2. GUI log panel</w:t>
      </w:r>
    </w:p>
    <w:p w14:paraId="2DD3589F" w14:textId="77777777" w:rsidR="00D524DE" w:rsidRDefault="00D524DE" w:rsidP="00D524DE"/>
    <w:p w14:paraId="1FFB9F9C" w14:textId="77777777" w:rsidR="00D524DE" w:rsidRPr="00402C0E" w:rsidRDefault="00D524DE" w:rsidP="00D524DE">
      <w:pPr>
        <w:rPr>
          <w:b/>
          <w:bCs/>
        </w:rPr>
      </w:pPr>
      <w:r w:rsidRPr="00402C0E">
        <w:rPr>
          <w:b/>
          <w:bCs/>
        </w:rPr>
        <w:t>How It Works</w:t>
      </w:r>
    </w:p>
    <w:p w14:paraId="1326E0F7" w14:textId="77777777" w:rsidR="00D524DE" w:rsidRDefault="00D524DE" w:rsidP="00D524DE">
      <w:r>
        <w:t>System.setOut(new GuiPrintStream(System.out, logArea));</w:t>
      </w:r>
    </w:p>
    <w:p w14:paraId="55912D89" w14:textId="77777777" w:rsidR="00D524DE" w:rsidRDefault="00D524DE" w:rsidP="00D524DE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All prints go to both places</w:t>
      </w:r>
    </w:p>
    <w:p w14:paraId="3D8CB763" w14:textId="77777777" w:rsidR="00D524DE" w:rsidRDefault="00D524DE" w:rsidP="00D524DE"/>
    <w:p w14:paraId="5A6429E7" w14:textId="77777777" w:rsidR="00D524DE" w:rsidRPr="00402C0E" w:rsidRDefault="00D524DE" w:rsidP="00D524DE">
      <w:pPr>
        <w:rPr>
          <w:b/>
          <w:bCs/>
        </w:rPr>
      </w:pPr>
      <w:r w:rsidRPr="00402C0E">
        <w:rPr>
          <w:b/>
          <w:bCs/>
        </w:rPr>
        <w:t>Why It Matters</w:t>
      </w:r>
    </w:p>
    <w:p w14:paraId="4FA8740F" w14:textId="77777777" w:rsidR="00D524DE" w:rsidRDefault="00D524DE" w:rsidP="00D524DE">
      <w:r>
        <w:rPr>
          <w:rFonts w:hint="eastAsia"/>
        </w:rPr>
        <w:t>•</w:t>
      </w:r>
      <w:r>
        <w:t xml:space="preserve"> Keep full console logging</w:t>
      </w:r>
    </w:p>
    <w:p w14:paraId="0C7947EE" w14:textId="77777777" w:rsidR="00D524DE" w:rsidRDefault="00D524DE" w:rsidP="00D524DE">
      <w:r>
        <w:rPr>
          <w:rFonts w:hint="eastAsia"/>
        </w:rPr>
        <w:t>•</w:t>
      </w:r>
      <w:r>
        <w:t xml:space="preserve"> GUI shows same messages</w:t>
      </w:r>
    </w:p>
    <w:p w14:paraId="23C93F31" w14:textId="77777777" w:rsidR="00D524DE" w:rsidRDefault="00D524DE" w:rsidP="00D524DE">
      <w:r>
        <w:rPr>
          <w:rFonts w:hint="eastAsia"/>
        </w:rPr>
        <w:t>•</w:t>
      </w:r>
      <w:r>
        <w:t xml:space="preserve"> No code changes needed</w:t>
      </w:r>
    </w:p>
    <w:p w14:paraId="1CBFBAD7" w14:textId="77777777" w:rsidR="00D524DE" w:rsidRDefault="00D524DE" w:rsidP="00D524DE"/>
    <w:p w14:paraId="026F94AA" w14:textId="77777777" w:rsidR="00D524DE" w:rsidRPr="00402C0E" w:rsidRDefault="00D524DE" w:rsidP="00D524DE">
      <w:pPr>
        <w:rPr>
          <w:b/>
          <w:bCs/>
          <w:u w:val="single"/>
        </w:rPr>
      </w:pPr>
      <w:r w:rsidRPr="00402C0E">
        <w:rPr>
          <w:b/>
          <w:bCs/>
          <w:u w:val="single"/>
        </w:rPr>
        <w:t>8. GameOfLife.java – The Starting Point</w:t>
      </w:r>
    </w:p>
    <w:p w14:paraId="0DA6E6F9" w14:textId="77777777" w:rsidR="00D524DE" w:rsidRDefault="00D524DE" w:rsidP="00D524DE"/>
    <w:p w14:paraId="7216ACF6" w14:textId="66F4C120" w:rsidR="00D524DE" w:rsidRDefault="00D524DE" w:rsidP="00D524DE">
      <w:r>
        <w:t>What It Does</w:t>
      </w:r>
      <w:r w:rsidR="00402C0E">
        <w:t xml:space="preserve">: </w:t>
      </w:r>
      <w:r>
        <w:t>Launches the entire simulation.</w:t>
      </w:r>
    </w:p>
    <w:p w14:paraId="6AF65E4A" w14:textId="77777777" w:rsidR="00D524DE" w:rsidRDefault="00D524DE" w:rsidP="00D524DE"/>
    <w:p w14:paraId="088C1FB8" w14:textId="77777777" w:rsidR="00D524DE" w:rsidRPr="00402C0E" w:rsidRDefault="00D524DE" w:rsidP="00D524DE">
      <w:pPr>
        <w:rPr>
          <w:b/>
          <w:bCs/>
        </w:rPr>
      </w:pPr>
      <w:r w:rsidRPr="00402C0E">
        <w:rPr>
          <w:b/>
          <w:bCs/>
        </w:rPr>
        <w:t>Step-by-Step Execution</w:t>
      </w:r>
    </w:p>
    <w:p w14:paraId="02A97970" w14:textId="77777777" w:rsidR="00D524DE" w:rsidRDefault="00D524DE" w:rsidP="00D524DE">
      <w:r>
        <w:t>1. Create food pool (15 units)</w:t>
      </w:r>
    </w:p>
    <w:p w14:paraId="3AA47BE1" w14:textId="77777777" w:rsidR="00D524DE" w:rsidRDefault="00D524DE" w:rsidP="00D524DE">
      <w:r>
        <w:t>2. Create CellManager</w:t>
      </w:r>
    </w:p>
    <w:p w14:paraId="53313770" w14:textId="77777777" w:rsidR="00D524DE" w:rsidRDefault="00D524DE" w:rsidP="00D524DE">
      <w:r>
        <w:t>3. Launch Visual GUI</w:t>
      </w:r>
    </w:p>
    <w:p w14:paraId="2228A638" w14:textId="77777777" w:rsidR="00D524DE" w:rsidRDefault="00D524DE" w:rsidP="00D524DE">
      <w:r>
        <w:t>4. Redirect console to GUI log</w:t>
      </w:r>
    </w:p>
    <w:p w14:paraId="0C7D86B7" w14:textId="77777777" w:rsidR="00D524DE" w:rsidRDefault="00D524DE" w:rsidP="00D524DE">
      <w:r>
        <w:t>5. Create 4 starter cells:</w:t>
      </w:r>
    </w:p>
    <w:p w14:paraId="46A5E230" w14:textId="77777777" w:rsidR="00D524DE" w:rsidRDefault="00D524DE" w:rsidP="00D524DE">
      <w:r>
        <w:t xml:space="preserve">   • Asexual: ID 1, 2</w:t>
      </w:r>
    </w:p>
    <w:p w14:paraId="64E31EC1" w14:textId="77777777" w:rsidR="00D524DE" w:rsidRDefault="00D524DE" w:rsidP="00D524DE">
      <w:r>
        <w:t xml:space="preserve">   • Sexual:  ID 3, 4</w:t>
      </w:r>
    </w:p>
    <w:p w14:paraId="781FD1B7" w14:textId="77777777" w:rsidR="00D524DE" w:rsidRDefault="00D524DE" w:rsidP="00D524DE">
      <w:r>
        <w:t>6. Run simulation for 24 seconds (3 phases)</w:t>
      </w:r>
    </w:p>
    <w:p w14:paraId="77BD4021" w14:textId="77777777" w:rsidR="00D524DE" w:rsidRDefault="00D524DE" w:rsidP="00D524DE">
      <w:r>
        <w:t>7. Print stats after each 8 seconds</w:t>
      </w:r>
    </w:p>
    <w:p w14:paraId="32522C7F" w14:textId="77777777" w:rsidR="00D524DE" w:rsidRDefault="00D524DE" w:rsidP="00D524DE">
      <w:r>
        <w:t>8. Stop all cells gracefully</w:t>
      </w:r>
    </w:p>
    <w:p w14:paraId="1581DD61" w14:textId="77777777" w:rsidR="00D524DE" w:rsidRDefault="00D524DE" w:rsidP="00D524DE"/>
    <w:p w14:paraId="32169287" w14:textId="77777777" w:rsidR="00D524DE" w:rsidRPr="00402C0E" w:rsidRDefault="00D524DE" w:rsidP="00D524DE">
      <w:pPr>
        <w:rPr>
          <w:b/>
          <w:bCs/>
        </w:rPr>
      </w:pPr>
      <w:r w:rsidRPr="00402C0E">
        <w:rPr>
          <w:b/>
          <w:bCs/>
        </w:rPr>
        <w:t>Final Output</w:t>
      </w:r>
    </w:p>
    <w:p w14:paraId="2700190A" w14:textId="77777777" w:rsidR="00D524DE" w:rsidRDefault="00D524DE" w:rsidP="00D524DE">
      <w:r>
        <w:rPr>
          <w:rFonts w:hint="eastAsia"/>
        </w:rPr>
        <w:t>•</w:t>
      </w:r>
      <w:r>
        <w:t xml:space="preserve"> Terminal: Full log</w:t>
      </w:r>
    </w:p>
    <w:p w14:paraId="49CD5FDC" w14:textId="77777777" w:rsidR="00D524DE" w:rsidRDefault="00D524DE" w:rsidP="00D524DE">
      <w:r>
        <w:rPr>
          <w:rFonts w:hint="eastAsia"/>
        </w:rPr>
        <w:t>•</w:t>
      </w:r>
      <w:r>
        <w:t xml:space="preserve"> GUI: Animated dots + live stats + mirrored log</w:t>
      </w:r>
    </w:p>
    <w:p w14:paraId="3C53F633" w14:textId="77777777" w:rsidR="00D524DE" w:rsidRDefault="00D524DE" w:rsidP="00D524DE"/>
    <w:p w14:paraId="7C18D46C" w14:textId="77777777" w:rsidR="00D524DE" w:rsidRPr="00402C0E" w:rsidRDefault="00D524DE" w:rsidP="00D524DE">
      <w:pPr>
        <w:rPr>
          <w:b/>
          <w:bCs/>
        </w:rPr>
      </w:pPr>
      <w:r w:rsidRPr="00402C0E">
        <w:rPr>
          <w:b/>
          <w:bCs/>
        </w:rPr>
        <w:t>Summary Table</w:t>
      </w:r>
    </w:p>
    <w:p w14:paraId="5F9A2187" w14:textId="6CC779A4" w:rsidR="00D524DE" w:rsidRDefault="00D524DE" w:rsidP="00D524DE">
      <w:r>
        <w:t xml:space="preserve">Class                </w:t>
      </w:r>
      <w:r w:rsidR="00402C0E">
        <w:tab/>
      </w:r>
      <w:r w:rsidR="00402C0E">
        <w:tab/>
      </w:r>
      <w:r>
        <w:t xml:space="preserve">Role                     </w:t>
      </w:r>
      <w:r w:rsidR="00402C0E">
        <w:tab/>
      </w:r>
      <w:r>
        <w:t xml:space="preserve">Threaded?   </w:t>
      </w:r>
      <w:r w:rsidR="00402C0E">
        <w:tab/>
      </w:r>
      <w:r>
        <w:t>GUI Colour</w:t>
      </w:r>
    </w:p>
    <w:p w14:paraId="37052045" w14:textId="3B9268B6" w:rsidR="00D524DE" w:rsidRDefault="00D524DE" w:rsidP="00D524DE">
      <w:r>
        <w:t xml:space="preserve">Cell                 </w:t>
      </w:r>
      <w:r w:rsidR="00402C0E">
        <w:tab/>
      </w:r>
      <w:r w:rsidR="00402C0E">
        <w:tab/>
      </w:r>
      <w:r>
        <w:t xml:space="preserve">Base behaviour           </w:t>
      </w:r>
      <w:r w:rsidR="00402C0E">
        <w:tab/>
      </w:r>
      <w:r>
        <w:t xml:space="preserve">Yes         </w:t>
      </w:r>
      <w:r w:rsidR="00402C0E">
        <w:tab/>
      </w:r>
      <w:r>
        <w:t>—</w:t>
      </w:r>
    </w:p>
    <w:p w14:paraId="5AB3C3F1" w14:textId="7AC7E9C0" w:rsidR="00D524DE" w:rsidRDefault="00D524DE" w:rsidP="00D524DE">
      <w:r>
        <w:t xml:space="preserve">AsexualCell          </w:t>
      </w:r>
      <w:r w:rsidR="00402C0E">
        <w:tab/>
      </w:r>
      <w:r>
        <w:t xml:space="preserve">Divide into 2            </w:t>
      </w:r>
      <w:r w:rsidR="00402C0E">
        <w:tab/>
      </w:r>
      <w:r>
        <w:t xml:space="preserve">Yes         </w:t>
      </w:r>
      <w:r w:rsidR="00402C0E">
        <w:tab/>
      </w:r>
      <w:r>
        <w:t>Blue</w:t>
      </w:r>
    </w:p>
    <w:p w14:paraId="3D70DC54" w14:textId="625F7092" w:rsidR="00D524DE" w:rsidRDefault="00D524DE" w:rsidP="00D524DE">
      <w:r>
        <w:t xml:space="preserve">SexualCell           </w:t>
      </w:r>
      <w:r w:rsidR="00402C0E">
        <w:tab/>
      </w:r>
      <w:r>
        <w:t xml:space="preserve">Need partner             </w:t>
      </w:r>
      <w:r w:rsidR="00402C0E">
        <w:tab/>
      </w:r>
      <w:r>
        <w:t xml:space="preserve">Yes         </w:t>
      </w:r>
      <w:r w:rsidR="00402C0E">
        <w:tab/>
      </w:r>
      <w:r>
        <w:t>Pink</w:t>
      </w:r>
    </w:p>
    <w:p w14:paraId="2DC14BF2" w14:textId="026E7AC4" w:rsidR="00D524DE" w:rsidRDefault="00D524DE" w:rsidP="00D524DE">
      <w:r>
        <w:t xml:space="preserve">CellManager          </w:t>
      </w:r>
      <w:r w:rsidR="00402C0E">
        <w:tab/>
      </w:r>
      <w:r>
        <w:t xml:space="preserve">Control centre           </w:t>
      </w:r>
      <w:r w:rsidR="00402C0E">
        <w:tab/>
      </w:r>
      <w:r>
        <w:t xml:space="preserve">No          </w:t>
      </w:r>
      <w:r w:rsidR="00402C0E">
        <w:tab/>
      </w:r>
      <w:r>
        <w:t>—</w:t>
      </w:r>
    </w:p>
    <w:p w14:paraId="6B8B5D0D" w14:textId="0272D6B7" w:rsidR="00D524DE" w:rsidRDefault="00D524DE" w:rsidP="00D524DE">
      <w:r>
        <w:t xml:space="preserve">ResourcePool         </w:t>
      </w:r>
      <w:r w:rsidR="00402C0E">
        <w:tab/>
      </w:r>
      <w:r>
        <w:t xml:space="preserve">Food manager             </w:t>
      </w:r>
      <w:r w:rsidR="00402C0E">
        <w:tab/>
      </w:r>
      <w:r>
        <w:t xml:space="preserve">No          </w:t>
      </w:r>
      <w:r w:rsidR="00402C0E">
        <w:tab/>
      </w:r>
      <w:r>
        <w:t>Green (food)</w:t>
      </w:r>
    </w:p>
    <w:p w14:paraId="5C7DA944" w14:textId="6757A5C8" w:rsidR="00D524DE" w:rsidRDefault="00D524DE" w:rsidP="00D524DE">
      <w:r>
        <w:t xml:space="preserve">VisualSimulationGUI  </w:t>
      </w:r>
      <w:r w:rsidR="00B8161D">
        <w:tab/>
      </w:r>
      <w:r>
        <w:t xml:space="preserve">Animation                </w:t>
      </w:r>
      <w:r w:rsidR="00B8161D">
        <w:tab/>
      </w:r>
      <w:r>
        <w:t xml:space="preserve">Yes (timer) </w:t>
      </w:r>
      <w:r w:rsidR="00B8161D">
        <w:tab/>
      </w:r>
      <w:r>
        <w:t>All</w:t>
      </w:r>
    </w:p>
    <w:p w14:paraId="5BD3851F" w14:textId="24E35780" w:rsidR="00D524DE" w:rsidRDefault="00D524DE" w:rsidP="00D524DE">
      <w:r>
        <w:lastRenderedPageBreak/>
        <w:t xml:space="preserve">GuiPrintStream       </w:t>
      </w:r>
      <w:r w:rsidR="00B8161D">
        <w:tab/>
      </w:r>
      <w:r w:rsidR="00B8161D">
        <w:tab/>
      </w:r>
      <w:r>
        <w:t xml:space="preserve">Log </w:t>
      </w:r>
      <w:r w:rsidR="00B8161D">
        <w:t>mirro</w:t>
      </w:r>
      <w:r w:rsidR="00B8161D">
        <w:tab/>
      </w:r>
      <w:r w:rsidR="00B8161D">
        <w:tab/>
      </w:r>
      <w:r>
        <w:t xml:space="preserve">No          </w:t>
      </w:r>
      <w:r w:rsidR="00B8161D">
        <w:tab/>
      </w:r>
      <w:r>
        <w:t>—</w:t>
      </w:r>
    </w:p>
    <w:p w14:paraId="5CA6D3EC" w14:textId="40A090D5" w:rsidR="00D524DE" w:rsidRDefault="00D524DE" w:rsidP="00D524DE">
      <w:r>
        <w:t xml:space="preserve">GameOfLife           </w:t>
      </w:r>
      <w:r w:rsidR="00B8161D">
        <w:tab/>
      </w:r>
      <w:r w:rsidR="00B8161D">
        <w:tab/>
      </w:r>
      <w:r>
        <w:t xml:space="preserve">Main launcher            </w:t>
      </w:r>
      <w:r w:rsidR="00B8161D">
        <w:tab/>
      </w:r>
      <w:r>
        <w:t xml:space="preserve">No          </w:t>
      </w:r>
      <w:r w:rsidR="00B8161D">
        <w:tab/>
      </w:r>
      <w:r>
        <w:t>—</w:t>
      </w:r>
    </w:p>
    <w:p w14:paraId="2E8D7036" w14:textId="6AE11238" w:rsidR="00AF0E98" w:rsidRPr="00D524DE" w:rsidRDefault="00AF0E98" w:rsidP="00D524DE"/>
    <w:sectPr w:rsidR="00AF0E98" w:rsidRPr="00D524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4DE"/>
    <w:rsid w:val="00200D3D"/>
    <w:rsid w:val="00257997"/>
    <w:rsid w:val="0033373C"/>
    <w:rsid w:val="00402C0E"/>
    <w:rsid w:val="004B5FA0"/>
    <w:rsid w:val="00507E0C"/>
    <w:rsid w:val="0078307D"/>
    <w:rsid w:val="008D52FE"/>
    <w:rsid w:val="00AF0E98"/>
    <w:rsid w:val="00B11865"/>
    <w:rsid w:val="00B8161D"/>
    <w:rsid w:val="00CD3935"/>
    <w:rsid w:val="00D0103A"/>
    <w:rsid w:val="00D524DE"/>
    <w:rsid w:val="00DA2683"/>
    <w:rsid w:val="00DF226F"/>
    <w:rsid w:val="00F6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A534A"/>
  <w15:chartTrackingRefBased/>
  <w15:docId w15:val="{1F0FE3C4-68ED-4522-9F9E-B826BB89D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Boata</dc:creator>
  <cp:keywords/>
  <dc:description/>
  <cp:lastModifiedBy>Nicola Boata</cp:lastModifiedBy>
  <cp:revision>9</cp:revision>
  <dcterms:created xsi:type="dcterms:W3CDTF">2025-11-02T14:48:00Z</dcterms:created>
  <dcterms:modified xsi:type="dcterms:W3CDTF">2025-11-02T15:10:00Z</dcterms:modified>
</cp:coreProperties>
</file>