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4761" w14:textId="363CFF66" w:rsidR="00161147" w:rsidRDefault="00892425" w:rsidP="0016114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CONNECT</w:t>
      </w:r>
      <w:r w:rsidR="00161147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LOCAL</w:t>
      </w:r>
      <w:r w:rsidR="00161147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PROJECT FOLDER TO GITHUB REPO</w:t>
      </w:r>
    </w:p>
    <w:p w14:paraId="1CA3FBC3" w14:textId="77777777" w:rsidR="00E43693" w:rsidRPr="00E43693" w:rsidRDefault="00E43693" w:rsidP="00E436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</w:pPr>
      <w:r w:rsidRPr="00E43693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Step 1: Make sure you’re in your project folder</w:t>
      </w:r>
    </w:p>
    <w:p w14:paraId="59FE3158" w14:textId="5F580A6A" w:rsidR="00E43693" w:rsidRPr="00E43693" w:rsidRDefault="00E43693" w:rsidP="00E436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4369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Open your terminal (Command Prompt / PowerShell) and navigate to your Django project folder. For example:</w:t>
      </w:r>
    </w:p>
    <w:p w14:paraId="0A2C8BD9" w14:textId="77777777" w:rsidR="0004070C" w:rsidRDefault="00632BE0" w:rsidP="0004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32BE0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drawing>
          <wp:anchor distT="0" distB="0" distL="114300" distR="114300" simplePos="0" relativeHeight="251658240" behindDoc="1" locked="0" layoutInCell="1" allowOverlap="1" wp14:anchorId="3201A140" wp14:editId="0B73F687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943600" cy="736600"/>
            <wp:effectExtent l="0" t="0" r="0" b="6350"/>
            <wp:wrapTight wrapText="bothSides">
              <wp:wrapPolygon edited="0">
                <wp:start x="0" y="0"/>
                <wp:lineTo x="0" y="21228"/>
                <wp:lineTo x="21531" y="21228"/>
                <wp:lineTo x="21531" y="0"/>
                <wp:lineTo x="0" y="0"/>
              </wp:wrapPolygon>
            </wp:wrapTight>
            <wp:docPr id="184436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70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3693" w:rsidRPr="00E436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"C:\Users\MSI VN\Web Projects\DVC Event Radar"</w:t>
      </w:r>
    </w:p>
    <w:p w14:paraId="33CF6854" w14:textId="2304CCAB" w:rsidR="00E43693" w:rsidRDefault="00E43693" w:rsidP="00040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E4369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Check you’re in the right place:</w:t>
      </w:r>
    </w:p>
    <w:p w14:paraId="36E227CC" w14:textId="42B80E08" w:rsidR="00E43693" w:rsidRDefault="0004070C" w:rsidP="00E4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br/>
      </w:r>
      <w:proofErr w:type="spellStart"/>
      <w:r w:rsidR="00E43693" w:rsidRPr="00E436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</w:p>
    <w:p w14:paraId="5CED6332" w14:textId="36014C72" w:rsidR="00632BE0" w:rsidRPr="00E43693" w:rsidRDefault="00632BE0" w:rsidP="00E436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32BE0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drawing>
          <wp:anchor distT="0" distB="0" distL="114300" distR="114300" simplePos="0" relativeHeight="251659264" behindDoc="1" locked="0" layoutInCell="1" allowOverlap="1" wp14:anchorId="5E0A517E" wp14:editId="19E073FB">
            <wp:simplePos x="0" y="0"/>
            <wp:positionH relativeFrom="margin">
              <wp:align>right</wp:align>
            </wp:positionH>
            <wp:positionV relativeFrom="paragraph">
              <wp:posOffset>173990</wp:posOffset>
            </wp:positionV>
            <wp:extent cx="5943600" cy="730250"/>
            <wp:effectExtent l="0" t="0" r="0" b="0"/>
            <wp:wrapTight wrapText="bothSides">
              <wp:wrapPolygon edited="0">
                <wp:start x="0" y="0"/>
                <wp:lineTo x="0" y="20849"/>
                <wp:lineTo x="21531" y="20849"/>
                <wp:lineTo x="21531" y="0"/>
                <wp:lineTo x="0" y="0"/>
              </wp:wrapPolygon>
            </wp:wrapTight>
            <wp:docPr id="180658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820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48B9D" w14:textId="771B0AEA" w:rsidR="0004070C" w:rsidRDefault="0004070C" w:rsidP="005A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04070C">
        <w:rPr>
          <w:rFonts w:ascii="Times New Roman" w:hAnsi="Times New Roman" w:cs="Times New Roman"/>
          <w:sz w:val="26"/>
          <w:szCs w:val="26"/>
          <w:lang w:val="vi-VN"/>
        </w:rPr>
        <w:drawing>
          <wp:anchor distT="0" distB="0" distL="114300" distR="114300" simplePos="0" relativeHeight="251660288" behindDoc="1" locked="0" layoutInCell="1" allowOverlap="1" wp14:anchorId="7634A5D7" wp14:editId="20145A43">
            <wp:simplePos x="0" y="0"/>
            <wp:positionH relativeFrom="margin">
              <wp:align>center</wp:align>
            </wp:positionH>
            <wp:positionV relativeFrom="paragraph">
              <wp:posOffset>1258570</wp:posOffset>
            </wp:positionV>
            <wp:extent cx="6243955" cy="3298825"/>
            <wp:effectExtent l="0" t="0" r="4445" b="0"/>
            <wp:wrapTight wrapText="bothSides">
              <wp:wrapPolygon edited="0">
                <wp:start x="0" y="0"/>
                <wp:lineTo x="0" y="21454"/>
                <wp:lineTo x="21549" y="21454"/>
                <wp:lineTo x="21549" y="0"/>
                <wp:lineTo x="0" y="0"/>
              </wp:wrapPolygon>
            </wp:wrapTight>
            <wp:docPr id="134160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023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95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69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You</w:t>
      </w:r>
      <w:r w:rsidR="00E43693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s</w:t>
      </w:r>
      <w:proofErr w:type="spellStart"/>
      <w:r w:rsidR="00E43693" w:rsidRPr="00E4369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hould</w:t>
      </w:r>
      <w:proofErr w:type="spellEnd"/>
      <w:r w:rsidR="00E43693" w:rsidRPr="00E4369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see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something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similar to this:</w:t>
      </w:r>
    </w:p>
    <w:p w14:paraId="00F6B351" w14:textId="300F70C1" w:rsidR="00EE7D38" w:rsidRPr="00EE7D38" w:rsidRDefault="008904F6" w:rsidP="00EE7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</w:pPr>
      <w:r w:rsidRPr="008904F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lastRenderedPageBreak/>
        <w:drawing>
          <wp:anchor distT="0" distB="0" distL="114300" distR="114300" simplePos="0" relativeHeight="251661312" behindDoc="1" locked="0" layoutInCell="1" allowOverlap="1" wp14:anchorId="76EA4EE0" wp14:editId="5F35DA95">
            <wp:simplePos x="0" y="0"/>
            <wp:positionH relativeFrom="margin">
              <wp:align>right</wp:align>
            </wp:positionH>
            <wp:positionV relativeFrom="paragraph">
              <wp:posOffset>463550</wp:posOffset>
            </wp:positionV>
            <wp:extent cx="5943600" cy="741045"/>
            <wp:effectExtent l="0" t="0" r="0" b="1905"/>
            <wp:wrapTight wrapText="bothSides">
              <wp:wrapPolygon edited="0">
                <wp:start x="0" y="0"/>
                <wp:lineTo x="0" y="21100"/>
                <wp:lineTo x="21531" y="21100"/>
                <wp:lineTo x="21531" y="0"/>
                <wp:lineTo x="0" y="0"/>
              </wp:wrapPolygon>
            </wp:wrapTight>
            <wp:docPr id="109299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956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D38" w:rsidRPr="00EE7D3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Step 2: Initialize Git (if not done already)</w:t>
      </w:r>
    </w:p>
    <w:p w14:paraId="5DB3330B" w14:textId="77777777" w:rsidR="00EE7D38" w:rsidRPr="00EE7D38" w:rsidRDefault="00EE7D38" w:rsidP="00EE7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7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spellStart"/>
      <w:r w:rsidRPr="00EE7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</w:p>
    <w:p w14:paraId="3EBA185E" w14:textId="77777777" w:rsidR="00EE7D38" w:rsidRPr="00EE7D38" w:rsidRDefault="00EE7D38" w:rsidP="00EE7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EE7D3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This creates a local Git repository.</w:t>
      </w:r>
    </w:p>
    <w:p w14:paraId="6D4ECF44" w14:textId="161E1F1E" w:rsidR="00EE7D38" w:rsidRDefault="008904F6" w:rsidP="005A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8904F6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drawing>
          <wp:anchor distT="0" distB="0" distL="114300" distR="114300" simplePos="0" relativeHeight="251662336" behindDoc="1" locked="0" layoutInCell="1" allowOverlap="1" wp14:anchorId="3C9D794D" wp14:editId="0188C212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6290945" cy="1276350"/>
            <wp:effectExtent l="0" t="0" r="0" b="0"/>
            <wp:wrapTight wrapText="bothSides">
              <wp:wrapPolygon edited="0">
                <wp:start x="0" y="0"/>
                <wp:lineTo x="0" y="21278"/>
                <wp:lineTo x="21519" y="21278"/>
                <wp:lineTo x="21519" y="0"/>
                <wp:lineTo x="0" y="0"/>
              </wp:wrapPolygon>
            </wp:wrapTight>
            <wp:docPr id="93715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5690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Example:</w:t>
      </w:r>
    </w:p>
    <w:p w14:paraId="144B6ECA" w14:textId="191A0428" w:rsidR="008904F6" w:rsidRDefault="008904F6" w:rsidP="005A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14:paraId="607B8846" w14:textId="6E9A459E" w:rsidR="006A53DA" w:rsidRDefault="006A53DA" w:rsidP="006A5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</w:pPr>
      <w:r w:rsidRPr="00EE7D3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3</w:t>
      </w:r>
      <w:r w:rsidRPr="00EE7D3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Create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t>a .gitignore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t xml:space="preserve"> file</w:t>
      </w:r>
    </w:p>
    <w:p w14:paraId="71DF3EC6" w14:textId="34303DC7" w:rsidR="006A53DA" w:rsidRPr="006A53DA" w:rsidRDefault="006A53DA" w:rsidP="006A53D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r w:rsidRPr="006A53DA">
        <w:rPr>
          <w:rFonts w:ascii="Times New Roman" w:hAnsi="Times New Roman" w:cs="Times New Roman"/>
          <w:sz w:val="26"/>
          <w:szCs w:val="26"/>
        </w:rPr>
        <w:t>This prevents unnecessary files from being committed.</w:t>
      </w:r>
    </w:p>
    <w:p w14:paraId="6641C9C2" w14:textId="013BC2BA" w:rsidR="00661CBE" w:rsidRDefault="00554856" w:rsidP="006A5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554856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drawing>
          <wp:anchor distT="0" distB="0" distL="114300" distR="114300" simplePos="0" relativeHeight="251664384" behindDoc="1" locked="0" layoutInCell="1" allowOverlap="1" wp14:anchorId="6C15B6B0" wp14:editId="27983BD3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5943600" cy="728345"/>
            <wp:effectExtent l="0" t="0" r="0" b="0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22335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513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A53DA" w:rsidRPr="006A5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notepad .</w:t>
      </w:r>
      <w:proofErr w:type="spellStart"/>
      <w:r w:rsidR="006A53DA" w:rsidRPr="006A53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</w:p>
    <w:p w14:paraId="787FBB90" w14:textId="77777777" w:rsidR="00554856" w:rsidRDefault="00554856" w:rsidP="006A5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71CC1F5D" w14:textId="620456BA" w:rsidR="00554856" w:rsidRPr="00EE7D38" w:rsidRDefault="00554856" w:rsidP="006A5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554856">
        <w:rPr>
          <w:rFonts w:ascii="Times New Roman" w:hAnsi="Times New Roman" w:cs="Times New Roman"/>
          <w:sz w:val="26"/>
          <w:szCs w:val="26"/>
          <w:lang w:val="vi-VN"/>
        </w:rPr>
        <w:drawing>
          <wp:anchor distT="0" distB="0" distL="114300" distR="114300" simplePos="0" relativeHeight="251663360" behindDoc="1" locked="0" layoutInCell="1" allowOverlap="1" wp14:anchorId="5B119B1D" wp14:editId="6B923D88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282690" cy="635000"/>
            <wp:effectExtent l="0" t="0" r="3810" b="0"/>
            <wp:wrapTight wrapText="bothSides">
              <wp:wrapPolygon edited="0">
                <wp:start x="0" y="0"/>
                <wp:lineTo x="0" y="20736"/>
                <wp:lineTo x="21548" y="20736"/>
                <wp:lineTo x="21548" y="0"/>
                <wp:lineTo x="0" y="0"/>
              </wp:wrapPolygon>
            </wp:wrapTight>
            <wp:docPr id="79979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986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Example:</w:t>
      </w:r>
    </w:p>
    <w:p w14:paraId="4C31FA80" w14:textId="2185D89B" w:rsidR="006A53DA" w:rsidRDefault="006A53DA" w:rsidP="005A71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 w:rsidRPr="00EE7D3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This creates </w:t>
      </w:r>
      <w:proofErr w:type="gramStart"/>
      <w:r w:rsidRPr="00EE7D38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a </w:t>
      </w:r>
      <w:r w:rsidR="00661CBE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.</w:t>
      </w:r>
      <w:proofErr w:type="spellStart"/>
      <w:r w:rsidR="009B2F9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gitignore</w:t>
      </w:r>
      <w:proofErr w:type="spellEnd"/>
      <w:proofErr w:type="gramEnd"/>
      <w:r w:rsidR="009B2F99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 xml:space="preserve"> </w:t>
      </w:r>
      <w:r w:rsidR="00661CBE"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file. Now copy and paste this in the file:</w:t>
      </w:r>
    </w:p>
    <w:p w14:paraId="0355785E" w14:textId="3242153B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Python</w:t>
      </w:r>
    </w:p>
    <w:p w14:paraId="00F770FD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*.pyc</w:t>
      </w:r>
    </w:p>
    <w:p w14:paraId="2FB64E49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lastRenderedPageBreak/>
        <w:t>__pycache__/</w:t>
      </w:r>
    </w:p>
    <w:p w14:paraId="7FE61F15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3A4368CB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Virtual environment</w:t>
      </w:r>
    </w:p>
    <w:p w14:paraId="4718153A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venv/</w:t>
      </w:r>
    </w:p>
    <w:p w14:paraId="01F337FA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6AB7267E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Database</w:t>
      </w:r>
    </w:p>
    <w:p w14:paraId="0F4CA438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db.sqlite3</w:t>
      </w:r>
    </w:p>
    <w:p w14:paraId="0A44A6CE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06BFD1A1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Environment variables</w:t>
      </w:r>
    </w:p>
    <w:p w14:paraId="07D9C816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.env</w:t>
      </w:r>
    </w:p>
    <w:p w14:paraId="48DDA91E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7AADB56B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OS-specific</w:t>
      </w:r>
    </w:p>
    <w:p w14:paraId="7515BBAF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.DS_Store</w:t>
      </w:r>
    </w:p>
    <w:p w14:paraId="5DCE257A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Thumbs.db</w:t>
      </w:r>
    </w:p>
    <w:p w14:paraId="4880B1BB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</w:p>
    <w:p w14:paraId="0C2F28CE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# Django migrations</w:t>
      </w:r>
    </w:p>
    <w:p w14:paraId="083D2076" w14:textId="77777777" w:rsidR="00661CBE" w:rsidRP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*/migrations/*.py</w:t>
      </w:r>
    </w:p>
    <w:p w14:paraId="39BF7318" w14:textId="2C12F622" w:rsidR="00661CBE" w:rsidRDefault="00661CBE" w:rsidP="00661CB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</w:pPr>
      <w:r w:rsidRPr="00661CBE"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t>*/migrations/*.pyc</w:t>
      </w:r>
    </w:p>
    <w:p w14:paraId="77A9F218" w14:textId="6880E53B" w:rsidR="00B10B5A" w:rsidRDefault="004869B7" w:rsidP="0066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  <w:t>Now save and close the file.</w:t>
      </w:r>
    </w:p>
    <w:p w14:paraId="46E770C2" w14:textId="77777777" w:rsidR="0056317B" w:rsidRDefault="0056317B" w:rsidP="0066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vi-VN"/>
          <w14:ligatures w14:val="none"/>
        </w:rPr>
      </w:pPr>
    </w:p>
    <w:p w14:paraId="50C637A2" w14:textId="0FD5C725" w:rsidR="00310B58" w:rsidRPr="00B10B5A" w:rsidRDefault="00B10B5A" w:rsidP="00B10B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</w:pPr>
      <w:r w:rsidRPr="00B10B5A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4. Add files to Git</w:t>
      </w:r>
    </w:p>
    <w:p w14:paraId="5B28DF28" w14:textId="5E53E8B2" w:rsidR="00B10B5A" w:rsidRPr="00B10B5A" w:rsidRDefault="0056317B" w:rsidP="00563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0B58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:lang w:val="vi-VN"/>
          <w14:ligatures w14:val="none"/>
        </w:rPr>
        <w:drawing>
          <wp:anchor distT="0" distB="0" distL="114300" distR="114300" simplePos="0" relativeHeight="251665408" behindDoc="1" locked="0" layoutInCell="1" allowOverlap="1" wp14:anchorId="0CFACDF9" wp14:editId="06319DF2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943600" cy="741045"/>
            <wp:effectExtent l="0" t="0" r="0" b="1905"/>
            <wp:wrapTight wrapText="bothSides">
              <wp:wrapPolygon edited="0">
                <wp:start x="0" y="0"/>
                <wp:lineTo x="0" y="21100"/>
                <wp:lineTo x="21531" y="21100"/>
                <wp:lineTo x="21531" y="0"/>
                <wp:lineTo x="0" y="0"/>
              </wp:wrapPolygon>
            </wp:wrapTight>
            <wp:docPr id="31880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0450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B5A" w:rsidRPr="00B10B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="00B10B5A" w:rsidRPr="00B10B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:lang w:val="vi-VN"/>
          <w14:ligatures w14:val="none"/>
        </w:rPr>
        <w:br/>
      </w:r>
      <w:r w:rsidR="00B10B5A" w:rsidRPr="00B10B5A">
        <w:rPr>
          <w:rFonts w:ascii="Times New Roman" w:eastAsia="Times New Roman" w:hAnsi="Times New Roman" w:cs="Times New Roman"/>
          <w:kern w:val="0"/>
          <w14:ligatures w14:val="none"/>
        </w:rPr>
        <w:t>Only the files</w:t>
      </w:r>
      <w:r w:rsidR="00293519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that are</w:t>
      </w:r>
      <w:r w:rsidR="00B10B5A" w:rsidRPr="00B10B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10B5A" w:rsidRPr="00B10B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="00B10B5A" w:rsidRPr="00B10B5A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="00B10B5A" w:rsidRPr="00B10B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="00B10B5A" w:rsidRPr="00B10B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r w:rsidR="00B10B5A" w:rsidRPr="00B10B5A">
        <w:rPr>
          <w:rFonts w:ascii="Times New Roman" w:eastAsia="Times New Roman" w:hAnsi="Times New Roman" w:cs="Times New Roman"/>
          <w:kern w:val="0"/>
          <w14:ligatures w14:val="none"/>
        </w:rPr>
        <w:t xml:space="preserve"> will be added.</w:t>
      </w:r>
    </w:p>
    <w:p w14:paraId="5FC0F66A" w14:textId="77777777" w:rsidR="00B10B5A" w:rsidRPr="00B10B5A" w:rsidRDefault="00B10B5A" w:rsidP="00661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sectPr w:rsidR="00B10B5A" w:rsidRPr="00B1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32"/>
    <w:rsid w:val="0004070C"/>
    <w:rsid w:val="0006695A"/>
    <w:rsid w:val="00161147"/>
    <w:rsid w:val="00293519"/>
    <w:rsid w:val="002B3B64"/>
    <w:rsid w:val="00310B58"/>
    <w:rsid w:val="003D52D2"/>
    <w:rsid w:val="004869B7"/>
    <w:rsid w:val="00554856"/>
    <w:rsid w:val="0056317B"/>
    <w:rsid w:val="005A71BF"/>
    <w:rsid w:val="00617658"/>
    <w:rsid w:val="00632BE0"/>
    <w:rsid w:val="00661CBE"/>
    <w:rsid w:val="006803AF"/>
    <w:rsid w:val="006A53DA"/>
    <w:rsid w:val="008904F6"/>
    <w:rsid w:val="00892425"/>
    <w:rsid w:val="00921899"/>
    <w:rsid w:val="00962E9B"/>
    <w:rsid w:val="009B2F99"/>
    <w:rsid w:val="00B10B5A"/>
    <w:rsid w:val="00B25D47"/>
    <w:rsid w:val="00C24D32"/>
    <w:rsid w:val="00DA61CF"/>
    <w:rsid w:val="00E43693"/>
    <w:rsid w:val="00E547C0"/>
    <w:rsid w:val="00E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133F0"/>
  <w15:chartTrackingRefBased/>
  <w15:docId w15:val="{19F65811-EF3B-4DDF-9CCE-E5C343FA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3DA"/>
  </w:style>
  <w:style w:type="paragraph" w:styleId="Heading1">
    <w:name w:val="heading 1"/>
    <w:basedOn w:val="Normal"/>
    <w:next w:val="Normal"/>
    <w:link w:val="Heading1Char"/>
    <w:uiPriority w:val="9"/>
    <w:qFormat/>
    <w:rsid w:val="00C2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73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6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8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1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954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Hoang Vien</dc:creator>
  <cp:keywords/>
  <dc:description/>
  <cp:lastModifiedBy>Dat Hoang Vien</cp:lastModifiedBy>
  <cp:revision>17</cp:revision>
  <dcterms:created xsi:type="dcterms:W3CDTF">2025-10-25T00:32:00Z</dcterms:created>
  <dcterms:modified xsi:type="dcterms:W3CDTF">2025-10-25T01:30:00Z</dcterms:modified>
</cp:coreProperties>
</file>