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980E" w14:textId="00AC5954" w:rsidR="00F36B46" w:rsidRDefault="00123772" w:rsidP="00F36B4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Matrix Game</w:t>
      </w:r>
    </w:p>
    <w:p w14:paraId="62820921" w14:textId="77777777" w:rsidR="00F36B46" w:rsidRDefault="00F36B46" w:rsidP="00F36B46">
      <w:pPr>
        <w:jc w:val="center"/>
        <w:rPr>
          <w:rFonts w:ascii="Calibri" w:eastAsia="Calibri" w:hAnsi="Calibri" w:cs="Calibri"/>
          <w:b/>
          <w:sz w:val="24"/>
        </w:rPr>
      </w:pPr>
    </w:p>
    <w:p w14:paraId="31A53219" w14:textId="5188CE3A" w:rsidR="00F36B46" w:rsidRDefault="00F36B46" w:rsidP="00F36B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123772">
        <w:rPr>
          <w:rFonts w:ascii="Calibri" w:eastAsia="Calibri" w:hAnsi="Calibri" w:cs="Calibri"/>
          <w:sz w:val="24"/>
        </w:rPr>
        <w:t>Maximus created a game that involves a matrix, and is asking your help to create an optimal solution program to the game. Given a 2</w:t>
      </w:r>
      <w:r w:rsidR="00123772">
        <w:rPr>
          <w:rFonts w:ascii="Calibri" w:eastAsia="Calibri" w:hAnsi="Calibri" w:cs="Calibri"/>
          <w:b/>
          <w:bCs/>
          <w:sz w:val="24"/>
        </w:rPr>
        <w:t>N</w:t>
      </w:r>
      <w:r w:rsidR="00123772">
        <w:rPr>
          <w:rFonts w:ascii="Calibri" w:eastAsia="Calibri" w:hAnsi="Calibri" w:cs="Calibri"/>
          <w:sz w:val="24"/>
        </w:rPr>
        <w:t xml:space="preserve"> x 2</w:t>
      </w:r>
      <w:r w:rsidR="00123772">
        <w:rPr>
          <w:rFonts w:ascii="Calibri" w:eastAsia="Calibri" w:hAnsi="Calibri" w:cs="Calibri"/>
          <w:b/>
          <w:bCs/>
          <w:sz w:val="24"/>
        </w:rPr>
        <w:t>N</w:t>
      </w:r>
      <w:r w:rsidR="00123772">
        <w:rPr>
          <w:rFonts w:ascii="Calibri" w:eastAsia="Calibri" w:hAnsi="Calibri" w:cs="Calibri"/>
          <w:sz w:val="24"/>
        </w:rPr>
        <w:t xml:space="preserve"> matrix, can you do the following operations which leave you with the largest sum in the upper left quadrant of the matrix?</w:t>
      </w:r>
    </w:p>
    <w:p w14:paraId="085C7B4A" w14:textId="6218C73F" w:rsidR="00123772" w:rsidRDefault="00123772" w:rsidP="00F36B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following operations are:</w:t>
      </w:r>
    </w:p>
    <w:p w14:paraId="6BA09B31" w14:textId="34857C22" w:rsidR="00123772" w:rsidRDefault="00123772" w:rsidP="0012377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 can reverse the order of any column</w:t>
      </w:r>
    </w:p>
    <w:p w14:paraId="7FF8042E" w14:textId="7C6A4F22" w:rsidR="00123772" w:rsidRPr="00123772" w:rsidRDefault="00123772" w:rsidP="0012377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 can reverse the order of any row</w:t>
      </w:r>
    </w:p>
    <w:p w14:paraId="297FAD45" w14:textId="1D70C178" w:rsidR="00F36B46" w:rsidRDefault="00B83F2F" w:rsidP="00F36B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 may do as many operations as you like, as long as the largest possible sum is achieved.</w:t>
      </w:r>
    </w:p>
    <w:p w14:paraId="09BAEC41" w14:textId="77777777" w:rsidR="00B83F2F" w:rsidRPr="00C90841" w:rsidRDefault="00B83F2F" w:rsidP="00F36B46">
      <w:pPr>
        <w:rPr>
          <w:rFonts w:ascii="Calibri" w:eastAsia="Calibri" w:hAnsi="Calibri" w:cs="Calibri"/>
          <w:sz w:val="24"/>
        </w:rPr>
      </w:pPr>
    </w:p>
    <w:p w14:paraId="2226EEC9" w14:textId="47E2F118" w:rsidR="00F36B46" w:rsidRPr="00F36B46" w:rsidRDefault="00F36B46" w:rsidP="00F36B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>
        <w:rPr>
          <w:rFonts w:ascii="Calibri" w:eastAsia="Calibri" w:hAnsi="Calibri" w:cs="Calibri"/>
          <w:b/>
          <w:bCs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, the number of test cases. The first line of each test case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>. The next 2*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lines contains 2*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space-separated integers which denote the </w:t>
      </w:r>
      <w:r w:rsidR="005429D8">
        <w:rPr>
          <w:rFonts w:ascii="Calibri" w:eastAsia="Calibri" w:hAnsi="Calibri" w:cs="Calibri"/>
          <w:sz w:val="24"/>
        </w:rPr>
        <w:t>rows and columns of the given matrix as well as their elements.</w:t>
      </w:r>
    </w:p>
    <w:p w14:paraId="4AA349C5" w14:textId="77777777" w:rsidR="00F36B46" w:rsidRPr="00C20CD0" w:rsidRDefault="00F36B46" w:rsidP="00F36B46">
      <w:pPr>
        <w:rPr>
          <w:rFonts w:ascii="Calibri" w:eastAsia="Calibri" w:hAnsi="Calibri" w:cs="Calibri"/>
          <w:sz w:val="24"/>
        </w:rPr>
      </w:pPr>
    </w:p>
    <w:p w14:paraId="7551DF9B" w14:textId="2056C088" w:rsidR="00F36B46" w:rsidRDefault="00F36B46" w:rsidP="00F36B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5429D8">
        <w:rPr>
          <w:rFonts w:ascii="Calibri" w:eastAsia="Calibri" w:hAnsi="Calibri" w:cs="Calibri"/>
          <w:sz w:val="24"/>
        </w:rPr>
        <w:t>You will output “CASE #(case number): “ followed by the maximum possible sum of the upper left quadrant.</w:t>
      </w:r>
    </w:p>
    <w:p w14:paraId="60FC43BA" w14:textId="77777777" w:rsidR="00F36B46" w:rsidRDefault="00F36B46" w:rsidP="00F36B46">
      <w:pPr>
        <w:rPr>
          <w:rFonts w:ascii="Calibri" w:eastAsia="Calibri" w:hAnsi="Calibri" w:cs="Calibri"/>
          <w:sz w:val="24"/>
        </w:rPr>
      </w:pPr>
    </w:p>
    <w:p w14:paraId="48BF31AD" w14:textId="77777777" w:rsidR="00F36B46" w:rsidRDefault="00F36B46" w:rsidP="00F36B4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9E1A465" w14:textId="25619BB4" w:rsidR="00F36B46" w:rsidRDefault="005429D8" w:rsidP="00F36B4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</w:t>
      </w:r>
    </w:p>
    <w:p w14:paraId="2C9F0DC7" w14:textId="72FA100B" w:rsidR="005429D8" w:rsidRDefault="005429D8" w:rsidP="00F36B4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7E467765" w14:textId="53D5B250" w:rsidR="005429D8" w:rsidRDefault="005429D8" w:rsidP="00F36B4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112 42 83 119</w:t>
      </w:r>
    </w:p>
    <w:p w14:paraId="48267F41" w14:textId="5662A5FF" w:rsidR="005429D8" w:rsidRDefault="005429D8" w:rsidP="00F36B4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56 125 56 49</w:t>
      </w:r>
    </w:p>
    <w:p w14:paraId="2186FDE2" w14:textId="6BF22496" w:rsidR="005429D8" w:rsidRDefault="005429D8" w:rsidP="00F36B4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15 78 101 43</w:t>
      </w:r>
    </w:p>
    <w:p w14:paraId="43727020" w14:textId="25F82440" w:rsidR="005429D8" w:rsidRDefault="005429D8" w:rsidP="00F36B4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62 98 114 108</w:t>
      </w:r>
    </w:p>
    <w:p w14:paraId="106C9BC6" w14:textId="77777777" w:rsidR="00F36B46" w:rsidRDefault="00F36B46" w:rsidP="00F36B4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1A0AFAE" w14:textId="7574EE7D" w:rsidR="00F36B46" w:rsidRPr="008D6B2D" w:rsidRDefault="005429D8" w:rsidP="00F36B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414</w:t>
      </w:r>
    </w:p>
    <w:p w14:paraId="768E784B" w14:textId="630638AA" w:rsidR="005429D8" w:rsidRDefault="005429D8" w:rsidP="00F36B46"/>
    <w:p w14:paraId="00B8B90D" w14:textId="77777777" w:rsidR="00B83F2F" w:rsidRDefault="00B83F2F" w:rsidP="00F36B46"/>
    <w:p w14:paraId="029BBA64" w14:textId="37E2D9F9" w:rsidR="00F405F2" w:rsidRDefault="00F36B46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lastRenderedPageBreak/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37360F">
        <w:rPr>
          <w:rFonts w:ascii="Calibri" w:eastAsia="Calibri" w:hAnsi="Calibri" w:cs="Calibri"/>
          <w:bCs/>
          <w:sz w:val="24"/>
          <w:szCs w:val="20"/>
        </w:rPr>
        <w:t>To start, we begin with the following matrix:</w:t>
      </w:r>
    </w:p>
    <w:p w14:paraId="04390A27" w14:textId="21A9F3C6" w:rsidR="0037360F" w:rsidRPr="007F2664" w:rsidRDefault="00000000" w:rsidP="007F2664">
      <w:pPr>
        <w:jc w:val="center"/>
        <w:rPr>
          <w:bCs/>
          <w:sz w:val="32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3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32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112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42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83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119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125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49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78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101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43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98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114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108</m:t>
                    </m:r>
                  </m:e>
                </m:mr>
              </m:m>
            </m:e>
          </m:d>
        </m:oMath>
      </m:oMathPara>
    </w:p>
    <w:p w14:paraId="07419863" w14:textId="7B0DFB59" w:rsidR="007F2664" w:rsidRDefault="007F2664" w:rsidP="007F2664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We can perform the following operations to maximize the upper left quadrant of the matrix:</w:t>
      </w:r>
    </w:p>
    <w:p w14:paraId="60044826" w14:textId="77777777" w:rsidR="00123772" w:rsidRDefault="007F2664" w:rsidP="00123772">
      <w:pPr>
        <w:pStyle w:val="ListParagraph"/>
        <w:numPr>
          <w:ilvl w:val="0"/>
          <w:numId w:val="1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Reverse column 2 ([83, 56, 101, 114] -&gt; [114, 101, 56, 83]) which results in:</w:t>
      </w:r>
    </w:p>
    <w:p w14:paraId="624B56C7" w14:textId="0FF9BDC9" w:rsidR="007F2664" w:rsidRPr="00123772" w:rsidRDefault="007F2664" w:rsidP="00123772">
      <w:pPr>
        <w:ind w:left="360"/>
        <w:rPr>
          <w:rFonts w:ascii="Cambria Math" w:hAnsi="Cambria Math"/>
          <w:bCs/>
          <w:i/>
          <w:sz w:val="32"/>
          <w:szCs w:val="24"/>
        </w:rPr>
      </w:pPr>
      <w:r w:rsidRPr="00123772">
        <w:rPr>
          <w:bCs/>
          <w:sz w:val="24"/>
          <w:szCs w:val="20"/>
        </w:rPr>
        <w:t xml:space="preserve"> </w:t>
      </w:r>
      <w:r w:rsidRPr="00123772">
        <w:rPr>
          <w:rFonts w:ascii="Cambria Math" w:hAnsi="Cambria Math"/>
          <w:bCs/>
          <w:i/>
          <w:sz w:val="32"/>
          <w:szCs w:val="24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3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32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112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42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114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119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125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101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49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78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56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43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98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83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108</m:t>
                    </m:r>
                  </m:e>
                </m:mr>
              </m:m>
            </m:e>
          </m:d>
        </m:oMath>
      </m:oMathPara>
    </w:p>
    <w:p w14:paraId="0FDB126F" w14:textId="77777777" w:rsidR="00123772" w:rsidRPr="00123772" w:rsidRDefault="00123772" w:rsidP="00123772">
      <w:pPr>
        <w:ind w:left="360"/>
        <w:rPr>
          <w:bCs/>
          <w:sz w:val="24"/>
          <w:szCs w:val="20"/>
        </w:rPr>
      </w:pPr>
    </w:p>
    <w:p w14:paraId="2BFD4D5B" w14:textId="3A1A2577" w:rsidR="00123772" w:rsidRPr="00123772" w:rsidRDefault="00123772" w:rsidP="00123772">
      <w:pPr>
        <w:pStyle w:val="ListParagraph"/>
        <w:numPr>
          <w:ilvl w:val="0"/>
          <w:numId w:val="1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Reverse row 0 ([112, 42, 114, 119] -&gt; [119, 114, 42, 112]) which results in:</w:t>
      </w:r>
    </w:p>
    <w:p w14:paraId="27E92055" w14:textId="7AF28D1A" w:rsidR="00123772" w:rsidRPr="00123772" w:rsidRDefault="00000000" w:rsidP="00123772">
      <w:pPr>
        <w:rPr>
          <w:bCs/>
          <w:sz w:val="32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3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32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114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52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112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125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101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49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78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56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43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98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83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32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108</m:t>
                    </m:r>
                  </m:e>
                </m:mr>
              </m:m>
            </m:e>
          </m:d>
        </m:oMath>
      </m:oMathPara>
    </w:p>
    <w:p w14:paraId="010A494A" w14:textId="021EBA1B" w:rsidR="00123772" w:rsidRPr="00123772" w:rsidRDefault="00123772" w:rsidP="0012377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This gives us our answer. The sum of the upper left quadrant is 119 + 114 + 56 + 125 = </w:t>
      </w:r>
      <w:r w:rsidRPr="00123772">
        <w:rPr>
          <w:b/>
          <w:sz w:val="24"/>
          <w:szCs w:val="20"/>
        </w:rPr>
        <w:t>414</w:t>
      </w:r>
      <w:r>
        <w:rPr>
          <w:bCs/>
          <w:sz w:val="24"/>
          <w:szCs w:val="20"/>
        </w:rPr>
        <w:t>.</w:t>
      </w:r>
    </w:p>
    <w:sectPr w:rsidR="00123772" w:rsidRPr="0012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20C"/>
    <w:multiLevelType w:val="hybridMultilevel"/>
    <w:tmpl w:val="757EE80A"/>
    <w:lvl w:ilvl="0" w:tplc="A5D0C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4958"/>
    <w:multiLevelType w:val="hybridMultilevel"/>
    <w:tmpl w:val="02F0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542655">
    <w:abstractNumId w:val="0"/>
  </w:num>
  <w:num w:numId="2" w16cid:durableId="198576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46"/>
    <w:rsid w:val="00123772"/>
    <w:rsid w:val="0037360F"/>
    <w:rsid w:val="005429D8"/>
    <w:rsid w:val="007F2664"/>
    <w:rsid w:val="00B83F2F"/>
    <w:rsid w:val="00C373AA"/>
    <w:rsid w:val="00E00838"/>
    <w:rsid w:val="00E36E4F"/>
    <w:rsid w:val="00F36B46"/>
    <w:rsid w:val="00F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104C"/>
  <w15:chartTrackingRefBased/>
  <w15:docId w15:val="{1917DCC1-87B4-47AF-B75E-762426FB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B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60F"/>
    <w:rPr>
      <w:color w:val="808080"/>
    </w:rPr>
  </w:style>
  <w:style w:type="paragraph" w:styleId="ListParagraph">
    <w:name w:val="List Paragraph"/>
    <w:basedOn w:val="Normal"/>
    <w:uiPriority w:val="34"/>
    <w:qFormat/>
    <w:rsid w:val="007F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2022-07-12T06:31:00Z</dcterms:created>
  <dcterms:modified xsi:type="dcterms:W3CDTF">2022-07-12T15:29:00Z</dcterms:modified>
</cp:coreProperties>
</file>