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5B836E9B"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w:t>
            </w:r>
            <w:r w:rsidR="000B388E" w:rsidRPr="000B388E">
              <w:rPr>
                <w:noProof/>
                <w:webHidden/>
                <w:color w:val="632423" w:themeColor="accent2" w:themeShade="80"/>
              </w:rPr>
              <w:fldChar w:fldCharType="end"/>
            </w:r>
          </w:hyperlink>
        </w:p>
        <w:p w14:paraId="7E46FCCA" w14:textId="351BCA7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w:t>
            </w:r>
            <w:r w:rsidRPr="000B388E">
              <w:rPr>
                <w:noProof/>
                <w:webHidden/>
                <w:color w:val="632423" w:themeColor="accent2" w:themeShade="80"/>
              </w:rPr>
              <w:fldChar w:fldCharType="end"/>
            </w:r>
          </w:hyperlink>
        </w:p>
        <w:p w14:paraId="045CCD51" w14:textId="46986FC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w:t>
            </w:r>
            <w:r w:rsidRPr="000B388E">
              <w:rPr>
                <w:noProof/>
                <w:webHidden/>
                <w:color w:val="632423" w:themeColor="accent2" w:themeShade="80"/>
              </w:rPr>
              <w:fldChar w:fldCharType="end"/>
            </w:r>
          </w:hyperlink>
        </w:p>
        <w:p w14:paraId="773D60AF" w14:textId="60855FB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w:t>
            </w:r>
            <w:r w:rsidRPr="000B388E">
              <w:rPr>
                <w:noProof/>
                <w:webHidden/>
                <w:color w:val="632423" w:themeColor="accent2" w:themeShade="80"/>
              </w:rPr>
              <w:fldChar w:fldCharType="end"/>
            </w:r>
          </w:hyperlink>
        </w:p>
        <w:p w14:paraId="08B305A0" w14:textId="288D914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10</w:t>
            </w:r>
            <w:r w:rsidRPr="000B388E">
              <w:rPr>
                <w:noProof/>
                <w:webHidden/>
                <w:color w:val="632423" w:themeColor="accent2" w:themeShade="80"/>
              </w:rPr>
              <w:fldChar w:fldCharType="end"/>
            </w:r>
          </w:hyperlink>
        </w:p>
        <w:p w14:paraId="56EB7BE7" w14:textId="04EE689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18</w:t>
            </w:r>
            <w:r w:rsidRPr="000B388E">
              <w:rPr>
                <w:noProof/>
                <w:webHidden/>
                <w:color w:val="632423" w:themeColor="accent2" w:themeShade="80"/>
              </w:rPr>
              <w:fldChar w:fldCharType="end"/>
            </w:r>
          </w:hyperlink>
        </w:p>
        <w:p w14:paraId="22FD3046" w14:textId="409F99C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21</w:t>
            </w:r>
            <w:r w:rsidRPr="000B388E">
              <w:rPr>
                <w:noProof/>
                <w:webHidden/>
                <w:color w:val="632423" w:themeColor="accent2" w:themeShade="80"/>
              </w:rPr>
              <w:fldChar w:fldCharType="end"/>
            </w:r>
          </w:hyperlink>
        </w:p>
        <w:p w14:paraId="6631C1B9" w14:textId="20A29E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23</w:t>
            </w:r>
            <w:r w:rsidRPr="000B388E">
              <w:rPr>
                <w:noProof/>
                <w:webHidden/>
                <w:color w:val="632423" w:themeColor="accent2" w:themeShade="80"/>
              </w:rPr>
              <w:fldChar w:fldCharType="end"/>
            </w:r>
          </w:hyperlink>
        </w:p>
        <w:p w14:paraId="1DE1BD50" w14:textId="382FA49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24</w:t>
            </w:r>
            <w:r w:rsidRPr="000B388E">
              <w:rPr>
                <w:noProof/>
                <w:webHidden/>
                <w:color w:val="632423" w:themeColor="accent2" w:themeShade="80"/>
              </w:rPr>
              <w:fldChar w:fldCharType="end"/>
            </w:r>
          </w:hyperlink>
        </w:p>
        <w:p w14:paraId="78285723" w14:textId="5B157D0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28</w:t>
            </w:r>
            <w:r w:rsidRPr="000B388E">
              <w:rPr>
                <w:noProof/>
                <w:webHidden/>
                <w:color w:val="632423" w:themeColor="accent2" w:themeShade="80"/>
              </w:rPr>
              <w:fldChar w:fldCharType="end"/>
            </w:r>
          </w:hyperlink>
        </w:p>
        <w:p w14:paraId="3EA3D8F2" w14:textId="12B6037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29</w:t>
            </w:r>
            <w:r w:rsidRPr="000B388E">
              <w:rPr>
                <w:noProof/>
                <w:webHidden/>
                <w:color w:val="632423" w:themeColor="accent2" w:themeShade="80"/>
              </w:rPr>
              <w:fldChar w:fldCharType="end"/>
            </w:r>
          </w:hyperlink>
        </w:p>
        <w:p w14:paraId="2EC67FE0" w14:textId="10A341E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30</w:t>
            </w:r>
            <w:r w:rsidRPr="000B388E">
              <w:rPr>
                <w:noProof/>
                <w:webHidden/>
                <w:color w:val="632423" w:themeColor="accent2" w:themeShade="80"/>
              </w:rPr>
              <w:fldChar w:fldCharType="end"/>
            </w:r>
          </w:hyperlink>
        </w:p>
        <w:p w14:paraId="1024848D" w14:textId="6A4FE95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33</w:t>
            </w:r>
            <w:r w:rsidRPr="000B388E">
              <w:rPr>
                <w:noProof/>
                <w:webHidden/>
                <w:color w:val="632423" w:themeColor="accent2" w:themeShade="80"/>
              </w:rPr>
              <w:fldChar w:fldCharType="end"/>
            </w:r>
          </w:hyperlink>
        </w:p>
        <w:p w14:paraId="63FDD655" w14:textId="079D826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36</w:t>
            </w:r>
            <w:r w:rsidRPr="000B388E">
              <w:rPr>
                <w:noProof/>
                <w:webHidden/>
                <w:color w:val="632423" w:themeColor="accent2" w:themeShade="80"/>
              </w:rPr>
              <w:fldChar w:fldCharType="end"/>
            </w:r>
          </w:hyperlink>
        </w:p>
        <w:p w14:paraId="1C14752A" w14:textId="0989C23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40</w:t>
            </w:r>
            <w:r w:rsidRPr="000B388E">
              <w:rPr>
                <w:noProof/>
                <w:webHidden/>
                <w:color w:val="632423" w:themeColor="accent2" w:themeShade="80"/>
              </w:rPr>
              <w:fldChar w:fldCharType="end"/>
            </w:r>
          </w:hyperlink>
        </w:p>
        <w:p w14:paraId="57DF9084" w14:textId="36F36DD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43</w:t>
            </w:r>
            <w:r w:rsidRPr="000B388E">
              <w:rPr>
                <w:noProof/>
                <w:webHidden/>
                <w:color w:val="632423" w:themeColor="accent2" w:themeShade="80"/>
              </w:rPr>
              <w:fldChar w:fldCharType="end"/>
            </w:r>
          </w:hyperlink>
        </w:p>
        <w:p w14:paraId="36B80400" w14:textId="6FD186A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45</w:t>
            </w:r>
            <w:r w:rsidRPr="000B388E">
              <w:rPr>
                <w:noProof/>
                <w:webHidden/>
                <w:color w:val="632423" w:themeColor="accent2" w:themeShade="80"/>
              </w:rPr>
              <w:fldChar w:fldCharType="end"/>
            </w:r>
          </w:hyperlink>
        </w:p>
        <w:p w14:paraId="4C7E4AFE" w14:textId="7C3ADD6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49</w:t>
            </w:r>
            <w:r w:rsidRPr="000B388E">
              <w:rPr>
                <w:noProof/>
                <w:webHidden/>
                <w:color w:val="632423" w:themeColor="accent2" w:themeShade="80"/>
              </w:rPr>
              <w:fldChar w:fldCharType="end"/>
            </w:r>
          </w:hyperlink>
        </w:p>
        <w:p w14:paraId="240FC7B2" w14:textId="22F153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54</w:t>
            </w:r>
            <w:r w:rsidRPr="000B388E">
              <w:rPr>
                <w:noProof/>
                <w:webHidden/>
                <w:color w:val="632423" w:themeColor="accent2" w:themeShade="80"/>
              </w:rPr>
              <w:fldChar w:fldCharType="end"/>
            </w:r>
          </w:hyperlink>
        </w:p>
        <w:p w14:paraId="0C6CADD7" w14:textId="0E3D872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57</w:t>
            </w:r>
            <w:r w:rsidRPr="000B388E">
              <w:rPr>
                <w:noProof/>
                <w:webHidden/>
                <w:color w:val="632423" w:themeColor="accent2" w:themeShade="80"/>
              </w:rPr>
              <w:fldChar w:fldCharType="end"/>
            </w:r>
          </w:hyperlink>
        </w:p>
        <w:p w14:paraId="4055D118" w14:textId="5D03BCD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59</w:t>
            </w:r>
            <w:r w:rsidRPr="000B388E">
              <w:rPr>
                <w:noProof/>
                <w:webHidden/>
                <w:color w:val="632423" w:themeColor="accent2" w:themeShade="80"/>
              </w:rPr>
              <w:fldChar w:fldCharType="end"/>
            </w:r>
          </w:hyperlink>
        </w:p>
        <w:p w14:paraId="37436434" w14:textId="7208610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61</w:t>
            </w:r>
            <w:r w:rsidRPr="000B388E">
              <w:rPr>
                <w:noProof/>
                <w:webHidden/>
                <w:color w:val="632423" w:themeColor="accent2" w:themeShade="80"/>
              </w:rPr>
              <w:fldChar w:fldCharType="end"/>
            </w:r>
          </w:hyperlink>
        </w:p>
        <w:p w14:paraId="2F67FA9B" w14:textId="59100CF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63</w:t>
            </w:r>
            <w:r w:rsidRPr="000B388E">
              <w:rPr>
                <w:noProof/>
                <w:webHidden/>
                <w:color w:val="632423" w:themeColor="accent2" w:themeShade="80"/>
              </w:rPr>
              <w:fldChar w:fldCharType="end"/>
            </w:r>
          </w:hyperlink>
        </w:p>
        <w:p w14:paraId="4305CC5F" w14:textId="73746C9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65</w:t>
            </w:r>
            <w:r w:rsidRPr="000B388E">
              <w:rPr>
                <w:noProof/>
                <w:webHidden/>
                <w:color w:val="632423" w:themeColor="accent2" w:themeShade="80"/>
              </w:rPr>
              <w:fldChar w:fldCharType="end"/>
            </w:r>
          </w:hyperlink>
        </w:p>
        <w:p w14:paraId="507E3DF7" w14:textId="5B324E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68</w:t>
            </w:r>
            <w:r w:rsidRPr="000B388E">
              <w:rPr>
                <w:noProof/>
                <w:webHidden/>
                <w:color w:val="632423" w:themeColor="accent2" w:themeShade="80"/>
              </w:rPr>
              <w:fldChar w:fldCharType="end"/>
            </w:r>
          </w:hyperlink>
        </w:p>
        <w:p w14:paraId="161C0453" w14:textId="4999D8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71</w:t>
            </w:r>
            <w:r w:rsidRPr="000B388E">
              <w:rPr>
                <w:noProof/>
                <w:webHidden/>
                <w:color w:val="632423" w:themeColor="accent2" w:themeShade="80"/>
              </w:rPr>
              <w:fldChar w:fldCharType="end"/>
            </w:r>
          </w:hyperlink>
        </w:p>
        <w:p w14:paraId="4BDEA497" w14:textId="5916648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75</w:t>
            </w:r>
            <w:r w:rsidRPr="000B388E">
              <w:rPr>
                <w:noProof/>
                <w:webHidden/>
                <w:color w:val="632423" w:themeColor="accent2" w:themeShade="80"/>
              </w:rPr>
              <w:fldChar w:fldCharType="end"/>
            </w:r>
          </w:hyperlink>
        </w:p>
        <w:p w14:paraId="375D16CA" w14:textId="4ACF017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76</w:t>
            </w:r>
            <w:r w:rsidRPr="000B388E">
              <w:rPr>
                <w:noProof/>
                <w:webHidden/>
                <w:color w:val="632423" w:themeColor="accent2" w:themeShade="80"/>
              </w:rPr>
              <w:fldChar w:fldCharType="end"/>
            </w:r>
          </w:hyperlink>
        </w:p>
        <w:p w14:paraId="0940065F" w14:textId="16F7FB6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78</w:t>
            </w:r>
            <w:r w:rsidRPr="000B388E">
              <w:rPr>
                <w:noProof/>
                <w:webHidden/>
                <w:color w:val="632423" w:themeColor="accent2" w:themeShade="80"/>
              </w:rPr>
              <w:fldChar w:fldCharType="end"/>
            </w:r>
          </w:hyperlink>
        </w:p>
        <w:p w14:paraId="78412CD2" w14:textId="1789BE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81</w:t>
            </w:r>
            <w:r w:rsidRPr="000B388E">
              <w:rPr>
                <w:noProof/>
                <w:webHidden/>
                <w:color w:val="632423" w:themeColor="accent2" w:themeShade="80"/>
              </w:rPr>
              <w:fldChar w:fldCharType="end"/>
            </w:r>
          </w:hyperlink>
        </w:p>
        <w:p w14:paraId="77616AF9" w14:textId="6683F73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82</w:t>
            </w:r>
            <w:r w:rsidRPr="000B388E">
              <w:rPr>
                <w:noProof/>
                <w:webHidden/>
                <w:color w:val="632423" w:themeColor="accent2" w:themeShade="80"/>
              </w:rPr>
              <w:fldChar w:fldCharType="end"/>
            </w:r>
          </w:hyperlink>
        </w:p>
        <w:p w14:paraId="6F51C7DE" w14:textId="3277C4B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84</w:t>
            </w:r>
            <w:r w:rsidRPr="000B388E">
              <w:rPr>
                <w:noProof/>
                <w:webHidden/>
                <w:color w:val="632423" w:themeColor="accent2" w:themeShade="80"/>
              </w:rPr>
              <w:fldChar w:fldCharType="end"/>
            </w:r>
          </w:hyperlink>
        </w:p>
        <w:p w14:paraId="2F6D81C4" w14:textId="3536FD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86</w:t>
            </w:r>
            <w:r w:rsidRPr="000B388E">
              <w:rPr>
                <w:noProof/>
                <w:webHidden/>
                <w:color w:val="632423" w:themeColor="accent2" w:themeShade="80"/>
              </w:rPr>
              <w:fldChar w:fldCharType="end"/>
            </w:r>
          </w:hyperlink>
        </w:p>
        <w:p w14:paraId="17180842" w14:textId="33CB634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88</w:t>
            </w:r>
            <w:r w:rsidRPr="000B388E">
              <w:rPr>
                <w:noProof/>
                <w:webHidden/>
                <w:color w:val="632423" w:themeColor="accent2" w:themeShade="80"/>
              </w:rPr>
              <w:fldChar w:fldCharType="end"/>
            </w:r>
          </w:hyperlink>
        </w:p>
        <w:p w14:paraId="10018D78" w14:textId="7A4AF91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91</w:t>
            </w:r>
            <w:r w:rsidRPr="000B388E">
              <w:rPr>
                <w:noProof/>
                <w:webHidden/>
                <w:color w:val="632423" w:themeColor="accent2" w:themeShade="80"/>
              </w:rPr>
              <w:fldChar w:fldCharType="end"/>
            </w:r>
          </w:hyperlink>
        </w:p>
        <w:p w14:paraId="269CDEA1" w14:textId="56AC5C8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93</w:t>
            </w:r>
            <w:r w:rsidRPr="000B388E">
              <w:rPr>
                <w:noProof/>
                <w:webHidden/>
                <w:color w:val="632423" w:themeColor="accent2" w:themeShade="80"/>
              </w:rPr>
              <w:fldChar w:fldCharType="end"/>
            </w:r>
          </w:hyperlink>
        </w:p>
        <w:p w14:paraId="6B159C81" w14:textId="4AE8F6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4ECDC996">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54C96FAB">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44A3A3A3">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700D2DD1">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6BBA95AE">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34B70153">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19ED03C9">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74591E51">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204AE5A8">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Vlan</w:t>
      </w:r>
      <w:proofErr w:type="spellEnd"/>
    </w:p>
    <w:p w14:paraId="633C00CA" w14:textId="76674C8B" w:rsidR="11C2719C" w:rsidRPr="00D02F35" w:rsidRDefault="11C2719C">
      <w:pPr>
        <w:pStyle w:val="ab"/>
        <w:numPr>
          <w:ilvl w:val="0"/>
          <w:numId w:val="33"/>
        </w:numPr>
        <w:rPr>
          <w:rStyle w:val="af4"/>
          <w:color w:val="943634" w:themeColor="accent2" w:themeShade="BF"/>
        </w:rPr>
      </w:pPr>
      <w:proofErr w:type="spellStart"/>
      <w:r w:rsidRPr="00D02F35">
        <w:rPr>
          <w:rStyle w:val="af4"/>
          <w:color w:val="943634" w:themeColor="accent2" w:themeShade="BF"/>
        </w:rPr>
        <w:t>Portfast</w:t>
      </w:r>
      <w:proofErr w:type="spellEnd"/>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 xml:space="preserve">switchport access </w:t>
      </w:r>
      <w:proofErr w:type="spellStart"/>
      <w:r w:rsidR="00060BE9" w:rsidRPr="000848E2">
        <w:rPr>
          <w:rStyle w:val="af6"/>
        </w:rPr>
        <w:t>vlan</w:t>
      </w:r>
      <w:proofErr w:type="spellEnd"/>
      <w:r w:rsidR="00060BE9" w:rsidRPr="000848E2">
        <w:rPr>
          <w:rStyle w:val="af6"/>
        </w:rPr>
        <w:t xml:space="preserve">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 xml:space="preserve">trunk allowed </w:t>
      </w:r>
      <w:proofErr w:type="spellStart"/>
      <w:r w:rsidRPr="00C26CC8">
        <w:rPr>
          <w:rStyle w:val="af6"/>
          <w:szCs w:val="24"/>
        </w:rPr>
        <w:t>vlan</w:t>
      </w:r>
      <w:proofErr w:type="spellEnd"/>
      <w:r w:rsidRPr="00C26CC8">
        <w:rPr>
          <w:rStyle w:val="af6"/>
          <w:szCs w:val="24"/>
        </w:rPr>
        <w:t xml:space="preserve"> &lt;V-NUM&gt;,&lt;</w:t>
      </w:r>
      <w:proofErr w:type="gramStart"/>
      <w:r w:rsidRPr="00C26CC8">
        <w:rPr>
          <w:rStyle w:val="af6"/>
          <w:szCs w:val="24"/>
        </w:rPr>
        <w:t>SECOND-V</w:t>
      </w:r>
      <w:proofErr w:type="gramEnd"/>
      <w:r w:rsidRPr="00C26CC8">
        <w:rPr>
          <w:rStyle w:val="af6"/>
          <w:szCs w:val="24"/>
        </w:rPr>
        <w:t>-NUM&gt;,&lt;…&gt;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proofErr w:type="spellStart"/>
            <w:r w:rsidRPr="00060BE9">
              <w:rPr>
                <w:rStyle w:val="af5"/>
                <w:b/>
                <w:bCs/>
                <w:highlight w:val="magenta"/>
              </w:rPr>
              <w:t>vlan</w:t>
            </w:r>
            <w:proofErr w:type="spellEnd"/>
            <w:r w:rsidRPr="00060BE9">
              <w:rPr>
                <w:rStyle w:val="af5"/>
                <w:b/>
                <w:bCs/>
                <w:highlight w:val="magenta"/>
              </w:rPr>
              <w:t xml:space="preserve">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proofErr w:type="spellStart"/>
            <w:r w:rsidRPr="00060BE9">
              <w:rPr>
                <w:rStyle w:val="af5"/>
                <w:b/>
                <w:bCs/>
                <w:highlight w:val="yellow"/>
              </w:rPr>
              <w:t>vlan</w:t>
            </w:r>
            <w:proofErr w:type="spellEnd"/>
            <w:r w:rsidRPr="00060BE9">
              <w:rPr>
                <w:rStyle w:val="af5"/>
                <w:b/>
                <w:bCs/>
                <w:highlight w:val="yellow"/>
              </w:rPr>
              <w:t xml:space="preserve">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proofErr w:type="spellStart"/>
            <w:r w:rsidRPr="002B702E">
              <w:rPr>
                <w:rStyle w:val="af5"/>
                <w:b/>
                <w:bCs/>
                <w:highlight w:val="cyan"/>
              </w:rPr>
              <w:t>vlan</w:t>
            </w:r>
            <w:proofErr w:type="spellEnd"/>
            <w:r w:rsidRPr="002B702E">
              <w:rPr>
                <w:rStyle w:val="af5"/>
                <w:b/>
                <w:bCs/>
                <w:highlight w:val="cyan"/>
              </w:rPr>
              <w:t xml:space="preserve">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w:t>
            </w:r>
            <w:proofErr w:type="spellStart"/>
            <w:r w:rsidRPr="000D379F">
              <w:rPr>
                <w:rStyle w:val="af5"/>
                <w:b/>
                <w:bCs/>
              </w:rPr>
              <w:t>vlan</w:t>
            </w:r>
            <w:proofErr w:type="spellEnd"/>
            <w:r w:rsidRPr="000D379F">
              <w:rPr>
                <w:rStyle w:val="af5"/>
                <w:b/>
                <w:bCs/>
              </w:rPr>
              <w:t>)#</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proofErr w:type="spellStart"/>
            <w:r w:rsidRPr="002B702E">
              <w:rPr>
                <w:rStyle w:val="af5"/>
                <w:b/>
                <w:bCs/>
                <w:color w:val="FFFFFF" w:themeColor="background1"/>
                <w:highlight w:val="darkMagenta"/>
              </w:rPr>
              <w:t>vlan</w:t>
            </w:r>
            <w:proofErr w:type="spellEnd"/>
            <w:r w:rsidRPr="002B702E">
              <w:rPr>
                <w:rStyle w:val="af5"/>
                <w:b/>
                <w:bCs/>
                <w:color w:val="FFFFFF" w:themeColor="background1"/>
                <w:highlight w:val="darkMagenta"/>
              </w:rPr>
              <w:t xml:space="preserve">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w:t>
            </w:r>
            <w:proofErr w:type="spellStart"/>
            <w:r w:rsidRPr="00E2180D">
              <w:rPr>
                <w:rStyle w:val="af5"/>
                <w:b/>
                <w:bCs/>
                <w:sz w:val="16"/>
                <w:szCs w:val="16"/>
              </w:rPr>
              <w:t>vlan</w:t>
            </w:r>
            <w:proofErr w:type="spellEnd"/>
            <w:r w:rsidRPr="00E2180D">
              <w:rPr>
                <w:rStyle w:val="af5"/>
                <w:b/>
                <w:bCs/>
                <w:sz w:val="16"/>
                <w:szCs w:val="16"/>
              </w:rPr>
              <w:t>)#</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proofErr w:type="spellStart"/>
            <w:r w:rsidRPr="00E2180D">
              <w:rPr>
                <w:rStyle w:val="af5"/>
                <w:b/>
                <w:bCs/>
                <w:sz w:val="16"/>
                <w:szCs w:val="16"/>
              </w:rPr>
              <w:t>vlan</w:t>
            </w:r>
            <w:proofErr w:type="spellEnd"/>
            <w:r w:rsidRPr="00E2180D">
              <w:rPr>
                <w:rStyle w:val="af5"/>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w:t>
      </w:r>
      <w:proofErr w:type="spellStart"/>
      <w:r w:rsidRPr="00C26CC8">
        <w:rPr>
          <w:rStyle w:val="af6"/>
        </w:rPr>
        <w:t>vlan</w:t>
      </w:r>
      <w:proofErr w:type="spellEnd"/>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 xml:space="preserve">show </w:t>
            </w:r>
            <w:proofErr w:type="spellStart"/>
            <w:r w:rsidRPr="00380561">
              <w:rPr>
                <w:rStyle w:val="af5"/>
              </w:rPr>
              <w:t>vlan</w:t>
            </w:r>
            <w:proofErr w:type="spellEnd"/>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proofErr w:type="spellStart"/>
            <w:r w:rsidRPr="00380561">
              <w:rPr>
                <w:rStyle w:val="af5"/>
              </w:rPr>
              <w:t>fddi</w:t>
            </w:r>
            <w:proofErr w:type="spellEnd"/>
            <w:r w:rsidRPr="00380561">
              <w:rPr>
                <w:rStyle w:val="af5"/>
              </w:rPr>
              <w:t>-default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proofErr w:type="spellStart"/>
            <w:r w:rsidRPr="00380561">
              <w:rPr>
                <w:rStyle w:val="af5"/>
              </w:rPr>
              <w:t>fddinet</w:t>
            </w:r>
            <w:proofErr w:type="spellEnd"/>
            <w:r w:rsidRPr="00380561">
              <w:rPr>
                <w:rStyle w:val="af5"/>
              </w:rPr>
              <w: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proofErr w:type="spellStart"/>
            <w:r w:rsidRPr="00380561">
              <w:rPr>
                <w:rStyle w:val="af5"/>
              </w:rPr>
              <w:t>trnet</w:t>
            </w:r>
            <w:proofErr w:type="spellEnd"/>
            <w:r w:rsidRPr="00380561">
              <w:rPr>
                <w:rStyle w:val="af5"/>
              </w:rPr>
              <w: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 xml:space="preserve">Port      Name               Status       </w:t>
            </w:r>
            <w:proofErr w:type="spellStart"/>
            <w:r w:rsidRPr="00380561">
              <w:rPr>
                <w:rStyle w:val="af5"/>
              </w:rPr>
              <w:t>Vlan</w:t>
            </w:r>
            <w:proofErr w:type="spellEnd"/>
            <w:r w:rsidRPr="00380561">
              <w:rPr>
                <w:rStyle w:val="af5"/>
              </w:rPr>
              <w:t xml:space="preserve">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w:t>
            </w:r>
            <w:proofErr w:type="spellStart"/>
            <w:r w:rsidRPr="00380561">
              <w:rPr>
                <w:rStyle w:val="af5"/>
              </w:rPr>
              <w:t>auto</w:t>
            </w:r>
            <w:proofErr w:type="spellEnd"/>
            <w:r w:rsidRPr="00380561">
              <w:rPr>
                <w:rStyle w:val="af5"/>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 xml:space="preserve">interface range </w:t>
            </w:r>
            <w:proofErr w:type="spellStart"/>
            <w:r w:rsidRPr="008346B4">
              <w:rPr>
                <w:rStyle w:val="af5"/>
              </w:rPr>
              <w:t>GigabitEthernet</w:t>
            </w:r>
            <w:proofErr w:type="spellEnd"/>
            <w:r w:rsidRPr="008346B4">
              <w:rPr>
                <w:rStyle w:val="af5"/>
              </w:rPr>
              <w:t xml:space="preserve">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 xml:space="preserve">show </w:t>
      </w:r>
      <w:proofErr w:type="spellStart"/>
      <w:r w:rsidRPr="00C26CC8">
        <w:rPr>
          <w:rStyle w:val="af6"/>
        </w:rPr>
        <w:t>vtp</w:t>
      </w:r>
      <w:proofErr w:type="spellEnd"/>
      <w:r w:rsidRPr="00C26CC8">
        <w:rPr>
          <w:rStyle w:val="af6"/>
        </w:rPr>
        <w:t xml:space="preserve">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 xml:space="preserve">show </w:t>
            </w:r>
            <w:proofErr w:type="spellStart"/>
            <w:r w:rsidRPr="00C62AE4">
              <w:rPr>
                <w:rStyle w:val="af5"/>
              </w:rPr>
              <w:t>vtp</w:t>
            </w:r>
            <w:proofErr w:type="spellEnd"/>
            <w:r w:rsidRPr="00C62AE4">
              <w:rPr>
                <w:rStyle w:val="af5"/>
              </w:rPr>
              <w:t xml:space="preserve">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w:t>
      </w:r>
      <w:proofErr w:type="spellStart"/>
      <w:r w:rsidRPr="00C26CC8">
        <w:rPr>
          <w:rStyle w:val="af6"/>
        </w:rPr>
        <w:t>vtp</w:t>
      </w:r>
      <w:proofErr w:type="spellEnd"/>
      <w:r w:rsidRPr="00C26CC8">
        <w:rPr>
          <w:rStyle w:val="af6"/>
        </w:rPr>
        <w:t xml:space="preserve">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 xml:space="preserve">show </w:t>
            </w:r>
            <w:proofErr w:type="spellStart"/>
            <w:r w:rsidRPr="002F199F">
              <w:rPr>
                <w:rStyle w:val="af5"/>
              </w:rPr>
              <w:t>vtp</w:t>
            </w:r>
            <w:proofErr w:type="spellEnd"/>
            <w:r w:rsidRPr="002F199F">
              <w:rPr>
                <w:rStyle w:val="af5"/>
              </w:rPr>
              <w:t xml:space="preserve">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 xml:space="preserve">Trunk            Join Transmitted Join Received    Summary </w:t>
            </w:r>
            <w:proofErr w:type="spellStart"/>
            <w:r w:rsidRPr="002F199F">
              <w:rPr>
                <w:rStyle w:val="af5"/>
              </w:rPr>
              <w:t>advts</w:t>
            </w:r>
            <w:proofErr w:type="spellEnd"/>
            <w:r w:rsidRPr="002F199F">
              <w:rPr>
                <w:rStyle w:val="af5"/>
              </w:rPr>
              <w:t xml:space="preserve">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w:t>
            </w:r>
            <w:proofErr w:type="spellStart"/>
            <w:r w:rsidRPr="0026564B">
              <w:rPr>
                <w:rStyle w:val="af5"/>
                <w:b/>
                <w:bCs/>
              </w:rPr>
              <w:t>subif</w:t>
            </w:r>
            <w:proofErr w:type="spellEnd"/>
            <w:r w:rsidRPr="0026564B">
              <w:rPr>
                <w:rStyle w:val="af5"/>
                <w:b/>
                <w:bCs/>
              </w:rPr>
              <w:t>)#</w:t>
            </w:r>
            <w:r w:rsidRPr="0026564B">
              <w:rPr>
                <w:rStyle w:val="af5"/>
              </w:rPr>
              <w:t xml:space="preserve"> ip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 xml:space="preserve">ip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r w:rsidRPr="00C26CC8">
        <w:rPr>
          <w:rStyle w:val="af6"/>
        </w:rPr>
        <w:t xml:space="preserve">ip </w:t>
      </w:r>
      <w:proofErr w:type="spellStart"/>
      <w:r w:rsidRPr="00C26CC8">
        <w:rPr>
          <w:rStyle w:val="af6"/>
        </w:rPr>
        <w:t>dhcp</w:t>
      </w:r>
      <w:proofErr w:type="spellEnd"/>
      <w:r w:rsidRPr="00C26CC8">
        <w:rPr>
          <w:rStyle w:val="af6"/>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w:t>
      </w:r>
      <w:proofErr w:type="spellStart"/>
      <w:r w:rsidRPr="00C26CC8">
        <w:rPr>
          <w:rStyle w:val="af6"/>
        </w:rPr>
        <w:t>dns</w:t>
      </w:r>
      <w:proofErr w:type="spellEnd"/>
      <w:r w:rsidRPr="00C26CC8">
        <w:rPr>
          <w:rStyle w:val="af6"/>
        </w:rPr>
        <w:t xml:space="preserve">-server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Human_Resources_POOL</w:t>
            </w:r>
            <w:proofErr w:type="spellEnd"/>
          </w:p>
          <w:p w14:paraId="1CAA94C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w:t>
            </w:r>
            <w:r w:rsidRPr="00D94142">
              <w:rPr>
                <w:rStyle w:val="af5"/>
                <w:b/>
                <w:bCs/>
              </w:rPr>
              <w:t xml:space="preserve"> </w:t>
            </w:r>
            <w:proofErr w:type="spellStart"/>
            <w:r w:rsidRPr="00D94142">
              <w:rPr>
                <w:rStyle w:val="af5"/>
              </w:rPr>
              <w:t>Technology_POOL</w:t>
            </w:r>
            <w:proofErr w:type="spellEnd"/>
          </w:p>
          <w:p w14:paraId="23E5345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w:t>
            </w:r>
            <w:proofErr w:type="spellStart"/>
            <w:r w:rsidRPr="00D94142">
              <w:rPr>
                <w:rStyle w:val="af5"/>
                <w:b/>
                <w:bCs/>
              </w:rPr>
              <w:t>dhcp</w:t>
            </w:r>
            <w:proofErr w:type="spellEnd"/>
            <w:r w:rsidRPr="00D94142">
              <w:rPr>
                <w:rStyle w:val="af5"/>
                <w:b/>
                <w:bCs/>
              </w:rPr>
              <w:t>-config)#</w:t>
            </w:r>
            <w:r w:rsidRPr="00D94142">
              <w:rPr>
                <w:rStyle w:val="af5"/>
              </w:rPr>
              <w:t xml:space="preserve">ip </w:t>
            </w:r>
            <w:proofErr w:type="spellStart"/>
            <w:r w:rsidRPr="00D94142">
              <w:rPr>
                <w:rStyle w:val="af5"/>
              </w:rPr>
              <w:t>dhcp</w:t>
            </w:r>
            <w:proofErr w:type="spellEnd"/>
            <w:r w:rsidRPr="00D94142">
              <w:rPr>
                <w:rStyle w:val="af5"/>
              </w:rPr>
              <w:t xml:space="preserve"> pool </w:t>
            </w:r>
            <w:proofErr w:type="spellStart"/>
            <w:r w:rsidRPr="00D94142">
              <w:rPr>
                <w:rStyle w:val="af5"/>
              </w:rPr>
              <w:t>Investor_Relations_POOL</w:t>
            </w:r>
            <w:proofErr w:type="spellEnd"/>
          </w:p>
          <w:p w14:paraId="0E093596" w14:textId="77777777" w:rsidR="00D94142" w:rsidRPr="00D94142"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ORACLE_US_VA_Ashburn_F0_ROUTER(</w:t>
            </w:r>
            <w:proofErr w:type="spellStart"/>
            <w:r w:rsidRPr="00D94142">
              <w:rPr>
                <w:rStyle w:val="af5"/>
                <w:b/>
                <w:bCs/>
              </w:rPr>
              <w:t>dhcp</w:t>
            </w:r>
            <w:proofErr w:type="spellEnd"/>
            <w:r w:rsidRPr="00D94142">
              <w:rPr>
                <w:rStyle w:val="af5"/>
                <w:b/>
                <w:bCs/>
              </w:rPr>
              <w:t xml:space="preserve">-config)# </w:t>
            </w:r>
            <w:proofErr w:type="spellStart"/>
            <w:r w:rsidRPr="00D94142">
              <w:rPr>
                <w:rStyle w:val="af5"/>
              </w:rPr>
              <w:t>dns</w:t>
            </w:r>
            <w:proofErr w:type="spellEnd"/>
            <w:r w:rsidRPr="00D94142">
              <w:rPr>
                <w:rStyle w:val="af5"/>
              </w:rPr>
              <w:t>-server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ip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 xml:space="preserve">show ip </w:t>
            </w:r>
            <w:proofErr w:type="spellStart"/>
            <w:r w:rsidRPr="000952BF">
              <w:rPr>
                <w:rStyle w:val="af5"/>
              </w:rPr>
              <w:t>dhcp</w:t>
            </w:r>
            <w:proofErr w:type="spellEnd"/>
            <w:r w:rsidRPr="000952BF">
              <w:rPr>
                <w:rStyle w:val="af5"/>
              </w:rPr>
              <w:t xml:space="preserve">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w:t>
      </w:r>
      <w:proofErr w:type="spellStart"/>
      <w:r w:rsidRPr="000848E2">
        <w:rPr>
          <w:rStyle w:val="af6"/>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proofErr w:type="spellStart"/>
            <w:r w:rsidRPr="009F1145">
              <w:rPr>
                <w:rStyle w:val="af5"/>
              </w:rPr>
              <w:t>msfconsole</w:t>
            </w:r>
            <w:proofErr w:type="spellEnd"/>
          </w:p>
          <w:p w14:paraId="774DB69D" w14:textId="659A080C" w:rsidR="009F1145" w:rsidRPr="00DB4BB8" w:rsidRDefault="009F1145" w:rsidP="009F1145">
            <w:pPr>
              <w:bidi w:val="0"/>
              <w:rPr>
                <w:rStyle w:val="af5"/>
                <w:rtl/>
              </w:rPr>
            </w:pPr>
            <w:proofErr w:type="spellStart"/>
            <w:r w:rsidRPr="009F1145">
              <w:rPr>
                <w:rStyle w:val="af5"/>
              </w:rPr>
              <w:t>msf</w:t>
            </w:r>
            <w:proofErr w:type="spellEnd"/>
            <w:r w:rsidRPr="009F1145">
              <w:rPr>
                <w:rStyle w:val="af5"/>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w:t>
      </w:r>
      <w:proofErr w:type="spellStart"/>
      <w:r w:rsidRPr="000848E2">
        <w:rPr>
          <w:rStyle w:val="af6"/>
        </w:rPr>
        <w:t>dhcp</w:t>
      </w:r>
      <w:proofErr w:type="spellEnd"/>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proofErr w:type="spellStart"/>
            <w:r w:rsidRPr="009F1145">
              <w:rPr>
                <w:rStyle w:val="af5"/>
                <w:b/>
                <w:bCs/>
              </w:rPr>
              <w:t>msf</w:t>
            </w:r>
            <w:proofErr w:type="spellEnd"/>
            <w:r w:rsidRPr="009F1145">
              <w:rPr>
                <w:rStyle w:val="af5"/>
                <w:b/>
                <w:bCs/>
              </w:rPr>
              <w:t xml:space="preserve"> &gt;</w:t>
            </w:r>
            <w:r>
              <w:rPr>
                <w:rStyle w:val="af5"/>
                <w:rFonts w:hint="cs"/>
                <w:rtl/>
              </w:rPr>
              <w:t xml:space="preserve"> </w:t>
            </w:r>
            <w:r w:rsidRPr="009F1145">
              <w:rPr>
                <w:rStyle w:val="af5"/>
              </w:rPr>
              <w:t>use auxiliary/server/</w:t>
            </w:r>
            <w:proofErr w:type="spellStart"/>
            <w:r w:rsidRPr="009F1145">
              <w:rPr>
                <w:rStyle w:val="af5"/>
              </w:rPr>
              <w:t>dhcp</w:t>
            </w:r>
            <w:proofErr w:type="spellEnd"/>
          </w:p>
          <w:p w14:paraId="556537E7" w14:textId="306BBAC9" w:rsidR="009F1145" w:rsidRPr="00DB4BB8" w:rsidRDefault="009F1145" w:rsidP="009F1145">
            <w:pPr>
              <w:bidi w:val="0"/>
              <w:rPr>
                <w:rStyle w:val="af5"/>
                <w:rtl/>
              </w:rPr>
            </w:pPr>
            <w:proofErr w:type="spellStart"/>
            <w:r w:rsidRPr="009F1145">
              <w:rPr>
                <w:rStyle w:val="af5"/>
                <w:b/>
                <w:bCs/>
              </w:rPr>
              <w:t>msf</w:t>
            </w:r>
            <w:proofErr w:type="spellEnd"/>
            <w:r w:rsidRPr="009F1145">
              <w:rPr>
                <w:rStyle w:val="af5"/>
                <w:b/>
                <w:bCs/>
              </w:rPr>
              <w:t xml:space="preserve"> auxiliary(</w:t>
            </w:r>
            <w:proofErr w:type="spellStart"/>
            <w:r w:rsidRPr="009F1145">
              <w:rPr>
                <w:rStyle w:val="af5"/>
                <w:b/>
                <w:bCs/>
              </w:rPr>
              <w:t>dhcp</w:t>
            </w:r>
            <w:proofErr w:type="spellEnd"/>
            <w:r w:rsidRPr="009F1145">
              <w:rPr>
                <w:rStyle w:val="af5"/>
                <w:b/>
                <w:bCs/>
              </w:rPr>
              <w:t>)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dhcpipstart</w:t>
            </w:r>
            <w:proofErr w:type="spellEnd"/>
            <w:r w:rsidRPr="00031902">
              <w:rPr>
                <w:rStyle w:val="af5"/>
              </w:rPr>
              <w:t xml:space="preserve"> 172.18.1.1</w:t>
            </w:r>
          </w:p>
          <w:p w14:paraId="5BABA551" w14:textId="237E33AD"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dhcpipend</w:t>
            </w:r>
            <w:proofErr w:type="spellEnd"/>
            <w:r w:rsidRPr="00031902">
              <w:rPr>
                <w:rStyle w:val="af5"/>
              </w:rPr>
              <w:t xml:space="preserve"> 172.18.1.199</w:t>
            </w:r>
          </w:p>
          <w:p w14:paraId="62F1E918" w14:textId="777777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netmask 255.255.255.0</w:t>
            </w:r>
          </w:p>
          <w:p w14:paraId="7588214C"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broadcast 172.18.1.255</w:t>
            </w:r>
          </w:p>
          <w:p w14:paraId="027249D0" w14:textId="77777777" w:rsidR="00031902" w:rsidRPr="00031902" w:rsidRDefault="00031902" w:rsidP="00031902">
            <w:pPr>
              <w:bidi w:val="0"/>
              <w:rPr>
                <w:rStyle w:val="af5"/>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set router 172.18.1.200</w:t>
            </w:r>
          </w:p>
          <w:p w14:paraId="758664EF" w14:textId="3B913077" w:rsidR="00031902" w:rsidRPr="00031902" w:rsidRDefault="00031902" w:rsidP="00031902">
            <w:pPr>
              <w:bidi w:val="0"/>
              <w:rPr>
                <w:rStyle w:val="af5"/>
                <w:b/>
                <w:bCs/>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dnsserver</w:t>
            </w:r>
            <w:proofErr w:type="spellEnd"/>
            <w:r w:rsidRPr="00031902">
              <w:rPr>
                <w:rStyle w:val="af5"/>
              </w:rPr>
              <w:t xml:space="preserve"> 172.18.1.200</w:t>
            </w:r>
          </w:p>
          <w:p w14:paraId="4BF71157" w14:textId="4BFD1D0C" w:rsidR="00031902" w:rsidRPr="00DB4BB8" w:rsidRDefault="00031902" w:rsidP="00031902">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 xml:space="preserve">set </w:t>
            </w:r>
            <w:proofErr w:type="spellStart"/>
            <w:r w:rsidRPr="00031902">
              <w:rPr>
                <w:rStyle w:val="af5"/>
              </w:rPr>
              <w:t>srvhost</w:t>
            </w:r>
            <w:proofErr w:type="spellEnd"/>
            <w:r w:rsidRPr="00031902">
              <w:rPr>
                <w:rStyle w:val="af5"/>
              </w:rPr>
              <w:t xml:space="preserve">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proofErr w:type="spellStart"/>
            <w:r w:rsidRPr="00031902">
              <w:rPr>
                <w:rStyle w:val="af5"/>
                <w:b/>
                <w:bCs/>
              </w:rPr>
              <w:t>msf</w:t>
            </w:r>
            <w:proofErr w:type="spellEnd"/>
            <w:r w:rsidRPr="00031902">
              <w:rPr>
                <w:rStyle w:val="af5"/>
                <w:b/>
                <w:bCs/>
              </w:rPr>
              <w:t xml:space="preserve"> auxiliary(</w:t>
            </w:r>
            <w:proofErr w:type="spellStart"/>
            <w:r w:rsidRPr="00031902">
              <w:rPr>
                <w:rStyle w:val="af5"/>
                <w:b/>
                <w:bCs/>
              </w:rPr>
              <w:t>dhcp</w:t>
            </w:r>
            <w:proofErr w:type="spellEnd"/>
            <w:r w:rsidRPr="00031902">
              <w:rPr>
                <w:rStyle w:val="af5"/>
                <w:b/>
                <w:bCs/>
              </w:rPr>
              <w:t xml:space="preserve">)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w:t>
            </w:r>
            <w:proofErr w:type="spellStart"/>
            <w:r w:rsidRPr="005A227D">
              <w:rPr>
                <w:rStyle w:val="af5"/>
              </w:rPr>
              <w:t>Dns</w:t>
            </w:r>
            <w:proofErr w:type="spellEnd"/>
            <w:r w:rsidRPr="005A227D">
              <w:rPr>
                <w:rStyle w:val="af5"/>
              </w:rPr>
              <w:t xml:space="preserve">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w:t>
            </w:r>
            <w:proofErr w:type="gramStart"/>
            <w:r w:rsidRPr="005A227D">
              <w:rPr>
                <w:rStyle w:val="af5"/>
              </w:rPr>
              <w:t>2024</w:t>
            </w:r>
            <w:proofErr w:type="gramEnd"/>
            <w:r w:rsidRPr="005A227D">
              <w:rPr>
                <w:rStyle w:val="af5"/>
              </w:rPr>
              <w:t xml:space="preserve">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w:t>
            </w:r>
            <w:proofErr w:type="gramStart"/>
            <w:r w:rsidRPr="005A227D">
              <w:rPr>
                <w:rStyle w:val="af5"/>
              </w:rPr>
              <w:t>2024</w:t>
            </w:r>
            <w:proofErr w:type="gramEnd"/>
            <w:r w:rsidRPr="005A227D">
              <w:rPr>
                <w:rStyle w:val="af5"/>
              </w:rPr>
              <w:t xml:space="preserve">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w:t>
            </w:r>
            <w:proofErr w:type="spellStart"/>
            <w:r w:rsidRPr="005A227D">
              <w:rPr>
                <w:rStyle w:val="af5"/>
              </w:rPr>
              <w:t>Tcpip</w:t>
            </w:r>
            <w:proofErr w:type="spellEnd"/>
            <w:r w:rsidRPr="005A227D">
              <w:rPr>
                <w:rStyle w:val="af5"/>
              </w:rPr>
              <w:t>.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r w:rsidRPr="000848E2">
        <w:rPr>
          <w:rStyle w:val="af6"/>
        </w:rPr>
        <w:t xml:space="preserve">ip </w:t>
      </w:r>
      <w:proofErr w:type="spellStart"/>
      <w:r w:rsidRPr="000848E2">
        <w:rPr>
          <w:rStyle w:val="af6"/>
        </w:rPr>
        <w:t>dhcp</w:t>
      </w:r>
      <w:proofErr w:type="spellEnd"/>
      <w:r w:rsidRPr="000848E2">
        <w:rPr>
          <w:rStyle w:val="af6"/>
        </w:rPr>
        <w:t xml:space="preserve"> snooping </w:t>
      </w:r>
      <w:proofErr w:type="spellStart"/>
      <w:r w:rsidRPr="000848E2">
        <w:rPr>
          <w:rStyle w:val="af6"/>
        </w:rPr>
        <w:t>vlan</w:t>
      </w:r>
      <w:proofErr w:type="spellEnd"/>
      <w:r w:rsidRPr="000848E2">
        <w:rPr>
          <w:rStyle w:val="af6"/>
        </w:rPr>
        <w:t xml:space="preserve">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ip </w:t>
      </w:r>
      <w:proofErr w:type="spellStart"/>
      <w:r w:rsidRPr="000848E2">
        <w:rPr>
          <w:rStyle w:val="af6"/>
        </w:rPr>
        <w:t>dhcp</w:t>
      </w:r>
      <w:proofErr w:type="spellEnd"/>
      <w:r w:rsidRPr="000848E2">
        <w:rPr>
          <w:rStyle w:val="af6"/>
        </w:rPr>
        <w:t xml:space="preserve">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 </w:t>
            </w:r>
            <w:proofErr w:type="spellStart"/>
            <w:r w:rsidRPr="001D55D4">
              <w:rPr>
                <w:rStyle w:val="af5"/>
              </w:rPr>
              <w:t>vlan</w:t>
            </w:r>
            <w:proofErr w:type="spellEnd"/>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 xml:space="preserve">ip </w:t>
            </w:r>
            <w:proofErr w:type="spellStart"/>
            <w:r w:rsidRPr="001D55D4">
              <w:rPr>
                <w:rStyle w:val="af5"/>
              </w:rPr>
              <w:t>dhcp</w:t>
            </w:r>
            <w:proofErr w:type="spellEnd"/>
            <w:r w:rsidRPr="001D55D4">
              <w:rPr>
                <w:rStyle w:val="af5"/>
              </w:rPr>
              <w:t xml:space="preserve">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r w:rsidRPr="001D55D4">
              <w:rPr>
                <w:rStyle w:val="af5"/>
              </w:rPr>
              <w:t xml:space="preserve">ip </w:t>
            </w:r>
            <w:proofErr w:type="spellStart"/>
            <w:r w:rsidRPr="001D55D4">
              <w:rPr>
                <w:rStyle w:val="af5"/>
              </w:rPr>
              <w:t>dhcp</w:t>
            </w:r>
            <w:proofErr w:type="spellEnd"/>
            <w:r w:rsidRPr="001D55D4">
              <w:rPr>
                <w:rStyle w:val="af5"/>
              </w:rPr>
              <w:t xml:space="preserve">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 xml:space="preserve">show ip </w:t>
      </w:r>
      <w:proofErr w:type="spellStart"/>
      <w:r w:rsidRPr="000848E2">
        <w:rPr>
          <w:rStyle w:val="af6"/>
        </w:rPr>
        <w:t>dhcp</w:t>
      </w:r>
      <w:proofErr w:type="spellEnd"/>
      <w:r w:rsidRPr="000848E2">
        <w:rPr>
          <w:rStyle w:val="af6"/>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 xml:space="preserve">show ip </w:t>
            </w:r>
            <w:proofErr w:type="spellStart"/>
            <w:r w:rsidRPr="001D55D4">
              <w:rPr>
                <w:rStyle w:val="af5"/>
              </w:rPr>
              <w:t>dhcp</w:t>
            </w:r>
            <w:proofErr w:type="spellEnd"/>
            <w:r w:rsidRPr="001D55D4">
              <w:rPr>
                <w:rStyle w:val="af5"/>
              </w:rPr>
              <w:t xml:space="preserve">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 xml:space="preserve">Verification of </w:t>
            </w:r>
            <w:proofErr w:type="spellStart"/>
            <w:r w:rsidRPr="001D55D4">
              <w:rPr>
                <w:rStyle w:val="af5"/>
              </w:rPr>
              <w:t>hwaddr</w:t>
            </w:r>
            <w:proofErr w:type="spellEnd"/>
            <w:r w:rsidRPr="001D55D4">
              <w:rPr>
                <w:rStyle w:val="af5"/>
              </w:rPr>
              <w:t xml:space="preserve"> field is enabled</w:t>
            </w:r>
          </w:p>
          <w:p w14:paraId="4C5393CA" w14:textId="77777777" w:rsidR="001D55D4" w:rsidRPr="001D55D4" w:rsidRDefault="001D55D4" w:rsidP="001D55D4">
            <w:pPr>
              <w:bidi w:val="0"/>
              <w:rPr>
                <w:rStyle w:val="af5"/>
              </w:rPr>
            </w:pPr>
            <w:r w:rsidRPr="001D55D4">
              <w:rPr>
                <w:rStyle w:val="af5"/>
              </w:rPr>
              <w:t>Interface                  Trusted    Rate limit (</w:t>
            </w:r>
            <w:proofErr w:type="spellStart"/>
            <w:r w:rsidRPr="001D55D4">
              <w:rPr>
                <w:rStyle w:val="af5"/>
              </w:rPr>
              <w:t>pps</w:t>
            </w:r>
            <w:proofErr w:type="spellEnd"/>
            <w:r w:rsidRPr="001D55D4">
              <w:rPr>
                <w:rStyle w:val="af5"/>
              </w:rPr>
              <w:t>)</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t>‬</w:t>
        </w:r>
        <w:r>
          <w:t>‬</w:t>
        </w:r>
        <w:r>
          <w:t>‬</w:t>
        </w:r>
        <w:r>
          <w:t>‬</w:t>
        </w:r>
        <w:r>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w:t>
      </w:r>
      <w:proofErr w:type="spellStart"/>
      <w:r w:rsidRPr="000848E2">
        <w:rPr>
          <w:rStyle w:val="af6"/>
        </w:rPr>
        <w:t>num</w:t>
      </w:r>
      <w:proofErr w:type="spellEnd"/>
      <w:r w:rsidRPr="000848E2">
        <w:rPr>
          <w:rStyle w:val="af6"/>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 xml:space="preserve">Secure Port </w:t>
            </w:r>
            <w:proofErr w:type="spellStart"/>
            <w:r w:rsidRPr="00FD0532">
              <w:rPr>
                <w:rStyle w:val="af5"/>
                <w:sz w:val="18"/>
                <w:szCs w:val="18"/>
              </w:rPr>
              <w:t>MaxSecureAddr</w:t>
            </w:r>
            <w:proofErr w:type="spellEnd"/>
            <w:r w:rsidRPr="00FD0532">
              <w:rPr>
                <w:rStyle w:val="af5"/>
                <w:sz w:val="18"/>
                <w:szCs w:val="18"/>
              </w:rPr>
              <w:t xml:space="preserve"> </w:t>
            </w:r>
            <w:proofErr w:type="spellStart"/>
            <w:r w:rsidRPr="00FD0532">
              <w:rPr>
                <w:rStyle w:val="af5"/>
                <w:sz w:val="18"/>
                <w:szCs w:val="18"/>
              </w:rPr>
              <w:t>CurrentAddr</w:t>
            </w:r>
            <w:proofErr w:type="spellEnd"/>
            <w:r w:rsidRPr="00FD0532">
              <w:rPr>
                <w:rStyle w:val="af5"/>
                <w:sz w:val="18"/>
                <w:szCs w:val="18"/>
              </w:rPr>
              <w:t xml:space="preserve"> </w:t>
            </w:r>
            <w:proofErr w:type="spellStart"/>
            <w:r w:rsidRPr="00FD0532">
              <w:rPr>
                <w:rStyle w:val="af5"/>
                <w:sz w:val="18"/>
                <w:szCs w:val="18"/>
              </w:rPr>
              <w:t>SecurityViolation</w:t>
            </w:r>
            <w:proofErr w:type="spellEnd"/>
            <w:r w:rsidRPr="00FD0532">
              <w:rPr>
                <w:rStyle w:val="af5"/>
                <w:sz w:val="18"/>
                <w:szCs w:val="18"/>
              </w:rPr>
              <w:t xml:space="preserve">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1F497D" w:themeColor="text2"/>
                <w:sz w:val="18"/>
                <w:szCs w:val="18"/>
              </w:rPr>
              <w:t>vlan</w:t>
            </w:r>
            <w:proofErr w:type="spellEnd"/>
            <w:r w:rsidRPr="00E05C14">
              <w:rPr>
                <w:rStyle w:val="af5"/>
                <w:b/>
                <w:bCs/>
                <w:color w:val="1F497D" w:themeColor="text2"/>
                <w:sz w:val="18"/>
                <w:szCs w:val="18"/>
              </w:rPr>
              <w:t xml:space="preserve">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proofErr w:type="spellStart"/>
            <w:r w:rsidRPr="00E05C14">
              <w:rPr>
                <w:rStyle w:val="af5"/>
                <w:b/>
                <w:bCs/>
                <w:color w:val="C0504D" w:themeColor="accent2"/>
                <w:sz w:val="18"/>
                <w:szCs w:val="18"/>
              </w:rPr>
              <w:t>vlan</w:t>
            </w:r>
            <w:proofErr w:type="spellEnd"/>
            <w:r w:rsidRPr="00E05C14">
              <w:rPr>
                <w:rStyle w:val="af5"/>
                <w:b/>
                <w:bCs/>
                <w:color w:val="C0504D" w:themeColor="accent2"/>
                <w:sz w:val="18"/>
                <w:szCs w:val="18"/>
              </w:rPr>
              <w:t xml:space="preserve">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1F497D" w:themeColor="text2"/>
                <w:sz w:val="18"/>
                <w:szCs w:val="18"/>
              </w:rPr>
              <w:t>vlan</w:t>
            </w:r>
            <w:proofErr w:type="spellEnd"/>
            <w:r w:rsidRPr="00E3114E">
              <w:rPr>
                <w:rStyle w:val="af5"/>
                <w:b/>
                <w:bCs/>
                <w:color w:val="1F497D" w:themeColor="text2"/>
                <w:sz w:val="18"/>
                <w:szCs w:val="18"/>
              </w:rPr>
              <w:t xml:space="preserve">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proofErr w:type="spellStart"/>
            <w:r w:rsidRPr="00E3114E">
              <w:rPr>
                <w:rStyle w:val="af5"/>
                <w:b/>
                <w:bCs/>
                <w:color w:val="C0504D" w:themeColor="accent2"/>
                <w:sz w:val="18"/>
                <w:szCs w:val="18"/>
              </w:rPr>
              <w:t>vlan</w:t>
            </w:r>
            <w:proofErr w:type="spellEnd"/>
            <w:r w:rsidRPr="00E3114E">
              <w:rPr>
                <w:rStyle w:val="af5"/>
                <w:b/>
                <w:bCs/>
                <w:color w:val="C0504D" w:themeColor="accent2"/>
                <w:sz w:val="18"/>
                <w:szCs w:val="18"/>
              </w:rPr>
              <w:t xml:space="preserve">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proofErr w:type="spellStart"/>
      <w:r w:rsidRPr="000848E2">
        <w:rPr>
          <w:rStyle w:val="af6"/>
        </w:rPr>
        <w:t>sudo</w:t>
      </w:r>
      <w:proofErr w:type="spellEnd"/>
      <w:r w:rsidRPr="000848E2">
        <w:rPr>
          <w:rStyle w:val="af6"/>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r>
            <w:t>‬</w:t>
          </w:r>
          <w:r>
            <w:t>‬</w:t>
          </w:r>
          <w:r>
            <w:t>‬</w:t>
          </w:r>
          <w:r>
            <w:t>‬</w:t>
          </w:r>
          <w:r>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 xml:space="preserve">spanning-tree </w:t>
            </w:r>
            <w:proofErr w:type="spellStart"/>
            <w:r w:rsidRPr="000157AC">
              <w:rPr>
                <w:rStyle w:val="af5"/>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w:t>
            </w:r>
            <w:proofErr w:type="spellStart"/>
            <w:r w:rsidRPr="000157AC">
              <w:rPr>
                <w:rStyle w:val="af5"/>
                <w:sz w:val="18"/>
                <w:szCs w:val="18"/>
              </w:rPr>
              <w:t>portfast</w:t>
            </w:r>
            <w:proofErr w:type="spellEnd"/>
            <w:r w:rsidRPr="000157AC">
              <w:rPr>
                <w:rStyle w:val="af5"/>
                <w:sz w:val="18"/>
                <w:szCs w:val="18"/>
              </w:rPr>
              <w:t xml:space="preserve"> </w:t>
            </w:r>
            <w:proofErr w:type="spellStart"/>
            <w:r w:rsidRPr="000157AC">
              <w:rPr>
                <w:rStyle w:val="af5"/>
                <w:b/>
                <w:bCs/>
                <w:sz w:val="18"/>
                <w:szCs w:val="18"/>
              </w:rPr>
              <w:t>bpduguard</w:t>
            </w:r>
            <w:proofErr w:type="spellEnd"/>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 xml:space="preserve">switchport trunk allowed </w:t>
            </w:r>
            <w:proofErr w:type="spellStart"/>
            <w:r w:rsidRPr="00B75F60">
              <w:rPr>
                <w:rStyle w:val="af5"/>
                <w:sz w:val="18"/>
                <w:szCs w:val="18"/>
              </w:rPr>
              <w:t>vlan</w:t>
            </w:r>
            <w:proofErr w:type="spellEnd"/>
            <w:r w:rsidRPr="00B75F60">
              <w:rPr>
                <w:rStyle w:val="af5"/>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 xml:space="preserve">show </w:t>
            </w:r>
            <w:proofErr w:type="spellStart"/>
            <w:r w:rsidRPr="002179F8">
              <w:rPr>
                <w:rStyle w:val="af5"/>
                <w:sz w:val="18"/>
                <w:szCs w:val="18"/>
              </w:rPr>
              <w:t>etherchannel</w:t>
            </w:r>
            <w:proofErr w:type="spellEnd"/>
            <w:r w:rsidRPr="002179F8">
              <w:rPr>
                <w:rStyle w:val="af5"/>
                <w:sz w:val="18"/>
                <w:szCs w:val="18"/>
              </w:rPr>
              <w:t xml:space="preserve">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proofErr w:type="spellStart"/>
            <w:r w:rsidRPr="002179F8">
              <w:rPr>
                <w:rStyle w:val="af5"/>
                <w:b/>
                <w:bCs/>
                <w:sz w:val="18"/>
                <w:szCs w:val="18"/>
                <w:highlight w:val="yellow"/>
              </w:rPr>
              <w:t>PAgP</w:t>
            </w:r>
            <w:proofErr w:type="spellEnd"/>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standby 1 ip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 xml:space="preserve">standby 1 </w:t>
      </w:r>
      <w:proofErr w:type="spellStart"/>
      <w:r w:rsidR="2CE373C2" w:rsidRPr="000848E2">
        <w:rPr>
          <w:rStyle w:val="af6"/>
        </w:rPr>
        <w:t>preempt</w:t>
      </w:r>
      <w:proofErr w:type="spellEnd"/>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standby 1 ip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 xml:space="preserve">standby 1 </w:t>
      </w:r>
      <w:proofErr w:type="spellStart"/>
      <w:r w:rsidR="43C3BE79" w:rsidRPr="000848E2">
        <w:rPr>
          <w:rStyle w:val="af6"/>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af5"/>
              </w:rPr>
            </w:pPr>
            <w:r w:rsidRPr="009E7F9D">
              <w:rPr>
                <w:rStyle w:val="af5"/>
                <w:b/>
                <w:bCs/>
              </w:rPr>
              <w:t>ORACLE_US_CA_San_Jose_F0_ROUTER1(config-</w:t>
            </w:r>
            <w:proofErr w:type="spellStart"/>
            <w:r w:rsidRPr="009E7F9D">
              <w:rPr>
                <w:rStyle w:val="af5"/>
                <w:b/>
                <w:bCs/>
              </w:rPr>
              <w:t>subif</w:t>
            </w:r>
            <w:proofErr w:type="spellEnd"/>
            <w:r w:rsidRPr="009E7F9D">
              <w:rPr>
                <w:rStyle w:val="af5"/>
                <w:b/>
                <w:bCs/>
              </w:rPr>
              <w:t>)#</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 xml:space="preserve">)# </w:t>
            </w:r>
            <w:r w:rsidRPr="00EF1F70">
              <w:rPr>
                <w:rStyle w:val="af5"/>
              </w:rPr>
              <w:t>standby 1 ip 172.18.163.254</w:t>
            </w:r>
          </w:p>
          <w:p w14:paraId="2738244D" w14:textId="5BCA392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2ACCBEF6"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172.18.165.254</w:t>
            </w:r>
          </w:p>
          <w:p w14:paraId="5FE2C81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7493096E"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172.18.167.254</w:t>
            </w:r>
          </w:p>
          <w:p w14:paraId="1F3D118B" w14:textId="20699800"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p w14:paraId="400E3668"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ip 172.18.161.254</w:t>
            </w:r>
          </w:p>
          <w:p w14:paraId="41FBE749" w14:textId="21297C19" w:rsidR="00EF1F70" w:rsidRPr="00EF1F70" w:rsidRDefault="00EF1F70" w:rsidP="00EF1F70">
            <w:pPr>
              <w:bidi w:val="0"/>
              <w:rPr>
                <w:rStyle w:val="af5"/>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w:t>
            </w:r>
            <w:proofErr w:type="spellStart"/>
            <w:r w:rsidRPr="00EF1F70">
              <w:rPr>
                <w:rStyle w:val="af5"/>
                <w:b/>
                <w:bCs/>
              </w:rPr>
              <w:t>subif</w:t>
            </w:r>
            <w:proofErr w:type="spellEnd"/>
            <w:r w:rsidRPr="00EF1F70">
              <w:rPr>
                <w:rStyle w:val="af5"/>
                <w:b/>
                <w:bCs/>
              </w:rPr>
              <w:t>)#</w:t>
            </w:r>
            <w:r w:rsidRPr="00EF1F70">
              <w:rPr>
                <w:rStyle w:val="af5"/>
              </w:rPr>
              <w:t xml:space="preserve"> standby 1 </w:t>
            </w:r>
            <w:proofErr w:type="spellStart"/>
            <w:r w:rsidRPr="00EF1F70">
              <w:rPr>
                <w:rStyle w:val="af5"/>
              </w:rPr>
              <w:t>preempt</w:t>
            </w:r>
            <w:proofErr w:type="spellEnd"/>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proofErr w:type="spellStart"/>
            <w:r w:rsidRPr="008C201B">
              <w:rPr>
                <w:rStyle w:val="af5"/>
                <w:sz w:val="14"/>
                <w:szCs w:val="14"/>
              </w:rPr>
              <w:t>Preemption</w:t>
            </w:r>
            <w:proofErr w:type="spellEnd"/>
            <w:r w:rsidRPr="008C201B">
              <w:rPr>
                <w:rStyle w:val="af5"/>
                <w:sz w:val="14"/>
                <w:szCs w:val="14"/>
              </w:rPr>
              <w:t xml:space="preserve">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 xml:space="preserve">interface range </w:t>
            </w:r>
            <w:proofErr w:type="spellStart"/>
            <w:r w:rsidRPr="00113359">
              <w:rPr>
                <w:rStyle w:val="af5"/>
              </w:rPr>
              <w:t>GigabitEthernet</w:t>
            </w:r>
            <w:proofErr w:type="spellEnd"/>
            <w:r w:rsidRPr="00113359">
              <w:rPr>
                <w:rStyle w:val="af5"/>
              </w:rPr>
              <w:t xml:space="preserve">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 xml:space="preserve">interface </w:t>
            </w:r>
            <w:proofErr w:type="spellStart"/>
            <w:r w:rsidRPr="00113359">
              <w:rPr>
                <w:rStyle w:val="af5"/>
              </w:rPr>
              <w:t>GigabitEthernet</w:t>
            </w:r>
            <w:proofErr w:type="spellEnd"/>
            <w:r w:rsidRPr="00113359">
              <w:rPr>
                <w:rStyle w:val="af5"/>
              </w:rPr>
              <w:t xml:space="preserve">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 xml:space="preserve">Port        Mode         Encapsulation  Status        Native </w:t>
            </w:r>
            <w:proofErr w:type="spellStart"/>
            <w:r w:rsidRPr="00113359">
              <w:rPr>
                <w:rStyle w:val="af5"/>
              </w:rPr>
              <w:t>vlan</w:t>
            </w:r>
            <w:proofErr w:type="spellEnd"/>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=1 </w:t>
            </w:r>
            <w:proofErr w:type="spellStart"/>
            <w:r w:rsidRPr="009C50EA">
              <w:rPr>
                <w:rStyle w:val="af5"/>
              </w:rPr>
              <w:t>ttl</w:t>
            </w:r>
            <w:proofErr w:type="spellEnd"/>
            <w:r w:rsidRPr="009C50EA">
              <w:rPr>
                <w:rStyle w:val="af5"/>
              </w:rPr>
              <w:t xml:space="preserve">=64 time=0.431 </w:t>
            </w:r>
            <w:proofErr w:type="spellStart"/>
            <w:r w:rsidRPr="009C50EA">
              <w:rPr>
                <w:rStyle w:val="af5"/>
              </w:rPr>
              <w:t>ms</w:t>
            </w:r>
            <w:proofErr w:type="spellEnd"/>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=2 </w:t>
            </w:r>
            <w:proofErr w:type="spellStart"/>
            <w:r w:rsidRPr="009C50EA">
              <w:rPr>
                <w:rStyle w:val="af5"/>
              </w:rPr>
              <w:t>ttl</w:t>
            </w:r>
            <w:proofErr w:type="spellEnd"/>
            <w:r w:rsidRPr="009C50EA">
              <w:rPr>
                <w:rStyle w:val="af5"/>
              </w:rPr>
              <w:t xml:space="preserve">=64 time=0.590 </w:t>
            </w:r>
            <w:proofErr w:type="spellStart"/>
            <w:r w:rsidRPr="009C50EA">
              <w:rPr>
                <w:rStyle w:val="af5"/>
              </w:rPr>
              <w:t>ms</w:t>
            </w:r>
            <w:proofErr w:type="spellEnd"/>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=3 </w:t>
            </w:r>
            <w:proofErr w:type="spellStart"/>
            <w:r w:rsidRPr="009C50EA">
              <w:rPr>
                <w:rStyle w:val="af5"/>
              </w:rPr>
              <w:t>ttl</w:t>
            </w:r>
            <w:proofErr w:type="spellEnd"/>
            <w:r w:rsidRPr="009C50EA">
              <w:rPr>
                <w:rStyle w:val="af5"/>
              </w:rPr>
              <w:t xml:space="preserve">=64 time=0.477 </w:t>
            </w:r>
            <w:proofErr w:type="spellStart"/>
            <w:r w:rsidRPr="009C50EA">
              <w:rPr>
                <w:rStyle w:val="af5"/>
              </w:rPr>
              <w:t>ms</w:t>
            </w:r>
            <w:proofErr w:type="spellEnd"/>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w:t>
            </w:r>
            <w:proofErr w:type="spellStart"/>
            <w:r w:rsidRPr="009C50EA">
              <w:rPr>
                <w:rStyle w:val="af5"/>
              </w:rPr>
              <w:t>icmp_seq</w:t>
            </w:r>
            <w:proofErr w:type="spellEnd"/>
            <w:r w:rsidRPr="009C50EA">
              <w:rPr>
                <w:rStyle w:val="af5"/>
              </w:rPr>
              <w:t xml:space="preserve">=4 </w:t>
            </w:r>
            <w:proofErr w:type="spellStart"/>
            <w:r w:rsidRPr="009C50EA">
              <w:rPr>
                <w:rStyle w:val="af5"/>
              </w:rPr>
              <w:t>ttl</w:t>
            </w:r>
            <w:proofErr w:type="spellEnd"/>
            <w:r w:rsidRPr="009C50EA">
              <w:rPr>
                <w:rStyle w:val="af5"/>
              </w:rPr>
              <w:t xml:space="preserve">=64 time=0.261 </w:t>
            </w:r>
            <w:proofErr w:type="spellStart"/>
            <w:r w:rsidRPr="009C50EA">
              <w:rPr>
                <w:rStyle w:val="af5"/>
              </w:rPr>
              <w:t>ms</w:t>
            </w:r>
            <w:proofErr w:type="spellEnd"/>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proofErr w:type="spellStart"/>
            <w:r w:rsidRPr="009C50EA">
              <w:rPr>
                <w:rStyle w:val="af5"/>
              </w:rPr>
              <w:t>rtt</w:t>
            </w:r>
            <w:proofErr w:type="spellEnd"/>
            <w:r w:rsidRPr="009C50EA">
              <w:rPr>
                <w:rStyle w:val="af5"/>
              </w:rPr>
              <w:t xml:space="preserve"> min/</w:t>
            </w:r>
            <w:proofErr w:type="spellStart"/>
            <w:r w:rsidRPr="009C50EA">
              <w:rPr>
                <w:rStyle w:val="af5"/>
              </w:rPr>
              <w:t>avg</w:t>
            </w:r>
            <w:proofErr w:type="spellEnd"/>
            <w:r w:rsidRPr="009C50EA">
              <w:rPr>
                <w:rStyle w:val="af5"/>
              </w:rPr>
              <w:t>/max/</w:t>
            </w:r>
            <w:proofErr w:type="spellStart"/>
            <w:r w:rsidRPr="009C50EA">
              <w:rPr>
                <w:rStyle w:val="af5"/>
              </w:rPr>
              <w:t>mdev</w:t>
            </w:r>
            <w:proofErr w:type="spellEnd"/>
            <w:r w:rsidRPr="009C50EA">
              <w:rPr>
                <w:rStyle w:val="af5"/>
              </w:rPr>
              <w:t xml:space="preserve"> = 0.261/0.439/0.590/0.118 </w:t>
            </w:r>
            <w:proofErr w:type="spellStart"/>
            <w:r w:rsidRPr="009C50EA">
              <w:rPr>
                <w:rStyle w:val="af5"/>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 xml:space="preserve">2.18.1.1 </w:t>
            </w:r>
            <w:proofErr w:type="spellStart"/>
            <w:r w:rsidRPr="00774C43">
              <w:rPr>
                <w:rStyle w:val="af5"/>
              </w:rPr>
              <w:t>icmp_seq</w:t>
            </w:r>
            <w:proofErr w:type="spellEnd"/>
            <w:r w:rsidRPr="00774C43">
              <w:rPr>
                <w:rStyle w:val="af5"/>
              </w:rPr>
              <w:t>=3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proofErr w:type="spellStart"/>
      <w:r w:rsidRPr="00C26CC8">
        <w:rPr>
          <w:rStyle w:val="af6"/>
        </w:rPr>
        <w:t>sudo</w:t>
      </w:r>
      <w:proofErr w:type="spellEnd"/>
      <w:r w:rsidRPr="00C26CC8">
        <w:rPr>
          <w:rStyle w:val="af6"/>
        </w:rPr>
        <w:t xml:space="preserve"> </w:t>
      </w:r>
      <w:proofErr w:type="spellStart"/>
      <w:r w:rsidRPr="00C26CC8">
        <w:rPr>
          <w:rStyle w:val="af6"/>
        </w:rPr>
        <w:t>tcpdump</w:t>
      </w:r>
      <w:proofErr w:type="spellEnd"/>
      <w:r w:rsidRPr="00C26CC8">
        <w:rPr>
          <w:rStyle w:val="af6"/>
        </w:rPr>
        <w:t xml:space="preserve"> -n -v -</w:t>
      </w:r>
      <w:proofErr w:type="spellStart"/>
      <w:r w:rsidRPr="00C26CC8">
        <w:rPr>
          <w:rStyle w:val="af6"/>
        </w:rPr>
        <w:t>i</w:t>
      </w:r>
      <w:proofErr w:type="spellEnd"/>
      <w:r w:rsidRPr="00C26CC8">
        <w:rPr>
          <w:rStyle w:val="af6"/>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ip link add link eth0 name eth0.20 type </w:t>
      </w:r>
      <w:proofErr w:type="spellStart"/>
      <w:r w:rsidRPr="00C26CC8">
        <w:rPr>
          <w:rStyle w:val="af6"/>
        </w:rPr>
        <w:t>vlan</w:t>
      </w:r>
      <w:proofErr w:type="spellEnd"/>
      <w:r w:rsidRPr="00C26CC8">
        <w:rPr>
          <w:rStyle w:val="af6"/>
        </w:rPr>
        <w:t xml:space="preserve">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=1 </w:t>
            </w:r>
            <w:proofErr w:type="spellStart"/>
            <w:r w:rsidRPr="00A05859">
              <w:rPr>
                <w:rStyle w:val="af5"/>
              </w:rPr>
              <w:t>ttl</w:t>
            </w:r>
            <w:proofErr w:type="spellEnd"/>
            <w:r w:rsidRPr="00A05859">
              <w:rPr>
                <w:rStyle w:val="af5"/>
              </w:rPr>
              <w:t xml:space="preserve">=64 time=0.502 </w:t>
            </w:r>
            <w:proofErr w:type="spellStart"/>
            <w:r w:rsidRPr="00A05859">
              <w:rPr>
                <w:rStyle w:val="af5"/>
              </w:rPr>
              <w:t>ms</w:t>
            </w:r>
            <w:proofErr w:type="spellEnd"/>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=2 </w:t>
            </w:r>
            <w:proofErr w:type="spellStart"/>
            <w:r w:rsidRPr="00A05859">
              <w:rPr>
                <w:rStyle w:val="af5"/>
              </w:rPr>
              <w:t>ttl</w:t>
            </w:r>
            <w:proofErr w:type="spellEnd"/>
            <w:r w:rsidRPr="00A05859">
              <w:rPr>
                <w:rStyle w:val="af5"/>
              </w:rPr>
              <w:t xml:space="preserve">=64 time=0.483 </w:t>
            </w:r>
            <w:proofErr w:type="spellStart"/>
            <w:r w:rsidRPr="00A05859">
              <w:rPr>
                <w:rStyle w:val="af5"/>
              </w:rPr>
              <w:t>ms</w:t>
            </w:r>
            <w:proofErr w:type="spellEnd"/>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=3 </w:t>
            </w:r>
            <w:proofErr w:type="spellStart"/>
            <w:r w:rsidRPr="00A05859">
              <w:rPr>
                <w:rStyle w:val="af5"/>
              </w:rPr>
              <w:t>ttl</w:t>
            </w:r>
            <w:proofErr w:type="spellEnd"/>
            <w:r w:rsidRPr="00A05859">
              <w:rPr>
                <w:rStyle w:val="af5"/>
              </w:rPr>
              <w:t xml:space="preserve">=64 time=0.371 </w:t>
            </w:r>
            <w:proofErr w:type="spellStart"/>
            <w:r w:rsidRPr="00A05859">
              <w:rPr>
                <w:rStyle w:val="af5"/>
              </w:rPr>
              <w:t>ms</w:t>
            </w:r>
            <w:proofErr w:type="spellEnd"/>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w:t>
            </w:r>
            <w:proofErr w:type="spellStart"/>
            <w:r w:rsidRPr="00A05859">
              <w:rPr>
                <w:rStyle w:val="af5"/>
              </w:rPr>
              <w:t>icmp_seq</w:t>
            </w:r>
            <w:proofErr w:type="spellEnd"/>
            <w:r w:rsidRPr="00A05859">
              <w:rPr>
                <w:rStyle w:val="af5"/>
              </w:rPr>
              <w:t xml:space="preserve">=4 </w:t>
            </w:r>
            <w:proofErr w:type="spellStart"/>
            <w:r w:rsidRPr="00A05859">
              <w:rPr>
                <w:rStyle w:val="af5"/>
              </w:rPr>
              <w:t>ttl</w:t>
            </w:r>
            <w:proofErr w:type="spellEnd"/>
            <w:r w:rsidRPr="00A05859">
              <w:rPr>
                <w:rStyle w:val="af5"/>
              </w:rPr>
              <w:t xml:space="preserve">=64 time=0.355 </w:t>
            </w:r>
            <w:proofErr w:type="spellStart"/>
            <w:r w:rsidRPr="00A05859">
              <w:rPr>
                <w:rStyle w:val="af5"/>
              </w:rPr>
              <w:t>ms</w:t>
            </w:r>
            <w:proofErr w:type="spellEnd"/>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proofErr w:type="spellStart"/>
            <w:r w:rsidRPr="00A05859">
              <w:rPr>
                <w:rStyle w:val="af5"/>
              </w:rPr>
              <w:t>rtt</w:t>
            </w:r>
            <w:proofErr w:type="spellEnd"/>
            <w:r w:rsidRPr="00A05859">
              <w:rPr>
                <w:rStyle w:val="af5"/>
              </w:rPr>
              <w:t xml:space="preserve"> min/</w:t>
            </w:r>
            <w:proofErr w:type="spellStart"/>
            <w:r w:rsidRPr="00A05859">
              <w:rPr>
                <w:rStyle w:val="af5"/>
              </w:rPr>
              <w:t>avg</w:t>
            </w:r>
            <w:proofErr w:type="spellEnd"/>
            <w:r w:rsidRPr="00A05859">
              <w:rPr>
                <w:rStyle w:val="af5"/>
              </w:rPr>
              <w:t>/max/</w:t>
            </w:r>
            <w:proofErr w:type="spellStart"/>
            <w:r w:rsidRPr="00A05859">
              <w:rPr>
                <w:rStyle w:val="af5"/>
              </w:rPr>
              <w:t>mdev</w:t>
            </w:r>
            <w:proofErr w:type="spellEnd"/>
            <w:r w:rsidRPr="00A05859">
              <w:rPr>
                <w:rStyle w:val="af5"/>
              </w:rPr>
              <w:t xml:space="preserve"> = 0.355/0.427/0.502/0.105 </w:t>
            </w:r>
            <w:proofErr w:type="spellStart"/>
            <w:r w:rsidRPr="00A05859">
              <w:rPr>
                <w:rStyle w:val="af5"/>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 xml:space="preserve">line </w:t>
            </w:r>
            <w:proofErr w:type="spellStart"/>
            <w:r w:rsidRPr="004965D1">
              <w:rPr>
                <w:rStyle w:val="af5"/>
              </w:rPr>
              <w:t>vty</w:t>
            </w:r>
            <w:proofErr w:type="spellEnd"/>
            <w:r w:rsidRPr="004965D1">
              <w:rPr>
                <w:rStyle w:val="af5"/>
              </w:rPr>
              <w:t xml:space="preserve">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w:t>
      </w:r>
      <w:proofErr w:type="gramStart"/>
      <w:r w:rsidRPr="000848E2">
        <w:rPr>
          <w:rStyle w:val="af6"/>
        </w:rPr>
        <w:t>key</w:t>
      </w:r>
      <w:proofErr w:type="gramEnd"/>
      <w:r w:rsidRPr="000848E2">
        <w:rPr>
          <w:rStyle w:val="af6"/>
        </w:rPr>
        <w:t xml:space="preserve"> generate </w:t>
      </w:r>
      <w:proofErr w:type="spellStart"/>
      <w:r w:rsidRPr="000848E2">
        <w:rPr>
          <w:rStyle w:val="af6"/>
        </w:rPr>
        <w:t>rsa</w:t>
      </w:r>
      <w:proofErr w:type="spellEnd"/>
      <w:r w:rsidRPr="000848E2">
        <w:rPr>
          <w:rStyle w:val="af6"/>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 xml:space="preserve">line </w:t>
      </w:r>
      <w:proofErr w:type="spellStart"/>
      <w:r w:rsidRPr="000848E2">
        <w:rPr>
          <w:rStyle w:val="af6"/>
        </w:rPr>
        <w:t>vty</w:t>
      </w:r>
      <w:proofErr w:type="spellEnd"/>
      <w:r w:rsidRPr="000848E2">
        <w:rPr>
          <w:rStyle w:val="af6"/>
        </w:rPr>
        <w:t xml:space="preserve">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crypto key generate </w:t>
            </w:r>
            <w:proofErr w:type="spellStart"/>
            <w:r w:rsidRPr="00A340D3">
              <w:rPr>
                <w:rStyle w:val="af5"/>
              </w:rPr>
              <w:t>rsa</w:t>
            </w:r>
            <w:proofErr w:type="spellEnd"/>
            <w:r w:rsidRPr="00A340D3">
              <w:rPr>
                <w:rStyle w:val="af5"/>
              </w:rPr>
              <w:t xml:space="preserve">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line </w:t>
            </w:r>
            <w:proofErr w:type="spellStart"/>
            <w:r w:rsidRPr="00A340D3">
              <w:rPr>
                <w:rStyle w:val="af5"/>
              </w:rPr>
              <w:t>vty</w:t>
            </w:r>
            <w:proofErr w:type="spellEnd"/>
            <w:r w:rsidRPr="00A340D3">
              <w:rPr>
                <w:rStyle w:val="af5"/>
              </w:rPr>
              <w:t xml:space="preserve">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5C436372">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6C999DB0">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r w:rsidRPr="00C26CC8">
        <w:rPr>
          <w:rStyle w:val="af6"/>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w:t>
            </w:r>
            <w:proofErr w:type="gramStart"/>
            <w:r w:rsidRPr="00DF6E3B">
              <w:rPr>
                <w:rStyle w:val="af5"/>
              </w:rPr>
              <w:t>new-model</w:t>
            </w:r>
            <w:proofErr w:type="gramEnd"/>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aaa authentication login </w:t>
            </w:r>
            <w:proofErr w:type="spellStart"/>
            <w:r w:rsidRPr="00DF6E3B">
              <w:rPr>
                <w:rStyle w:val="af5"/>
              </w:rPr>
              <w:t>myauth</w:t>
            </w:r>
            <w:proofErr w:type="spellEnd"/>
            <w:r w:rsidRPr="00DF6E3B">
              <w:rPr>
                <w:rStyle w:val="af5"/>
              </w:rPr>
              <w:t xml:space="preserve"> group </w:t>
            </w:r>
            <w:proofErr w:type="spellStart"/>
            <w:r w:rsidRPr="00DF6E3B">
              <w:rPr>
                <w:rStyle w:val="af5"/>
              </w:rPr>
              <w:t>tacacs</w:t>
            </w:r>
            <w:proofErr w:type="spellEnd"/>
            <w:r w:rsidRPr="00DF6E3B">
              <w:rPr>
                <w:rStyle w:val="af5"/>
              </w:rPr>
              <w:t>+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 xml:space="preserve">line </w:t>
            </w:r>
            <w:proofErr w:type="spellStart"/>
            <w:r w:rsidRPr="00DF6E3B">
              <w:rPr>
                <w:rStyle w:val="af5"/>
              </w:rPr>
              <w:t>vty</w:t>
            </w:r>
            <w:proofErr w:type="spellEnd"/>
            <w:r w:rsidRPr="00DF6E3B">
              <w:rPr>
                <w:rStyle w:val="af5"/>
              </w:rPr>
              <w:t xml:space="preserve">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 xml:space="preserve">login authentication </w:t>
            </w:r>
            <w:proofErr w:type="spellStart"/>
            <w:r w:rsidRPr="00DF6E3B">
              <w:rPr>
                <w:rStyle w:val="af5"/>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proofErr w:type="spellStart"/>
            <w:r w:rsidRPr="00D204FF">
              <w:rPr>
                <w:rStyle w:val="af5"/>
              </w:rPr>
              <w:t>Username:</w:t>
            </w:r>
            <w:r w:rsidRPr="00D204FF">
              <w:rPr>
                <w:rStyle w:val="af5"/>
                <w:b/>
                <w:bCs/>
                <w:highlight w:val="yellow"/>
              </w:rPr>
              <w:t>admin</w:t>
            </w:r>
            <w:proofErr w:type="spellEnd"/>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 xml:space="preserve">(passive mode </w:t>
            </w:r>
            <w:proofErr w:type="gramStart"/>
            <w:r w:rsidRPr="00D204FF">
              <w:rPr>
                <w:rStyle w:val="af5"/>
              </w:rPr>
              <w:t>On</w:t>
            </w:r>
            <w:proofErr w:type="gramEnd"/>
            <w:r w:rsidRPr="00D204FF">
              <w:rPr>
                <w:rStyle w:val="af5"/>
              </w:rPr>
              <w:t>)</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dir</w:t>
            </w:r>
            <w:proofErr w:type="spellEnd"/>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w:t>
            </w:r>
            <w:proofErr w:type="spellStart"/>
            <w:r w:rsidRPr="00D204FF">
              <w:rPr>
                <w:rStyle w:val="af5"/>
              </w:rPr>
              <w:t>pwd</w:t>
            </w:r>
            <w:proofErr w:type="spellEnd"/>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69CCB070">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21984646">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33E98B78">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w:t>
            </w:r>
            <w:proofErr w:type="spellStart"/>
            <w:r w:rsidRPr="001C7C10">
              <w:rPr>
                <w:rStyle w:val="af5"/>
                <w:b/>
                <w:bCs/>
              </w:rPr>
              <w:t>php</w:t>
            </w:r>
            <w:proofErr w:type="spellEnd"/>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proofErr w:type="gramStart"/>
            <w:r w:rsidRPr="001C7C10">
              <w:rPr>
                <w:rStyle w:val="af5"/>
                <w:b/>
                <w:bCs/>
              </w:rPr>
              <w:t>];</w:t>
            </w:r>
            <w:proofErr w:type="gramEnd"/>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w:t>
            </w:r>
            <w:proofErr w:type="spellStart"/>
            <w:r w:rsidRPr="001C7C10">
              <w:rPr>
                <w:rStyle w:val="af5"/>
                <w:b/>
                <w:bCs/>
              </w:rPr>
              <w:t>php</w:t>
            </w:r>
            <w:proofErr w:type="spellEnd"/>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proofErr w:type="spellStart"/>
            <w:r w:rsidRPr="001C7C10">
              <w:rPr>
                <w:rStyle w:val="af5"/>
                <w:b/>
                <w:bCs/>
                <w:color w:val="365F91" w:themeColor="accent1" w:themeShade="BF"/>
              </w:rPr>
              <w:t>isset</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proofErr w:type="spellStart"/>
            <w:r w:rsidRPr="001C7C10">
              <w:rPr>
                <w:rStyle w:val="af5"/>
                <w:b/>
                <w:bCs/>
                <w:color w:val="C0504D" w:themeColor="accent2"/>
              </w:rPr>
              <w:t>htmlspecialchars</w:t>
            </w:r>
            <w:proofErr w:type="spellEnd"/>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proofErr w:type="gramStart"/>
            <w:r w:rsidR="00B30E86" w:rsidRPr="00B30E86">
              <w:rPr>
                <w:rStyle w:val="af5"/>
                <w:rFonts w:hint="cs"/>
                <w:b/>
                <w:bCs/>
                <w:rtl/>
              </w:rPr>
              <w:t>(</w:t>
            </w:r>
            <w:r w:rsidRPr="00B30E86">
              <w:rPr>
                <w:rStyle w:val="af5"/>
                <w:b/>
                <w:bCs/>
              </w:rPr>
              <w:t>;</w:t>
            </w:r>
            <w:proofErr w:type="gramEnd"/>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proofErr w:type="gramStart"/>
            <w:r w:rsidRPr="001C7C10">
              <w:rPr>
                <w:rStyle w:val="af5"/>
                <w:b/>
                <w:bCs/>
                <w:color w:val="76923C" w:themeColor="accent3" w:themeShade="BF"/>
              </w:rPr>
              <w:t>"</w:t>
            </w:r>
            <w:r w:rsidRPr="001C7C10">
              <w:rPr>
                <w:rStyle w:val="af5"/>
                <w:b/>
                <w:bCs/>
              </w:rPr>
              <w:t>;</w:t>
            </w:r>
            <w:proofErr w:type="gramEnd"/>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r w:rsidRPr="003A14E9">
        <w:rPr>
          <w:b/>
          <w:bCs/>
          <w:color w:val="C0504D" w:themeColor="accent2"/>
          <w:rtl/>
        </w:rPr>
        <w:t>דיאקסטרה</w:t>
      </w:r>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rPr>
          <w:noProof/>
        </w:rPr>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rPr>
          <w:noProof/>
        </w:rPr>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w:t>
      </w:r>
      <w:proofErr w:type="spellStart"/>
      <w:r>
        <w:rPr>
          <w:rFonts w:hint="cs"/>
          <w:rtl/>
        </w:rPr>
        <w:t>הוסטים</w:t>
      </w:r>
      <w:proofErr w:type="spellEnd"/>
      <w:r>
        <w:rPr>
          <w:rFonts w:hint="cs"/>
          <w:rtl/>
        </w:rPr>
        <w:t xml:space="preserve">, </w:t>
      </w:r>
      <w:proofErr w:type="spellStart"/>
      <w:r>
        <w:rPr>
          <w:rFonts w:hint="cs"/>
          <w:rtl/>
        </w:rPr>
        <w:t>סיבנות</w:t>
      </w:r>
      <w:proofErr w:type="spellEnd"/>
      <w:r>
        <w:rPr>
          <w:rFonts w:hint="cs"/>
          <w:rtl/>
        </w:rPr>
        <w:t xml:space="preserve">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noProof/>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noProof/>
          <w:color w:val="C0504D" w:themeColor="accent2"/>
          <w:sz w:val="20"/>
          <w:szCs w:val="20"/>
          <w:rtl/>
        </w:rPr>
        <w:drawing>
          <wp:anchor distT="0" distB="0" distL="114300" distR="114300" simplePos="0" relativeHeight="251716096" behindDoc="0" locked="0" layoutInCell="1" allowOverlap="1" wp14:anchorId="2FBE7F79" wp14:editId="24F3B167">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B9910E9" w:rsidR="00984FFE" w:rsidRDefault="00984FFE" w:rsidP="00984FFE">
      <w:pPr>
        <w:rPr>
          <w:rtl/>
        </w:rPr>
      </w:pPr>
      <w:r>
        <w:rPr>
          <w:rFonts w:hint="cs"/>
          <w:rtl/>
        </w:rPr>
        <w:t xml:space="preserve">אזור 110 </w:t>
      </w:r>
      <w:r w:rsidR="00F434CB">
        <w:rPr>
          <w:rFonts w:hint="cs"/>
          <w:rtl/>
        </w:rPr>
        <w:t xml:space="preserve">מחבר את הסניפים </w:t>
      </w:r>
      <w:proofErr w:type="spellStart"/>
      <w:r w:rsidR="00F434CB">
        <w:rPr>
          <w:rFonts w:hint="cs"/>
          <w:rtl/>
        </w:rPr>
        <w:t>בוירג'יני</w:t>
      </w:r>
      <w:r w:rsidR="00F434CB">
        <w:rPr>
          <w:rFonts w:hint="eastAsia"/>
          <w:rtl/>
        </w:rPr>
        <w:t>ה</w:t>
      </w:r>
      <w:proofErr w:type="spellEnd"/>
      <w:r w:rsidR="00F434CB">
        <w:rPr>
          <w:rFonts w:hint="cs"/>
          <w:rtl/>
        </w:rPr>
        <w:t xml:space="preserve">, קליפורניה ואריזונה </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tl/>
        </w:rPr>
      </w:pPr>
      <w:r>
        <w:rPr>
          <w:rFonts w:hint="cs"/>
          <w:noProof/>
        </w:rPr>
        <w:drawing>
          <wp:inline distT="0" distB="0" distL="0" distR="0" wp14:anchorId="2130EC0C" wp14:editId="75ADBB34">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02CCBAEE" w14:textId="6A2A9ED2" w:rsidR="00F10478" w:rsidRDefault="00984FFE" w:rsidP="00F434CB">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9B734B" w14:paraId="0E38266E" w14:textId="77777777" w:rsidTr="007B505B">
        <w:trPr>
          <w:trHeight w:val="180"/>
        </w:trPr>
        <w:tc>
          <w:tcPr>
            <w:tcW w:w="10980"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9B734B" w14:paraId="75D42147" w14:textId="77777777" w:rsidTr="007B505B">
        <w:trPr>
          <w:trHeight w:val="180"/>
        </w:trPr>
        <w:tc>
          <w:tcPr>
            <w:tcW w:w="10888" w:type="dxa"/>
            <w:shd w:val="clear" w:color="auto" w:fill="FFFFFF" w:themeFill="background1"/>
          </w:tcPr>
          <w:p w14:paraId="0531374D" w14:textId="77777777" w:rsidR="007B505B" w:rsidRPr="007B505B" w:rsidRDefault="007B505B" w:rsidP="007B505B">
            <w:pPr>
              <w:bidi w:val="0"/>
              <w:rPr>
                <w:rStyle w:val="af5"/>
                <w:lang w:val="en-US"/>
              </w:rPr>
            </w:pPr>
            <w:r w:rsidRPr="007B505B">
              <w:rPr>
                <w:rStyle w:val="af5"/>
                <w:b/>
                <w:bCs/>
                <w:lang w:val="en-US"/>
              </w:rPr>
              <w:t>ORACLE_OSPF_AREA_110_ABR_TO_AREA_0_2(config)#</w:t>
            </w:r>
            <w:r w:rsidRPr="007B505B">
              <w:rPr>
                <w:rStyle w:val="af5"/>
                <w:lang w:val="en-US"/>
              </w:rPr>
              <w:t>interface GigabitEthernet0/0</w:t>
            </w:r>
          </w:p>
          <w:p w14:paraId="4C233E4B"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548DD4" w:themeColor="text2" w:themeTint="99"/>
                <w:lang w:val="en-US"/>
              </w:rPr>
              <w:t>10.18.110.14</w:t>
            </w:r>
            <w:r w:rsidRPr="001B1735">
              <w:rPr>
                <w:rStyle w:val="af5"/>
                <w:color w:val="548DD4" w:themeColor="text2" w:themeTint="99"/>
                <w:lang w:val="en-US"/>
              </w:rPr>
              <w:t xml:space="preserve"> </w:t>
            </w:r>
            <w:r w:rsidRPr="007B505B">
              <w:rPr>
                <w:rStyle w:val="af5"/>
                <w:lang w:val="en-US"/>
              </w:rPr>
              <w:t>255.255.255.252</w:t>
            </w:r>
          </w:p>
          <w:p w14:paraId="7F199B5C"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GigabitEthernet1/0</w:t>
            </w:r>
          </w:p>
          <w:p w14:paraId="146A09A4"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76923C" w:themeColor="accent3" w:themeShade="BF"/>
                <w:lang w:val="en-US"/>
              </w:rPr>
              <w:t>10.18.110.30</w:t>
            </w:r>
            <w:r w:rsidRPr="001B1735">
              <w:rPr>
                <w:rStyle w:val="af5"/>
                <w:color w:val="76923C" w:themeColor="accent3" w:themeShade="BF"/>
                <w:lang w:val="en-US"/>
              </w:rPr>
              <w:t xml:space="preserve"> </w:t>
            </w:r>
            <w:r w:rsidRPr="007B505B">
              <w:rPr>
                <w:rStyle w:val="af5"/>
                <w:lang w:val="en-US"/>
              </w:rPr>
              <w:t>255.255.255.252</w:t>
            </w:r>
          </w:p>
          <w:p w14:paraId="43009DBD"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GigabitEthernet2/0</w:t>
            </w:r>
          </w:p>
          <w:p w14:paraId="09B0283E"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lang w:val="en-US"/>
              </w:rPr>
              <w:t>10.18.110.58</w:t>
            </w:r>
            <w:r w:rsidRPr="007B505B">
              <w:rPr>
                <w:rStyle w:val="af5"/>
                <w:lang w:val="en-US"/>
              </w:rPr>
              <w:t xml:space="preserve"> 255.255.255.252</w:t>
            </w:r>
          </w:p>
          <w:p w14:paraId="46047810"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GigabitEthernet3/0</w:t>
            </w:r>
          </w:p>
          <w:p w14:paraId="347ED7BA"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C0504D" w:themeColor="accent2"/>
                <w:lang w:val="en-US"/>
              </w:rPr>
              <w:t>10.18.110.42</w:t>
            </w:r>
            <w:r w:rsidRPr="001B1735">
              <w:rPr>
                <w:rStyle w:val="af5"/>
                <w:color w:val="C0504D" w:themeColor="accent2"/>
                <w:lang w:val="en-US"/>
              </w:rPr>
              <w:t xml:space="preserve"> </w:t>
            </w:r>
            <w:r w:rsidRPr="007B505B">
              <w:rPr>
                <w:rStyle w:val="af5"/>
                <w:lang w:val="en-US"/>
              </w:rPr>
              <w:t>255.255.255.252</w:t>
            </w:r>
          </w:p>
          <w:p w14:paraId="0126D337"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GigabitEthernet4/0</w:t>
            </w:r>
          </w:p>
          <w:p w14:paraId="498193E3"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 xml:space="preserve">ip address </w:t>
            </w:r>
            <w:r w:rsidRPr="001B1735">
              <w:rPr>
                <w:rStyle w:val="af5"/>
                <w:b/>
                <w:bCs/>
                <w:color w:val="E36C0A" w:themeColor="accent6" w:themeShade="BF"/>
                <w:lang w:val="en-US"/>
              </w:rPr>
              <w:t>10.18.110.54</w:t>
            </w:r>
            <w:r w:rsidRPr="001B1735">
              <w:rPr>
                <w:rStyle w:val="af5"/>
                <w:color w:val="E36C0A" w:themeColor="accent6" w:themeShade="BF"/>
                <w:lang w:val="en-US"/>
              </w:rPr>
              <w:t xml:space="preserve"> </w:t>
            </w:r>
            <w:r w:rsidRPr="007B505B">
              <w:rPr>
                <w:rStyle w:val="af5"/>
                <w:lang w:val="en-US"/>
              </w:rPr>
              <w:t>255.255.255.252</w:t>
            </w:r>
          </w:p>
          <w:p w14:paraId="0B133A12" w14:textId="77777777" w:rsidR="007B505B" w:rsidRPr="007B505B" w:rsidRDefault="007B505B" w:rsidP="007B505B">
            <w:pPr>
              <w:bidi w:val="0"/>
              <w:rPr>
                <w:rStyle w:val="af5"/>
                <w:lang w:val="en-US"/>
              </w:rPr>
            </w:pPr>
            <w:r w:rsidRPr="007B505B">
              <w:rPr>
                <w:rStyle w:val="af5"/>
                <w:b/>
                <w:bCs/>
                <w:lang w:val="en-US"/>
              </w:rPr>
              <w:t>ORACLE_OSPF_AREA_110_ABR_TO_AREA_0_2(config-if)#</w:t>
            </w:r>
            <w:r w:rsidRPr="007B505B">
              <w:rPr>
                <w:rStyle w:val="af5"/>
                <w:lang w:val="en-US"/>
              </w:rPr>
              <w:t>interface GigabitEthernet5/0</w:t>
            </w:r>
          </w:p>
          <w:p w14:paraId="7BA771D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b/>
                <w:bCs/>
                <w:highlight w:val="yellow"/>
                <w:lang w:val="en-US"/>
              </w:rPr>
              <w:t>10.18.110.66</w:t>
            </w:r>
            <w:r w:rsidRPr="007B505B">
              <w:rPr>
                <w:rStyle w:val="af5"/>
                <w:lang w:val="en-US"/>
              </w:rPr>
              <w:t xml:space="preserve"> 255.255.255.252</w:t>
            </w:r>
          </w:p>
          <w:p w14:paraId="61C84DBA"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GigabitEthernet6/0</w:t>
            </w:r>
          </w:p>
          <w:p w14:paraId="5C5AD0FB"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 xml:space="preserve">10.18.110.73 </w:t>
            </w:r>
            <w:r w:rsidRPr="007B505B">
              <w:rPr>
                <w:rStyle w:val="af5"/>
                <w:lang w:val="en-US"/>
              </w:rPr>
              <w:t>255.255.255.252</w:t>
            </w:r>
          </w:p>
          <w:p w14:paraId="2310030E"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interface GigabitEthernet7/0</w:t>
            </w:r>
          </w:p>
          <w:p w14:paraId="3851E9B5"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 xml:space="preserve">ip address </w:t>
            </w:r>
            <w:r w:rsidRPr="001B1735">
              <w:rPr>
                <w:rStyle w:val="af5"/>
                <w:lang w:val="en-US"/>
              </w:rPr>
              <w:t>10.18.110.77</w:t>
            </w:r>
            <w:r w:rsidRPr="007B505B">
              <w:rPr>
                <w:rStyle w:val="af5"/>
                <w:lang w:val="en-US"/>
              </w:rPr>
              <w:t xml:space="preserve"> 255.255.255.252</w:t>
            </w:r>
          </w:p>
          <w:p w14:paraId="397F9261" w14:textId="77777777" w:rsidR="007B505B" w:rsidRPr="007B505B" w:rsidRDefault="007B505B" w:rsidP="007B505B">
            <w:pPr>
              <w:bidi w:val="0"/>
              <w:rPr>
                <w:rStyle w:val="af5"/>
                <w:lang w:val="en-US"/>
              </w:rPr>
            </w:pPr>
            <w:r w:rsidRPr="001B1735">
              <w:rPr>
                <w:rStyle w:val="af5"/>
                <w:b/>
                <w:bCs/>
                <w:lang w:val="en-US"/>
              </w:rPr>
              <w:t>ORACLE_OSPF_AREA_110_ABR_TO_AREA_0_2(config-if)#</w:t>
            </w:r>
            <w:r w:rsidRPr="007B505B">
              <w:rPr>
                <w:rStyle w:val="af5"/>
                <w:lang w:val="en-US"/>
              </w:rPr>
              <w:t>router ospf 110</w:t>
            </w:r>
          </w:p>
          <w:p w14:paraId="6E1F73F8"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lang w:val="en-US"/>
              </w:rPr>
              <w:t>10.18.110.56</w:t>
            </w:r>
            <w:r w:rsidRPr="001B1735">
              <w:rPr>
                <w:rStyle w:val="af5"/>
                <w:lang w:val="en-US"/>
              </w:rPr>
              <w:t xml:space="preserve"> </w:t>
            </w:r>
            <w:r w:rsidRPr="007B505B">
              <w:rPr>
                <w:rStyle w:val="af5"/>
                <w:lang w:val="en-US"/>
              </w:rPr>
              <w:t>0.0.0.3 area 110</w:t>
            </w:r>
          </w:p>
          <w:p w14:paraId="47B0DE0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76923C" w:themeColor="accent3" w:themeShade="BF"/>
                <w:lang w:val="en-US"/>
              </w:rPr>
              <w:t>10.18.110.28</w:t>
            </w:r>
            <w:r w:rsidRPr="001B1735">
              <w:rPr>
                <w:rStyle w:val="af5"/>
                <w:color w:val="76923C" w:themeColor="accent3" w:themeShade="BF"/>
                <w:lang w:val="en-US"/>
              </w:rPr>
              <w:t xml:space="preserve"> </w:t>
            </w:r>
            <w:r w:rsidRPr="007B505B">
              <w:rPr>
                <w:rStyle w:val="af5"/>
                <w:lang w:val="en-US"/>
              </w:rPr>
              <w:t>0.0.0.3 area 110</w:t>
            </w:r>
          </w:p>
          <w:p w14:paraId="674303AA"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548DD4" w:themeColor="text2" w:themeTint="99"/>
                <w:lang w:val="en-US"/>
              </w:rPr>
              <w:t>10.18.110.12</w:t>
            </w:r>
            <w:r w:rsidRPr="001B1735">
              <w:rPr>
                <w:rStyle w:val="af5"/>
                <w:color w:val="548DD4" w:themeColor="text2" w:themeTint="99"/>
                <w:lang w:val="en-US"/>
              </w:rPr>
              <w:t xml:space="preserve"> </w:t>
            </w:r>
            <w:r w:rsidRPr="007B505B">
              <w:rPr>
                <w:rStyle w:val="af5"/>
                <w:lang w:val="en-US"/>
              </w:rPr>
              <w:t>0.0.0.3 area 110</w:t>
            </w:r>
          </w:p>
          <w:p w14:paraId="10F08F64"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C0504D" w:themeColor="accent2"/>
                <w:lang w:val="en-US"/>
              </w:rPr>
              <w:t>10.18.110.40</w:t>
            </w:r>
            <w:r w:rsidRPr="001B1735">
              <w:rPr>
                <w:rStyle w:val="af5"/>
                <w:color w:val="C0504D" w:themeColor="accent2"/>
                <w:lang w:val="en-US"/>
              </w:rPr>
              <w:t xml:space="preserve"> </w:t>
            </w:r>
            <w:r w:rsidRPr="007B505B">
              <w:rPr>
                <w:rStyle w:val="af5"/>
                <w:lang w:val="en-US"/>
              </w:rPr>
              <w:t>0.0.0.3 area 110</w:t>
            </w:r>
          </w:p>
          <w:p w14:paraId="77B9A1C0"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color w:val="E36C0A" w:themeColor="accent6" w:themeShade="BF"/>
                <w:lang w:val="en-US"/>
              </w:rPr>
              <w:t>10.18.110.52</w:t>
            </w:r>
            <w:r w:rsidRPr="001B1735">
              <w:rPr>
                <w:rStyle w:val="af5"/>
                <w:color w:val="E36C0A" w:themeColor="accent6" w:themeShade="BF"/>
                <w:lang w:val="en-US"/>
              </w:rPr>
              <w:t xml:space="preserve"> </w:t>
            </w:r>
            <w:r w:rsidRPr="007B505B">
              <w:rPr>
                <w:rStyle w:val="af5"/>
                <w:lang w:val="en-US"/>
              </w:rPr>
              <w:t>0.0.0.3 area 110</w:t>
            </w:r>
          </w:p>
          <w:p w14:paraId="277F4C52"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10.18.110.76 0.0.0.3 area 110</w:t>
            </w:r>
          </w:p>
          <w:p w14:paraId="599FAC25" w14:textId="77777777" w:rsidR="007B505B" w:rsidRPr="007B505B" w:rsidRDefault="007B505B" w:rsidP="007B505B">
            <w:pPr>
              <w:bidi w:val="0"/>
              <w:rPr>
                <w:rStyle w:val="af5"/>
                <w:lang w:val="en-US"/>
              </w:rPr>
            </w:pPr>
            <w:r w:rsidRPr="001B1735">
              <w:rPr>
                <w:rStyle w:val="af5"/>
                <w:b/>
                <w:bCs/>
                <w:lang w:val="en-US"/>
              </w:rPr>
              <w:t>ORACLE_OSPF_AREA_110_ABR_TO_AREA(config-router)#</w:t>
            </w:r>
            <w:r w:rsidRPr="007B505B">
              <w:rPr>
                <w:rStyle w:val="af5"/>
                <w:lang w:val="en-US"/>
              </w:rPr>
              <w:t>network 10.18.110.72 0.0.0.3 area 110</w:t>
            </w:r>
          </w:p>
          <w:p w14:paraId="4E643864" w14:textId="5D9BF6C9" w:rsidR="009B734B" w:rsidRPr="002D0C14" w:rsidRDefault="007B505B" w:rsidP="007B505B">
            <w:pPr>
              <w:bidi w:val="0"/>
              <w:rPr>
                <w:rStyle w:val="af5"/>
                <w:rtl/>
                <w:lang w:val="en-US"/>
              </w:rPr>
            </w:pPr>
            <w:r w:rsidRPr="001B1735">
              <w:rPr>
                <w:rStyle w:val="af5"/>
                <w:b/>
                <w:bCs/>
                <w:lang w:val="en-US"/>
              </w:rPr>
              <w:t>ORACLE_OSPF_AREA_110_ABR_TO_AREA(config-router)#</w:t>
            </w:r>
            <w:r w:rsidRPr="007B505B">
              <w:rPr>
                <w:rStyle w:val="af5"/>
                <w:lang w:val="en-US"/>
              </w:rPr>
              <w:t xml:space="preserve">network </w:t>
            </w:r>
            <w:r w:rsidRPr="001B1735">
              <w:rPr>
                <w:rStyle w:val="af5"/>
                <w:b/>
                <w:bCs/>
                <w:highlight w:val="yellow"/>
                <w:lang w:val="en-US"/>
              </w:rPr>
              <w:t>10.18.110.64</w:t>
            </w:r>
            <w:r w:rsidRPr="007B505B">
              <w:rPr>
                <w:rStyle w:val="af5"/>
                <w:lang w:val="en-US"/>
              </w:rPr>
              <w:t xml:space="preserve"> 0.0.0.3 area 0</w:t>
            </w:r>
          </w:p>
        </w:tc>
      </w:tr>
    </w:tbl>
    <w:p w14:paraId="4B90FA6C" w14:textId="1A759371" w:rsidR="001B1735" w:rsidRPr="00F10478" w:rsidRDefault="001B1735" w:rsidP="001B1735">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2825EB24" w14:textId="77777777" w:rsidR="009B734B" w:rsidRDefault="009B734B" w:rsidP="00F10478"/>
    <w:p w14:paraId="26139AE9" w14:textId="77777777" w:rsidR="00D16746" w:rsidRDefault="00D16746" w:rsidP="00F10478"/>
    <w:p w14:paraId="6E29988E" w14:textId="77777777" w:rsidR="00D16746" w:rsidRDefault="00D16746" w:rsidP="00F10478"/>
    <w:p w14:paraId="6A9F26A7" w14:textId="475AD514" w:rsidR="00D16746" w:rsidRPr="00D16746" w:rsidRDefault="00D16746" w:rsidP="00D16746">
      <w:pPr>
        <w:pStyle w:val="3"/>
        <w:rPr>
          <w:rtl/>
        </w:rPr>
      </w:pPr>
      <w:r w:rsidRPr="00D16746">
        <w:rPr>
          <w:rFonts w:hint="cs"/>
          <w:rtl/>
        </w:rPr>
        <w:lastRenderedPageBreak/>
        <w:t xml:space="preserve">הגדרת </w:t>
      </w:r>
      <w:r w:rsidRPr="00D16746">
        <w:t>AREA</w:t>
      </w:r>
      <w:r w:rsidRPr="00D16746">
        <w:rPr>
          <w:rFonts w:hint="cs"/>
          <w:rtl/>
        </w:rPr>
        <w:t xml:space="preserve"> </w:t>
      </w:r>
      <w:r w:rsidRPr="00D16746">
        <w:t>33</w:t>
      </w:r>
      <w:r w:rsidRPr="00D16746">
        <w:rPr>
          <w:rFonts w:hint="cs"/>
          <w:rtl/>
        </w:rPr>
        <w:t>:</w:t>
      </w:r>
    </w:p>
    <w:p w14:paraId="769ACFFF" w14:textId="21BFA29B" w:rsidR="00D16746" w:rsidRDefault="00D16746" w:rsidP="00D16746">
      <w:pPr>
        <w:rPr>
          <w:rtl/>
        </w:rPr>
      </w:pPr>
      <w:r>
        <w:rPr>
          <w:rFonts w:hint="cs"/>
          <w:rtl/>
        </w:rPr>
        <w:t xml:space="preserve">אזור </w:t>
      </w:r>
      <w:r>
        <w:t>33</w:t>
      </w:r>
      <w:r w:rsidR="00F434CB">
        <w:rPr>
          <w:rFonts w:hint="cs"/>
          <w:rtl/>
        </w:rPr>
        <w:t xml:space="preserve"> מחבר את הסניף של אוסטרליה ו </w:t>
      </w:r>
      <w:r w:rsidR="00F434CB">
        <w:t>RIP</w:t>
      </w:r>
      <w:r>
        <w:rPr>
          <w:rFonts w:hint="cs"/>
          <w:rtl/>
        </w:rPr>
        <w:t xml:space="preserve"> הוא </w:t>
      </w:r>
      <w:r w:rsidRPr="00984FFE">
        <w:rPr>
          <w:b/>
          <w:bCs/>
        </w:rPr>
        <w:t>P</w:t>
      </w:r>
      <w:r w:rsidRPr="00984FFE">
        <w:rPr>
          <w:rFonts w:hint="cs"/>
          <w:b/>
          <w:bCs/>
          <w:rtl/>
        </w:rPr>
        <w:t>2</w:t>
      </w:r>
      <w:r w:rsidRPr="00984FFE">
        <w:rPr>
          <w:b/>
          <w:bCs/>
        </w:rPr>
        <w:t>P</w:t>
      </w:r>
      <w:r>
        <w:rPr>
          <w:rFonts w:hint="cs"/>
          <w:b/>
          <w:bCs/>
          <w:rtl/>
        </w:rPr>
        <w:t xml:space="preserve"> </w:t>
      </w:r>
      <w:r w:rsidRPr="00D16746">
        <w:rPr>
          <w:rFonts w:hint="cs"/>
          <w:rtl/>
        </w:rPr>
        <w:t xml:space="preserve">והוא מסוג </w:t>
      </w:r>
      <w:r w:rsidRPr="00D16746">
        <w:rPr>
          <w:b/>
          <w:bCs/>
          <w:color w:val="C0504D" w:themeColor="accent2"/>
        </w:rPr>
        <w:t>NSSA</w:t>
      </w:r>
      <w:r>
        <w:rPr>
          <w:rFonts w:hint="cs"/>
          <w:rtl/>
        </w:rPr>
        <w:t>, וכתובת הרשת שלו היא:</w:t>
      </w:r>
    </w:p>
    <w:p w14:paraId="2C2A6917" w14:textId="14238F5D" w:rsidR="00D16746" w:rsidRPr="00984FFE" w:rsidRDefault="00D16746" w:rsidP="00D16746">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33</w:t>
      </w:r>
      <w:r w:rsidRPr="002E2CB1">
        <w:rPr>
          <w:b/>
          <w:bCs/>
          <w:color w:val="C0504D" w:themeColor="accent2"/>
          <w:sz w:val="72"/>
          <w:szCs w:val="72"/>
        </w:rPr>
        <w:t>.0/</w:t>
      </w:r>
      <w:r>
        <w:rPr>
          <w:b/>
          <w:bCs/>
          <w:color w:val="C0504D" w:themeColor="accent2"/>
          <w:sz w:val="72"/>
          <w:szCs w:val="72"/>
        </w:rPr>
        <w:t>30</w:t>
      </w:r>
    </w:p>
    <w:p w14:paraId="720E7025" w14:textId="77777777" w:rsidR="00D16746" w:rsidRDefault="00D16746" w:rsidP="00D16746">
      <w:pPr>
        <w:rPr>
          <w:rtl/>
        </w:rPr>
      </w:pPr>
      <w:r>
        <w:rPr>
          <w:rFonts w:hint="cs"/>
          <w:rtl/>
        </w:rPr>
        <w:t>באזור זה שישה נתבים והוא נראה כך:</w:t>
      </w:r>
    </w:p>
    <w:p w14:paraId="2EF11EA6" w14:textId="77777777" w:rsidR="00D16746" w:rsidRDefault="00D16746" w:rsidP="00D16746">
      <w:pPr>
        <w:jc w:val="center"/>
        <w:rPr>
          <w:rtl/>
        </w:rPr>
      </w:pPr>
      <w:r>
        <w:rPr>
          <w:rFonts w:hint="cs"/>
          <w:noProof/>
        </w:rPr>
        <w:drawing>
          <wp:inline distT="0" distB="0" distL="0" distR="0" wp14:anchorId="3350F3B1" wp14:editId="41BF7516">
            <wp:extent cx="4726388" cy="3841420"/>
            <wp:effectExtent l="0" t="0" r="0" b="6985"/>
            <wp:docPr id="15599944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447"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4726388" cy="3841420"/>
                    </a:xfrm>
                    <a:prstGeom prst="rect">
                      <a:avLst/>
                    </a:prstGeom>
                    <a:noFill/>
                    <a:ln>
                      <a:noFill/>
                    </a:ln>
                  </pic:spPr>
                </pic:pic>
              </a:graphicData>
            </a:graphic>
          </wp:inline>
        </w:drawing>
      </w:r>
    </w:p>
    <w:p w14:paraId="73318CA9" w14:textId="77777777" w:rsidR="00D16746" w:rsidRDefault="00D16746" w:rsidP="00D16746">
      <w:pPr>
        <w:rPr>
          <w:rtl/>
        </w:rPr>
      </w:pPr>
      <w:r>
        <w:rPr>
          <w:rFonts w:hint="cs"/>
          <w:rtl/>
        </w:rPr>
        <w:t>למען הגדרה קלה של הממשקים על פי הדיאגרמה לעיל יצרתי את הטבלה הזו:</w:t>
      </w:r>
    </w:p>
    <w:p w14:paraId="201E0F81" w14:textId="001BD8F3" w:rsidR="00D16746" w:rsidRDefault="00D16746" w:rsidP="00F434CB">
      <w:pPr>
        <w:jc w:val="center"/>
        <w:rPr>
          <w:rtl/>
        </w:rPr>
      </w:pPr>
      <w:r>
        <w:rPr>
          <w:noProof/>
        </w:rPr>
        <w:drawing>
          <wp:inline distT="0" distB="0" distL="0" distR="0" wp14:anchorId="2B142B99" wp14:editId="1972A899">
            <wp:extent cx="4884959" cy="2514600"/>
            <wp:effectExtent l="0" t="0" r="0" b="0"/>
            <wp:docPr id="1668366274"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66274" name="תמונה 10"/>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4884959" cy="2514600"/>
                    </a:xfrm>
                    <a:prstGeom prst="rect">
                      <a:avLst/>
                    </a:prstGeom>
                    <a:noFill/>
                    <a:ln>
                      <a:noFill/>
                    </a:ln>
                  </pic:spPr>
                </pic:pic>
              </a:graphicData>
            </a:graphic>
          </wp:inline>
        </w:drawing>
      </w:r>
    </w:p>
    <w:p w14:paraId="3C458F58" w14:textId="77777777" w:rsidR="00D16746" w:rsidRDefault="00D16746" w:rsidP="00D16746">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D16746" w14:paraId="2EFA4E0D" w14:textId="77777777" w:rsidTr="00EA3B26">
        <w:trPr>
          <w:trHeight w:val="180"/>
        </w:trPr>
        <w:tc>
          <w:tcPr>
            <w:tcW w:w="10980" w:type="dxa"/>
            <w:shd w:val="clear" w:color="auto" w:fill="FFFFFF" w:themeFill="background1"/>
          </w:tcPr>
          <w:p w14:paraId="52FA7263" w14:textId="77777777" w:rsidR="00D16746" w:rsidRPr="00D16746" w:rsidRDefault="00D16746" w:rsidP="00D16746">
            <w:pPr>
              <w:bidi w:val="0"/>
              <w:rPr>
                <w:rStyle w:val="af5"/>
                <w:lang w:val="en-US"/>
              </w:rPr>
            </w:pPr>
            <w:r w:rsidRPr="00EE78A2">
              <w:rPr>
                <w:rStyle w:val="af5"/>
                <w:b/>
                <w:bCs/>
                <w:lang w:val="en-US"/>
              </w:rPr>
              <w:t>ORACLE_OSPF_AREA_33_ROUTER_3(config)#</w:t>
            </w:r>
            <w:r w:rsidRPr="00D16746">
              <w:rPr>
                <w:rStyle w:val="af5"/>
                <w:lang w:val="en-US"/>
              </w:rPr>
              <w:t>interface GigabitEthernet0/0</w:t>
            </w:r>
          </w:p>
          <w:p w14:paraId="2E715DEF"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C0504D" w:themeColor="accent2"/>
                <w:lang w:val="en-US"/>
              </w:rPr>
              <w:t>10.18.33.18</w:t>
            </w:r>
            <w:r w:rsidRPr="00EE78A2">
              <w:rPr>
                <w:rStyle w:val="af5"/>
                <w:color w:val="C0504D" w:themeColor="accent2"/>
                <w:lang w:val="en-US"/>
              </w:rPr>
              <w:t xml:space="preserve"> </w:t>
            </w:r>
            <w:r w:rsidRPr="00D16746">
              <w:rPr>
                <w:rStyle w:val="af5"/>
                <w:lang w:val="en-US"/>
              </w:rPr>
              <w:t>255.255.255.252</w:t>
            </w:r>
          </w:p>
          <w:p w14:paraId="41678AA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GigabitEthernet1/0</w:t>
            </w:r>
          </w:p>
          <w:p w14:paraId="726E1A15"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9BBB59" w:themeColor="accent3"/>
                <w:lang w:val="en-US"/>
              </w:rPr>
              <w:t>10.18.33.34</w:t>
            </w:r>
            <w:r w:rsidRPr="00EE78A2">
              <w:rPr>
                <w:rStyle w:val="af5"/>
                <w:color w:val="9BBB59" w:themeColor="accent3"/>
                <w:lang w:val="en-US"/>
              </w:rPr>
              <w:t xml:space="preserve"> </w:t>
            </w:r>
            <w:r w:rsidRPr="00D16746">
              <w:rPr>
                <w:rStyle w:val="af5"/>
                <w:lang w:val="en-US"/>
              </w:rPr>
              <w:t>255.255.255.252</w:t>
            </w:r>
          </w:p>
          <w:p w14:paraId="5DE48FD9"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GigabitEthernet2/0</w:t>
            </w:r>
          </w:p>
          <w:p w14:paraId="5F4F11A0"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4F81BD" w:themeColor="accent1"/>
                <w:lang w:val="en-US"/>
              </w:rPr>
              <w:t>10.18.33.37</w:t>
            </w:r>
            <w:r w:rsidRPr="00EE78A2">
              <w:rPr>
                <w:rStyle w:val="af5"/>
                <w:color w:val="4F81BD" w:themeColor="accent1"/>
                <w:lang w:val="en-US"/>
              </w:rPr>
              <w:t xml:space="preserve"> </w:t>
            </w:r>
            <w:r w:rsidRPr="00D16746">
              <w:rPr>
                <w:rStyle w:val="af5"/>
                <w:lang w:val="en-US"/>
              </w:rPr>
              <w:t>255.255.255.252</w:t>
            </w:r>
          </w:p>
          <w:p w14:paraId="56EF8294"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GigabitEthernet3/0</w:t>
            </w:r>
          </w:p>
          <w:p w14:paraId="3BA137FC"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color w:val="F79646" w:themeColor="accent6"/>
                <w:lang w:val="en-US"/>
              </w:rPr>
              <w:t>10.18.33.45</w:t>
            </w:r>
            <w:r w:rsidRPr="00EE78A2">
              <w:rPr>
                <w:rStyle w:val="af5"/>
                <w:color w:val="F79646" w:themeColor="accent6"/>
                <w:lang w:val="en-US"/>
              </w:rPr>
              <w:t xml:space="preserve"> </w:t>
            </w:r>
            <w:r w:rsidRPr="00D16746">
              <w:rPr>
                <w:rStyle w:val="af5"/>
                <w:lang w:val="en-US"/>
              </w:rPr>
              <w:t>255.255.255.252</w:t>
            </w:r>
          </w:p>
          <w:p w14:paraId="5CD1441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GigabitEthernet4/0</w:t>
            </w:r>
          </w:p>
          <w:p w14:paraId="0F67345B"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 xml:space="preserve">ip address </w:t>
            </w:r>
            <w:r w:rsidRPr="00EE78A2">
              <w:rPr>
                <w:rStyle w:val="af5"/>
                <w:b/>
                <w:bCs/>
                <w:lang w:val="en-US"/>
              </w:rPr>
              <w:t>10.18.33.53</w:t>
            </w:r>
            <w:r w:rsidRPr="00D16746">
              <w:rPr>
                <w:rStyle w:val="af5"/>
                <w:lang w:val="en-US"/>
              </w:rPr>
              <w:t xml:space="preserve"> 255.255.255.252</w:t>
            </w:r>
          </w:p>
          <w:p w14:paraId="74DF090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interface GigabitEthernet5/0</w:t>
            </w:r>
          </w:p>
          <w:p w14:paraId="36AFBE4A"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ip address 10.18.33.78 255.255.255.252</w:t>
            </w:r>
          </w:p>
          <w:p w14:paraId="6E44B0D7" w14:textId="77777777" w:rsidR="00D16746" w:rsidRPr="00D16746" w:rsidRDefault="00D16746" w:rsidP="00D16746">
            <w:pPr>
              <w:bidi w:val="0"/>
              <w:rPr>
                <w:rStyle w:val="af5"/>
                <w:lang w:val="en-US"/>
              </w:rPr>
            </w:pPr>
            <w:r w:rsidRPr="00EE78A2">
              <w:rPr>
                <w:rStyle w:val="af5"/>
                <w:b/>
                <w:bCs/>
                <w:lang w:val="en-US"/>
              </w:rPr>
              <w:t>ORACLE_OSPF_AREA_33_ROUTER_3(config-if)#</w:t>
            </w:r>
            <w:r w:rsidRPr="00D16746">
              <w:rPr>
                <w:rStyle w:val="af5"/>
                <w:lang w:val="en-US"/>
              </w:rPr>
              <w:t>router ospf 33</w:t>
            </w:r>
          </w:p>
          <w:p w14:paraId="45FFC68F"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area 33 </w:t>
            </w:r>
            <w:r w:rsidRPr="00EE78A2">
              <w:rPr>
                <w:rStyle w:val="af5"/>
                <w:b/>
                <w:bCs/>
                <w:highlight w:val="yellow"/>
                <w:lang w:val="en-US"/>
              </w:rPr>
              <w:t>nssa</w:t>
            </w:r>
          </w:p>
          <w:p w14:paraId="1226783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C0504D" w:themeColor="accent2"/>
                <w:lang w:val="en-US"/>
              </w:rPr>
              <w:t>10.18.33.16</w:t>
            </w:r>
            <w:r w:rsidRPr="00D16746">
              <w:rPr>
                <w:rStyle w:val="af5"/>
                <w:lang w:val="en-US"/>
              </w:rPr>
              <w:t xml:space="preserve"> 0.0.0.3 area 33</w:t>
            </w:r>
          </w:p>
          <w:p w14:paraId="149AD3D9"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76923C" w:themeColor="accent3" w:themeShade="BF"/>
                <w:lang w:val="en-US"/>
              </w:rPr>
              <w:t>10.18.33.32</w:t>
            </w:r>
            <w:r w:rsidRPr="00EE78A2">
              <w:rPr>
                <w:rStyle w:val="af5"/>
                <w:color w:val="76923C" w:themeColor="accent3" w:themeShade="BF"/>
                <w:lang w:val="en-US"/>
              </w:rPr>
              <w:t xml:space="preserve"> </w:t>
            </w:r>
            <w:r w:rsidRPr="00D16746">
              <w:rPr>
                <w:rStyle w:val="af5"/>
                <w:lang w:val="en-US"/>
              </w:rPr>
              <w:t>0.0.0.3 area 33</w:t>
            </w:r>
          </w:p>
          <w:p w14:paraId="19CAC443"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4F81BD" w:themeColor="accent1"/>
                <w:lang w:val="en-US"/>
              </w:rPr>
              <w:t>10.18.33.36</w:t>
            </w:r>
            <w:r w:rsidRPr="00EE78A2">
              <w:rPr>
                <w:rStyle w:val="af5"/>
                <w:color w:val="4F81BD" w:themeColor="accent1"/>
                <w:lang w:val="en-US"/>
              </w:rPr>
              <w:t xml:space="preserve"> </w:t>
            </w:r>
            <w:r w:rsidRPr="00D16746">
              <w:rPr>
                <w:rStyle w:val="af5"/>
                <w:lang w:val="en-US"/>
              </w:rPr>
              <w:t>0.0.0.3 area 33</w:t>
            </w:r>
          </w:p>
          <w:p w14:paraId="01DA8B4D"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color w:val="F79646" w:themeColor="accent6"/>
                <w:lang w:val="en-US"/>
              </w:rPr>
              <w:t>10.18.33.44</w:t>
            </w:r>
            <w:r w:rsidRPr="00EE78A2">
              <w:rPr>
                <w:rStyle w:val="af5"/>
                <w:color w:val="F79646" w:themeColor="accent6"/>
                <w:lang w:val="en-US"/>
              </w:rPr>
              <w:t xml:space="preserve"> </w:t>
            </w:r>
            <w:r w:rsidRPr="00D16746">
              <w:rPr>
                <w:rStyle w:val="af5"/>
                <w:lang w:val="en-US"/>
              </w:rPr>
              <w:t>0.0.0.3 area 33</w:t>
            </w:r>
          </w:p>
          <w:p w14:paraId="0BCC1500" w14:textId="77777777" w:rsidR="00D16746" w:rsidRPr="00D16746" w:rsidRDefault="00D16746" w:rsidP="00D16746">
            <w:pPr>
              <w:bidi w:val="0"/>
              <w:rPr>
                <w:rStyle w:val="af5"/>
                <w:lang w:val="en-US"/>
              </w:rPr>
            </w:pPr>
            <w:r w:rsidRPr="00EE78A2">
              <w:rPr>
                <w:rStyle w:val="af5"/>
                <w:b/>
                <w:bCs/>
                <w:lang w:val="en-US"/>
              </w:rPr>
              <w:t>ORACLE_OSPF_AREA_33_ROUTER_3(config-router)#</w:t>
            </w:r>
            <w:r w:rsidRPr="00D16746">
              <w:rPr>
                <w:rStyle w:val="af5"/>
                <w:lang w:val="en-US"/>
              </w:rPr>
              <w:t xml:space="preserve">network </w:t>
            </w:r>
            <w:r w:rsidRPr="00EE78A2">
              <w:rPr>
                <w:rStyle w:val="af5"/>
                <w:b/>
                <w:bCs/>
                <w:lang w:val="en-US"/>
              </w:rPr>
              <w:t>10.18.33.52</w:t>
            </w:r>
            <w:r w:rsidRPr="00D16746">
              <w:rPr>
                <w:rStyle w:val="af5"/>
                <w:lang w:val="en-US"/>
              </w:rPr>
              <w:t xml:space="preserve"> 0.0.0.3 area 33</w:t>
            </w:r>
          </w:p>
          <w:p w14:paraId="1ECCB9A2" w14:textId="6DBD7EF4" w:rsidR="00D16746" w:rsidRPr="002D0C14" w:rsidRDefault="00D16746" w:rsidP="00D16746">
            <w:pPr>
              <w:bidi w:val="0"/>
              <w:rPr>
                <w:rStyle w:val="af5"/>
                <w:rtl/>
                <w:lang w:val="en-US"/>
              </w:rPr>
            </w:pPr>
            <w:r w:rsidRPr="00EE78A2">
              <w:rPr>
                <w:rStyle w:val="af5"/>
                <w:b/>
                <w:bCs/>
                <w:lang w:val="en-US"/>
              </w:rPr>
              <w:t>ORACLE_OSPF_AREA_33_ROUTER_3(config-router)#</w:t>
            </w:r>
            <w:r w:rsidRPr="00D16746">
              <w:rPr>
                <w:rStyle w:val="af5"/>
                <w:lang w:val="en-US"/>
              </w:rPr>
              <w:t>network 10.18.33.76 0.0.0.3 area 33</w:t>
            </w:r>
          </w:p>
        </w:tc>
      </w:tr>
    </w:tbl>
    <w:p w14:paraId="5391062A" w14:textId="77777777" w:rsidR="00D16746" w:rsidRDefault="00D16746" w:rsidP="00D16746">
      <w:pPr>
        <w:rPr>
          <w:rtl/>
        </w:rPr>
      </w:pPr>
    </w:p>
    <w:p w14:paraId="7DA650FF" w14:textId="77777777" w:rsidR="00D16746" w:rsidRDefault="00D16746" w:rsidP="00D16746">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D16746" w14:paraId="265A5E56" w14:textId="77777777" w:rsidTr="00EA3B26">
        <w:trPr>
          <w:trHeight w:val="180"/>
        </w:trPr>
        <w:tc>
          <w:tcPr>
            <w:tcW w:w="10888" w:type="dxa"/>
            <w:shd w:val="clear" w:color="auto" w:fill="FFFFFF" w:themeFill="background1"/>
          </w:tcPr>
          <w:p w14:paraId="7C4DC4DD" w14:textId="77777777" w:rsidR="00005BDD" w:rsidRPr="00005BDD" w:rsidRDefault="00005BDD" w:rsidP="00005BDD">
            <w:pPr>
              <w:bidi w:val="0"/>
              <w:rPr>
                <w:rStyle w:val="af5"/>
                <w:lang w:val="en-US"/>
              </w:rPr>
            </w:pPr>
            <w:r w:rsidRPr="00120660">
              <w:rPr>
                <w:rStyle w:val="af5"/>
                <w:b/>
                <w:bCs/>
                <w:lang w:val="en-US"/>
              </w:rPr>
              <w:t>ORACLE_OSPF_AREA_33_ABR_TO_AREA_0_1(config)#</w:t>
            </w:r>
            <w:r w:rsidRPr="00005BDD">
              <w:rPr>
                <w:rStyle w:val="af5"/>
                <w:lang w:val="en-US"/>
              </w:rPr>
              <w:t>interface GigabitEthernet0/0</w:t>
            </w:r>
          </w:p>
          <w:p w14:paraId="10CCC5F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9BBB59" w:themeColor="accent3"/>
                <w:lang w:val="en-US"/>
              </w:rPr>
              <w:t>10.18.33.22</w:t>
            </w:r>
            <w:r w:rsidRPr="00005BDD">
              <w:rPr>
                <w:rStyle w:val="af5"/>
                <w:lang w:val="en-US"/>
              </w:rPr>
              <w:t xml:space="preserve"> 255.255.255.252</w:t>
            </w:r>
          </w:p>
          <w:p w14:paraId="7C50107C"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GigabitEthernet1/0</w:t>
            </w:r>
          </w:p>
          <w:p w14:paraId="49DED6A7"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C0504D" w:themeColor="accent2"/>
                <w:lang w:val="en-US"/>
              </w:rPr>
              <w:t>10.18.33.6</w:t>
            </w:r>
            <w:r w:rsidRPr="00005BDD">
              <w:rPr>
                <w:rStyle w:val="af5"/>
                <w:lang w:val="en-US"/>
              </w:rPr>
              <w:t xml:space="preserve"> 255.255.255.252</w:t>
            </w:r>
          </w:p>
          <w:p w14:paraId="6A7F9DAB" w14:textId="77777777" w:rsidR="00005BDD" w:rsidRPr="00005BDD" w:rsidRDefault="00005BDD" w:rsidP="00120660">
            <w:pPr>
              <w:bidi w:val="0"/>
              <w:rPr>
                <w:rStyle w:val="af5"/>
                <w:lang w:val="en-US"/>
              </w:rPr>
            </w:pPr>
            <w:r w:rsidRPr="00120660">
              <w:rPr>
                <w:rStyle w:val="af5"/>
                <w:b/>
                <w:bCs/>
                <w:lang w:val="en-US"/>
              </w:rPr>
              <w:t>ORACLE_OSPF_AREA_33_ABR_TO_AREA_0_1(config-if)#</w:t>
            </w:r>
            <w:r w:rsidRPr="00005BDD">
              <w:rPr>
                <w:rStyle w:val="af5"/>
                <w:lang w:val="en-US"/>
              </w:rPr>
              <w:t>interface GigabitEthernet2/0</w:t>
            </w:r>
          </w:p>
          <w:p w14:paraId="281173F6"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10.18.33.38</w:t>
            </w:r>
            <w:r w:rsidRPr="00005BDD">
              <w:rPr>
                <w:rStyle w:val="af5"/>
                <w:lang w:val="en-US"/>
              </w:rPr>
              <w:t xml:space="preserve"> 255.255.255.252</w:t>
            </w:r>
          </w:p>
          <w:p w14:paraId="5CE274A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GigabitEthernet3/0</w:t>
            </w:r>
          </w:p>
          <w:p w14:paraId="37FCC3D5"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10.18.33.42</w:t>
            </w:r>
            <w:r w:rsidRPr="00005BDD">
              <w:rPr>
                <w:rStyle w:val="af5"/>
                <w:lang w:val="en-US"/>
              </w:rPr>
              <w:t xml:space="preserve"> 255.255.255.252</w:t>
            </w:r>
          </w:p>
          <w:p w14:paraId="68BBFA21"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GigabitEthernet4/0</w:t>
            </w:r>
          </w:p>
          <w:p w14:paraId="222D2ECE"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 xml:space="preserve">ip address </w:t>
            </w:r>
            <w:r w:rsidRPr="00120660">
              <w:rPr>
                <w:rStyle w:val="af5"/>
                <w:b/>
                <w:bCs/>
                <w:color w:val="4F81BD" w:themeColor="accent1"/>
                <w:lang w:val="en-US"/>
              </w:rPr>
              <w:t>10.18.33.57</w:t>
            </w:r>
            <w:r w:rsidRPr="00005BDD">
              <w:rPr>
                <w:rStyle w:val="af5"/>
                <w:lang w:val="en-US"/>
              </w:rPr>
              <w:t xml:space="preserve"> 255.255.255.252</w:t>
            </w:r>
          </w:p>
          <w:p w14:paraId="1B178CFB"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interface GigabitEthernet5/0</w:t>
            </w:r>
          </w:p>
          <w:p w14:paraId="14E04AA0"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ip address 10.18.33.61 255.255.255.252</w:t>
            </w:r>
          </w:p>
          <w:p w14:paraId="1887E824" w14:textId="77777777" w:rsidR="00005BDD" w:rsidRPr="00005BDD" w:rsidRDefault="00005BDD" w:rsidP="00005BDD">
            <w:pPr>
              <w:bidi w:val="0"/>
              <w:rPr>
                <w:rStyle w:val="af5"/>
                <w:lang w:val="en-US"/>
              </w:rPr>
            </w:pPr>
            <w:r w:rsidRPr="00120660">
              <w:rPr>
                <w:rStyle w:val="af5"/>
                <w:b/>
                <w:bCs/>
                <w:lang w:val="en-US"/>
              </w:rPr>
              <w:t>ORACLE_OSPF_AREA_33_ABR_TO_AREA_0_1(config-if)#</w:t>
            </w:r>
            <w:r w:rsidRPr="00005BDD">
              <w:rPr>
                <w:rStyle w:val="af5"/>
                <w:lang w:val="en-US"/>
              </w:rPr>
              <w:t>router ospf 33</w:t>
            </w:r>
          </w:p>
          <w:p w14:paraId="5095810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area 33 </w:t>
            </w:r>
            <w:r w:rsidRPr="00120660">
              <w:rPr>
                <w:rStyle w:val="af5"/>
                <w:b/>
                <w:bCs/>
                <w:highlight w:val="yellow"/>
                <w:lang w:val="en-US"/>
              </w:rPr>
              <w:t>nssa</w:t>
            </w:r>
          </w:p>
          <w:p w14:paraId="552A4235"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9BBB59" w:themeColor="accent3"/>
                <w:lang w:val="en-US"/>
              </w:rPr>
              <w:t>10.18.33.20</w:t>
            </w:r>
            <w:r w:rsidRPr="00120660">
              <w:rPr>
                <w:rStyle w:val="af5"/>
                <w:color w:val="9BBB59" w:themeColor="accent3"/>
                <w:lang w:val="en-US"/>
              </w:rPr>
              <w:t xml:space="preserve"> </w:t>
            </w:r>
            <w:r w:rsidRPr="00005BDD">
              <w:rPr>
                <w:rStyle w:val="af5"/>
                <w:lang w:val="en-US"/>
              </w:rPr>
              <w:t>0.0.0.3 area 33</w:t>
            </w:r>
          </w:p>
          <w:p w14:paraId="5776F214"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C0504D" w:themeColor="accent2"/>
                <w:lang w:val="en-US"/>
              </w:rPr>
              <w:t>10.18.33.4</w:t>
            </w:r>
            <w:r w:rsidRPr="00005BDD">
              <w:rPr>
                <w:rStyle w:val="af5"/>
                <w:lang w:val="en-US"/>
              </w:rPr>
              <w:t xml:space="preserve"> 0.0.0.3 area 33</w:t>
            </w:r>
          </w:p>
          <w:p w14:paraId="568C63AB"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10.18.33.36</w:t>
            </w:r>
            <w:r w:rsidRPr="00120660">
              <w:rPr>
                <w:rStyle w:val="af5"/>
                <w:color w:val="4F81BD" w:themeColor="accent1"/>
                <w:lang w:val="en-US"/>
              </w:rPr>
              <w:t xml:space="preserve"> </w:t>
            </w:r>
            <w:r w:rsidRPr="00005BDD">
              <w:rPr>
                <w:rStyle w:val="af5"/>
                <w:lang w:val="en-US"/>
              </w:rPr>
              <w:t>0.0.0.3 area 33</w:t>
            </w:r>
          </w:p>
          <w:p w14:paraId="2494DD7D"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10.18.33.40</w:t>
            </w:r>
            <w:r w:rsidRPr="00120660">
              <w:rPr>
                <w:rStyle w:val="af5"/>
                <w:color w:val="4F81BD" w:themeColor="accent1"/>
                <w:lang w:val="en-US"/>
              </w:rPr>
              <w:t xml:space="preserve"> </w:t>
            </w:r>
            <w:r w:rsidRPr="00005BDD">
              <w:rPr>
                <w:rStyle w:val="af5"/>
                <w:lang w:val="en-US"/>
              </w:rPr>
              <w:t>0.0.0.3 area 33</w:t>
            </w:r>
          </w:p>
          <w:p w14:paraId="26FD62D7" w14:textId="77777777" w:rsidR="00005BDD" w:rsidRPr="00005BDD" w:rsidRDefault="00005BDD" w:rsidP="00005BDD">
            <w:pPr>
              <w:bidi w:val="0"/>
              <w:rPr>
                <w:rStyle w:val="af5"/>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b/>
                <w:bCs/>
                <w:color w:val="4F81BD" w:themeColor="accent1"/>
                <w:lang w:val="en-US"/>
              </w:rPr>
              <w:t>10.18.33.56</w:t>
            </w:r>
            <w:r w:rsidRPr="00120660">
              <w:rPr>
                <w:rStyle w:val="af5"/>
                <w:color w:val="4F81BD" w:themeColor="accent1"/>
                <w:lang w:val="en-US"/>
              </w:rPr>
              <w:t xml:space="preserve"> </w:t>
            </w:r>
            <w:r w:rsidRPr="00005BDD">
              <w:rPr>
                <w:rStyle w:val="af5"/>
                <w:lang w:val="en-US"/>
              </w:rPr>
              <w:t>0.0.0.3 area 33</w:t>
            </w:r>
          </w:p>
          <w:p w14:paraId="101590A2" w14:textId="74B0539F" w:rsidR="00D16746" w:rsidRPr="002D0C14" w:rsidRDefault="00005BDD" w:rsidP="00005BDD">
            <w:pPr>
              <w:bidi w:val="0"/>
              <w:rPr>
                <w:rStyle w:val="af5"/>
                <w:rtl/>
                <w:lang w:val="en-US"/>
              </w:rPr>
            </w:pPr>
            <w:r w:rsidRPr="00120660">
              <w:rPr>
                <w:rStyle w:val="af5"/>
                <w:b/>
                <w:bCs/>
                <w:lang w:val="en-US"/>
              </w:rPr>
              <w:t>ORACLE_OSPF_AREA_33_ABR_TO_AREA_(config-router)#</w:t>
            </w:r>
            <w:r w:rsidRPr="00005BDD">
              <w:rPr>
                <w:rStyle w:val="af5"/>
                <w:lang w:val="en-US"/>
              </w:rPr>
              <w:t xml:space="preserve">network </w:t>
            </w:r>
            <w:r w:rsidRPr="00120660">
              <w:rPr>
                <w:rStyle w:val="af5"/>
                <w:highlight w:val="yellow"/>
                <w:lang w:val="en-US"/>
              </w:rPr>
              <w:t>10.18.33.60</w:t>
            </w:r>
            <w:r w:rsidRPr="00005BDD">
              <w:rPr>
                <w:rStyle w:val="af5"/>
                <w:lang w:val="en-US"/>
              </w:rPr>
              <w:t xml:space="preserve"> 0.0.0.3 area 0</w:t>
            </w:r>
          </w:p>
        </w:tc>
      </w:tr>
    </w:tbl>
    <w:p w14:paraId="73E1C7A8" w14:textId="77777777" w:rsidR="00D16746" w:rsidRPr="00F10478" w:rsidRDefault="00D16746" w:rsidP="00D16746">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37B55DA3" w14:textId="77777777" w:rsidR="00D16746" w:rsidRDefault="00D16746" w:rsidP="00D16746"/>
    <w:p w14:paraId="43D5F561" w14:textId="77777777" w:rsidR="00D16746" w:rsidRDefault="00D16746" w:rsidP="00D16746"/>
    <w:p w14:paraId="73882776" w14:textId="77777777" w:rsidR="00120660" w:rsidRDefault="00120660" w:rsidP="00D16746"/>
    <w:p w14:paraId="55B003FE" w14:textId="77777777" w:rsidR="00120660" w:rsidRDefault="00120660" w:rsidP="00D16746"/>
    <w:p w14:paraId="7074B87B" w14:textId="24A0210B" w:rsidR="00120660" w:rsidRDefault="00120660" w:rsidP="00120660">
      <w:pPr>
        <w:pStyle w:val="3"/>
        <w:rPr>
          <w:rtl/>
        </w:rPr>
      </w:pPr>
      <w:r>
        <w:rPr>
          <w:rFonts w:hint="cs"/>
          <w:rtl/>
        </w:rPr>
        <w:lastRenderedPageBreak/>
        <w:t xml:space="preserve">הגדרת נתב </w:t>
      </w:r>
      <w:r>
        <w:t>ASBR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120660" w14:paraId="4E206268" w14:textId="77777777" w:rsidTr="00EA3B26">
        <w:trPr>
          <w:trHeight w:val="180"/>
        </w:trPr>
        <w:tc>
          <w:tcPr>
            <w:tcW w:w="10888" w:type="dxa"/>
            <w:shd w:val="clear" w:color="auto" w:fill="FFFFFF" w:themeFill="background1"/>
          </w:tcPr>
          <w:p w14:paraId="077E3A91" w14:textId="77777777" w:rsidR="00376428" w:rsidRPr="00376428" w:rsidRDefault="00376428" w:rsidP="00376428">
            <w:pPr>
              <w:bidi w:val="0"/>
              <w:rPr>
                <w:rStyle w:val="af5"/>
                <w:lang w:val="en-US"/>
              </w:rPr>
            </w:pPr>
            <w:r w:rsidRPr="00376428">
              <w:rPr>
                <w:rStyle w:val="af5"/>
                <w:b/>
                <w:bCs/>
                <w:lang w:val="en-US"/>
              </w:rPr>
              <w:t>ORACLE_RIP_ROUTER_1_ASBR_OSPF_AREA_33(config)#</w:t>
            </w:r>
            <w:r w:rsidRPr="00376428">
              <w:rPr>
                <w:rStyle w:val="af5"/>
                <w:lang w:val="en-US"/>
              </w:rPr>
              <w:t>interface GigabitEthernet0/0</w:t>
            </w:r>
          </w:p>
          <w:p w14:paraId="10997AAF" w14:textId="77E9C359"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ip address 192.32.18.2 255.255.255.0</w:t>
            </w:r>
          </w:p>
          <w:p w14:paraId="1FFBC47B"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interface GigabitEthernet1/0</w:t>
            </w:r>
          </w:p>
          <w:p w14:paraId="18AD5590" w14:textId="5DF81BB3" w:rsidR="00376428" w:rsidRPr="00376428" w:rsidRDefault="00376428" w:rsidP="00376428">
            <w:pPr>
              <w:bidi w:val="0"/>
              <w:rPr>
                <w:rStyle w:val="af5"/>
                <w:b/>
                <w:bCs/>
                <w:lang w:val="en-US"/>
              </w:rPr>
            </w:pPr>
            <w:r w:rsidRPr="00376428">
              <w:rPr>
                <w:rStyle w:val="af5"/>
                <w:b/>
                <w:bCs/>
                <w:lang w:val="en-US"/>
              </w:rPr>
              <w:t>ORACLE_RIP_ROUTER_1_ASBR_OSPF_AREA_3(config-if)#</w:t>
            </w:r>
            <w:r w:rsidRPr="00376428">
              <w:rPr>
                <w:rStyle w:val="af5"/>
                <w:lang w:val="en-US"/>
              </w:rPr>
              <w:t>ip address 10.18.33.74 255.255.255.252</w:t>
            </w:r>
          </w:p>
          <w:p w14:paraId="4CB8359A" w14:textId="77777777" w:rsidR="00376428" w:rsidRPr="00376428" w:rsidRDefault="00376428" w:rsidP="00376428">
            <w:pPr>
              <w:bidi w:val="0"/>
              <w:rPr>
                <w:rStyle w:val="af5"/>
                <w:lang w:val="en-US"/>
              </w:rPr>
            </w:pPr>
            <w:r w:rsidRPr="00376428">
              <w:rPr>
                <w:rStyle w:val="af5"/>
                <w:b/>
                <w:bCs/>
                <w:lang w:val="en-US"/>
              </w:rPr>
              <w:t>ORACLE_RIP_ROUTER_1_ASBR_OSPF_AREA_3(config-if)#</w:t>
            </w:r>
            <w:r w:rsidRPr="00376428">
              <w:rPr>
                <w:rStyle w:val="af5"/>
                <w:lang w:val="en-US"/>
              </w:rPr>
              <w:t>router ospf 33</w:t>
            </w:r>
          </w:p>
          <w:p w14:paraId="124870C8" w14:textId="124B914D"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lang w:val="en-US"/>
              </w:rPr>
              <w:t xml:space="preserve">area 33 </w:t>
            </w:r>
            <w:r w:rsidRPr="00376428">
              <w:rPr>
                <w:rStyle w:val="af5"/>
                <w:b/>
                <w:bCs/>
                <w:highlight w:val="yellow"/>
                <w:lang w:val="en-US"/>
              </w:rPr>
              <w:t>nssa</w:t>
            </w:r>
          </w:p>
          <w:p w14:paraId="001B6A39" w14:textId="7811E054" w:rsidR="00376428" w:rsidRPr="00376428" w:rsidRDefault="00376428" w:rsidP="00376428">
            <w:pPr>
              <w:bidi w:val="0"/>
              <w:rPr>
                <w:rStyle w:val="af5"/>
                <w:lang w:val="en-US"/>
              </w:rPr>
            </w:pPr>
            <w:r w:rsidRPr="00376428">
              <w:rPr>
                <w:rStyle w:val="af5"/>
                <w:b/>
                <w:bCs/>
                <w:lang w:val="en-US"/>
              </w:rPr>
              <w:t>ORACLE_RIP_ROUTER_1_ASBR_OSPF_AR(config-router)#</w:t>
            </w:r>
            <w:r w:rsidRPr="00376428">
              <w:rPr>
                <w:rStyle w:val="af5"/>
                <w:b/>
                <w:bCs/>
                <w:highlight w:val="cyan"/>
                <w:lang w:val="en-US"/>
              </w:rPr>
              <w:t>redistribute rip metric-type 1 subnets</w:t>
            </w:r>
            <w:r w:rsidRPr="00376428">
              <w:rPr>
                <w:rStyle w:val="af5"/>
                <w:lang w:val="en-US"/>
              </w:rPr>
              <w:t xml:space="preserve"> </w:t>
            </w:r>
          </w:p>
          <w:p w14:paraId="1668D0D6" w14:textId="1263F821" w:rsidR="00120660" w:rsidRPr="002D0C14" w:rsidRDefault="00376428" w:rsidP="00376428">
            <w:pPr>
              <w:bidi w:val="0"/>
              <w:rPr>
                <w:rStyle w:val="af5"/>
                <w:rtl/>
                <w:lang w:val="en-US"/>
              </w:rPr>
            </w:pPr>
            <w:r w:rsidRPr="00376428">
              <w:rPr>
                <w:rStyle w:val="af5"/>
                <w:b/>
                <w:bCs/>
                <w:lang w:val="en-US"/>
              </w:rPr>
              <w:t>ORACLE_RIP_ROUTER_1_ASBR_OSPF_AR(config-router)#</w:t>
            </w:r>
            <w:r w:rsidRPr="00376428">
              <w:rPr>
                <w:rStyle w:val="af5"/>
                <w:lang w:val="en-US"/>
              </w:rPr>
              <w:t xml:space="preserve">network </w:t>
            </w:r>
            <w:r w:rsidRPr="00376428">
              <w:rPr>
                <w:rStyle w:val="af5"/>
                <w:b/>
                <w:bCs/>
                <w:highlight w:val="yellow"/>
                <w:lang w:val="en-US"/>
              </w:rPr>
              <w:t>10.18.33.72</w:t>
            </w:r>
            <w:r w:rsidRPr="00376428">
              <w:rPr>
                <w:rStyle w:val="af5"/>
                <w:lang w:val="en-US"/>
              </w:rPr>
              <w:t xml:space="preserve"> 0.0.0.3 area 33</w:t>
            </w:r>
          </w:p>
        </w:tc>
      </w:tr>
    </w:tbl>
    <w:p w14:paraId="4B6C0041" w14:textId="373B8574" w:rsidR="00120660" w:rsidRPr="00F10478" w:rsidRDefault="00120660" w:rsidP="00120660">
      <w:pPr>
        <w:rPr>
          <w:color w:val="C0504D" w:themeColor="accent2"/>
          <w:sz w:val="20"/>
          <w:szCs w:val="20"/>
          <w:rtl/>
        </w:rPr>
      </w:pPr>
      <w:r>
        <w:rPr>
          <w:rFonts w:hint="cs"/>
          <w:color w:val="C0504D" w:themeColor="accent2"/>
          <w:sz w:val="20"/>
          <w:szCs w:val="20"/>
          <w:rtl/>
        </w:rPr>
        <w:t>הרשת המסומנת מופנית ל</w:t>
      </w:r>
      <w:r>
        <w:rPr>
          <w:color w:val="C0504D" w:themeColor="accent2"/>
          <w:sz w:val="20"/>
          <w:szCs w:val="20"/>
        </w:rPr>
        <w:t>RIP</w:t>
      </w:r>
    </w:p>
    <w:p w14:paraId="74342B9B" w14:textId="60808D2E" w:rsidR="007F219D" w:rsidRDefault="007F219D" w:rsidP="00D16746">
      <w:pPr>
        <w:rPr>
          <w:rtl/>
        </w:rPr>
      </w:pPr>
    </w:p>
    <w:p w14:paraId="7F791BC2" w14:textId="7353CBE3" w:rsidR="007F219D" w:rsidRDefault="007F219D" w:rsidP="007F219D">
      <w:pPr>
        <w:jc w:val="center"/>
        <w:rPr>
          <w:rtl/>
        </w:rPr>
      </w:pPr>
      <w:r>
        <w:rPr>
          <w:rFonts w:hint="cs"/>
          <w:noProof/>
        </w:rPr>
        <w:drawing>
          <wp:inline distT="0" distB="0" distL="0" distR="0" wp14:anchorId="1263FF5A" wp14:editId="6FAA5C8F">
            <wp:extent cx="5718175" cy="2163445"/>
            <wp:effectExtent l="152400" t="152400" r="358775" b="370205"/>
            <wp:docPr id="74210113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718175" cy="21634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7951DA1" w14:textId="4F2554F0" w:rsidR="00120660" w:rsidRDefault="00120660" w:rsidP="00D16746"/>
    <w:p w14:paraId="4EFF0345" w14:textId="719794B8" w:rsidR="00120660" w:rsidRDefault="007F219D" w:rsidP="00D16746">
      <w:pPr>
        <w:rPr>
          <w:rtl/>
        </w:rPr>
      </w:pPr>
      <w:r>
        <w:rPr>
          <w:rFonts w:hint="cs"/>
          <w:rtl/>
        </w:rPr>
        <w:t xml:space="preserve">ניתן לראות כי הפצנו לפרוטוקול </w:t>
      </w:r>
      <w:r w:rsidRPr="007F219D">
        <w:rPr>
          <w:b/>
          <w:bCs/>
        </w:rPr>
        <w:t>RIP</w:t>
      </w:r>
      <w:r>
        <w:rPr>
          <w:rFonts w:hint="cs"/>
          <w:rtl/>
        </w:rPr>
        <w:t xml:space="preserve"> את הרשתות שנלמדו מ </w:t>
      </w:r>
      <w:r w:rsidRPr="007F219D">
        <w:rPr>
          <w:b/>
          <w:bCs/>
        </w:rPr>
        <w:t>OSPF</w:t>
      </w:r>
      <w:r>
        <w:rPr>
          <w:rFonts w:hint="cs"/>
          <w:rtl/>
        </w:rPr>
        <w:t xml:space="preserve"> על ידי  </w:t>
      </w:r>
      <w:r w:rsidRPr="007F219D">
        <w:rPr>
          <w:b/>
          <w:bCs/>
          <w:color w:val="C0504D" w:themeColor="accent2"/>
        </w:rPr>
        <w:t>Redistribute</w:t>
      </w:r>
      <w:r>
        <w:rPr>
          <w:rFonts w:hint="cs"/>
          <w:rtl/>
        </w:rPr>
        <w:t>.</w:t>
      </w:r>
    </w:p>
    <w:p w14:paraId="6BF2E38A" w14:textId="66386882" w:rsidR="00120660" w:rsidRDefault="007F219D" w:rsidP="00D16746">
      <w:r>
        <w:rPr>
          <w:noProof/>
        </w:rPr>
        <w:drawing>
          <wp:anchor distT="0" distB="0" distL="114300" distR="114300" simplePos="0" relativeHeight="251717120" behindDoc="0" locked="0" layoutInCell="1" allowOverlap="1" wp14:anchorId="41EA9315" wp14:editId="0DA3CC0B">
            <wp:simplePos x="0" y="0"/>
            <wp:positionH relativeFrom="margin">
              <wp:align>center</wp:align>
            </wp:positionH>
            <wp:positionV relativeFrom="paragraph">
              <wp:posOffset>8132</wp:posOffset>
            </wp:positionV>
            <wp:extent cx="2923387" cy="2933966"/>
            <wp:effectExtent l="0" t="0" r="0" b="0"/>
            <wp:wrapNone/>
            <wp:docPr id="146316508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923387" cy="29339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7E9F26" w14:textId="77777777" w:rsidR="00120660" w:rsidRPr="007F219D" w:rsidRDefault="00120660" w:rsidP="00D16746"/>
    <w:p w14:paraId="5E0F168C" w14:textId="77777777" w:rsidR="00120660" w:rsidRDefault="00120660" w:rsidP="00D16746"/>
    <w:p w14:paraId="643F0058" w14:textId="77777777" w:rsidR="00120660" w:rsidRDefault="00120660" w:rsidP="00D16746"/>
    <w:p w14:paraId="09CCF79B" w14:textId="77777777" w:rsidR="00120660" w:rsidRDefault="00120660" w:rsidP="00D16746"/>
    <w:p w14:paraId="1C3B7B56" w14:textId="77777777" w:rsidR="00120660" w:rsidRDefault="00120660" w:rsidP="00D16746"/>
    <w:p w14:paraId="1CB2AD8E" w14:textId="77777777" w:rsidR="00120660" w:rsidRDefault="00120660" w:rsidP="00D16746"/>
    <w:p w14:paraId="023368CD" w14:textId="77777777" w:rsidR="00D16746" w:rsidRDefault="00D16746" w:rsidP="00D16746"/>
    <w:p w14:paraId="332B230B" w14:textId="77777777" w:rsidR="00F10478" w:rsidRDefault="00F10478" w:rsidP="00F10478"/>
    <w:p w14:paraId="094DB2D4" w14:textId="422B3B2F" w:rsidR="0032290E" w:rsidRDefault="0032290E" w:rsidP="0032290E">
      <w:pPr>
        <w:pStyle w:val="3"/>
        <w:rPr>
          <w:rtl/>
        </w:rPr>
      </w:pPr>
      <w:r>
        <w:rPr>
          <w:rFonts w:hint="cs"/>
          <w:rtl/>
        </w:rPr>
        <w:lastRenderedPageBreak/>
        <w:t xml:space="preserve">הגדרת </w:t>
      </w:r>
      <w:r>
        <w:t>AREA</w:t>
      </w:r>
      <w:r>
        <w:rPr>
          <w:rFonts w:hint="cs"/>
          <w:rtl/>
        </w:rPr>
        <w:t xml:space="preserve"> </w:t>
      </w:r>
      <w:r>
        <w:t>222</w:t>
      </w:r>
      <w:r>
        <w:rPr>
          <w:rFonts w:hint="cs"/>
          <w:rtl/>
        </w:rPr>
        <w:t>:</w:t>
      </w:r>
    </w:p>
    <w:p w14:paraId="04D2263E" w14:textId="52817835" w:rsidR="0032290E" w:rsidRDefault="0032290E" w:rsidP="0032290E">
      <w:pPr>
        <w:rPr>
          <w:rtl/>
        </w:rPr>
      </w:pPr>
      <w:r>
        <w:rPr>
          <w:rFonts w:hint="cs"/>
          <w:rtl/>
        </w:rPr>
        <w:t xml:space="preserve">אזור 110 </w:t>
      </w:r>
      <w:r w:rsidR="00F434CB">
        <w:rPr>
          <w:rFonts w:hint="cs"/>
          <w:rtl/>
        </w:rPr>
        <w:t>מחבר את הסניפים של הודו ויפן ו</w:t>
      </w:r>
      <w:r>
        <w:rPr>
          <w:rFonts w:hint="cs"/>
          <w:rtl/>
        </w:rPr>
        <w:t xml:space="preserve">הוא </w:t>
      </w:r>
      <w:r w:rsidRPr="00984FFE">
        <w:rPr>
          <w:b/>
          <w:bCs/>
        </w:rPr>
        <w:t>P</w:t>
      </w:r>
      <w:r w:rsidRPr="00984FFE">
        <w:rPr>
          <w:rFonts w:hint="cs"/>
          <w:b/>
          <w:bCs/>
          <w:rtl/>
        </w:rPr>
        <w:t>2</w:t>
      </w:r>
      <w:r w:rsidRPr="00984FFE">
        <w:rPr>
          <w:b/>
          <w:bCs/>
        </w:rPr>
        <w:t>P</w:t>
      </w:r>
      <w:r>
        <w:rPr>
          <w:rFonts w:hint="cs"/>
          <w:rtl/>
        </w:rPr>
        <w:t>, וכתובת הרשת שלו היא:</w:t>
      </w:r>
    </w:p>
    <w:p w14:paraId="0D11C6FB" w14:textId="56387804" w:rsidR="0032290E" w:rsidRPr="00984FFE" w:rsidRDefault="0032290E" w:rsidP="0032290E">
      <w:pPr>
        <w:jc w:val="center"/>
        <w:rPr>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222</w:t>
      </w:r>
      <w:r w:rsidRPr="002E2CB1">
        <w:rPr>
          <w:b/>
          <w:bCs/>
          <w:color w:val="C0504D" w:themeColor="accent2"/>
          <w:sz w:val="72"/>
          <w:szCs w:val="72"/>
        </w:rPr>
        <w:t>.0/</w:t>
      </w:r>
      <w:r>
        <w:rPr>
          <w:b/>
          <w:bCs/>
          <w:color w:val="C0504D" w:themeColor="accent2"/>
          <w:sz w:val="72"/>
          <w:szCs w:val="72"/>
        </w:rPr>
        <w:t>30</w:t>
      </w:r>
    </w:p>
    <w:p w14:paraId="7E0B5655" w14:textId="3E50EDBF" w:rsidR="0032290E" w:rsidRDefault="0032290E" w:rsidP="0032290E">
      <w:pPr>
        <w:rPr>
          <w:rtl/>
        </w:rPr>
      </w:pPr>
      <w:r>
        <w:rPr>
          <w:rFonts w:hint="cs"/>
          <w:rtl/>
        </w:rPr>
        <w:t>באזור זה חמישה נתבים והוא נראה כך:</w:t>
      </w:r>
    </w:p>
    <w:p w14:paraId="13FC0234" w14:textId="77777777" w:rsidR="0032290E" w:rsidRDefault="0032290E" w:rsidP="0032290E">
      <w:pPr>
        <w:jc w:val="center"/>
        <w:rPr>
          <w:rtl/>
        </w:rPr>
      </w:pPr>
      <w:r>
        <w:rPr>
          <w:rFonts w:hint="cs"/>
          <w:noProof/>
        </w:rPr>
        <w:drawing>
          <wp:inline distT="0" distB="0" distL="0" distR="0" wp14:anchorId="640B489E" wp14:editId="1262B444">
            <wp:extent cx="4856134" cy="3841420"/>
            <wp:effectExtent l="0" t="0" r="1905" b="6985"/>
            <wp:docPr id="1459691953"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91953" name="תמונה 9"/>
                    <pic:cNvPicPr>
                      <a:picLocks noChangeAspect="1" noChangeArrowheads="1"/>
                    </pic:cNvPicPr>
                  </pic:nvPicPr>
                  <pic:blipFill>
                    <a:blip r:embed="rId140" cstate="print">
                      <a:extLst>
                        <a:ext uri="{28A0092B-C50C-407E-A947-70E740481C1C}">
                          <a14:useLocalDpi xmlns:a14="http://schemas.microsoft.com/office/drawing/2010/main" val="0"/>
                        </a:ext>
                      </a:extLst>
                    </a:blip>
                    <a:stretch>
                      <a:fillRect/>
                    </a:stretch>
                  </pic:blipFill>
                  <pic:spPr bwMode="auto">
                    <a:xfrm>
                      <a:off x="0" y="0"/>
                      <a:ext cx="4856134" cy="3841420"/>
                    </a:xfrm>
                    <a:prstGeom prst="rect">
                      <a:avLst/>
                    </a:prstGeom>
                    <a:noFill/>
                    <a:ln>
                      <a:noFill/>
                    </a:ln>
                  </pic:spPr>
                </pic:pic>
              </a:graphicData>
            </a:graphic>
          </wp:inline>
        </w:drawing>
      </w:r>
    </w:p>
    <w:p w14:paraId="45ED3A2A" w14:textId="77777777" w:rsidR="0032290E" w:rsidRDefault="0032290E" w:rsidP="0032290E">
      <w:pPr>
        <w:rPr>
          <w:rtl/>
        </w:rPr>
      </w:pPr>
      <w:r>
        <w:rPr>
          <w:rFonts w:hint="cs"/>
          <w:rtl/>
        </w:rPr>
        <w:t>למען הגדרה קלה של הממשקים על פי הדיאגרמה לעיל יצרתי את הטבלה הזו:</w:t>
      </w:r>
    </w:p>
    <w:p w14:paraId="38DD3CB8" w14:textId="77777777" w:rsidR="0032290E" w:rsidRDefault="0032290E" w:rsidP="0032290E">
      <w:pPr>
        <w:jc w:val="center"/>
        <w:rPr>
          <w:rtl/>
        </w:rPr>
      </w:pPr>
      <w:r>
        <w:rPr>
          <w:noProof/>
        </w:rPr>
        <w:drawing>
          <wp:inline distT="0" distB="0" distL="0" distR="0" wp14:anchorId="7D00E1F9" wp14:editId="2510D907">
            <wp:extent cx="5734050" cy="2440870"/>
            <wp:effectExtent l="0" t="0" r="0" b="0"/>
            <wp:docPr id="192086260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2600" name="תמונה 10"/>
                    <pic:cNvPicPr>
                      <a:picLocks noChangeAspect="1" noChangeArrowheads="1"/>
                    </pic:cNvPicPr>
                  </pic:nvPicPr>
                  <pic:blipFill>
                    <a:blip r:embed="rId141" cstate="print">
                      <a:extLst>
                        <a:ext uri="{28A0092B-C50C-407E-A947-70E740481C1C}">
                          <a14:useLocalDpi xmlns:a14="http://schemas.microsoft.com/office/drawing/2010/main" val="0"/>
                        </a:ext>
                      </a:extLst>
                    </a:blip>
                    <a:stretch>
                      <a:fillRect/>
                    </a:stretch>
                  </pic:blipFill>
                  <pic:spPr bwMode="auto">
                    <a:xfrm>
                      <a:off x="0" y="0"/>
                      <a:ext cx="5734050" cy="2440870"/>
                    </a:xfrm>
                    <a:prstGeom prst="rect">
                      <a:avLst/>
                    </a:prstGeom>
                    <a:noFill/>
                    <a:ln>
                      <a:noFill/>
                    </a:ln>
                  </pic:spPr>
                </pic:pic>
              </a:graphicData>
            </a:graphic>
          </wp:inline>
        </w:drawing>
      </w:r>
    </w:p>
    <w:p w14:paraId="1A6F220F" w14:textId="77777777" w:rsidR="0032290E" w:rsidRDefault="0032290E" w:rsidP="0032290E">
      <w:pPr>
        <w:rPr>
          <w:rtl/>
        </w:rPr>
      </w:pPr>
    </w:p>
    <w:p w14:paraId="347A4A4E" w14:textId="3447B951" w:rsidR="0032290E" w:rsidRDefault="0032290E" w:rsidP="0032290E">
      <w:pPr>
        <w:pStyle w:val="3"/>
        <w:rPr>
          <w:rtl/>
        </w:rPr>
      </w:pPr>
      <w:r>
        <w:rPr>
          <w:rFonts w:hint="cs"/>
          <w:rtl/>
        </w:rPr>
        <w:lastRenderedPageBreak/>
        <w:t>הגדרת נתב:</w:t>
      </w:r>
    </w:p>
    <w:tbl>
      <w:tblPr>
        <w:tblStyle w:val="a9"/>
        <w:tblpPr w:leftFromText="180" w:rightFromText="180" w:vertAnchor="text" w:horzAnchor="margin" w:tblpXSpec="center" w:tblpY="9"/>
        <w:bidiVisual/>
        <w:tblW w:w="1098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32290E" w14:paraId="413C6435" w14:textId="77777777" w:rsidTr="00EA3B26">
        <w:trPr>
          <w:trHeight w:val="180"/>
        </w:trPr>
        <w:tc>
          <w:tcPr>
            <w:tcW w:w="10980" w:type="dxa"/>
            <w:shd w:val="clear" w:color="auto" w:fill="FFFFFF" w:themeFill="background1"/>
          </w:tcPr>
          <w:p w14:paraId="337D1771" w14:textId="7D02BB3A" w:rsidR="00AE2130" w:rsidRPr="00AE2130" w:rsidRDefault="00AE2130" w:rsidP="00AE2130">
            <w:pPr>
              <w:bidi w:val="0"/>
              <w:rPr>
                <w:rStyle w:val="af5"/>
                <w:lang w:val="en-US"/>
              </w:rPr>
            </w:pPr>
            <w:r w:rsidRPr="00AE2130">
              <w:rPr>
                <w:rStyle w:val="af5"/>
                <w:b/>
                <w:bCs/>
                <w:lang w:val="en-US"/>
              </w:rPr>
              <w:t>ORACLE_OSPF_AREA_222_ROUTER_3(config)#</w:t>
            </w:r>
            <w:r w:rsidRPr="00AE2130">
              <w:rPr>
                <w:rStyle w:val="af5"/>
                <w:lang w:val="en-US"/>
              </w:rPr>
              <w:t>interface GigabitEthernet0/0</w:t>
            </w:r>
          </w:p>
          <w:p w14:paraId="60F92037"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10.18.222.6</w:t>
            </w:r>
            <w:r w:rsidRPr="00AE2130">
              <w:rPr>
                <w:rStyle w:val="af5"/>
                <w:lang w:val="en-US"/>
              </w:rPr>
              <w:t xml:space="preserve"> 255.255.255.252</w:t>
            </w:r>
          </w:p>
          <w:p w14:paraId="5055D9D6"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GigabitEthernet1/0</w:t>
            </w:r>
          </w:p>
          <w:p w14:paraId="0892CA40"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10.18.222.38</w:t>
            </w:r>
            <w:r w:rsidRPr="00AE2130">
              <w:rPr>
                <w:rStyle w:val="af5"/>
                <w:color w:val="9BBB59" w:themeColor="accent3"/>
                <w:lang w:val="en-US"/>
              </w:rPr>
              <w:t xml:space="preserve"> </w:t>
            </w:r>
            <w:r w:rsidRPr="00AE2130">
              <w:rPr>
                <w:rStyle w:val="af5"/>
                <w:lang w:val="en-US"/>
              </w:rPr>
              <w:t>255.255.255.252</w:t>
            </w:r>
          </w:p>
          <w:p w14:paraId="0265B51F"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GigabitEthernet2/0</w:t>
            </w:r>
          </w:p>
          <w:p w14:paraId="12E21EC3" w14:textId="40824352"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10.18.222.29</w:t>
            </w:r>
            <w:r w:rsidRPr="00AE2130">
              <w:rPr>
                <w:rStyle w:val="af5"/>
                <w:color w:val="9BBB59" w:themeColor="accent3"/>
                <w:lang w:val="en-US"/>
              </w:rPr>
              <w:t xml:space="preserve"> </w:t>
            </w:r>
            <w:r w:rsidRPr="00AE2130">
              <w:rPr>
                <w:rStyle w:val="af5"/>
                <w:lang w:val="en-US"/>
              </w:rPr>
              <w:t>255.255.255.252</w:t>
            </w:r>
          </w:p>
          <w:p w14:paraId="07C2D0A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interface GigabitEthernet3/0</w:t>
            </w:r>
          </w:p>
          <w:p w14:paraId="57CC18F2"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 xml:space="preserve">ip address </w:t>
            </w:r>
            <w:r w:rsidRPr="00AE2130">
              <w:rPr>
                <w:rStyle w:val="af5"/>
                <w:b/>
                <w:bCs/>
                <w:color w:val="9BBB59" w:themeColor="accent3"/>
                <w:lang w:val="en-US"/>
              </w:rPr>
              <w:t>10.18.222.9</w:t>
            </w:r>
            <w:r w:rsidRPr="00AE2130">
              <w:rPr>
                <w:rStyle w:val="af5"/>
                <w:color w:val="9BBB59" w:themeColor="accent3"/>
                <w:lang w:val="en-US"/>
              </w:rPr>
              <w:t xml:space="preserve"> </w:t>
            </w:r>
            <w:r w:rsidRPr="00AE2130">
              <w:rPr>
                <w:rStyle w:val="af5"/>
                <w:lang w:val="en-US"/>
              </w:rPr>
              <w:t>255.255.255.252</w:t>
            </w:r>
          </w:p>
          <w:p w14:paraId="4BE5DA2C" w14:textId="77777777" w:rsidR="00AE2130" w:rsidRPr="00AE2130" w:rsidRDefault="00AE2130" w:rsidP="00AE2130">
            <w:pPr>
              <w:bidi w:val="0"/>
              <w:rPr>
                <w:rStyle w:val="af5"/>
                <w:lang w:val="en-US"/>
              </w:rPr>
            </w:pPr>
            <w:r w:rsidRPr="00AE2130">
              <w:rPr>
                <w:rStyle w:val="af5"/>
                <w:b/>
                <w:bCs/>
                <w:lang w:val="en-US"/>
              </w:rPr>
              <w:t>ORACLE_OSPF_AREA_222_ROUTER_3(config-if)#</w:t>
            </w:r>
            <w:r w:rsidRPr="00AE2130">
              <w:rPr>
                <w:rStyle w:val="af5"/>
                <w:lang w:val="en-US"/>
              </w:rPr>
              <w:t>router ospf 222</w:t>
            </w:r>
          </w:p>
          <w:p w14:paraId="4BEFB728"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10.18.222.4</w:t>
            </w:r>
            <w:r w:rsidRPr="00AE2130">
              <w:rPr>
                <w:rStyle w:val="af5"/>
                <w:lang w:val="en-US"/>
              </w:rPr>
              <w:t xml:space="preserve"> 0.0.0.3 area 222</w:t>
            </w:r>
          </w:p>
          <w:p w14:paraId="465245F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10.18.222.36</w:t>
            </w:r>
            <w:r w:rsidRPr="00AE2130">
              <w:rPr>
                <w:rStyle w:val="af5"/>
                <w:lang w:val="en-US"/>
              </w:rPr>
              <w:t xml:space="preserve"> 0.0.0.3 area 222</w:t>
            </w:r>
          </w:p>
          <w:p w14:paraId="5D52AC55" w14:textId="77777777" w:rsidR="00AE2130" w:rsidRPr="00AE2130" w:rsidRDefault="00AE2130" w:rsidP="00AE2130">
            <w:pPr>
              <w:bidi w:val="0"/>
              <w:rPr>
                <w:rStyle w:val="af5"/>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10.18.222.28</w:t>
            </w:r>
            <w:r w:rsidRPr="00AE2130">
              <w:rPr>
                <w:rStyle w:val="af5"/>
                <w:lang w:val="en-US"/>
              </w:rPr>
              <w:t xml:space="preserve"> 0.0.0.3 area 222</w:t>
            </w:r>
          </w:p>
          <w:p w14:paraId="1455F8F4" w14:textId="47AA1B09" w:rsidR="0032290E" w:rsidRPr="002D0C14" w:rsidRDefault="00AE2130" w:rsidP="00AE2130">
            <w:pPr>
              <w:bidi w:val="0"/>
              <w:rPr>
                <w:rStyle w:val="af5"/>
                <w:rtl/>
                <w:lang w:val="en-US"/>
              </w:rPr>
            </w:pPr>
            <w:r w:rsidRPr="00AE2130">
              <w:rPr>
                <w:rStyle w:val="af5"/>
                <w:b/>
                <w:bCs/>
                <w:lang w:val="en-US"/>
              </w:rPr>
              <w:t>ORACLE_OSPF_AREA_222_ROUTER_3(config-router)#</w:t>
            </w:r>
            <w:r w:rsidRPr="00AE2130">
              <w:rPr>
                <w:rStyle w:val="af5"/>
                <w:lang w:val="en-US"/>
              </w:rPr>
              <w:t xml:space="preserve">network </w:t>
            </w:r>
            <w:r w:rsidRPr="00AE2130">
              <w:rPr>
                <w:rStyle w:val="af5"/>
                <w:b/>
                <w:bCs/>
                <w:color w:val="9BBB59" w:themeColor="accent3"/>
                <w:lang w:val="en-US"/>
              </w:rPr>
              <w:t>10.18.222.8</w:t>
            </w:r>
            <w:r w:rsidRPr="00AE2130">
              <w:rPr>
                <w:rStyle w:val="af5"/>
                <w:lang w:val="en-US"/>
              </w:rPr>
              <w:t xml:space="preserve"> 0.0.0.3 area 222</w:t>
            </w:r>
          </w:p>
        </w:tc>
      </w:tr>
    </w:tbl>
    <w:p w14:paraId="44DD2E9A" w14:textId="77777777" w:rsidR="0032290E" w:rsidRDefault="0032290E" w:rsidP="0032290E">
      <w:pPr>
        <w:rPr>
          <w:rtl/>
        </w:rPr>
      </w:pPr>
    </w:p>
    <w:p w14:paraId="7451B29E" w14:textId="77777777" w:rsidR="0032290E" w:rsidRDefault="0032290E" w:rsidP="0032290E">
      <w:pPr>
        <w:pStyle w:val="3"/>
        <w:rPr>
          <w:rtl/>
        </w:rPr>
      </w:pPr>
      <w:r>
        <w:rPr>
          <w:rFonts w:hint="cs"/>
          <w:rtl/>
        </w:rPr>
        <w:t xml:space="preserve">הגדרת נתב </w:t>
      </w:r>
      <w:r>
        <w:t>ABR</w:t>
      </w:r>
      <w:r>
        <w:rPr>
          <w:rFonts w:hint="cs"/>
          <w:rtl/>
        </w:rPr>
        <w:t>:</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32290E" w14:paraId="13D5FCDF" w14:textId="77777777" w:rsidTr="00EA3B26">
        <w:trPr>
          <w:trHeight w:val="180"/>
        </w:trPr>
        <w:tc>
          <w:tcPr>
            <w:tcW w:w="10888" w:type="dxa"/>
            <w:shd w:val="clear" w:color="auto" w:fill="FFFFFF" w:themeFill="background1"/>
          </w:tcPr>
          <w:p w14:paraId="6EFD3922" w14:textId="77777777" w:rsidR="00AE2130" w:rsidRPr="00AE2130" w:rsidRDefault="00AE2130" w:rsidP="00AE2130">
            <w:pPr>
              <w:bidi w:val="0"/>
              <w:rPr>
                <w:rStyle w:val="af5"/>
                <w:lang w:val="en-US"/>
              </w:rPr>
            </w:pPr>
            <w:r w:rsidRPr="00F434CB">
              <w:rPr>
                <w:rStyle w:val="af5"/>
                <w:b/>
                <w:bCs/>
                <w:lang w:val="en-US"/>
              </w:rPr>
              <w:t>ORACLE_OSPF_AREA_222_ABR_TO_AREA_0_2(config)#</w:t>
            </w:r>
            <w:r w:rsidRPr="00AE2130">
              <w:rPr>
                <w:rStyle w:val="af5"/>
                <w:lang w:val="en-US"/>
              </w:rPr>
              <w:t>interface GigabitEthernet0/0</w:t>
            </w:r>
          </w:p>
          <w:p w14:paraId="3A93E74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10.18.222.14</w:t>
            </w:r>
            <w:r w:rsidRPr="00AE2130">
              <w:rPr>
                <w:rStyle w:val="af5"/>
                <w:lang w:val="en-US"/>
              </w:rPr>
              <w:t xml:space="preserve"> 255.255.255.252</w:t>
            </w:r>
          </w:p>
          <w:p w14:paraId="1C0BE03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GigabitEthernet1/0</w:t>
            </w:r>
          </w:p>
          <w:p w14:paraId="09945379" w14:textId="7893E5FE"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9BBB59" w:themeColor="accent3"/>
                <w:lang w:val="en-US"/>
              </w:rPr>
              <w:t>10.18.222.30</w:t>
            </w:r>
            <w:r w:rsidRPr="00AE2130">
              <w:rPr>
                <w:rStyle w:val="af5"/>
                <w:lang w:val="en-US"/>
              </w:rPr>
              <w:t xml:space="preserve"> 255.255.255.252</w:t>
            </w:r>
          </w:p>
          <w:p w14:paraId="7D7716CF"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GigabitEthernet2/0</w:t>
            </w:r>
          </w:p>
          <w:p w14:paraId="5CAA202A"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10.18.222.34</w:t>
            </w:r>
            <w:r w:rsidRPr="00AE2130">
              <w:rPr>
                <w:rStyle w:val="af5"/>
                <w:lang w:val="en-US"/>
              </w:rPr>
              <w:t xml:space="preserve"> 255.255.255.252</w:t>
            </w:r>
          </w:p>
          <w:p w14:paraId="045FBA21"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GigabitEthernet3/0</w:t>
            </w:r>
          </w:p>
          <w:p w14:paraId="6E7E190D"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 xml:space="preserve">ip address </w:t>
            </w:r>
            <w:r w:rsidRPr="00F434CB">
              <w:rPr>
                <w:rStyle w:val="af5"/>
                <w:b/>
                <w:bCs/>
                <w:color w:val="4F81BD" w:themeColor="accent1"/>
                <w:lang w:val="en-US"/>
              </w:rPr>
              <w:t>10.18.222.18</w:t>
            </w:r>
            <w:r w:rsidRPr="00F434CB">
              <w:rPr>
                <w:rStyle w:val="af5"/>
                <w:color w:val="4F81BD" w:themeColor="accent1"/>
                <w:lang w:val="en-US"/>
              </w:rPr>
              <w:t xml:space="preserve"> </w:t>
            </w:r>
            <w:r w:rsidRPr="00AE2130">
              <w:rPr>
                <w:rStyle w:val="af5"/>
                <w:lang w:val="en-US"/>
              </w:rPr>
              <w:t>255.255.255.252</w:t>
            </w:r>
          </w:p>
          <w:p w14:paraId="238034C8"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interface GigabitEthernet4/0</w:t>
            </w:r>
          </w:p>
          <w:p w14:paraId="239F9D93"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ip address 10.18.222.57 255.255.255.252</w:t>
            </w:r>
          </w:p>
          <w:p w14:paraId="12AE88E0" w14:textId="77777777" w:rsidR="00AE2130" w:rsidRPr="00AE2130" w:rsidRDefault="00AE2130" w:rsidP="00AE2130">
            <w:pPr>
              <w:bidi w:val="0"/>
              <w:rPr>
                <w:rStyle w:val="af5"/>
                <w:lang w:val="en-US"/>
              </w:rPr>
            </w:pPr>
            <w:r w:rsidRPr="00F434CB">
              <w:rPr>
                <w:rStyle w:val="af5"/>
                <w:b/>
                <w:bCs/>
                <w:lang w:val="en-US"/>
              </w:rPr>
              <w:t>ORACLE_OSPF_AREA_222_ABR_TO_AREA_0_2(config-if)#</w:t>
            </w:r>
            <w:r w:rsidRPr="00AE2130">
              <w:rPr>
                <w:rStyle w:val="af5"/>
                <w:lang w:val="en-US"/>
              </w:rPr>
              <w:t>router ospf 222</w:t>
            </w:r>
          </w:p>
          <w:p w14:paraId="5908DBE6"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10.18.222.12</w:t>
            </w:r>
            <w:r w:rsidRPr="00AE2130">
              <w:rPr>
                <w:rStyle w:val="af5"/>
                <w:lang w:val="en-US"/>
              </w:rPr>
              <w:t xml:space="preserve"> 0.0.0.3 area 222</w:t>
            </w:r>
          </w:p>
          <w:p w14:paraId="57881947" w14:textId="77777777" w:rsidR="00AE2130" w:rsidRPr="00AE2130" w:rsidRDefault="00AE2130" w:rsidP="00F434CB">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9BBB59" w:themeColor="accent3"/>
                <w:lang w:val="en-US"/>
              </w:rPr>
              <w:t>10.18.222.28</w:t>
            </w:r>
            <w:r w:rsidRPr="00AE2130">
              <w:rPr>
                <w:rStyle w:val="af5"/>
                <w:lang w:val="en-US"/>
              </w:rPr>
              <w:t xml:space="preserve"> 0.0.0.3 area 222</w:t>
            </w:r>
          </w:p>
          <w:p w14:paraId="4AF39DDE"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color w:val="4F81BD" w:themeColor="accent1"/>
                <w:lang w:val="en-US"/>
              </w:rPr>
              <w:t>10.18.222.32</w:t>
            </w:r>
            <w:r w:rsidRPr="00AE2130">
              <w:rPr>
                <w:rStyle w:val="af5"/>
                <w:lang w:val="en-US"/>
              </w:rPr>
              <w:t xml:space="preserve"> 0.0.0.3 area 222</w:t>
            </w:r>
          </w:p>
          <w:p w14:paraId="2B35F011" w14:textId="77777777" w:rsidR="00AE2130" w:rsidRPr="00AE2130" w:rsidRDefault="00AE2130" w:rsidP="00AE2130">
            <w:pPr>
              <w:bidi w:val="0"/>
              <w:rPr>
                <w:rStyle w:val="af5"/>
                <w:lang w:val="en-US"/>
              </w:rPr>
            </w:pPr>
            <w:r w:rsidRPr="00F434CB">
              <w:rPr>
                <w:rStyle w:val="af5"/>
                <w:b/>
                <w:bCs/>
                <w:lang w:val="en-US"/>
              </w:rPr>
              <w:t>ORACLE_OSPF_AREA_222_ABR_TO_AREA(config-router)#</w:t>
            </w:r>
            <w:r w:rsidRPr="00AE2130">
              <w:rPr>
                <w:rStyle w:val="af5"/>
                <w:lang w:val="en-US"/>
              </w:rPr>
              <w:t xml:space="preserve">network </w:t>
            </w:r>
            <w:r w:rsidRPr="00AE2130">
              <w:rPr>
                <w:rStyle w:val="af5"/>
                <w:b/>
                <w:bCs/>
                <w:color w:val="4F81BD" w:themeColor="accent1"/>
                <w:lang w:val="en-US"/>
              </w:rPr>
              <w:t>10.18.222.16</w:t>
            </w:r>
            <w:r w:rsidRPr="00AE2130">
              <w:rPr>
                <w:rStyle w:val="af5"/>
                <w:lang w:val="en-US"/>
              </w:rPr>
              <w:t xml:space="preserve"> 0.0.0.3 area 222</w:t>
            </w:r>
          </w:p>
          <w:p w14:paraId="5A6C9D28" w14:textId="0476159E" w:rsidR="0032290E" w:rsidRPr="002D0C14" w:rsidRDefault="00AE2130" w:rsidP="00AE2130">
            <w:pPr>
              <w:bidi w:val="0"/>
              <w:rPr>
                <w:rStyle w:val="af5"/>
                <w:rtl/>
                <w:lang w:val="en-US"/>
              </w:rPr>
            </w:pPr>
            <w:r w:rsidRPr="00F434CB">
              <w:rPr>
                <w:rStyle w:val="af5"/>
                <w:b/>
                <w:bCs/>
                <w:lang w:val="en-US"/>
              </w:rPr>
              <w:t>ORACLE_OSPF_AREA_222_ABR_TO_AREA(config-router)#</w:t>
            </w:r>
            <w:r w:rsidRPr="00AE2130">
              <w:rPr>
                <w:rStyle w:val="af5"/>
                <w:lang w:val="en-US"/>
              </w:rPr>
              <w:t xml:space="preserve">network </w:t>
            </w:r>
            <w:r w:rsidRPr="00F434CB">
              <w:rPr>
                <w:rStyle w:val="af5"/>
                <w:b/>
                <w:bCs/>
                <w:highlight w:val="yellow"/>
                <w:lang w:val="en-US"/>
              </w:rPr>
              <w:t>10.18.222.52</w:t>
            </w:r>
            <w:r w:rsidRPr="00AE2130">
              <w:rPr>
                <w:rStyle w:val="af5"/>
                <w:lang w:val="en-US"/>
              </w:rPr>
              <w:t xml:space="preserve"> 0.0.0.3 area 0</w:t>
            </w:r>
          </w:p>
        </w:tc>
      </w:tr>
    </w:tbl>
    <w:p w14:paraId="1352BBB9" w14:textId="700B7B6A" w:rsidR="0032290E" w:rsidRPr="00F10478" w:rsidRDefault="0032290E" w:rsidP="0032290E">
      <w:pPr>
        <w:rPr>
          <w:color w:val="C0504D" w:themeColor="accent2"/>
          <w:sz w:val="20"/>
          <w:szCs w:val="20"/>
          <w:rtl/>
        </w:rPr>
      </w:pPr>
      <w:r>
        <w:rPr>
          <w:rFonts w:hint="cs"/>
          <w:color w:val="C0504D" w:themeColor="accent2"/>
          <w:sz w:val="20"/>
          <w:szCs w:val="20"/>
          <w:rtl/>
        </w:rPr>
        <w:t xml:space="preserve">הרשת המסומנת מופנית ל </w:t>
      </w:r>
      <w:r>
        <w:rPr>
          <w:color w:val="C0504D" w:themeColor="accent2"/>
          <w:sz w:val="20"/>
          <w:szCs w:val="20"/>
        </w:rPr>
        <w:t xml:space="preserve">AREA </w:t>
      </w:r>
      <w:r>
        <w:rPr>
          <w:rFonts w:hint="cs"/>
          <w:color w:val="C0504D" w:themeColor="accent2"/>
          <w:sz w:val="20"/>
          <w:szCs w:val="20"/>
          <w:rtl/>
        </w:rPr>
        <w:t xml:space="preserve"> 0</w:t>
      </w:r>
    </w:p>
    <w:p w14:paraId="67F87156" w14:textId="0F56C502" w:rsidR="0032290E" w:rsidRDefault="0032290E" w:rsidP="0032290E"/>
    <w:p w14:paraId="1BC49D05" w14:textId="0ED0855E" w:rsidR="0032290E" w:rsidRDefault="00F434CB" w:rsidP="00F10478">
      <w:r w:rsidRPr="00F434CB">
        <w:rPr>
          <w:noProof/>
          <w:rtl/>
        </w:rPr>
        <w:drawing>
          <wp:anchor distT="0" distB="0" distL="114300" distR="114300" simplePos="0" relativeHeight="251718144" behindDoc="0" locked="0" layoutInCell="1" allowOverlap="1" wp14:anchorId="6BEC78F8" wp14:editId="475EA304">
            <wp:simplePos x="0" y="0"/>
            <wp:positionH relativeFrom="margin">
              <wp:align>center</wp:align>
            </wp:positionH>
            <wp:positionV relativeFrom="paragraph">
              <wp:posOffset>5799</wp:posOffset>
            </wp:positionV>
            <wp:extent cx="5258790" cy="2400543"/>
            <wp:effectExtent l="0" t="0" r="0" b="0"/>
            <wp:wrapNone/>
            <wp:docPr id="4024772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77281" name="תמונה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258790" cy="2400543"/>
                    </a:xfrm>
                    <a:prstGeom prst="rect">
                      <a:avLst/>
                    </a:prstGeom>
                  </pic:spPr>
                </pic:pic>
              </a:graphicData>
            </a:graphic>
            <wp14:sizeRelH relativeFrom="page">
              <wp14:pctWidth>0</wp14:pctWidth>
            </wp14:sizeRelH>
            <wp14:sizeRelV relativeFrom="page">
              <wp14:pctHeight>0</wp14:pctHeight>
            </wp14:sizeRelV>
          </wp:anchor>
        </w:drawing>
      </w:r>
    </w:p>
    <w:p w14:paraId="368683ED" w14:textId="6C7485A7" w:rsidR="00AE2130" w:rsidRDefault="00AE2130" w:rsidP="00F10478"/>
    <w:p w14:paraId="061ADEE5" w14:textId="2D761ACD" w:rsidR="00AE2130" w:rsidRDefault="00AE2130" w:rsidP="00F10478"/>
    <w:p w14:paraId="0EF63117" w14:textId="2C0CB482" w:rsidR="00AE2130" w:rsidRDefault="00AE2130" w:rsidP="00F10478"/>
    <w:p w14:paraId="04D8E658" w14:textId="77777777" w:rsidR="005C7BDE" w:rsidRDefault="005C7BDE" w:rsidP="00F10478"/>
    <w:p w14:paraId="551876AC" w14:textId="77777777" w:rsidR="005C7BDE" w:rsidRDefault="005C7BDE" w:rsidP="00F10478"/>
    <w:p w14:paraId="1DFD3EC6" w14:textId="77777777" w:rsidR="005C7BDE" w:rsidRDefault="005C7BDE" w:rsidP="00F10478"/>
    <w:p w14:paraId="0AE8796B" w14:textId="77777777" w:rsidR="005C7BDE" w:rsidRDefault="005C7BDE" w:rsidP="00F10478"/>
    <w:p w14:paraId="79C139AE" w14:textId="04CED42E" w:rsidR="005C7BDE" w:rsidRDefault="005C7BDE" w:rsidP="005C7BDE">
      <w:pPr>
        <w:pStyle w:val="3"/>
        <w:rPr>
          <w:rtl/>
        </w:rPr>
      </w:pPr>
      <w:r>
        <w:rPr>
          <w:rFonts w:hint="cs"/>
          <w:rtl/>
        </w:rPr>
        <w:lastRenderedPageBreak/>
        <w:t>תוצאה סופית:</w:t>
      </w:r>
    </w:p>
    <w:p w14:paraId="006B1AF0" w14:textId="77777777" w:rsidR="005C7BDE" w:rsidRPr="005C7BDE" w:rsidRDefault="005C7BDE" w:rsidP="005C7BDE">
      <w:pPr>
        <w:rPr>
          <w:rtl/>
        </w:rPr>
      </w:pPr>
    </w:p>
    <w:p w14:paraId="034FDD91" w14:textId="5D075D8B" w:rsidR="005C7BDE" w:rsidRDefault="005C7BDE" w:rsidP="00F10478">
      <w:pPr>
        <w:rPr>
          <w:rtl/>
        </w:rPr>
      </w:pPr>
      <w:r>
        <w:rPr>
          <w:rFonts w:hint="cs"/>
          <w:rtl/>
        </w:rPr>
        <w:t>בסוף הטופולוגיה נראית כך:</w:t>
      </w:r>
    </w:p>
    <w:p w14:paraId="580E7FAC" w14:textId="3F44D5C2" w:rsidR="005C7BDE" w:rsidRDefault="005C7BDE" w:rsidP="005C7BDE">
      <w:pPr>
        <w:rPr>
          <w:rtl/>
        </w:rPr>
      </w:pPr>
      <w:r>
        <w:rPr>
          <w:noProof/>
        </w:rPr>
        <w:drawing>
          <wp:inline distT="0" distB="0" distL="0" distR="0" wp14:anchorId="6A0BD96A" wp14:editId="211CD01D">
            <wp:extent cx="5727700" cy="2570480"/>
            <wp:effectExtent l="152400" t="152400" r="368300" b="363220"/>
            <wp:docPr id="1105876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727700" cy="2570480"/>
                    </a:xfrm>
                    <a:prstGeom prst="rect">
                      <a:avLst/>
                    </a:prstGeom>
                    <a:ln>
                      <a:noFill/>
                    </a:ln>
                    <a:effectLst>
                      <a:outerShdw blurRad="292100" dist="139700" dir="2700000" algn="tl" rotWithShape="0">
                        <a:srgbClr val="333333">
                          <a:alpha val="65000"/>
                        </a:srgbClr>
                      </a:outerShdw>
                    </a:effectLst>
                  </pic:spPr>
                </pic:pic>
              </a:graphicData>
            </a:graphic>
          </wp:inline>
        </w:drawing>
      </w:r>
    </w:p>
    <w:p w14:paraId="189CF126" w14:textId="0A64BF19" w:rsidR="005C7BDE" w:rsidRDefault="005C7BDE" w:rsidP="005C7BDE">
      <w:pPr>
        <w:rPr>
          <w:rtl/>
        </w:rPr>
      </w:pPr>
      <w:r>
        <w:rPr>
          <w:rFonts w:hint="cs"/>
          <w:rtl/>
        </w:rPr>
        <w:t>או במצב פיזי:</w:t>
      </w:r>
    </w:p>
    <w:p w14:paraId="6D32D476" w14:textId="3A8845CA" w:rsidR="005C7BDE" w:rsidRDefault="005C7BDE" w:rsidP="005C7BDE">
      <w:pPr>
        <w:rPr>
          <w:rtl/>
        </w:rPr>
      </w:pPr>
      <w:r>
        <w:rPr>
          <w:noProof/>
        </w:rPr>
        <w:drawing>
          <wp:inline distT="0" distB="0" distL="0" distR="0" wp14:anchorId="4BF2B1AC" wp14:editId="4487999C">
            <wp:extent cx="5719445" cy="3096895"/>
            <wp:effectExtent l="152400" t="152400" r="357505" b="370205"/>
            <wp:docPr id="2028162486"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19445" cy="3096895"/>
                    </a:xfrm>
                    <a:prstGeom prst="rect">
                      <a:avLst/>
                    </a:prstGeom>
                    <a:ln>
                      <a:noFill/>
                    </a:ln>
                    <a:effectLst>
                      <a:outerShdw blurRad="292100" dist="139700" dir="2700000" algn="tl" rotWithShape="0">
                        <a:srgbClr val="333333">
                          <a:alpha val="65000"/>
                        </a:srgbClr>
                      </a:outerShdw>
                    </a:effectLst>
                  </pic:spPr>
                </pic:pic>
              </a:graphicData>
            </a:graphic>
          </wp:inline>
        </w:drawing>
      </w:r>
    </w:p>
    <w:p w14:paraId="02ACA82D" w14:textId="77777777" w:rsidR="005C7BDE" w:rsidRDefault="005C7BDE" w:rsidP="005C7BDE">
      <w:pPr>
        <w:rPr>
          <w:rtl/>
        </w:rPr>
      </w:pPr>
    </w:p>
    <w:p w14:paraId="3B5FCF00" w14:textId="77777777" w:rsidR="005C7BDE" w:rsidRDefault="005C7BDE" w:rsidP="005C7BDE">
      <w:pPr>
        <w:rPr>
          <w:rtl/>
        </w:rPr>
      </w:pPr>
    </w:p>
    <w:p w14:paraId="1EB7BCBC" w14:textId="0F3D839E" w:rsidR="005C7BDE" w:rsidRDefault="005C7BDE" w:rsidP="005C7BDE">
      <w:pPr>
        <w:pStyle w:val="2"/>
        <w:rPr>
          <w:rtl/>
        </w:rPr>
      </w:pPr>
      <w:r>
        <w:rPr>
          <w:rFonts w:hint="cs"/>
          <w:rtl/>
        </w:rPr>
        <w:lastRenderedPageBreak/>
        <w:t>טבלאות:</w:t>
      </w:r>
    </w:p>
    <w:p w14:paraId="1545E2C7" w14:textId="63682AE8" w:rsidR="005C7BDE" w:rsidRDefault="005C7BDE" w:rsidP="005C7BDE">
      <w:r>
        <w:rPr>
          <w:rFonts w:hint="cs"/>
          <w:rtl/>
        </w:rPr>
        <w:t>ניתן להשתמש בפקודה:</w:t>
      </w:r>
    </w:p>
    <w:p w14:paraId="35199C19" w14:textId="58F7FFF2" w:rsidR="005C7BDE" w:rsidRPr="00C31415" w:rsidRDefault="005C7BDE" w:rsidP="005C7BDE">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ospf</w:t>
      </w:r>
    </w:p>
    <w:p w14:paraId="7A32534E" w14:textId="049E0DB7" w:rsidR="005C7BDE" w:rsidRDefault="005C7BDE" w:rsidP="005C7BDE">
      <w:pPr>
        <w:rPr>
          <w:rtl/>
        </w:rPr>
      </w:pPr>
      <w:r>
        <w:rPr>
          <w:rFonts w:hint="cs"/>
          <w:rtl/>
        </w:rPr>
        <w:t xml:space="preserve">כדי לצפות בניתובים שנלמדו ב </w:t>
      </w:r>
      <w:r w:rsidRPr="005C7BDE">
        <w:rPr>
          <w:b/>
          <w:bCs/>
        </w:rPr>
        <w:t>OSPF</w:t>
      </w:r>
      <w:r>
        <w:rPr>
          <w:rFonts w:hint="cs"/>
          <w:rtl/>
        </w:rPr>
        <w:t>.</w:t>
      </w:r>
    </w:p>
    <w:p w14:paraId="6E555497" w14:textId="77777777" w:rsidR="005C7BDE" w:rsidRDefault="005C7BDE" w:rsidP="005C7BDE">
      <w:pPr>
        <w:rPr>
          <w:rtl/>
        </w:rPr>
      </w:pPr>
    </w:p>
    <w:p w14:paraId="50069658" w14:textId="14711AD9" w:rsidR="005C7BDE" w:rsidRDefault="005C7BDE" w:rsidP="005C7BDE">
      <w:pPr>
        <w:pStyle w:val="3"/>
        <w:rPr>
          <w:rtl/>
        </w:rPr>
      </w:pPr>
      <w:r>
        <w:t>AREA</w:t>
      </w:r>
      <w:r>
        <w:rPr>
          <w:rFonts w:hint="cs"/>
          <w:rtl/>
        </w:rPr>
        <w:t xml:space="preserve"> 0:</w:t>
      </w:r>
    </w:p>
    <w:p w14:paraId="7F996CF9" w14:textId="6B15B31E" w:rsidR="00692746" w:rsidRPr="00692746" w:rsidRDefault="00692746" w:rsidP="00692746">
      <w:pPr>
        <w:jc w:val="center"/>
        <w:rPr>
          <w:b/>
          <w:bCs/>
          <w:color w:val="FFC000"/>
          <w:rtl/>
        </w:rPr>
      </w:pPr>
      <w:r w:rsidRPr="00692746">
        <w:rPr>
          <w:rFonts w:hint="cs"/>
          <w:b/>
          <w:bCs/>
          <w:color w:val="FFC000"/>
          <w:rtl/>
        </w:rPr>
        <w:t xml:space="preserve">צהוב: </w:t>
      </w:r>
      <w:r w:rsidRPr="00692746">
        <w:rPr>
          <w:b/>
          <w:bCs/>
          <w:color w:val="FFC000"/>
        </w:rPr>
        <w:t>OSPF</w:t>
      </w:r>
    </w:p>
    <w:p w14:paraId="2D993AA9" w14:textId="29386189" w:rsidR="00692746" w:rsidRPr="00692746" w:rsidRDefault="00692746" w:rsidP="00692746">
      <w:pPr>
        <w:jc w:val="center"/>
        <w:rPr>
          <w:b/>
          <w:bCs/>
          <w:color w:val="1F497D" w:themeColor="text2"/>
          <w:rtl/>
        </w:rPr>
      </w:pPr>
      <w:r w:rsidRPr="00692746">
        <w:rPr>
          <w:rFonts w:hint="cs"/>
          <w:b/>
          <w:bCs/>
          <w:color w:val="1F497D" w:themeColor="text2"/>
          <w:rtl/>
        </w:rPr>
        <w:t>כחול:</w:t>
      </w:r>
      <w:r w:rsidRPr="00692746">
        <w:rPr>
          <w:b/>
          <w:bCs/>
          <w:color w:val="1F497D" w:themeColor="text2"/>
        </w:rPr>
        <w:t xml:space="preserve"> </w:t>
      </w:r>
      <w:r w:rsidRPr="00692746">
        <w:rPr>
          <w:rFonts w:hint="cs"/>
          <w:b/>
          <w:bCs/>
          <w:color w:val="1F497D" w:themeColor="text2"/>
          <w:rtl/>
        </w:rPr>
        <w:t xml:space="preserve"> </w:t>
      </w:r>
      <w:r w:rsidRPr="00692746">
        <w:rPr>
          <w:b/>
          <w:bCs/>
          <w:color w:val="1F497D" w:themeColor="text2"/>
        </w:rPr>
        <w:t>RIPv2</w:t>
      </w:r>
    </w:p>
    <w:p w14:paraId="44A00E75" w14:textId="30A8C326" w:rsidR="00692746" w:rsidRPr="00692746" w:rsidRDefault="00692746" w:rsidP="00692746">
      <w:pPr>
        <w:jc w:val="center"/>
        <w:rPr>
          <w:b/>
          <w:bCs/>
          <w:color w:val="D99594" w:themeColor="accent2" w:themeTint="99"/>
          <w:rtl/>
        </w:rPr>
      </w:pPr>
      <w:r w:rsidRPr="00692746">
        <w:rPr>
          <w:rFonts w:hint="cs"/>
          <w:b/>
          <w:bCs/>
          <w:color w:val="D99594" w:themeColor="accent2" w:themeTint="99"/>
          <w:rtl/>
        </w:rPr>
        <w:t>ורוד:</w:t>
      </w:r>
      <w:r w:rsidRPr="00692746">
        <w:rPr>
          <w:b/>
          <w:bCs/>
          <w:color w:val="D99594" w:themeColor="accent2" w:themeTint="99"/>
        </w:rPr>
        <w:t xml:space="preserve"> </w:t>
      </w:r>
      <w:r w:rsidRPr="00692746">
        <w:rPr>
          <w:rFonts w:hint="cs"/>
          <w:b/>
          <w:bCs/>
          <w:color w:val="D99594" w:themeColor="accent2" w:themeTint="99"/>
          <w:rtl/>
        </w:rPr>
        <w:t xml:space="preserve"> </w:t>
      </w:r>
      <w:r w:rsidRPr="00692746">
        <w:rPr>
          <w:b/>
          <w:bCs/>
          <w:color w:val="D99594" w:themeColor="accent2" w:themeTint="99"/>
        </w:rPr>
        <w:t>EIGRP</w:t>
      </w:r>
    </w:p>
    <w:tbl>
      <w:tblPr>
        <w:tblStyle w:val="a9"/>
        <w:tblpPr w:leftFromText="180" w:rightFromText="180" w:vertAnchor="text" w:horzAnchor="margin" w:tblpXSpec="center" w:tblpY="9"/>
        <w:bidiVisual/>
        <w:tblW w:w="1088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888"/>
      </w:tblGrid>
      <w:tr w:rsidR="005C7BDE" w14:paraId="4A14F382" w14:textId="77777777" w:rsidTr="003B257C">
        <w:trPr>
          <w:trHeight w:val="180"/>
        </w:trPr>
        <w:tc>
          <w:tcPr>
            <w:tcW w:w="10888" w:type="dxa"/>
            <w:shd w:val="clear" w:color="auto" w:fill="FFFFFF" w:themeFill="background1"/>
          </w:tcPr>
          <w:p w14:paraId="5A2F84A0" w14:textId="77777777" w:rsidR="005C7BDE" w:rsidRPr="005C7BDE" w:rsidRDefault="005C7BDE" w:rsidP="005C7BDE">
            <w:pPr>
              <w:bidi w:val="0"/>
              <w:rPr>
                <w:rStyle w:val="af5"/>
                <w:sz w:val="18"/>
                <w:szCs w:val="18"/>
                <w:lang w:val="en-US"/>
              </w:rPr>
            </w:pPr>
            <w:r w:rsidRPr="005C7BDE">
              <w:rPr>
                <w:rStyle w:val="af5"/>
                <w:b/>
                <w:bCs/>
                <w:sz w:val="18"/>
                <w:szCs w:val="18"/>
                <w:lang w:val="en-US"/>
              </w:rPr>
              <w:t>ORACLE_OSPF_AREA_0_ROUTER_3_DR#</w:t>
            </w:r>
            <w:r w:rsidRPr="005C7BDE">
              <w:rPr>
                <w:rStyle w:val="af5"/>
                <w:sz w:val="18"/>
                <w:szCs w:val="18"/>
                <w:lang w:val="en-US"/>
              </w:rPr>
              <w:t>show ip route ospf</w:t>
            </w:r>
          </w:p>
          <w:p w14:paraId="6BFFC44A" w14:textId="77777777" w:rsidR="005C7BDE" w:rsidRPr="005C7BDE" w:rsidRDefault="005C7BDE" w:rsidP="005C7BDE">
            <w:pPr>
              <w:bidi w:val="0"/>
              <w:rPr>
                <w:rStyle w:val="af5"/>
                <w:sz w:val="18"/>
                <w:szCs w:val="18"/>
                <w:lang w:val="en-US"/>
              </w:rPr>
            </w:pPr>
            <w:r w:rsidRPr="005C7BDE">
              <w:rPr>
                <w:rStyle w:val="af5"/>
                <w:sz w:val="18"/>
                <w:szCs w:val="18"/>
                <w:lang w:val="en-US"/>
              </w:rPr>
              <w:t xml:space="preserve">     10.0.0.0/8 is variably subnetted, 58 subnets, 2 masks</w:t>
            </w:r>
          </w:p>
          <w:p w14:paraId="4E1A46B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10.18.33.0 [110/4] via 10.18.0.9, 00:00:48, GigabitEthernet0/0</w:t>
            </w:r>
          </w:p>
          <w:p w14:paraId="6118A4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961A1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 [110/3] via 10.18.0.9, 00:00:48, GigabitEthernet0/0</w:t>
            </w:r>
          </w:p>
          <w:p w14:paraId="0178212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 [110/3] via 10.18.0.8, 00:00:48, GigabitEthernet0/0</w:t>
            </w:r>
          </w:p>
          <w:p w14:paraId="789CFA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10.18.33.12 [110/4] via 10.18.0.9, 00:00:48, GigabitEthernet0/0</w:t>
            </w:r>
          </w:p>
          <w:p w14:paraId="39414F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98702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10.18.33.16 [110/4] via 10.18.0.9, 00:00:48, GigabitEthernet0/0</w:t>
            </w:r>
          </w:p>
          <w:p w14:paraId="6B893EC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0B3A46F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10.18.33.20 [110/3] via 10.18.0.9, 00:00:48, GigabitEthernet0/0</w:t>
            </w:r>
          </w:p>
          <w:p w14:paraId="55C1302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10.18.33.24 [110/3] via 10.18.0.8, 00:00:48, GigabitEthernet0/0</w:t>
            </w:r>
          </w:p>
          <w:p w14:paraId="6F60E10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10.18.33.28 [110/4] via 10.18.0.9, 00:00:48, GigabitEthernet0/0</w:t>
            </w:r>
          </w:p>
          <w:p w14:paraId="72A6488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0391B5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10.18.33.32 [110/4] via 10.18.0.9, 00:00:48, GigabitEthernet0/0</w:t>
            </w:r>
          </w:p>
          <w:p w14:paraId="59D9B5C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101FC54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10.18.33.36 [110/3] via 10.18.0.9, 00:00:48, GigabitEthernet0/0</w:t>
            </w:r>
          </w:p>
          <w:p w14:paraId="2DDEEAF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10.18.33.40 [110/3] via 10.18.0.9, 00:00:48, GigabitEthernet0/0</w:t>
            </w:r>
          </w:p>
          <w:p w14:paraId="5BE7C5F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10.18.33.44 [110/3] via 10.18.0.8, 00:00:48, GigabitEthernet0/0</w:t>
            </w:r>
          </w:p>
          <w:p w14:paraId="65A35BB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10.18.33.48 [110/3] via 10.18.0.8, 00:00:48, GigabitEthernet0/0</w:t>
            </w:r>
          </w:p>
          <w:p w14:paraId="47026F6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10.18.33.52 [110/4] via 10.18.0.9, 00:00:48, GigabitEthernet0/0</w:t>
            </w:r>
          </w:p>
          <w:p w14:paraId="43784F7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798D063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10.18.33.56 [110/3] via 10.18.0.9, 00:00:48, GigabitEthernet0/0</w:t>
            </w:r>
          </w:p>
          <w:p w14:paraId="3233FCC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10.18.0.8, 00:00:48, GigabitEthernet0/0</w:t>
            </w:r>
          </w:p>
          <w:p w14:paraId="0F74B90F"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10.18.33.60 [110/2] via 10.18.0.9, 00:00:48, GigabitEthernet0/0</w:t>
            </w:r>
          </w:p>
          <w:p w14:paraId="0BEC1D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10.18.33.64 [110/2] via 10.18.0.8, 00:00:48, GigabitEthernet0/0</w:t>
            </w:r>
          </w:p>
          <w:p w14:paraId="7C2F330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10.18.33.68 [110/4] via 10.18.0.8, 00:00:48, GigabitEthernet0/0</w:t>
            </w:r>
          </w:p>
          <w:p w14:paraId="39C48C6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10.18.0.9, 00:00:48, GigabitEthernet0/0</w:t>
            </w:r>
          </w:p>
          <w:p w14:paraId="4449FEA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10.18.33.72 [110/4] via 10.18.0.9, 00:00:48, GigabitEthernet0/0</w:t>
            </w:r>
          </w:p>
          <w:p w14:paraId="65BAA32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4121D9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10.18.33.76 [110/4] via 10.18.0.9, 00:00:48, GigabitEthernet0/0</w:t>
            </w:r>
          </w:p>
          <w:p w14:paraId="0606A8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487F58B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10.18.33.80 [110/4] via 10.18.0.9, 00:00:48, GigabitEthernet0/0</w:t>
            </w:r>
          </w:p>
          <w:p w14:paraId="587A46F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10.18.0.8, 00:00:48, GigabitEthernet0/0</w:t>
            </w:r>
          </w:p>
          <w:p w14:paraId="6601EC5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10.18.110.0 [110/4] via 10.18.0.2, 00:00:48, GigabitEthernet0/0</w:t>
            </w:r>
          </w:p>
          <w:p w14:paraId="72D59C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07D555E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 [110/4] via 10.18.0.2, 00:00:48, GigabitEthernet0/0</w:t>
            </w:r>
          </w:p>
          <w:p w14:paraId="1E4C18A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685B04A0"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 [110/4] via 10.18.0.2, 00:00:48, GigabitEthernet0/0</w:t>
            </w:r>
          </w:p>
          <w:p w14:paraId="06CD6A4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173252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10.18.110.12 [110/3] via 10.18.0.2, 00:00:48, GigabitEthernet0/0</w:t>
            </w:r>
          </w:p>
          <w:p w14:paraId="0965DAB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10.18.110.16 [110/3] via 10.18.0.1, 00:00:48, GigabitEthernet0/0</w:t>
            </w:r>
          </w:p>
          <w:p w14:paraId="2385184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lastRenderedPageBreak/>
              <w:t>O IA    10.18.110.20 [110/4] via 10.18.0.2, 00:00:48, GigabitEthernet0/0</w:t>
            </w:r>
          </w:p>
          <w:p w14:paraId="4401BF5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216ABD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10.18.110.24 [110/3] via 10.18.0.1, 00:00:48, GigabitEthernet0/0</w:t>
            </w:r>
          </w:p>
          <w:p w14:paraId="0ACA861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10.18.110.28 [110/3] via 10.18.0.2, 00:00:48, GigabitEthernet0/0</w:t>
            </w:r>
          </w:p>
          <w:p w14:paraId="1687AC7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10.18.110.32 [110/4] via 10.18.0.2, 00:00:48, GigabitEthernet0/0</w:t>
            </w:r>
          </w:p>
          <w:p w14:paraId="6DEF8E2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1A2DF2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10.18.110.36 [110/4] via 10.18.0.2, 00:00:48, GigabitEthernet0/0</w:t>
            </w:r>
          </w:p>
          <w:p w14:paraId="6FAA80F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B221A5B"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10.18.110.40 [110/3] via 10.18.0.2, 00:00:48, GigabitEthernet0/0</w:t>
            </w:r>
          </w:p>
          <w:p w14:paraId="665A0FD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10.18.110.44 [110/3] via 10.18.0.1, 00:00:48, GigabitEthernet0/0</w:t>
            </w:r>
          </w:p>
          <w:p w14:paraId="281F866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10.18.110.48 [110/3] via 10.18.0.1, 00:00:48, GigabitEthernet0/0</w:t>
            </w:r>
          </w:p>
          <w:p w14:paraId="5C73CD3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10.18.110.52 [110/3] via 10.18.0.2, 00:00:48, GigabitEthernet0/0</w:t>
            </w:r>
          </w:p>
          <w:p w14:paraId="6194D93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[110/3] via 10.18.0.1, 00:00:48, GigabitEthernet0/0</w:t>
            </w:r>
          </w:p>
          <w:p w14:paraId="265D5D0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10.18.110.56 [110/3] via 10.18.0.2, 00:00:48, GigabitEthernet0/0</w:t>
            </w:r>
          </w:p>
          <w:p w14:paraId="66C6DE2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10.18.110.60 [110/2] via 10.18.0.1, 00:00:48, GigabitEthernet0/0</w:t>
            </w:r>
          </w:p>
          <w:p w14:paraId="7644C392"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10.18.110.64 [110/2] via 10.18.0.2, 00:00:48, GigabitEthernet0/0</w:t>
            </w:r>
          </w:p>
          <w:p w14:paraId="470FB6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10.18.110.68 [110/3] via 10.18.0.1, 00:00:48, GigabitEthernet0/0</w:t>
            </w:r>
          </w:p>
          <w:p w14:paraId="40DCB71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10.18.110.72 [110/3] via 10.18.0.2, 00:00:48, GigabitEthernet0/0</w:t>
            </w:r>
          </w:p>
          <w:p w14:paraId="6E69C1D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10.18.110.76 [110/3] via 10.18.0.2, 00:00:48, GigabitEthernet0/0</w:t>
            </w:r>
          </w:p>
          <w:p w14:paraId="6A3DCA3D"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10.18.110.80 [110/4] via 10.18.0.2, 00:00:48, GigabitEthernet0/0</w:t>
            </w:r>
          </w:p>
          <w:p w14:paraId="5F8479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783505B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10.18.110.84 [110/4] via 10.18.0.2, 00:00:48, GigabitEthernet0/0</w:t>
            </w:r>
          </w:p>
          <w:p w14:paraId="25288FB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 xml:space="preserve">                     [110/4] via 10.18.0.1, 00:00:48, GigabitEthernet0/0</w:t>
            </w:r>
          </w:p>
          <w:p w14:paraId="201DA09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10.18.222.0 [110/4] via 10.18.0.11, 00:00:48, GigabitEthernet0/0</w:t>
            </w:r>
          </w:p>
          <w:p w14:paraId="2BA79807"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 [110/4] via 10.18.0.11, 00:00:48, GigabitEthernet0/0</w:t>
            </w:r>
          </w:p>
          <w:p w14:paraId="57801B1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10.18.222.8 [110/3] via 10.18.0.11, 00:00:48, GigabitEthernet0/0</w:t>
            </w:r>
          </w:p>
          <w:p w14:paraId="689BECF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10.18.222.12 [110/3] via 10.18.0.11, 00:00:48, GigabitEthernet0/0</w:t>
            </w:r>
          </w:p>
          <w:p w14:paraId="40DE8EA1"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10.18.222.16 [110/4] via 10.18.0.11, 00:00:48, GigabitEthernet0/0</w:t>
            </w:r>
          </w:p>
          <w:p w14:paraId="35129A98"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10.18.222.20 [110/3] via 10.18.0.11, 00:00:48, GigabitEthernet0/0</w:t>
            </w:r>
          </w:p>
          <w:p w14:paraId="25C18679"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10.18.222.24 [110/3] via 10.18.0.11, 00:00:48, GigabitEthernet0/0</w:t>
            </w:r>
          </w:p>
          <w:p w14:paraId="0C508DDA"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10.18.222.28 [110/4] via 10.18.0.11, 00:00:48, GigabitEthernet0/0</w:t>
            </w:r>
          </w:p>
          <w:p w14:paraId="095E9906"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10.18.222.32 [110/4] via 10.18.0.11, 00:00:48, GigabitEthernet0/0</w:t>
            </w:r>
          </w:p>
          <w:p w14:paraId="0D2130D5"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10.18.222.36 [110/4] via 10.18.0.11, 00:00:48, GigabitEthernet0/0</w:t>
            </w:r>
          </w:p>
          <w:p w14:paraId="4D5B10F4"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10.18.222.40 [110/4] via 10.18.0.11, 00:00:48, GigabitEthernet0/0</w:t>
            </w:r>
          </w:p>
          <w:p w14:paraId="39A6359C"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10.18.222.44 [110/3] via 10.18.0.11, 00:00:48, GigabitEthernet0/0</w:t>
            </w:r>
          </w:p>
          <w:p w14:paraId="38637AC3"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IA    10.18.222.48 [110/3] via 10.18.0.11, 00:00:48, GigabitEthernet0/0</w:t>
            </w:r>
          </w:p>
          <w:p w14:paraId="5B69638E" w14:textId="77777777" w:rsidR="005C7BDE" w:rsidRPr="005C7BDE" w:rsidRDefault="005C7BDE" w:rsidP="005C7BDE">
            <w:pPr>
              <w:bidi w:val="0"/>
              <w:rPr>
                <w:rStyle w:val="af5"/>
                <w:b/>
                <w:bCs/>
                <w:sz w:val="18"/>
                <w:szCs w:val="18"/>
                <w:highlight w:val="yellow"/>
                <w:lang w:val="en-US"/>
              </w:rPr>
            </w:pPr>
            <w:r w:rsidRPr="005C7BDE">
              <w:rPr>
                <w:rStyle w:val="af5"/>
                <w:b/>
                <w:bCs/>
                <w:sz w:val="18"/>
                <w:szCs w:val="18"/>
                <w:highlight w:val="yellow"/>
                <w:lang w:val="en-US"/>
              </w:rPr>
              <w:t>O       10.18.222.52 [110/2] via 10.18.0.11, 00:00:48, GigabitEthernet0/0</w:t>
            </w:r>
          </w:p>
          <w:p w14:paraId="751D1AD2" w14:textId="77777777" w:rsidR="005C7BDE" w:rsidRPr="005C7BDE" w:rsidRDefault="005C7BDE" w:rsidP="005C7BDE">
            <w:pPr>
              <w:bidi w:val="0"/>
              <w:rPr>
                <w:rStyle w:val="af5"/>
                <w:b/>
                <w:bCs/>
                <w:sz w:val="18"/>
                <w:szCs w:val="18"/>
                <w:lang w:val="en-US"/>
              </w:rPr>
            </w:pPr>
            <w:r w:rsidRPr="005C7BDE">
              <w:rPr>
                <w:rStyle w:val="af5"/>
                <w:b/>
                <w:bCs/>
                <w:sz w:val="18"/>
                <w:szCs w:val="18"/>
                <w:highlight w:val="yellow"/>
                <w:lang w:val="en-US"/>
              </w:rPr>
              <w:t xml:space="preserve">     172.18.0.0/23 is subnetted, 39 subnets</w:t>
            </w:r>
          </w:p>
          <w:p w14:paraId="789ADB2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172.18.0.0 [110/101] via 10.18.0.12, 00:00:48, GigabitEthernet0/0</w:t>
            </w:r>
          </w:p>
          <w:p w14:paraId="67D5701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3AA40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 [110/101] via 10.18.0.12, 00:00:48, GigabitEthernet0/0</w:t>
            </w:r>
          </w:p>
          <w:p w14:paraId="1EB3BA2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6FF9053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172.18.4.0 [110/101] via 10.18.0.12, 00:00:48, GigabitEthernet0/0</w:t>
            </w:r>
          </w:p>
          <w:p w14:paraId="3F4A15C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1832447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172.18.6.0 [110/101] via 10.18.0.12, 00:00:48, GigabitEthernet0/0</w:t>
            </w:r>
          </w:p>
          <w:p w14:paraId="5B78720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36BB3B4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172.18.16.0 [110/101] via 10.18.0.12, 00:00:48, GigabitEthernet0/0</w:t>
            </w:r>
          </w:p>
          <w:p w14:paraId="47DCF5B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02CC5EA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172.18.18.0 [110/101] via 10.18.0.12, 00:00:48, GigabitEthernet0/0</w:t>
            </w:r>
          </w:p>
          <w:p w14:paraId="7558045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4CAB1EA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172.18.20.0 [110/101] via 10.18.0.12, 00:00:48, GigabitEthernet0/0</w:t>
            </w:r>
          </w:p>
          <w:p w14:paraId="5BC3BB1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EEE4E8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172.18.22.0 [110/101] via 10.18.0.12, 00:00:48, GigabitEthernet0/0</w:t>
            </w:r>
          </w:p>
          <w:p w14:paraId="17488391"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EC0D6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172.18.32.0 [110/101] via 10.18.0.12, 00:00:48, GigabitEthernet0/0</w:t>
            </w:r>
          </w:p>
          <w:p w14:paraId="21CAAC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774CE37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172.18.34.0 [110/101] via 10.18.0.12, 00:00:48, GigabitEthernet0/0</w:t>
            </w:r>
          </w:p>
          <w:p w14:paraId="5BBF43A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5393BF4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172.18.36.0 [110/101] via 10.18.0.12, 00:00:48, GigabitEthernet0/0</w:t>
            </w:r>
          </w:p>
          <w:p w14:paraId="661DDD8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[110/101] via 10.18.0.13, 00:00:48, GigabitEthernet0/0</w:t>
            </w:r>
          </w:p>
          <w:p w14:paraId="22C99DD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E1    172.18.38.0 [110/101] via 10.18.0.12, 00:00:48, GigabitEthernet0/0</w:t>
            </w:r>
          </w:p>
          <w:p w14:paraId="2BB8908E"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[110/101] via 10.18.0.13, 00:00:48, GigabitEthernet0/0</w:t>
            </w:r>
          </w:p>
          <w:p w14:paraId="628E567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172.18.64.0 [110/5] via 10.18.0.9, 00:00:48, GigabitEthernet0/0</w:t>
            </w:r>
          </w:p>
          <w:p w14:paraId="099762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0FB72BD2"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172.18.66.0 [110/5] via 10.18.0.9, 00:00:48, GigabitEthernet0/0</w:t>
            </w:r>
          </w:p>
          <w:p w14:paraId="0118D1B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032E6D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lastRenderedPageBreak/>
              <w:t>O IA    172.18.68.0 [110/5] via 10.18.0.9, 00:00:48, GigabitEthernet0/0</w:t>
            </w:r>
          </w:p>
          <w:p w14:paraId="2BCEEC9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3C577F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172.18.70.0 [110/5] via 10.18.0.9, 00:00:48, GigabitEthernet0/0</w:t>
            </w:r>
          </w:p>
          <w:p w14:paraId="03CE2E2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10.18.0.8, 00:00:48, GigabitEthernet0/0</w:t>
            </w:r>
          </w:p>
          <w:p w14:paraId="17CE68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172.18.80.0 [110/4] via 10.18.0.11, 00:00:48, GigabitEthernet0/0</w:t>
            </w:r>
          </w:p>
          <w:p w14:paraId="649C8AF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172.18.82.0 [110/4] via 10.18.0.11, 00:00:48, GigabitEthernet0/0</w:t>
            </w:r>
          </w:p>
          <w:p w14:paraId="648B0B8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172.18.84.0 [110/4] via 10.18.0.11, 00:00:48, GigabitEthernet0/0</w:t>
            </w:r>
          </w:p>
          <w:p w14:paraId="45461AE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172.18.86.0 [110/4] via 10.18.0.11, 00:00:48, GigabitEthernet0/0</w:t>
            </w:r>
          </w:p>
          <w:p w14:paraId="2D83CA9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172.18.96.0 [110/5] via 10.18.0.11, 00:00:48, GigabitEthernet0/0</w:t>
            </w:r>
          </w:p>
          <w:p w14:paraId="3400E50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172.18.98.0 [110/5] via 10.18.0.11, 00:00:48, GigabitEthernet0/0</w:t>
            </w:r>
          </w:p>
          <w:p w14:paraId="215FA21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172.18.100.0 [110/5] via 10.18.0.11, 00:00:48, GigabitEthernet0/0</w:t>
            </w:r>
          </w:p>
          <w:p w14:paraId="6CD98CE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172.18.102.0 [110/5] via 10.18.0.11, 00:00:48, GigabitEthernet0/0</w:t>
            </w:r>
          </w:p>
          <w:p w14:paraId="70FEE66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172.18.128.0 [110/4] via 10.18.0.1, 00:00:48, GigabitEthernet0/0</w:t>
            </w:r>
          </w:p>
          <w:p w14:paraId="7DDB27D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172.18.130.0 [110/4] via 10.18.0.1, 00:00:48, GigabitEthernet0/0</w:t>
            </w:r>
          </w:p>
          <w:p w14:paraId="5B940BC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172.18.132.0 [110/4] via 10.18.0.1, 00:00:48, GigabitEthernet0/0</w:t>
            </w:r>
          </w:p>
          <w:p w14:paraId="5995367F"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172.18.134.0 [110/4] via 10.18.0.1, 00:00:48, GigabitEthernet0/0</w:t>
            </w:r>
          </w:p>
          <w:p w14:paraId="4C58987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172.18.144.0 [110/4] via 10.18.0.2, 00:00:48, GigabitEthernet0/0</w:t>
            </w:r>
          </w:p>
          <w:p w14:paraId="7DDE6133"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172.18.146.0 [110/4] via 10.18.0.2, 00:00:48, GigabitEthernet0/0</w:t>
            </w:r>
          </w:p>
          <w:p w14:paraId="5743DC6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172.18.148.0 [110/4] via 10.18.0.2, 00:00:48, GigabitEthernet0/0</w:t>
            </w:r>
          </w:p>
          <w:p w14:paraId="616B7DC9"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172.18.150.0 [110/4] via 10.18.0.2, 00:00:48, GigabitEthernet0/0</w:t>
            </w:r>
          </w:p>
          <w:p w14:paraId="73C57975"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172.18.152.0 [110/4] via 10.18.0.2, 00:00:48, GigabitEthernet0/0</w:t>
            </w:r>
          </w:p>
          <w:p w14:paraId="79D17DDA"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172.18.154.0 [110/4] via 10.18.0.2, 00:00:48, GigabitEthernet0/0</w:t>
            </w:r>
          </w:p>
          <w:p w14:paraId="74D61A3D"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172.18.156.0 [110/4] via 10.18.0.2, 00:00:48, GigabitEthernet0/0</w:t>
            </w:r>
          </w:p>
          <w:p w14:paraId="54B994B7"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172.18.160.0 [110/5] via 10.18.0.2, 00:00:48, GigabitEthernet0/0</w:t>
            </w:r>
          </w:p>
          <w:p w14:paraId="6E8B0260"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65E70B2B"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172.18.162.0 [110/5] via 10.18.0.2, 00:00:48, GigabitEthernet0/0</w:t>
            </w:r>
          </w:p>
          <w:p w14:paraId="6BA458D8"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1AF149B6"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172.18.164.0 [110/5] via 10.18.0.2, 00:00:48, GigabitEthernet0/0</w:t>
            </w:r>
          </w:p>
          <w:p w14:paraId="35A58CAE"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 xml:space="preserve">                     [110/5] via 10.18.0.1, 00:00:48, GigabitEthernet0/0</w:t>
            </w:r>
          </w:p>
          <w:p w14:paraId="2B12C694" w14:textId="77777777" w:rsidR="005C7BDE" w:rsidRPr="00692746" w:rsidRDefault="005C7BDE" w:rsidP="005C7BDE">
            <w:pPr>
              <w:bidi w:val="0"/>
              <w:rPr>
                <w:rStyle w:val="af5"/>
                <w:b/>
                <w:bCs/>
                <w:sz w:val="18"/>
                <w:szCs w:val="18"/>
                <w:highlight w:val="yellow"/>
                <w:lang w:val="en-US"/>
              </w:rPr>
            </w:pPr>
            <w:r w:rsidRPr="00692746">
              <w:rPr>
                <w:rStyle w:val="af5"/>
                <w:b/>
                <w:bCs/>
                <w:sz w:val="18"/>
                <w:szCs w:val="18"/>
                <w:highlight w:val="yellow"/>
                <w:lang w:val="en-US"/>
              </w:rPr>
              <w:t>O IA    172.18.166.0 [110/5] via 10.18.0.2, 00:00:48, GigabitEthernet0/0</w:t>
            </w:r>
          </w:p>
          <w:p w14:paraId="0A58EDAA" w14:textId="77777777" w:rsidR="005C7BDE" w:rsidRPr="005C7BDE" w:rsidRDefault="005C7BDE" w:rsidP="005C7BDE">
            <w:pPr>
              <w:bidi w:val="0"/>
              <w:rPr>
                <w:rStyle w:val="af5"/>
                <w:b/>
                <w:bCs/>
                <w:sz w:val="18"/>
                <w:szCs w:val="18"/>
                <w:lang w:val="en-US"/>
              </w:rPr>
            </w:pPr>
            <w:r w:rsidRPr="00692746">
              <w:rPr>
                <w:rStyle w:val="af5"/>
                <w:b/>
                <w:bCs/>
                <w:sz w:val="18"/>
                <w:szCs w:val="18"/>
                <w:highlight w:val="yellow"/>
                <w:lang w:val="en-US"/>
              </w:rPr>
              <w:t xml:space="preserve">                     [110/5] via 10.18.0.1, 00:00:48, GigabitEthernet0/0</w:t>
            </w:r>
          </w:p>
          <w:p w14:paraId="10A25AB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E1 192.16.18.0 [110/24] via 10.18.0.9, 00:00:48, GigabitEthernet0/0</w:t>
            </w:r>
          </w:p>
          <w:p w14:paraId="3F7DFA2A"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[110/24] via 10.18.0.8, 00:00:48, GigabitEthernet0/0</w:t>
            </w:r>
          </w:p>
          <w:p w14:paraId="5EF2EA22"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O E1 192.32.18.0 [110/22] via 10.18.0.9, 00:00:48, GigabitEthernet0/0</w:t>
            </w:r>
          </w:p>
          <w:p w14:paraId="280D0221" w14:textId="77777777" w:rsidR="005C7BDE" w:rsidRPr="00692746" w:rsidRDefault="005C7BDE" w:rsidP="005C7BDE">
            <w:pPr>
              <w:bidi w:val="0"/>
              <w:rPr>
                <w:rStyle w:val="af5"/>
                <w:b/>
                <w:bCs/>
                <w:color w:val="FFFFFF" w:themeColor="background1"/>
                <w:sz w:val="18"/>
                <w:szCs w:val="18"/>
                <w:highlight w:val="blue"/>
                <w:lang w:val="en-US"/>
              </w:rPr>
            </w:pPr>
            <w:r w:rsidRPr="00692746">
              <w:rPr>
                <w:rStyle w:val="af5"/>
                <w:b/>
                <w:bCs/>
                <w:color w:val="FFFFFF" w:themeColor="background1"/>
                <w:sz w:val="18"/>
                <w:szCs w:val="18"/>
                <w:highlight w:val="blue"/>
                <w:lang w:val="en-US"/>
              </w:rPr>
              <w:t xml:space="preserve">                 [110/22] via 10.18.0.8, 00:00:48, GigabitEthernet0/0</w:t>
            </w:r>
          </w:p>
          <w:p w14:paraId="1617756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192.168.18.0/30 is subnetted, 15 subnets</w:t>
            </w:r>
          </w:p>
          <w:p w14:paraId="1D00640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192.168.18.0 [110/101] via 10.18.0.12, 00:00:48, GigabitEthernet0/0</w:t>
            </w:r>
          </w:p>
          <w:p w14:paraId="33098E4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0A3DC5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 [110/101] via 10.18.0.12, 00:00:48, GigabitEthernet0/0</w:t>
            </w:r>
          </w:p>
          <w:p w14:paraId="79489EF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2074DC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192.168.18.8 [110/101] via 10.18.0.12, 00:00:48, GigabitEthernet0/0</w:t>
            </w:r>
          </w:p>
          <w:p w14:paraId="1D3EF833"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3C4859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192.168.18.12 [110/101] via 10.18.0.12, 00:00:48, GigabitEthernet0/0</w:t>
            </w:r>
          </w:p>
          <w:p w14:paraId="754582C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6B75B2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192.168.18.16 [110/101] via 10.18.0.12, 00:00:48, GigabitEthernet0/0</w:t>
            </w:r>
          </w:p>
          <w:p w14:paraId="43316E17"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A5950A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192.168.18.20 [110/101] via 10.18.0.12, 00:00:48, GigabitEthernet0/0</w:t>
            </w:r>
          </w:p>
          <w:p w14:paraId="2F7810E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C2C450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192.168.18.24 [110/101] via 10.18.0.12, 00:00:48, GigabitEthernet0/0</w:t>
            </w:r>
          </w:p>
          <w:p w14:paraId="39610DB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5B57D5B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192.168.18.28 [110/101] via 10.18.0.12, 00:00:48, GigabitEthernet0/0</w:t>
            </w:r>
          </w:p>
          <w:p w14:paraId="53AF663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0AF1FCF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192.168.18.32 [110/101] via 10.18.0.12, 00:00:48, GigabitEthernet0/0</w:t>
            </w:r>
          </w:p>
          <w:p w14:paraId="008167AC"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7F72D4D9"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192.168.18.36 [110/101] via 10.18.0.12, 00:00:48, GigabitEthernet0/0</w:t>
            </w:r>
          </w:p>
          <w:p w14:paraId="735C7E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3E7B0D25"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192.168.18.40 [110/101] via 10.18.0.12, 00:00:48, GigabitEthernet0/0</w:t>
            </w:r>
          </w:p>
          <w:p w14:paraId="11B414D8"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490522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192.168.18.44 [110/101] via 10.18.0.12, 00:00:48, GigabitEthernet0/0</w:t>
            </w:r>
          </w:p>
          <w:p w14:paraId="6FAB5D2E"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1C22997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192.168.18.48 [110/101] via 10.18.0.12, 00:00:48, GigabitEthernet0/0</w:t>
            </w:r>
          </w:p>
          <w:p w14:paraId="7665FF22"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41F9AF31"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192.168.18.52 [110/101] via 10.18.0.12, 00:00:48, GigabitEthernet0/0</w:t>
            </w:r>
          </w:p>
          <w:p w14:paraId="22C2BDC0"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 xml:space="preserve">                      [110/101] via 10.18.0.13, 00:00:48, GigabitEthernet0/0</w:t>
            </w:r>
          </w:p>
          <w:p w14:paraId="23F62526" w14:textId="77777777" w:rsidR="005C7BDE" w:rsidRPr="005C7BDE" w:rsidRDefault="005C7BDE" w:rsidP="005C7BDE">
            <w:pPr>
              <w:bidi w:val="0"/>
              <w:rPr>
                <w:rStyle w:val="af5"/>
                <w:b/>
                <w:bCs/>
                <w:color w:val="FFFFFF" w:themeColor="background1"/>
                <w:sz w:val="18"/>
                <w:szCs w:val="18"/>
                <w:highlight w:val="magenta"/>
                <w:lang w:val="en-US"/>
              </w:rPr>
            </w:pPr>
            <w:r w:rsidRPr="005C7BDE">
              <w:rPr>
                <w:rStyle w:val="af5"/>
                <w:b/>
                <w:bCs/>
                <w:color w:val="FFFFFF" w:themeColor="background1"/>
                <w:sz w:val="18"/>
                <w:szCs w:val="18"/>
                <w:highlight w:val="magenta"/>
                <w:lang w:val="en-US"/>
              </w:rPr>
              <w:t>O E1    192.168.18.56 [110/101] via 10.18.0.12, 00:00:48, GigabitEthernet0/0</w:t>
            </w:r>
          </w:p>
          <w:p w14:paraId="4CDCB4E8" w14:textId="34FBF7B3" w:rsidR="005C7BDE" w:rsidRPr="002D0C14" w:rsidRDefault="005C7BDE" w:rsidP="005C7BDE">
            <w:pPr>
              <w:bidi w:val="0"/>
              <w:rPr>
                <w:rStyle w:val="af5"/>
                <w:rtl/>
                <w:lang w:val="en-US"/>
              </w:rPr>
            </w:pPr>
            <w:r w:rsidRPr="005C7BDE">
              <w:rPr>
                <w:rStyle w:val="af5"/>
                <w:b/>
                <w:bCs/>
                <w:color w:val="FFFFFF" w:themeColor="background1"/>
                <w:sz w:val="18"/>
                <w:szCs w:val="18"/>
                <w:highlight w:val="magenta"/>
                <w:lang w:val="en-US"/>
              </w:rPr>
              <w:t xml:space="preserve">                      [110/101] via 10.18.0.13, 00:00:48, GigabitEthernet0/0</w:t>
            </w:r>
          </w:p>
        </w:tc>
      </w:tr>
    </w:tbl>
    <w:p w14:paraId="525D8210" w14:textId="278E0FFB" w:rsidR="00F42CAE" w:rsidRDefault="00692746" w:rsidP="00F42CAE">
      <w:pPr>
        <w:pStyle w:val="3"/>
      </w:pPr>
      <w:r>
        <w:rPr>
          <w:rFonts w:hint="cs"/>
          <w:rtl/>
        </w:rPr>
        <w:lastRenderedPageBreak/>
        <w:t>טבלת שכנים:</w:t>
      </w:r>
    </w:p>
    <w:p w14:paraId="5B366F6D" w14:textId="2590745B" w:rsidR="00F42CAE" w:rsidRPr="00F42CAE" w:rsidRDefault="00F42CAE" w:rsidP="00F42CAE">
      <w:pPr>
        <w:shd w:val="clear" w:color="auto" w:fill="D9E2F3"/>
        <w:bidi w:val="0"/>
        <w:spacing w:before="240" w:after="240"/>
        <w:rPr>
          <w:rFonts w:ascii="Courier New" w:hAnsi="Courier New" w:cs="Courier New"/>
          <w:b/>
          <w:bCs/>
          <w:color w:val="C0504D" w:themeColor="accent2"/>
          <w:sz w:val="24"/>
          <w:szCs w:val="20"/>
          <w:rtl/>
        </w:rPr>
      </w:pPr>
      <w:r w:rsidRPr="00C26CC8">
        <w:rPr>
          <w:rStyle w:val="af6"/>
          <w:rFonts w:hint="cs"/>
          <w:rtl/>
        </w:rPr>
        <w:t xml:space="preserve"> </w:t>
      </w:r>
      <w:r>
        <w:rPr>
          <w:rStyle w:val="af6"/>
          <w:lang w:val="en-US"/>
        </w:rPr>
        <w:t>show ip ospf neighbor</w:t>
      </w:r>
    </w:p>
    <w:p w14:paraId="78643E9E" w14:textId="5EC0A643" w:rsidR="00F42CAE" w:rsidRPr="00F42CAE" w:rsidRDefault="00F42CAE" w:rsidP="00F42CAE">
      <w:pPr>
        <w:rPr>
          <w:rtl/>
        </w:rPr>
      </w:pPr>
      <w:r>
        <w:rPr>
          <w:rFonts w:hint="cs"/>
          <w:rtl/>
        </w:rPr>
        <w:t xml:space="preserve">לדוגמא ב </w:t>
      </w:r>
      <w:r w:rsidRPr="00F42CAE">
        <w:rPr>
          <w:b/>
          <w:bCs/>
        </w:rPr>
        <w:t>AREA</w:t>
      </w:r>
      <w:r>
        <w:t xml:space="preserve"> </w:t>
      </w:r>
      <w:r>
        <w:rPr>
          <w:rFonts w:hint="cs"/>
          <w:rtl/>
        </w:rPr>
        <w:t xml:space="preserve"> </w:t>
      </w:r>
      <w:r w:rsidRPr="00F42CAE">
        <w:rPr>
          <w:rFonts w:hint="cs"/>
          <w:b/>
          <w:bCs/>
          <w:rtl/>
        </w:rPr>
        <w:t>110</w:t>
      </w:r>
      <w:r>
        <w:rPr>
          <w:rFonts w:hint="cs"/>
          <w:rtl/>
        </w:rPr>
        <w:t xml:space="preserve"> ברשת שהיא </w:t>
      </w:r>
      <w:r w:rsidRPr="00F42CAE">
        <w:rPr>
          <w:b/>
          <w:bCs/>
        </w:rPr>
        <w:t>P</w:t>
      </w:r>
      <w:r w:rsidRPr="00F42CAE">
        <w:rPr>
          <w:rFonts w:hint="cs"/>
          <w:b/>
          <w:bCs/>
          <w:rtl/>
        </w:rPr>
        <w:t>2</w:t>
      </w:r>
      <w:r w:rsidRPr="00F42CAE">
        <w:rPr>
          <w:b/>
          <w:bCs/>
        </w:rPr>
        <w:t>P</w:t>
      </w:r>
      <w:r>
        <w:rPr>
          <w:rFonts w:hint="cs"/>
          <w:rtl/>
        </w:rPr>
        <w:t xml:space="preserve">: </w:t>
      </w:r>
    </w:p>
    <w:p w14:paraId="1222BF37" w14:textId="09F9734F" w:rsidR="00692746" w:rsidRPr="00692746" w:rsidRDefault="00F42CAE" w:rsidP="00F42CAE">
      <w:pPr>
        <w:jc w:val="center"/>
        <w:rPr>
          <w:rtl/>
        </w:rPr>
      </w:pPr>
      <w:r>
        <w:rPr>
          <w:noProof/>
        </w:rPr>
        <w:drawing>
          <wp:inline distT="0" distB="0" distL="0" distR="0" wp14:anchorId="788BCB78" wp14:editId="567FFBAA">
            <wp:extent cx="4101465" cy="2940656"/>
            <wp:effectExtent l="0" t="0" r="0" b="0"/>
            <wp:docPr id="106865904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103577" cy="2942170"/>
                    </a:xfrm>
                    <a:prstGeom prst="rect">
                      <a:avLst/>
                    </a:prstGeom>
                    <a:noFill/>
                    <a:ln>
                      <a:noFill/>
                    </a:ln>
                  </pic:spPr>
                </pic:pic>
              </a:graphicData>
            </a:graphic>
          </wp:inline>
        </w:drawing>
      </w:r>
    </w:p>
    <w:p w14:paraId="6C204F89" w14:textId="25D6B0F4" w:rsidR="00692746" w:rsidRDefault="00F42CAE" w:rsidP="00692746">
      <w:pPr>
        <w:rPr>
          <w:rtl/>
        </w:rPr>
      </w:pPr>
      <w:r>
        <w:rPr>
          <w:rFonts w:hint="cs"/>
          <w:rtl/>
        </w:rPr>
        <w:t xml:space="preserve">מנתב </w:t>
      </w:r>
      <w:r w:rsidRPr="00F42CAE">
        <w:rPr>
          <w:b/>
          <w:bCs/>
        </w:rPr>
        <w:t>ORACLE_OSPF_AREA_110_ROUTER_1</w:t>
      </w:r>
      <w:r>
        <w:rPr>
          <w:rFonts w:hint="cs"/>
          <w:b/>
          <w:b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165E2E5A" w14:textId="77777777" w:rsidTr="00F42CAE">
        <w:trPr>
          <w:trHeight w:val="180"/>
        </w:trPr>
        <w:tc>
          <w:tcPr>
            <w:tcW w:w="10353" w:type="dxa"/>
            <w:shd w:val="clear" w:color="auto" w:fill="FFFFFF" w:themeFill="background1"/>
          </w:tcPr>
          <w:p w14:paraId="1A6B639A" w14:textId="19805C14" w:rsidR="00F42CAE" w:rsidRPr="00F42CAE" w:rsidRDefault="00F42CAE" w:rsidP="00F42CAE">
            <w:pPr>
              <w:bidi w:val="0"/>
              <w:rPr>
                <w:rStyle w:val="af5"/>
                <w:lang w:val="en-US"/>
              </w:rPr>
            </w:pPr>
            <w:r w:rsidRPr="00F42CAE">
              <w:rPr>
                <w:rStyle w:val="af5"/>
                <w:b/>
                <w:bCs/>
                <w:lang w:val="en-US"/>
              </w:rPr>
              <w:t>ORACLE_OSPF_AREA_110_ROUTER_1#</w:t>
            </w:r>
            <w:r w:rsidRPr="00F42CAE">
              <w:rPr>
                <w:rStyle w:val="af5"/>
                <w:lang w:val="en-US"/>
              </w:rPr>
              <w:t xml:space="preserve">show ip ospf </w:t>
            </w:r>
            <w:r w:rsidRPr="00F42CAE">
              <w:rPr>
                <w:rStyle w:val="af5"/>
                <w:b/>
                <w:bCs/>
                <w:highlight w:val="yellow"/>
                <w:lang w:val="en-US"/>
              </w:rPr>
              <w:t>neighbor</w:t>
            </w:r>
            <w:r w:rsidRPr="00F42CAE">
              <w:rPr>
                <w:rStyle w:val="af5"/>
                <w:lang w:val="en-US"/>
              </w:rPr>
              <w:t xml:space="preserve"> </w:t>
            </w:r>
          </w:p>
          <w:p w14:paraId="24D8D068" w14:textId="77777777" w:rsidR="00F42CAE" w:rsidRPr="00F42CAE" w:rsidRDefault="00F42CAE" w:rsidP="00F42CAE">
            <w:pPr>
              <w:bidi w:val="0"/>
              <w:rPr>
                <w:rStyle w:val="af5"/>
                <w:rtl/>
                <w:lang w:val="en-US"/>
              </w:rPr>
            </w:pPr>
          </w:p>
          <w:p w14:paraId="2CBFE7DF" w14:textId="1E91F5D0" w:rsidR="00F42CAE" w:rsidRPr="00F42CAE" w:rsidRDefault="00F42CAE" w:rsidP="00F42CAE">
            <w:pPr>
              <w:bidi w:val="0"/>
              <w:rPr>
                <w:rStyle w:val="af5"/>
                <w:rtl/>
                <w:lang w:val="en-US"/>
              </w:rPr>
            </w:pPr>
          </w:p>
          <w:p w14:paraId="592F116E" w14:textId="76233B5F" w:rsidR="00F42CAE" w:rsidRPr="00F42CAE" w:rsidRDefault="00F42CAE" w:rsidP="00F42CAE">
            <w:pPr>
              <w:bidi w:val="0"/>
              <w:rPr>
                <w:rStyle w:val="af5"/>
                <w:lang w:val="en-US"/>
              </w:rPr>
            </w:pPr>
            <w:r w:rsidRPr="00F42CAE">
              <w:rPr>
                <w:rStyle w:val="af5"/>
                <w:lang w:val="en-US"/>
              </w:rPr>
              <w:t>Neighbor ID     Pri   State           Dead Time   Address         Interface</w:t>
            </w:r>
          </w:p>
          <w:p w14:paraId="7DBC845F" w14:textId="77777777" w:rsidR="00F42CAE" w:rsidRPr="00F42CAE" w:rsidRDefault="00F42CAE" w:rsidP="00F42CAE">
            <w:pPr>
              <w:bidi w:val="0"/>
              <w:rPr>
                <w:rStyle w:val="af5"/>
                <w:lang w:val="en-US"/>
              </w:rPr>
            </w:pPr>
            <w:r w:rsidRPr="00F42CAE">
              <w:rPr>
                <w:rStyle w:val="af5"/>
                <w:lang w:val="en-US"/>
              </w:rPr>
              <w:t xml:space="preserve">10.18.110.17      1   </w:t>
            </w:r>
            <w:r w:rsidRPr="00F42CAE">
              <w:rPr>
                <w:rStyle w:val="af5"/>
                <w:b/>
                <w:bCs/>
                <w:lang w:val="en-US"/>
              </w:rPr>
              <w:t>FULL</w:t>
            </w:r>
            <w:r w:rsidRPr="00F42CAE">
              <w:rPr>
                <w:rStyle w:val="af5"/>
                <w:lang w:val="en-US"/>
              </w:rPr>
              <w:t>/BDR        00:00:39    10.18.110.1     GigabitEthernet0/0</w:t>
            </w:r>
          </w:p>
          <w:p w14:paraId="442F216E" w14:textId="77777777" w:rsidR="00F42CAE" w:rsidRPr="00F42CAE" w:rsidRDefault="00F42CAE" w:rsidP="00F42CAE">
            <w:pPr>
              <w:bidi w:val="0"/>
              <w:rPr>
                <w:rStyle w:val="af5"/>
                <w:lang w:val="en-US"/>
              </w:rPr>
            </w:pPr>
            <w:r w:rsidRPr="00F42CAE">
              <w:rPr>
                <w:rStyle w:val="af5"/>
                <w:lang w:val="en-US"/>
              </w:rPr>
              <w:t xml:space="preserve">10.18.110.45      1   </w:t>
            </w:r>
            <w:r w:rsidRPr="00F42CAE">
              <w:rPr>
                <w:rStyle w:val="af5"/>
                <w:b/>
                <w:bCs/>
                <w:lang w:val="en-US"/>
              </w:rPr>
              <w:t>FULL</w:t>
            </w:r>
            <w:r w:rsidRPr="00F42CAE">
              <w:rPr>
                <w:rStyle w:val="af5"/>
                <w:lang w:val="en-US"/>
              </w:rPr>
              <w:t>/DR         00:00:30    10.18.110.22    GigabitEthernet1/0</w:t>
            </w:r>
          </w:p>
          <w:p w14:paraId="5F22489C" w14:textId="77777777" w:rsidR="00F42CAE" w:rsidRPr="00F42CAE" w:rsidRDefault="00F42CAE" w:rsidP="00F42CAE">
            <w:pPr>
              <w:bidi w:val="0"/>
              <w:rPr>
                <w:rStyle w:val="af5"/>
                <w:lang w:val="en-US"/>
              </w:rPr>
            </w:pPr>
            <w:r w:rsidRPr="00F42CAE">
              <w:rPr>
                <w:rStyle w:val="af5"/>
                <w:lang w:val="en-US"/>
              </w:rPr>
              <w:t xml:space="preserve">10.18.110.69      1   </w:t>
            </w:r>
            <w:r w:rsidRPr="00F42CAE">
              <w:rPr>
                <w:rStyle w:val="af5"/>
                <w:b/>
                <w:bCs/>
                <w:lang w:val="en-US"/>
              </w:rPr>
              <w:t>FULL</w:t>
            </w:r>
            <w:r w:rsidRPr="00F42CAE">
              <w:rPr>
                <w:rStyle w:val="af5"/>
                <w:lang w:val="en-US"/>
              </w:rPr>
              <w:t>/DR         00:00:30    10.18.110.26    GigabitEthernet2/0</w:t>
            </w:r>
          </w:p>
          <w:p w14:paraId="414865BC" w14:textId="77777777" w:rsidR="00F42CAE" w:rsidRPr="00F42CAE" w:rsidRDefault="00F42CAE" w:rsidP="00F42CAE">
            <w:pPr>
              <w:bidi w:val="0"/>
              <w:rPr>
                <w:rStyle w:val="af5"/>
                <w:lang w:val="en-US"/>
              </w:rPr>
            </w:pPr>
            <w:r w:rsidRPr="00F42CAE">
              <w:rPr>
                <w:rStyle w:val="af5"/>
                <w:lang w:val="en-US"/>
              </w:rPr>
              <w:t xml:space="preserve">10.18.110.77      1   </w:t>
            </w:r>
            <w:r w:rsidRPr="00F42CAE">
              <w:rPr>
                <w:rStyle w:val="af5"/>
                <w:b/>
                <w:bCs/>
                <w:lang w:val="en-US"/>
              </w:rPr>
              <w:t>FULL</w:t>
            </w:r>
            <w:r w:rsidRPr="00F42CAE">
              <w:rPr>
                <w:rStyle w:val="af5"/>
                <w:lang w:val="en-US"/>
              </w:rPr>
              <w:t>/DR         00:00:39    10.18.110.30    GigabitEthernet3/0</w:t>
            </w:r>
          </w:p>
          <w:p w14:paraId="102C8104" w14:textId="1173A7B4" w:rsidR="00F42CAE" w:rsidRPr="002D0C14" w:rsidRDefault="00F42CAE" w:rsidP="00F42CAE">
            <w:pPr>
              <w:bidi w:val="0"/>
              <w:rPr>
                <w:rStyle w:val="af5"/>
                <w:rtl/>
                <w:lang w:val="en-US"/>
              </w:rPr>
            </w:pPr>
            <w:r w:rsidRPr="00F42CAE">
              <w:rPr>
                <w:rStyle w:val="af5"/>
                <w:lang w:val="en-US"/>
              </w:rPr>
              <w:t xml:space="preserve">10.18.110.85      1   </w:t>
            </w:r>
            <w:r w:rsidRPr="00F42CAE">
              <w:rPr>
                <w:rStyle w:val="af5"/>
                <w:b/>
                <w:bCs/>
                <w:lang w:val="en-US"/>
              </w:rPr>
              <w:t>FULL</w:t>
            </w:r>
            <w:r w:rsidRPr="00F42CAE">
              <w:rPr>
                <w:rStyle w:val="af5"/>
                <w:lang w:val="en-US"/>
              </w:rPr>
              <w:t>/DR         00:00:30    10.18.110.34    GigabitEthernet4/0</w:t>
            </w:r>
          </w:p>
        </w:tc>
      </w:tr>
    </w:tbl>
    <w:p w14:paraId="1E6BBA4C" w14:textId="77777777" w:rsidR="00F42CAE" w:rsidRDefault="00F42CAE" w:rsidP="00F42CAE">
      <w:pPr>
        <w:rPr>
          <w:rtl/>
        </w:rPr>
      </w:pPr>
    </w:p>
    <w:p w14:paraId="23FE3AB3" w14:textId="68945AC9" w:rsidR="00F42CAE" w:rsidRDefault="00F42CAE" w:rsidP="00F42CAE">
      <w:pPr>
        <w:rPr>
          <w:rtl/>
        </w:rPr>
      </w:pPr>
      <w:r>
        <w:rPr>
          <w:rFonts w:hint="cs"/>
          <w:rtl/>
        </w:rPr>
        <w:t xml:space="preserve">שכולם במצב </w:t>
      </w:r>
      <w:r w:rsidRPr="00F42CAE">
        <w:rPr>
          <w:b/>
          <w:bCs/>
        </w:rPr>
        <w:t>FULL</w:t>
      </w:r>
      <w:r w:rsidRPr="00F42CAE">
        <w:rPr>
          <w:rFonts w:hint="cs"/>
          <w:rtl/>
        </w:rPr>
        <w:t>.</w:t>
      </w:r>
    </w:p>
    <w:p w14:paraId="6DC59194" w14:textId="7B50D0D7" w:rsidR="00692746" w:rsidRDefault="00F42CAE" w:rsidP="00692746">
      <w:r>
        <w:rPr>
          <w:noProof/>
        </w:rPr>
        <w:drawing>
          <wp:anchor distT="0" distB="0" distL="114300" distR="114300" simplePos="0" relativeHeight="251719168" behindDoc="0" locked="0" layoutInCell="1" allowOverlap="1" wp14:anchorId="2B418CBC" wp14:editId="6668BA4C">
            <wp:simplePos x="0" y="0"/>
            <wp:positionH relativeFrom="margin">
              <wp:align>center</wp:align>
            </wp:positionH>
            <wp:positionV relativeFrom="paragraph">
              <wp:posOffset>52070</wp:posOffset>
            </wp:positionV>
            <wp:extent cx="2714625" cy="1471083"/>
            <wp:effectExtent l="0" t="0" r="0" b="0"/>
            <wp:wrapNone/>
            <wp:docPr id="1453600818" name="תמונה 10" descr="Full Stamp Images – Browse 31,579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ll Stamp Images – Browse 31,579 Stock Photos, Vectors, and Video | Adobe  Stock"/>
                    <pic:cNvPicPr>
                      <a:picLocks noChangeAspect="1" noChangeArrowheads="1"/>
                    </pic:cNvPicPr>
                  </pic:nvPicPr>
                  <pic:blipFill rotWithShape="1">
                    <a:blip r:embed="rId146">
                      <a:extLst>
                        <a:ext uri="{28A0092B-C50C-407E-A947-70E740481C1C}">
                          <a14:useLocalDpi xmlns:a14="http://schemas.microsoft.com/office/drawing/2010/main" val="0"/>
                        </a:ext>
                      </a:extLst>
                    </a:blip>
                    <a:srcRect l="7478" t="9887" r="7268" b="9268"/>
                    <a:stretch/>
                  </pic:blipFill>
                  <pic:spPr bwMode="auto">
                    <a:xfrm>
                      <a:off x="0" y="0"/>
                      <a:ext cx="2714625" cy="14710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8BA804" w14:textId="0160D826" w:rsidR="00692746" w:rsidRDefault="00692746" w:rsidP="00692746">
      <w:pPr>
        <w:rPr>
          <w:rtl/>
        </w:rPr>
      </w:pPr>
    </w:p>
    <w:p w14:paraId="7B4DA947" w14:textId="77777777" w:rsidR="00692746" w:rsidRDefault="00692746" w:rsidP="00692746">
      <w:pPr>
        <w:rPr>
          <w:rtl/>
        </w:rPr>
      </w:pPr>
    </w:p>
    <w:p w14:paraId="3343BE98" w14:textId="77777777" w:rsidR="00692746" w:rsidRDefault="00692746" w:rsidP="00692746">
      <w:pPr>
        <w:rPr>
          <w:rtl/>
        </w:rPr>
      </w:pPr>
    </w:p>
    <w:p w14:paraId="422F6C3B" w14:textId="77777777" w:rsidR="00692746" w:rsidRDefault="00692746" w:rsidP="00692746">
      <w:pPr>
        <w:rPr>
          <w:rtl/>
        </w:rPr>
      </w:pPr>
    </w:p>
    <w:p w14:paraId="37EBAB77" w14:textId="77777777" w:rsidR="00692746" w:rsidRDefault="00692746" w:rsidP="00692746">
      <w:pPr>
        <w:rPr>
          <w:rtl/>
        </w:rPr>
      </w:pPr>
    </w:p>
    <w:p w14:paraId="7C3568B1" w14:textId="77777777" w:rsidR="00692746" w:rsidRDefault="00692746" w:rsidP="00692746">
      <w:pPr>
        <w:rPr>
          <w:rtl/>
        </w:rPr>
      </w:pPr>
    </w:p>
    <w:p w14:paraId="0F1C5FFA" w14:textId="384F5516" w:rsidR="00F42CAE" w:rsidRDefault="00F42CAE" w:rsidP="00F42CAE">
      <w:pPr>
        <w:rPr>
          <w:rtl/>
        </w:rPr>
      </w:pPr>
      <w:r>
        <w:rPr>
          <w:rFonts w:hint="cs"/>
          <w:rtl/>
        </w:rPr>
        <w:lastRenderedPageBreak/>
        <w:t>אך ב</w:t>
      </w:r>
      <w:r w:rsidRPr="00F42CAE">
        <w:rPr>
          <w:b/>
          <w:bCs/>
        </w:rPr>
        <w:t>AREA</w:t>
      </w:r>
      <w:r>
        <w:rPr>
          <w:rFonts w:hint="cs"/>
          <w:rtl/>
        </w:rPr>
        <w:t xml:space="preserve"> </w:t>
      </w:r>
      <w:r w:rsidRPr="00F42CAE">
        <w:rPr>
          <w:rFonts w:hint="cs"/>
          <w:b/>
          <w:bCs/>
          <w:rtl/>
        </w:rPr>
        <w:t>0</w:t>
      </w:r>
      <w:r>
        <w:rPr>
          <w:rFonts w:hint="cs"/>
          <w:rtl/>
        </w:rPr>
        <w:t xml:space="preserve"> מנתב </w:t>
      </w:r>
      <w:r w:rsidRPr="00F42CAE">
        <w:rPr>
          <w:b/>
          <w:bCs/>
        </w:rPr>
        <w:t>ORACLE_OSPF_AREA_0_ROUTER_1</w:t>
      </w:r>
      <w:r>
        <w:rPr>
          <w:rFonts w:hint="cs"/>
          <w:b/>
          <w:bCs/>
          <w:rtl/>
        </w:rPr>
        <w:t xml:space="preserve"> </w:t>
      </w:r>
      <w:r w:rsidRPr="00F42CAE">
        <w:rPr>
          <w:rFonts w:hint="cs"/>
          <w:rtl/>
        </w:rPr>
        <w:t>ב</w:t>
      </w:r>
      <w:r>
        <w:rPr>
          <w:rFonts w:hint="cs"/>
          <w:rtl/>
        </w:rPr>
        <w:t xml:space="preserve">רשת שהיא </w:t>
      </w:r>
      <w:r w:rsidRPr="00F42CAE">
        <w:rPr>
          <w:b/>
          <w:bCs/>
        </w:rPr>
        <w:t>Multi access</w:t>
      </w:r>
      <w:r>
        <w:rPr>
          <w:rFonts w:hint="cs"/>
          <w:rtl/>
        </w:rPr>
        <w:t xml:space="preserve"> </w:t>
      </w:r>
      <w:r w:rsidRPr="00F42CAE">
        <w:rPr>
          <w:rFonts w:hint="cs"/>
          <w:rtl/>
        </w:rPr>
        <w:t>ניתן לראות</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F42CAE" w14:paraId="3BF2333F" w14:textId="77777777" w:rsidTr="003B257C">
        <w:trPr>
          <w:trHeight w:val="180"/>
        </w:trPr>
        <w:tc>
          <w:tcPr>
            <w:tcW w:w="10353" w:type="dxa"/>
            <w:shd w:val="clear" w:color="auto" w:fill="FFFFFF" w:themeFill="background1"/>
          </w:tcPr>
          <w:p w14:paraId="73A14207" w14:textId="77777777" w:rsidR="00F42CAE" w:rsidRPr="00F42CAE" w:rsidRDefault="00F42CAE" w:rsidP="00F42CAE">
            <w:pPr>
              <w:bidi w:val="0"/>
              <w:rPr>
                <w:rStyle w:val="af5"/>
                <w:lang w:val="en-US"/>
              </w:rPr>
            </w:pPr>
            <w:r w:rsidRPr="00F42CAE">
              <w:rPr>
                <w:rStyle w:val="af5"/>
                <w:b/>
                <w:bCs/>
                <w:lang w:val="en-US"/>
              </w:rPr>
              <w:t>ORACLE_OSPF_AREA_0_ROUTER_1#</w:t>
            </w:r>
            <w:r w:rsidRPr="00F42CAE">
              <w:rPr>
                <w:rStyle w:val="af5"/>
                <w:lang w:val="en-US"/>
              </w:rPr>
              <w:t xml:space="preserve">show ip ospf </w:t>
            </w:r>
            <w:r w:rsidRPr="00F42CAE">
              <w:rPr>
                <w:rStyle w:val="af5"/>
                <w:b/>
                <w:bCs/>
                <w:highlight w:val="yellow"/>
                <w:lang w:val="en-US"/>
              </w:rPr>
              <w:t>neighbor</w:t>
            </w:r>
          </w:p>
          <w:p w14:paraId="0C6EFDE8" w14:textId="77777777" w:rsidR="00F42CAE" w:rsidRPr="00F42CAE" w:rsidRDefault="00F42CAE" w:rsidP="00F42CAE">
            <w:pPr>
              <w:bidi w:val="0"/>
              <w:rPr>
                <w:rStyle w:val="af5"/>
                <w:rtl/>
                <w:lang w:val="en-US"/>
              </w:rPr>
            </w:pPr>
          </w:p>
          <w:p w14:paraId="190F6E66" w14:textId="77777777" w:rsidR="00F42CAE" w:rsidRPr="00F42CAE" w:rsidRDefault="00F42CAE" w:rsidP="00F42CAE">
            <w:pPr>
              <w:bidi w:val="0"/>
              <w:rPr>
                <w:rStyle w:val="af5"/>
                <w:rtl/>
                <w:lang w:val="en-US"/>
              </w:rPr>
            </w:pPr>
          </w:p>
          <w:p w14:paraId="000AEC9E" w14:textId="77777777" w:rsidR="00F42CAE" w:rsidRPr="00F42CAE" w:rsidRDefault="00F42CAE" w:rsidP="00F42CAE">
            <w:pPr>
              <w:bidi w:val="0"/>
              <w:rPr>
                <w:rStyle w:val="af5"/>
                <w:lang w:val="en-US"/>
              </w:rPr>
            </w:pPr>
            <w:r w:rsidRPr="00F42CAE">
              <w:rPr>
                <w:rStyle w:val="af5"/>
                <w:lang w:val="en-US"/>
              </w:rPr>
              <w:t>Neighbor ID     Pri   State           Dead Time   Address         Interface</w:t>
            </w:r>
          </w:p>
          <w:p w14:paraId="3E24074C" w14:textId="77777777" w:rsidR="00F42CAE" w:rsidRPr="00F42CAE" w:rsidRDefault="00F42CAE" w:rsidP="00F42CAE">
            <w:pPr>
              <w:bidi w:val="0"/>
              <w:rPr>
                <w:rStyle w:val="af5"/>
                <w:lang w:val="en-US"/>
              </w:rPr>
            </w:pPr>
            <w:r w:rsidRPr="00F42CAE">
              <w:rPr>
                <w:rStyle w:val="af5"/>
                <w:lang w:val="en-US"/>
              </w:rPr>
              <w:t xml:space="preserve">10.18.0.6       255   </w:t>
            </w:r>
            <w:r w:rsidRPr="00F42CAE">
              <w:rPr>
                <w:rStyle w:val="af5"/>
                <w:b/>
                <w:bCs/>
                <w:lang w:val="en-US"/>
              </w:rPr>
              <w:t>FULL</w:t>
            </w:r>
            <w:r w:rsidRPr="00F42CAE">
              <w:rPr>
                <w:rStyle w:val="af5"/>
                <w:lang w:val="en-US"/>
              </w:rPr>
              <w:t>/DR         00:00:32    10.18.0.6       GigabitEthernet0/0</w:t>
            </w:r>
          </w:p>
          <w:p w14:paraId="0738B44C" w14:textId="77777777" w:rsidR="00F42CAE" w:rsidRPr="00F42CAE" w:rsidRDefault="00F42CAE" w:rsidP="00F42CAE">
            <w:pPr>
              <w:bidi w:val="0"/>
              <w:rPr>
                <w:rStyle w:val="af5"/>
                <w:lang w:val="en-US"/>
              </w:rPr>
            </w:pPr>
            <w:r w:rsidRPr="00F42CAE">
              <w:rPr>
                <w:rStyle w:val="af5"/>
                <w:lang w:val="en-US"/>
              </w:rPr>
              <w:t xml:space="preserve">10.18.222.58      1   </w:t>
            </w:r>
            <w:r w:rsidRPr="00F42CAE">
              <w:rPr>
                <w:rStyle w:val="af5"/>
                <w:b/>
                <w:bCs/>
                <w:lang w:val="en-US"/>
              </w:rPr>
              <w:t>2WAY</w:t>
            </w:r>
            <w:r w:rsidRPr="00F42CAE">
              <w:rPr>
                <w:rStyle w:val="af5"/>
                <w:lang w:val="en-US"/>
              </w:rPr>
              <w:t>/DROTHER    00:00:31    10.18.0.10      GigabitEthernet0/0</w:t>
            </w:r>
          </w:p>
          <w:p w14:paraId="256985E0" w14:textId="77777777" w:rsidR="00F42CAE" w:rsidRPr="00F42CAE" w:rsidRDefault="00F42CAE" w:rsidP="00F42CAE">
            <w:pPr>
              <w:bidi w:val="0"/>
              <w:rPr>
                <w:rStyle w:val="af5"/>
                <w:lang w:val="en-US"/>
              </w:rPr>
            </w:pPr>
            <w:r w:rsidRPr="00F42CAE">
              <w:rPr>
                <w:rStyle w:val="af5"/>
                <w:lang w:val="en-US"/>
              </w:rPr>
              <w:t xml:space="preserve">10.18.0.4         1   </w:t>
            </w:r>
            <w:r w:rsidRPr="00F42CAE">
              <w:rPr>
                <w:rStyle w:val="af5"/>
                <w:b/>
                <w:bCs/>
                <w:lang w:val="en-US"/>
              </w:rPr>
              <w:t>2WAY</w:t>
            </w:r>
            <w:r w:rsidRPr="00F42CAE">
              <w:rPr>
                <w:rStyle w:val="af5"/>
                <w:lang w:val="en-US"/>
              </w:rPr>
              <w:t>/DROTHER    00:00:33    10.18.0.4       GigabitEthernet0/0</w:t>
            </w:r>
          </w:p>
          <w:p w14:paraId="5C41BA0A" w14:textId="77777777" w:rsidR="00F42CAE" w:rsidRPr="00F42CAE" w:rsidRDefault="00F42CAE" w:rsidP="00F42CAE">
            <w:pPr>
              <w:bidi w:val="0"/>
              <w:rPr>
                <w:rStyle w:val="af5"/>
                <w:lang w:val="en-US"/>
              </w:rPr>
            </w:pPr>
            <w:r w:rsidRPr="00F42CAE">
              <w:rPr>
                <w:rStyle w:val="af5"/>
                <w:lang w:val="en-US"/>
              </w:rPr>
              <w:t xml:space="preserve">192.168.18.54     1   </w:t>
            </w:r>
            <w:r w:rsidRPr="00F42CAE">
              <w:rPr>
                <w:rStyle w:val="af5"/>
                <w:b/>
                <w:bCs/>
                <w:lang w:val="en-US"/>
              </w:rPr>
              <w:t>2WAY</w:t>
            </w:r>
            <w:r w:rsidRPr="00F42CAE">
              <w:rPr>
                <w:rStyle w:val="af5"/>
                <w:lang w:val="en-US"/>
              </w:rPr>
              <w:t>/DROTHER    00:00:32    10.18.0.12      GigabitEthernet0/0</w:t>
            </w:r>
          </w:p>
          <w:p w14:paraId="608AFF67" w14:textId="77777777" w:rsidR="00F42CAE" w:rsidRPr="00F42CAE" w:rsidRDefault="00F42CAE" w:rsidP="00F42CAE">
            <w:pPr>
              <w:bidi w:val="0"/>
              <w:rPr>
                <w:rStyle w:val="af5"/>
                <w:lang w:val="en-US"/>
              </w:rPr>
            </w:pPr>
            <w:r w:rsidRPr="00F42CAE">
              <w:rPr>
                <w:rStyle w:val="af5"/>
                <w:lang w:val="en-US"/>
              </w:rPr>
              <w:t xml:space="preserve">192.168.18.58     1   </w:t>
            </w:r>
            <w:r w:rsidRPr="00F42CAE">
              <w:rPr>
                <w:rStyle w:val="af5"/>
                <w:b/>
                <w:bCs/>
                <w:lang w:val="en-US"/>
              </w:rPr>
              <w:t>2WAY</w:t>
            </w:r>
            <w:r w:rsidRPr="00F42CAE">
              <w:rPr>
                <w:rStyle w:val="af5"/>
                <w:lang w:val="en-US"/>
              </w:rPr>
              <w:t>/DROTHER    00:00:32    10.18.0.13      GigabitEthernet0/0</w:t>
            </w:r>
          </w:p>
          <w:p w14:paraId="4F74F03A" w14:textId="77777777" w:rsidR="00F42CAE" w:rsidRPr="00F42CAE" w:rsidRDefault="00F42CAE" w:rsidP="00F42CAE">
            <w:pPr>
              <w:bidi w:val="0"/>
              <w:rPr>
                <w:rStyle w:val="af5"/>
                <w:lang w:val="en-US"/>
              </w:rPr>
            </w:pPr>
            <w:r w:rsidRPr="00F42CAE">
              <w:rPr>
                <w:rStyle w:val="af5"/>
                <w:lang w:val="en-US"/>
              </w:rPr>
              <w:t xml:space="preserve">10.18.110.61      1   </w:t>
            </w:r>
            <w:r w:rsidRPr="00F42CAE">
              <w:rPr>
                <w:rStyle w:val="af5"/>
                <w:b/>
                <w:bCs/>
                <w:lang w:val="en-US"/>
              </w:rPr>
              <w:t>2WAY</w:t>
            </w:r>
            <w:r w:rsidRPr="00F42CAE">
              <w:rPr>
                <w:rStyle w:val="af5"/>
                <w:lang w:val="en-US"/>
              </w:rPr>
              <w:t>/DROTHER    00:00:32    10.18.0.1       GigabitEthernet0/0</w:t>
            </w:r>
          </w:p>
          <w:p w14:paraId="5430CACB" w14:textId="77777777" w:rsidR="00F42CAE" w:rsidRPr="00F42CAE" w:rsidRDefault="00F42CAE" w:rsidP="00F42CAE">
            <w:pPr>
              <w:bidi w:val="0"/>
              <w:rPr>
                <w:rStyle w:val="af5"/>
                <w:lang w:val="en-US"/>
              </w:rPr>
            </w:pPr>
            <w:r w:rsidRPr="00F42CAE">
              <w:rPr>
                <w:rStyle w:val="af5"/>
                <w:lang w:val="en-US"/>
              </w:rPr>
              <w:t xml:space="preserve">10.18.222.54      1   </w:t>
            </w:r>
            <w:r w:rsidRPr="00F42CAE">
              <w:rPr>
                <w:rStyle w:val="af5"/>
                <w:b/>
                <w:bCs/>
                <w:lang w:val="en-US"/>
              </w:rPr>
              <w:t>2WAY</w:t>
            </w:r>
            <w:r w:rsidRPr="00F42CAE">
              <w:rPr>
                <w:rStyle w:val="af5"/>
                <w:lang w:val="en-US"/>
              </w:rPr>
              <w:t>/DROTHER    00:00:32    10.18.0.11      GigabitEthernet0/0</w:t>
            </w:r>
          </w:p>
          <w:p w14:paraId="6EE0B2E6" w14:textId="77777777" w:rsidR="00F42CAE" w:rsidRPr="00F42CAE" w:rsidRDefault="00F42CAE" w:rsidP="00F42CAE">
            <w:pPr>
              <w:bidi w:val="0"/>
              <w:rPr>
                <w:rStyle w:val="af5"/>
                <w:lang w:val="en-US"/>
              </w:rPr>
            </w:pPr>
            <w:r w:rsidRPr="00F42CAE">
              <w:rPr>
                <w:rStyle w:val="af5"/>
                <w:lang w:val="en-US"/>
              </w:rPr>
              <w:t xml:space="preserve">10.18.110.65      1   </w:t>
            </w:r>
            <w:r w:rsidRPr="00F42CAE">
              <w:rPr>
                <w:rStyle w:val="af5"/>
                <w:b/>
                <w:bCs/>
                <w:lang w:val="en-US"/>
              </w:rPr>
              <w:t>2WAY</w:t>
            </w:r>
            <w:r w:rsidRPr="00F42CAE">
              <w:rPr>
                <w:rStyle w:val="af5"/>
                <w:lang w:val="en-US"/>
              </w:rPr>
              <w:t>/DROTHER    00:00:34    10.18.0.2       GigabitEthernet0/0</w:t>
            </w:r>
          </w:p>
          <w:p w14:paraId="3D3C03A3" w14:textId="77777777" w:rsidR="00F42CAE" w:rsidRPr="00F42CAE" w:rsidRDefault="00F42CAE" w:rsidP="00F42CAE">
            <w:pPr>
              <w:bidi w:val="0"/>
              <w:rPr>
                <w:rStyle w:val="af5"/>
                <w:lang w:val="en-US"/>
              </w:rPr>
            </w:pPr>
            <w:r w:rsidRPr="00F42CAE">
              <w:rPr>
                <w:rStyle w:val="af5"/>
                <w:lang w:val="en-US"/>
              </w:rPr>
              <w:t xml:space="preserve">10.18.33.62       1   </w:t>
            </w:r>
            <w:r w:rsidRPr="00F42CAE">
              <w:rPr>
                <w:rStyle w:val="af5"/>
                <w:b/>
                <w:bCs/>
                <w:lang w:val="en-US"/>
              </w:rPr>
              <w:t>2WAY</w:t>
            </w:r>
            <w:r w:rsidRPr="00F42CAE">
              <w:rPr>
                <w:rStyle w:val="af5"/>
                <w:lang w:val="en-US"/>
              </w:rPr>
              <w:t>/DROTHER    00:00:32    10.18.0.9       GigabitEthernet0/0</w:t>
            </w:r>
          </w:p>
          <w:p w14:paraId="42645536" w14:textId="77777777" w:rsidR="00F42CAE" w:rsidRPr="00F42CAE" w:rsidRDefault="00F42CAE" w:rsidP="00F42CAE">
            <w:pPr>
              <w:bidi w:val="0"/>
              <w:rPr>
                <w:rStyle w:val="af5"/>
                <w:lang w:val="en-US"/>
              </w:rPr>
            </w:pPr>
            <w:r w:rsidRPr="00F42CAE">
              <w:rPr>
                <w:rStyle w:val="af5"/>
                <w:lang w:val="en-US"/>
              </w:rPr>
              <w:t xml:space="preserve">10.18.0.7       254   </w:t>
            </w:r>
            <w:r w:rsidRPr="00F42CAE">
              <w:rPr>
                <w:rStyle w:val="af5"/>
                <w:b/>
                <w:bCs/>
                <w:lang w:val="en-US"/>
              </w:rPr>
              <w:t>FULL</w:t>
            </w:r>
            <w:r w:rsidRPr="00F42CAE">
              <w:rPr>
                <w:rStyle w:val="af5"/>
                <w:lang w:val="en-US"/>
              </w:rPr>
              <w:t>/BDR        00:00:31    10.18.0.7       GigabitEthernet0/0</w:t>
            </w:r>
          </w:p>
          <w:p w14:paraId="1E25E005" w14:textId="77777777" w:rsidR="00F42CAE" w:rsidRPr="00F42CAE" w:rsidRDefault="00F42CAE" w:rsidP="00F42CAE">
            <w:pPr>
              <w:bidi w:val="0"/>
              <w:rPr>
                <w:rStyle w:val="af5"/>
                <w:lang w:val="en-US"/>
              </w:rPr>
            </w:pPr>
            <w:r w:rsidRPr="00F42CAE">
              <w:rPr>
                <w:rStyle w:val="af5"/>
                <w:lang w:val="en-US"/>
              </w:rPr>
              <w:t xml:space="preserve">10.18.33.66       1   </w:t>
            </w:r>
            <w:r w:rsidRPr="00F42CAE">
              <w:rPr>
                <w:rStyle w:val="af5"/>
                <w:b/>
                <w:bCs/>
                <w:lang w:val="en-US"/>
              </w:rPr>
              <w:t>2WAY</w:t>
            </w:r>
            <w:r w:rsidRPr="00F42CAE">
              <w:rPr>
                <w:rStyle w:val="af5"/>
                <w:lang w:val="en-US"/>
              </w:rPr>
              <w:t>/DROTHER    00:00:33    10.18.0.8       GigabitEthernet0/0</w:t>
            </w:r>
          </w:p>
          <w:p w14:paraId="4EAC1D70" w14:textId="2E0FECC5" w:rsidR="00F42CAE" w:rsidRPr="002D0C14" w:rsidRDefault="00F42CAE" w:rsidP="00F42CAE">
            <w:pPr>
              <w:bidi w:val="0"/>
              <w:rPr>
                <w:rStyle w:val="af5"/>
                <w:rtl/>
                <w:lang w:val="en-US"/>
              </w:rPr>
            </w:pPr>
            <w:r w:rsidRPr="00F42CAE">
              <w:rPr>
                <w:rStyle w:val="af5"/>
                <w:lang w:val="en-US"/>
              </w:rPr>
              <w:t xml:space="preserve">10.18.0.5         1   </w:t>
            </w:r>
            <w:r w:rsidRPr="00F42CAE">
              <w:rPr>
                <w:rStyle w:val="af5"/>
                <w:b/>
                <w:bCs/>
                <w:lang w:val="en-US"/>
              </w:rPr>
              <w:t>2WAY</w:t>
            </w:r>
            <w:r w:rsidRPr="00F42CAE">
              <w:rPr>
                <w:rStyle w:val="af5"/>
                <w:lang w:val="en-US"/>
              </w:rPr>
              <w:t>/DROTHER    00:00:32    10.18.0.5       GigabitEthernet0/0</w:t>
            </w:r>
          </w:p>
        </w:tc>
      </w:tr>
    </w:tbl>
    <w:p w14:paraId="55A4BE65" w14:textId="77777777" w:rsidR="00F42CAE" w:rsidRDefault="00F42CAE" w:rsidP="00F42CAE">
      <w:pPr>
        <w:rPr>
          <w:rtl/>
        </w:rPr>
      </w:pPr>
    </w:p>
    <w:p w14:paraId="2C28FF9C" w14:textId="6B7F88A4" w:rsidR="00F42CAE" w:rsidRDefault="00F42CAE" w:rsidP="00F42CAE">
      <w:pPr>
        <w:rPr>
          <w:rtl/>
        </w:rPr>
      </w:pPr>
      <w:r>
        <w:rPr>
          <w:rFonts w:hint="cs"/>
          <w:rtl/>
        </w:rPr>
        <w:t xml:space="preserve">שרובם במצב </w:t>
      </w:r>
      <w:r w:rsidRPr="00F42CAE">
        <w:rPr>
          <w:rFonts w:hint="cs"/>
          <w:b/>
          <w:bCs/>
          <w:rtl/>
        </w:rPr>
        <w:t>2</w:t>
      </w:r>
      <w:r w:rsidRPr="00F42CAE">
        <w:rPr>
          <w:b/>
          <w:bCs/>
        </w:rPr>
        <w:t>WAY</w:t>
      </w:r>
      <w:r>
        <w:rPr>
          <w:rFonts w:hint="cs"/>
          <w:rtl/>
        </w:rPr>
        <w:t xml:space="preserve"> ורק עם ה </w:t>
      </w:r>
      <w:r w:rsidRPr="00F42CAE">
        <w:rPr>
          <w:b/>
          <w:bCs/>
        </w:rPr>
        <w:t>DR</w:t>
      </w:r>
      <w:r>
        <w:rPr>
          <w:rFonts w:hint="cs"/>
          <w:rtl/>
        </w:rPr>
        <w:t xml:space="preserve"> </w:t>
      </w:r>
      <w:r w:rsidRPr="00F42CAE">
        <w:rPr>
          <w:rFonts w:hint="cs"/>
          <w:rtl/>
        </w:rPr>
        <w:t>ו</w:t>
      </w:r>
      <w:r w:rsidRPr="00F42CAE">
        <w:rPr>
          <w:b/>
          <w:bCs/>
        </w:rPr>
        <w:t>BDR</w:t>
      </w:r>
      <w:r>
        <w:rPr>
          <w:rFonts w:hint="cs"/>
          <w:rtl/>
        </w:rPr>
        <w:t xml:space="preserve"> יש מצב </w:t>
      </w:r>
      <w:r w:rsidRPr="00F42CAE">
        <w:rPr>
          <w:b/>
          <w:bCs/>
        </w:rPr>
        <w:t>FULL</w:t>
      </w:r>
      <w:r w:rsidRPr="00F42CAE">
        <w:rPr>
          <w:rFonts w:hint="cs"/>
          <w:rtl/>
        </w:rPr>
        <w:t>.</w:t>
      </w:r>
    </w:p>
    <w:p w14:paraId="3BE2D21F" w14:textId="16A9FBEF" w:rsidR="00F42CAE" w:rsidRDefault="00F42CAE" w:rsidP="00F42CAE">
      <w:pPr>
        <w:rPr>
          <w:noProof/>
          <w:rtl/>
        </w:rPr>
      </w:pPr>
    </w:p>
    <w:p w14:paraId="34FC6C16" w14:textId="77777777" w:rsidR="00864DD1" w:rsidRDefault="00CB68D2" w:rsidP="00864DD1">
      <w:pPr>
        <w:pStyle w:val="3"/>
      </w:pPr>
      <w:r w:rsidRPr="00CB68D2">
        <w:rPr>
          <w:b w:val="0"/>
          <w:rtl/>
        </w:rPr>
        <w:t>טבלת טופולוגיה</w:t>
      </w:r>
      <w:r>
        <w:rPr>
          <w:b w:val="0"/>
        </w:rPr>
        <w:t>:</w:t>
      </w:r>
    </w:p>
    <w:p w14:paraId="4B5F7891" w14:textId="781E2212" w:rsidR="00CB68D2" w:rsidRPr="00864DD1" w:rsidRDefault="00864DD1" w:rsidP="00864DD1">
      <w:pPr>
        <w:shd w:val="clear" w:color="auto" w:fill="D9E2F3"/>
        <w:bidi w:val="0"/>
        <w:spacing w:before="240" w:after="240"/>
        <w:rPr>
          <w:rFonts w:ascii="Courier New" w:hAnsi="Courier New" w:cs="Courier New"/>
          <w:b/>
          <w:bCs/>
          <w:color w:val="C0504D" w:themeColor="accent2"/>
          <w:sz w:val="24"/>
          <w:szCs w:val="20"/>
        </w:rPr>
      </w:pPr>
      <w:r w:rsidRPr="00C26CC8">
        <w:rPr>
          <w:rStyle w:val="af6"/>
          <w:rFonts w:hint="cs"/>
          <w:rtl/>
        </w:rPr>
        <w:t xml:space="preserve"> </w:t>
      </w:r>
      <w:r>
        <w:rPr>
          <w:rStyle w:val="af6"/>
          <w:lang w:val="en-US"/>
        </w:rPr>
        <w:t xml:space="preserve">show ip ospf </w:t>
      </w:r>
      <w:r>
        <w:rPr>
          <w:rStyle w:val="af6"/>
          <w:lang w:val="en-US"/>
        </w:rPr>
        <w:t>database</w:t>
      </w:r>
    </w:p>
    <w:p w14:paraId="701C8367" w14:textId="5D2E62B5" w:rsidR="00CB68D2" w:rsidRPr="00CB68D2" w:rsidRDefault="00CB68D2" w:rsidP="00CB68D2">
      <w:pPr>
        <w:jc w:val="right"/>
        <w:rPr>
          <w:b/>
          <w:bCs/>
          <w:color w:val="C0504D" w:themeColor="accent2"/>
          <w:rtl/>
        </w:rPr>
      </w:pPr>
      <w:r w:rsidRPr="00CB68D2">
        <w:rPr>
          <w:rFonts w:hint="cs"/>
          <w:b/>
          <w:bCs/>
          <w:color w:val="C0504D" w:themeColor="accent2"/>
          <w:rtl/>
        </w:rPr>
        <w:t>:</w:t>
      </w:r>
      <w:r w:rsidRPr="00CB68D2">
        <w:rPr>
          <w:b/>
          <w:bCs/>
          <w:color w:val="C0504D" w:themeColor="accent2"/>
        </w:rPr>
        <w:t>Router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50AFC9B8" w14:textId="77777777" w:rsidTr="00752ECA">
        <w:trPr>
          <w:trHeight w:val="180"/>
        </w:trPr>
        <w:tc>
          <w:tcPr>
            <w:tcW w:w="10353" w:type="dxa"/>
            <w:shd w:val="clear" w:color="auto" w:fill="FFFFFF" w:themeFill="background1"/>
          </w:tcPr>
          <w:p w14:paraId="6D04B0DA" w14:textId="77777777" w:rsidR="00CB68D2" w:rsidRPr="00CB68D2" w:rsidRDefault="00CB68D2" w:rsidP="00CB68D2">
            <w:pPr>
              <w:bidi w:val="0"/>
              <w:rPr>
                <w:rStyle w:val="af5"/>
                <w:lang w:val="en-US"/>
              </w:rPr>
            </w:pPr>
            <w:r w:rsidRPr="00CB68D2">
              <w:rPr>
                <w:rStyle w:val="af5"/>
                <w:lang w:val="en-US"/>
              </w:rPr>
              <w:t>Link ID         ADV Router      Age         Seq#       Checksum Link count</w:t>
            </w:r>
          </w:p>
          <w:p w14:paraId="68017AF4" w14:textId="77777777" w:rsidR="00CB68D2" w:rsidRPr="00CB68D2" w:rsidRDefault="00CB68D2" w:rsidP="00CB68D2">
            <w:pPr>
              <w:bidi w:val="0"/>
              <w:rPr>
                <w:rStyle w:val="af5"/>
                <w:lang w:val="en-US"/>
              </w:rPr>
            </w:pPr>
            <w:r w:rsidRPr="00CB68D2">
              <w:rPr>
                <w:rStyle w:val="af5"/>
                <w:lang w:val="en-US"/>
              </w:rPr>
              <w:t>10.18.0.7       10.18.0.7       271         0x80000002 0x00efd8 1</w:t>
            </w:r>
          </w:p>
          <w:p w14:paraId="1BD6C1E1" w14:textId="77777777" w:rsidR="00CB68D2" w:rsidRPr="00CB68D2" w:rsidRDefault="00CB68D2" w:rsidP="00CB68D2">
            <w:pPr>
              <w:bidi w:val="0"/>
              <w:rPr>
                <w:rStyle w:val="af5"/>
                <w:lang w:val="en-US"/>
              </w:rPr>
            </w:pPr>
            <w:r w:rsidRPr="00CB68D2">
              <w:rPr>
                <w:rStyle w:val="af5"/>
                <w:lang w:val="en-US"/>
              </w:rPr>
              <w:t>10.18.0.3       10.18.0.3       252         0x80000002 0x00f7dc 1</w:t>
            </w:r>
          </w:p>
          <w:p w14:paraId="18D8830C" w14:textId="77777777" w:rsidR="00CB68D2" w:rsidRPr="00CB68D2" w:rsidRDefault="00CB68D2" w:rsidP="00CB68D2">
            <w:pPr>
              <w:bidi w:val="0"/>
              <w:rPr>
                <w:rStyle w:val="af5"/>
                <w:lang w:val="en-US"/>
              </w:rPr>
            </w:pPr>
            <w:r w:rsidRPr="00CB68D2">
              <w:rPr>
                <w:rStyle w:val="af5"/>
                <w:lang w:val="en-US"/>
              </w:rPr>
              <w:t>10.18.33.66     10.18.33.66     252         0x80000007 0x007f7b 2</w:t>
            </w:r>
          </w:p>
          <w:p w14:paraId="45282093" w14:textId="77777777" w:rsidR="00CB68D2" w:rsidRPr="00CB68D2" w:rsidRDefault="00CB68D2" w:rsidP="00CB68D2">
            <w:pPr>
              <w:bidi w:val="0"/>
              <w:rPr>
                <w:rStyle w:val="af5"/>
                <w:lang w:val="en-US"/>
              </w:rPr>
            </w:pPr>
            <w:r w:rsidRPr="00CB68D2">
              <w:rPr>
                <w:rStyle w:val="af5"/>
                <w:lang w:val="en-US"/>
              </w:rPr>
              <w:t>10.18.33.65     10.18.33.65     273         0x80000002 0x0063f2 1</w:t>
            </w:r>
          </w:p>
          <w:p w14:paraId="2F76909A" w14:textId="77777777" w:rsidR="00CB68D2" w:rsidRPr="00CB68D2" w:rsidRDefault="00CB68D2" w:rsidP="00CB68D2">
            <w:pPr>
              <w:bidi w:val="0"/>
              <w:rPr>
                <w:rStyle w:val="af5"/>
                <w:lang w:val="en-US"/>
              </w:rPr>
            </w:pPr>
            <w:r w:rsidRPr="00CB68D2">
              <w:rPr>
                <w:rStyle w:val="af5"/>
                <w:lang w:val="en-US"/>
              </w:rPr>
              <w:t>10.18.222.58    10.18.222.58    256         0x80000003 0x003967 1</w:t>
            </w:r>
          </w:p>
          <w:p w14:paraId="72963EAE" w14:textId="77777777" w:rsidR="00CB68D2" w:rsidRPr="00CB68D2" w:rsidRDefault="00CB68D2" w:rsidP="00CB68D2">
            <w:pPr>
              <w:bidi w:val="0"/>
              <w:rPr>
                <w:rStyle w:val="af5"/>
                <w:lang w:val="en-US"/>
              </w:rPr>
            </w:pPr>
            <w:r w:rsidRPr="00CB68D2">
              <w:rPr>
                <w:rStyle w:val="af5"/>
                <w:lang w:val="en-US"/>
              </w:rPr>
              <w:t>10.18.0.4       10.18.0.4       247         0x80000002 0x00f5db 1</w:t>
            </w:r>
          </w:p>
          <w:p w14:paraId="08EF9825" w14:textId="77777777" w:rsidR="00CB68D2" w:rsidRPr="00CB68D2" w:rsidRDefault="00CB68D2" w:rsidP="00CB68D2">
            <w:pPr>
              <w:bidi w:val="0"/>
              <w:rPr>
                <w:rStyle w:val="af5"/>
                <w:lang w:val="en-US"/>
              </w:rPr>
            </w:pPr>
            <w:r w:rsidRPr="00CB68D2">
              <w:rPr>
                <w:rStyle w:val="af5"/>
                <w:lang w:val="en-US"/>
              </w:rPr>
              <w:t>10.18.110.61    10.18.110.61    247         0x80000007 0x0007d8 2</w:t>
            </w:r>
          </w:p>
          <w:p w14:paraId="6AAC6B87" w14:textId="77777777" w:rsidR="00CB68D2" w:rsidRPr="00CB68D2" w:rsidRDefault="00CB68D2" w:rsidP="00CB68D2">
            <w:pPr>
              <w:bidi w:val="0"/>
              <w:rPr>
                <w:rStyle w:val="af5"/>
                <w:lang w:val="en-US"/>
              </w:rPr>
            </w:pPr>
            <w:r w:rsidRPr="00CB68D2">
              <w:rPr>
                <w:rStyle w:val="af5"/>
                <w:lang w:val="en-US"/>
              </w:rPr>
              <w:t>10.18.0.5       10.18.0.5       247         0x80000002 0x00f3da 1</w:t>
            </w:r>
          </w:p>
          <w:p w14:paraId="73A5FAB3" w14:textId="77777777" w:rsidR="00CB68D2" w:rsidRPr="00CB68D2" w:rsidRDefault="00CB68D2" w:rsidP="00CB68D2">
            <w:pPr>
              <w:bidi w:val="0"/>
              <w:rPr>
                <w:rStyle w:val="af5"/>
                <w:lang w:val="en-US"/>
              </w:rPr>
            </w:pPr>
            <w:r w:rsidRPr="00CB68D2">
              <w:rPr>
                <w:rStyle w:val="af5"/>
                <w:lang w:val="en-US"/>
              </w:rPr>
              <w:t>10.18.110.77    10.18.110.77    278         0x80000002 0x00df2a 1</w:t>
            </w:r>
          </w:p>
          <w:p w14:paraId="418F8B01" w14:textId="77777777" w:rsidR="00CB68D2" w:rsidRPr="00CB68D2" w:rsidRDefault="00CB68D2" w:rsidP="00CB68D2">
            <w:pPr>
              <w:bidi w:val="0"/>
              <w:rPr>
                <w:rStyle w:val="af5"/>
                <w:lang w:val="en-US"/>
              </w:rPr>
            </w:pPr>
            <w:r w:rsidRPr="00CB68D2">
              <w:rPr>
                <w:rStyle w:val="af5"/>
                <w:lang w:val="en-US"/>
              </w:rPr>
              <w:t>10.18.0.6       10.18.0.6       273         0x80000002 0x00f1d9 1</w:t>
            </w:r>
          </w:p>
          <w:p w14:paraId="3AD48772" w14:textId="77777777" w:rsidR="00CB68D2" w:rsidRPr="00CB68D2" w:rsidRDefault="00CB68D2" w:rsidP="00CB68D2">
            <w:pPr>
              <w:bidi w:val="0"/>
              <w:rPr>
                <w:rStyle w:val="af5"/>
                <w:lang w:val="en-US"/>
              </w:rPr>
            </w:pPr>
            <w:r w:rsidRPr="00CB68D2">
              <w:rPr>
                <w:rStyle w:val="af5"/>
                <w:lang w:val="en-US"/>
              </w:rPr>
              <w:t>10.18.110.65    10.18.110.65    273         0x80000005 0x009937 2</w:t>
            </w:r>
          </w:p>
          <w:p w14:paraId="065CF157" w14:textId="77777777" w:rsidR="00CB68D2" w:rsidRPr="00CB68D2" w:rsidRDefault="00CB68D2" w:rsidP="00CB68D2">
            <w:pPr>
              <w:bidi w:val="0"/>
              <w:rPr>
                <w:rStyle w:val="af5"/>
                <w:lang w:val="en-US"/>
              </w:rPr>
            </w:pPr>
            <w:r w:rsidRPr="00CB68D2">
              <w:rPr>
                <w:rStyle w:val="af5"/>
                <w:lang w:val="en-US"/>
              </w:rPr>
              <w:t>10.18.33.62     10.18.33.62     271         0x80000005 0x0011fa 2</w:t>
            </w:r>
          </w:p>
          <w:p w14:paraId="36A350AD" w14:textId="77777777" w:rsidR="00CB68D2" w:rsidRPr="00CB68D2" w:rsidRDefault="00CB68D2" w:rsidP="00CB68D2">
            <w:pPr>
              <w:bidi w:val="0"/>
              <w:rPr>
                <w:rStyle w:val="af5"/>
                <w:lang w:val="en-US"/>
              </w:rPr>
            </w:pPr>
            <w:r w:rsidRPr="00CB68D2">
              <w:rPr>
                <w:rStyle w:val="af5"/>
                <w:lang w:val="en-US"/>
              </w:rPr>
              <w:t>10.18.110.69    10.18.110.69    273         0x80000002 0x00ff22 1</w:t>
            </w:r>
          </w:p>
          <w:p w14:paraId="325ACDEC" w14:textId="77777777" w:rsidR="00CB68D2" w:rsidRPr="00CB68D2" w:rsidRDefault="00CB68D2" w:rsidP="00CB68D2">
            <w:pPr>
              <w:bidi w:val="0"/>
              <w:rPr>
                <w:rStyle w:val="af5"/>
                <w:lang w:val="en-US"/>
              </w:rPr>
            </w:pPr>
            <w:r w:rsidRPr="00CB68D2">
              <w:rPr>
                <w:rStyle w:val="af5"/>
                <w:lang w:val="en-US"/>
              </w:rPr>
              <w:t>192.168.18.54   192.168.18.54   266         0x80000002 0x008c18 1</w:t>
            </w:r>
          </w:p>
          <w:p w14:paraId="609A9EBD" w14:textId="77777777" w:rsidR="00CB68D2" w:rsidRPr="00CB68D2" w:rsidRDefault="00CB68D2" w:rsidP="00CB68D2">
            <w:pPr>
              <w:bidi w:val="0"/>
              <w:rPr>
                <w:rStyle w:val="af5"/>
                <w:lang w:val="en-US"/>
              </w:rPr>
            </w:pPr>
            <w:r w:rsidRPr="00CB68D2">
              <w:rPr>
                <w:rStyle w:val="af5"/>
                <w:lang w:val="en-US"/>
              </w:rPr>
              <w:t>10.18.33.61     10.18.33.61     273         0x80000002 0x004323 1</w:t>
            </w:r>
          </w:p>
          <w:p w14:paraId="26C8A7DB" w14:textId="77777777" w:rsidR="00CB68D2" w:rsidRPr="00CB68D2" w:rsidRDefault="00CB68D2" w:rsidP="00CB68D2">
            <w:pPr>
              <w:bidi w:val="0"/>
              <w:rPr>
                <w:rStyle w:val="af5"/>
                <w:lang w:val="en-US"/>
              </w:rPr>
            </w:pPr>
            <w:r w:rsidRPr="00CB68D2">
              <w:rPr>
                <w:rStyle w:val="af5"/>
                <w:lang w:val="en-US"/>
              </w:rPr>
              <w:t>192.168.18.58   192.168.18.58   242         0x80000006 0x005245 1</w:t>
            </w:r>
          </w:p>
          <w:p w14:paraId="7ADC4550" w14:textId="77777777" w:rsidR="00CB68D2" w:rsidRPr="00CB68D2" w:rsidRDefault="00CB68D2" w:rsidP="00CB68D2">
            <w:pPr>
              <w:bidi w:val="0"/>
              <w:rPr>
                <w:rStyle w:val="af5"/>
                <w:lang w:val="en-US"/>
              </w:rPr>
            </w:pPr>
            <w:r w:rsidRPr="00CB68D2">
              <w:rPr>
                <w:rStyle w:val="af5"/>
                <w:lang w:val="en-US"/>
              </w:rPr>
              <w:t>10.18.222.53    10.18.222.53    251         0x80000002 0x00f39d 1</w:t>
            </w:r>
          </w:p>
          <w:p w14:paraId="1892BED6" w14:textId="6F5BF636" w:rsidR="00CB68D2" w:rsidRPr="002D0C14" w:rsidRDefault="00CB68D2" w:rsidP="00CB68D2">
            <w:pPr>
              <w:bidi w:val="0"/>
              <w:rPr>
                <w:rStyle w:val="af5"/>
                <w:rtl/>
                <w:lang w:val="en-US"/>
              </w:rPr>
            </w:pPr>
            <w:r w:rsidRPr="00CB68D2">
              <w:rPr>
                <w:rStyle w:val="af5"/>
                <w:lang w:val="en-US"/>
              </w:rPr>
              <w:t>10.18.222.54    10.18.222.54    231         0x80000005 0x00ec46 2</w:t>
            </w:r>
          </w:p>
        </w:tc>
      </w:tr>
    </w:tbl>
    <w:p w14:paraId="07A3CFEC" w14:textId="77777777" w:rsidR="00F42CAE" w:rsidRPr="00CB68D2" w:rsidRDefault="00F42CAE" w:rsidP="00F42CAE">
      <w:pPr>
        <w:rPr>
          <w:rtl/>
        </w:rPr>
      </w:pPr>
    </w:p>
    <w:p w14:paraId="326C505A" w14:textId="77777777" w:rsidR="00F42CAE" w:rsidRDefault="00F42CAE" w:rsidP="00F42CAE">
      <w:pPr>
        <w:rPr>
          <w:rtl/>
        </w:rPr>
      </w:pPr>
    </w:p>
    <w:p w14:paraId="00534858" w14:textId="77777777" w:rsidR="00F42CAE" w:rsidRDefault="00F42CAE" w:rsidP="00F42CAE">
      <w:pPr>
        <w:rPr>
          <w:rtl/>
        </w:rPr>
      </w:pPr>
    </w:p>
    <w:p w14:paraId="326B9A6E" w14:textId="4816CDCF"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73A7CBE8" w14:textId="77777777" w:rsidTr="00752ECA">
        <w:trPr>
          <w:trHeight w:val="180"/>
        </w:trPr>
        <w:tc>
          <w:tcPr>
            <w:tcW w:w="10353" w:type="dxa"/>
            <w:shd w:val="clear" w:color="auto" w:fill="FFFFFF" w:themeFill="background1"/>
          </w:tcPr>
          <w:p w14:paraId="51033B24" w14:textId="77777777" w:rsidR="00CB68D2" w:rsidRPr="00CB68D2" w:rsidRDefault="00CB68D2" w:rsidP="00CB68D2">
            <w:pPr>
              <w:bidi w:val="0"/>
              <w:rPr>
                <w:rStyle w:val="af5"/>
                <w:lang w:val="en-US"/>
              </w:rPr>
            </w:pPr>
            <w:r w:rsidRPr="00CB68D2">
              <w:rPr>
                <w:rStyle w:val="af5"/>
                <w:lang w:val="en-US"/>
              </w:rPr>
              <w:t>Link ID         ADV Router      Age         Seq#       Checksum</w:t>
            </w:r>
          </w:p>
          <w:p w14:paraId="0400B903" w14:textId="77777777" w:rsidR="00CB68D2" w:rsidRPr="00CB68D2" w:rsidRDefault="00CB68D2" w:rsidP="00CB68D2">
            <w:pPr>
              <w:bidi w:val="0"/>
              <w:rPr>
                <w:rStyle w:val="af5"/>
                <w:lang w:val="en-US"/>
              </w:rPr>
            </w:pPr>
            <w:r w:rsidRPr="00CB68D2">
              <w:rPr>
                <w:rStyle w:val="af5"/>
                <w:lang w:val="en-US"/>
              </w:rPr>
              <w:t>10.18.33.66     10.18.33.66     273         0x80000001 0x003215</w:t>
            </w:r>
          </w:p>
          <w:p w14:paraId="2AC64EE8" w14:textId="77777777" w:rsidR="00CB68D2" w:rsidRPr="00CB68D2" w:rsidRDefault="00CB68D2" w:rsidP="00CB68D2">
            <w:pPr>
              <w:bidi w:val="0"/>
              <w:rPr>
                <w:rStyle w:val="af5"/>
                <w:lang w:val="en-US"/>
              </w:rPr>
            </w:pPr>
            <w:r w:rsidRPr="00CB68D2">
              <w:rPr>
                <w:rStyle w:val="af5"/>
                <w:lang w:val="en-US"/>
              </w:rPr>
              <w:t>10.18.0.6       10.18.0.6       242         0x8000000c 0x00b925</w:t>
            </w:r>
          </w:p>
          <w:p w14:paraId="14CDD135" w14:textId="77777777" w:rsidR="00CB68D2" w:rsidRPr="00CB68D2" w:rsidRDefault="00CB68D2" w:rsidP="00CB68D2">
            <w:pPr>
              <w:bidi w:val="0"/>
              <w:rPr>
                <w:rStyle w:val="af5"/>
                <w:lang w:val="en-US"/>
              </w:rPr>
            </w:pPr>
            <w:r w:rsidRPr="00CB68D2">
              <w:rPr>
                <w:rStyle w:val="af5"/>
                <w:lang w:val="en-US"/>
              </w:rPr>
              <w:t>10.18.110.66    10.18.110.77    278         0x80000001 0x000311</w:t>
            </w:r>
          </w:p>
          <w:p w14:paraId="36DF9733" w14:textId="77777777" w:rsidR="00CB68D2" w:rsidRPr="00CB68D2" w:rsidRDefault="00CB68D2" w:rsidP="00CB68D2">
            <w:pPr>
              <w:bidi w:val="0"/>
              <w:rPr>
                <w:rStyle w:val="af5"/>
                <w:lang w:val="en-US"/>
              </w:rPr>
            </w:pPr>
            <w:r w:rsidRPr="00CB68D2">
              <w:rPr>
                <w:rStyle w:val="af5"/>
                <w:lang w:val="en-US"/>
              </w:rPr>
              <w:t>10.18.110.62    10.18.110.69    273         0x80000001 0x00b664</w:t>
            </w:r>
          </w:p>
          <w:p w14:paraId="3AB85B2A" w14:textId="77777777" w:rsidR="00CB68D2" w:rsidRPr="00CB68D2" w:rsidRDefault="00CB68D2" w:rsidP="00CB68D2">
            <w:pPr>
              <w:bidi w:val="0"/>
              <w:rPr>
                <w:rStyle w:val="af5"/>
                <w:lang w:val="en-US"/>
              </w:rPr>
            </w:pPr>
            <w:r w:rsidRPr="00CB68D2">
              <w:rPr>
                <w:rStyle w:val="af5"/>
                <w:lang w:val="en-US"/>
              </w:rPr>
              <w:t>10.18.33.62     10.18.33.62     273         0x80000001 0x00eb70</w:t>
            </w:r>
          </w:p>
          <w:p w14:paraId="4A568136" w14:textId="4D8E39B7" w:rsidR="00CB68D2" w:rsidRPr="002D0C14" w:rsidRDefault="00CB68D2" w:rsidP="00CB68D2">
            <w:pPr>
              <w:bidi w:val="0"/>
              <w:rPr>
                <w:rStyle w:val="af5"/>
                <w:rtl/>
                <w:lang w:val="en-US"/>
              </w:rPr>
            </w:pPr>
            <w:r w:rsidRPr="00CB68D2">
              <w:rPr>
                <w:rStyle w:val="af5"/>
                <w:lang w:val="en-US"/>
              </w:rPr>
              <w:t>10.18.222.54    10.18.222.54    251         0x80000001 0x000381</w:t>
            </w:r>
          </w:p>
        </w:tc>
      </w:tr>
    </w:tbl>
    <w:p w14:paraId="0C534E53" w14:textId="77777777" w:rsidR="00CB68D2" w:rsidRDefault="00CB68D2" w:rsidP="00F42CAE">
      <w:pPr>
        <w:rPr>
          <w:rtl/>
        </w:rPr>
      </w:pPr>
    </w:p>
    <w:p w14:paraId="160AFB90" w14:textId="77777777" w:rsidR="00F42CAE" w:rsidRDefault="00F42CAE" w:rsidP="00F42CAE">
      <w:pPr>
        <w:rPr>
          <w:rtl/>
        </w:rPr>
      </w:pPr>
    </w:p>
    <w:p w14:paraId="7F0A63F2" w14:textId="78A6D0F0"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Net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62829D2A" w14:textId="77777777" w:rsidTr="00752ECA">
        <w:trPr>
          <w:trHeight w:val="180"/>
        </w:trPr>
        <w:tc>
          <w:tcPr>
            <w:tcW w:w="10353" w:type="dxa"/>
            <w:shd w:val="clear" w:color="auto" w:fill="FFFFFF" w:themeFill="background1"/>
          </w:tcPr>
          <w:p w14:paraId="55D92F7A" w14:textId="77777777" w:rsidR="00CB68D2" w:rsidRPr="00CB68D2" w:rsidRDefault="00CB68D2" w:rsidP="00CB68D2">
            <w:pPr>
              <w:bidi w:val="0"/>
              <w:rPr>
                <w:rStyle w:val="af5"/>
                <w:lang w:val="en-US"/>
              </w:rPr>
            </w:pPr>
            <w:r w:rsidRPr="00CB68D2">
              <w:rPr>
                <w:rStyle w:val="af5"/>
                <w:lang w:val="en-US"/>
              </w:rPr>
              <w:t>Link ID         ADV Router      Age         Seq#       Checksum</w:t>
            </w:r>
          </w:p>
          <w:p w14:paraId="07FF49B2" w14:textId="77777777" w:rsidR="00CB68D2" w:rsidRPr="00CB68D2" w:rsidRDefault="00CB68D2" w:rsidP="00CB68D2">
            <w:pPr>
              <w:bidi w:val="0"/>
              <w:rPr>
                <w:rStyle w:val="af5"/>
                <w:lang w:val="en-US"/>
              </w:rPr>
            </w:pPr>
            <w:r w:rsidRPr="00CB68D2">
              <w:rPr>
                <w:rStyle w:val="af5"/>
                <w:lang w:val="en-US"/>
              </w:rPr>
              <w:t>10.18.33.8      10.18.33.65     268         0x80000001 0x000f8e</w:t>
            </w:r>
          </w:p>
          <w:p w14:paraId="67BAD421" w14:textId="77777777" w:rsidR="00CB68D2" w:rsidRPr="00CB68D2" w:rsidRDefault="00CB68D2" w:rsidP="00CB68D2">
            <w:pPr>
              <w:bidi w:val="0"/>
              <w:rPr>
                <w:rStyle w:val="af5"/>
                <w:lang w:val="en-US"/>
              </w:rPr>
            </w:pPr>
            <w:r w:rsidRPr="00CB68D2">
              <w:rPr>
                <w:rStyle w:val="af5"/>
                <w:lang w:val="en-US"/>
              </w:rPr>
              <w:t>10.18.33.24     10.18.33.65     268         0x80000002 0x006c20</w:t>
            </w:r>
          </w:p>
          <w:p w14:paraId="0568E51C" w14:textId="77777777" w:rsidR="00CB68D2" w:rsidRPr="00CB68D2" w:rsidRDefault="00CB68D2" w:rsidP="00CB68D2">
            <w:pPr>
              <w:bidi w:val="0"/>
              <w:rPr>
                <w:rStyle w:val="af5"/>
                <w:lang w:val="en-US"/>
              </w:rPr>
            </w:pPr>
            <w:r w:rsidRPr="00CB68D2">
              <w:rPr>
                <w:rStyle w:val="af5"/>
                <w:lang w:val="en-US"/>
              </w:rPr>
              <w:t>10.18.33.44     10.18.33.65     268         0x80000003 0x00a1d5</w:t>
            </w:r>
          </w:p>
          <w:p w14:paraId="242A24F6" w14:textId="77777777" w:rsidR="00CB68D2" w:rsidRPr="00CB68D2" w:rsidRDefault="00CB68D2" w:rsidP="00CB68D2">
            <w:pPr>
              <w:bidi w:val="0"/>
              <w:rPr>
                <w:rStyle w:val="af5"/>
                <w:lang w:val="en-US"/>
              </w:rPr>
            </w:pPr>
            <w:r w:rsidRPr="00CB68D2">
              <w:rPr>
                <w:rStyle w:val="af5"/>
                <w:lang w:val="en-US"/>
              </w:rPr>
              <w:t>10.18.33.48     10.18.33.65     268         0x80000004 0x0077fa</w:t>
            </w:r>
          </w:p>
          <w:p w14:paraId="7FD8B746" w14:textId="77777777" w:rsidR="00CB68D2" w:rsidRPr="00CB68D2" w:rsidRDefault="00CB68D2" w:rsidP="00CB68D2">
            <w:pPr>
              <w:bidi w:val="0"/>
              <w:rPr>
                <w:rStyle w:val="af5"/>
                <w:lang w:val="en-US"/>
              </w:rPr>
            </w:pPr>
            <w:r w:rsidRPr="00CB68D2">
              <w:rPr>
                <w:rStyle w:val="af5"/>
                <w:lang w:val="en-US"/>
              </w:rPr>
              <w:t>10.18.33.56     10.18.33.65     268         0x80000005 0x002544</w:t>
            </w:r>
          </w:p>
          <w:p w14:paraId="37FBE454" w14:textId="77777777" w:rsidR="00CB68D2" w:rsidRPr="00CB68D2" w:rsidRDefault="00CB68D2" w:rsidP="00CB68D2">
            <w:pPr>
              <w:bidi w:val="0"/>
              <w:rPr>
                <w:rStyle w:val="af5"/>
                <w:lang w:val="en-US"/>
              </w:rPr>
            </w:pPr>
            <w:r w:rsidRPr="00CB68D2">
              <w:rPr>
                <w:rStyle w:val="af5"/>
                <w:lang w:val="en-US"/>
              </w:rPr>
              <w:t>172.18.98.0     10.18.222.53    248         0x80000012 0x006793</w:t>
            </w:r>
          </w:p>
          <w:p w14:paraId="55733392" w14:textId="77777777" w:rsidR="00CB68D2" w:rsidRPr="00CB68D2" w:rsidRDefault="00CB68D2" w:rsidP="00CB68D2">
            <w:pPr>
              <w:bidi w:val="0"/>
              <w:rPr>
                <w:rStyle w:val="af5"/>
                <w:lang w:val="en-US"/>
              </w:rPr>
            </w:pPr>
            <w:r w:rsidRPr="00CB68D2">
              <w:rPr>
                <w:rStyle w:val="af5"/>
                <w:lang w:val="en-US"/>
              </w:rPr>
              <w:t>172.18.100.0    10.18.222.53    248         0x80000013 0x004ea9</w:t>
            </w:r>
          </w:p>
          <w:p w14:paraId="3F8E45B3" w14:textId="77777777" w:rsidR="00CB68D2" w:rsidRPr="00CB68D2" w:rsidRDefault="00CB68D2" w:rsidP="00CB68D2">
            <w:pPr>
              <w:bidi w:val="0"/>
              <w:rPr>
                <w:rStyle w:val="af5"/>
                <w:lang w:val="en-US"/>
              </w:rPr>
            </w:pPr>
            <w:r w:rsidRPr="00CB68D2">
              <w:rPr>
                <w:rStyle w:val="af5"/>
                <w:lang w:val="en-US"/>
              </w:rPr>
              <w:t>172.18.102.0    10.18.222.53    248         0x80000014 0x0036be</w:t>
            </w:r>
          </w:p>
          <w:p w14:paraId="5014BFD0" w14:textId="77777777" w:rsidR="00CB68D2" w:rsidRPr="00CB68D2" w:rsidRDefault="00CB68D2" w:rsidP="00CB68D2">
            <w:pPr>
              <w:bidi w:val="0"/>
              <w:rPr>
                <w:rStyle w:val="af5"/>
                <w:lang w:val="en-US"/>
              </w:rPr>
            </w:pPr>
            <w:r w:rsidRPr="00CB68D2">
              <w:rPr>
                <w:rStyle w:val="af5"/>
                <w:lang w:val="en-US"/>
              </w:rPr>
              <w:t>172.18.96.0     10.18.222.53    248         0x80000015 0x007782</w:t>
            </w:r>
          </w:p>
          <w:p w14:paraId="470F7BF5" w14:textId="77777777" w:rsidR="00CB68D2" w:rsidRPr="00CB68D2" w:rsidRDefault="00CB68D2" w:rsidP="00CB68D2">
            <w:pPr>
              <w:bidi w:val="0"/>
              <w:rPr>
                <w:rStyle w:val="af5"/>
                <w:lang w:val="en-US"/>
              </w:rPr>
            </w:pPr>
            <w:r w:rsidRPr="00CB68D2">
              <w:rPr>
                <w:rStyle w:val="af5"/>
                <w:lang w:val="en-US"/>
              </w:rPr>
              <w:t>10.18.110.16    10.18.110.69    263         0x80000001 0x0037bf</w:t>
            </w:r>
          </w:p>
          <w:p w14:paraId="38134756" w14:textId="77777777" w:rsidR="00CB68D2" w:rsidRPr="00CB68D2" w:rsidRDefault="00CB68D2" w:rsidP="00CB68D2">
            <w:pPr>
              <w:bidi w:val="0"/>
              <w:rPr>
                <w:rStyle w:val="af5"/>
                <w:lang w:val="en-US"/>
              </w:rPr>
            </w:pPr>
            <w:r w:rsidRPr="00CB68D2">
              <w:rPr>
                <w:rStyle w:val="af5"/>
                <w:lang w:val="en-US"/>
              </w:rPr>
              <w:t>10.18.110.24    10.18.110.69    263         0x80000002 0x00e508</w:t>
            </w:r>
          </w:p>
          <w:p w14:paraId="56A48635" w14:textId="77777777" w:rsidR="00CB68D2" w:rsidRPr="00CB68D2" w:rsidRDefault="00CB68D2" w:rsidP="00CB68D2">
            <w:pPr>
              <w:bidi w:val="0"/>
              <w:rPr>
                <w:rStyle w:val="af5"/>
                <w:lang w:val="en-US"/>
              </w:rPr>
            </w:pPr>
            <w:r w:rsidRPr="00CB68D2">
              <w:rPr>
                <w:rStyle w:val="af5"/>
                <w:lang w:val="en-US"/>
              </w:rPr>
              <w:t>10.18.110.48    10.18.110.69    263         0x80000003 0x00f1e2</w:t>
            </w:r>
          </w:p>
          <w:p w14:paraId="00BD828A" w14:textId="77777777" w:rsidR="00CB68D2" w:rsidRPr="00CB68D2" w:rsidRDefault="00CB68D2" w:rsidP="00CB68D2">
            <w:pPr>
              <w:bidi w:val="0"/>
              <w:rPr>
                <w:rStyle w:val="af5"/>
                <w:lang w:val="en-US"/>
              </w:rPr>
            </w:pPr>
            <w:r w:rsidRPr="00CB68D2">
              <w:rPr>
                <w:rStyle w:val="af5"/>
                <w:lang w:val="en-US"/>
              </w:rPr>
              <w:t>10.18.110.44    10.18.110.69    263         0x80000004 0x0018bf</w:t>
            </w:r>
          </w:p>
          <w:p w14:paraId="01458F1A" w14:textId="77777777" w:rsidR="00CB68D2" w:rsidRPr="00CB68D2" w:rsidRDefault="00CB68D2" w:rsidP="00CB68D2">
            <w:pPr>
              <w:bidi w:val="0"/>
              <w:rPr>
                <w:rStyle w:val="af5"/>
                <w:lang w:val="en-US"/>
              </w:rPr>
            </w:pPr>
            <w:r w:rsidRPr="00CB68D2">
              <w:rPr>
                <w:rStyle w:val="af5"/>
                <w:lang w:val="en-US"/>
              </w:rPr>
              <w:t>10.18.110.52    10.18.110.69    263         0x80000005 0x00c509</w:t>
            </w:r>
          </w:p>
          <w:p w14:paraId="648F76F1" w14:textId="77777777" w:rsidR="00CB68D2" w:rsidRPr="00CB68D2" w:rsidRDefault="00CB68D2" w:rsidP="00CB68D2">
            <w:pPr>
              <w:bidi w:val="0"/>
              <w:rPr>
                <w:rStyle w:val="af5"/>
                <w:lang w:val="en-US"/>
              </w:rPr>
            </w:pPr>
            <w:r w:rsidRPr="00CB68D2">
              <w:rPr>
                <w:rStyle w:val="af5"/>
                <w:lang w:val="en-US"/>
              </w:rPr>
              <w:t>10.18.110.68    10.18.110.69    263         0x80000006 0x00239a</w:t>
            </w:r>
          </w:p>
          <w:p w14:paraId="6ED2DE1D" w14:textId="77777777" w:rsidR="00CB68D2" w:rsidRPr="00CB68D2" w:rsidRDefault="00CB68D2" w:rsidP="00CB68D2">
            <w:pPr>
              <w:bidi w:val="0"/>
              <w:rPr>
                <w:rStyle w:val="af5"/>
                <w:lang w:val="en-US"/>
              </w:rPr>
            </w:pPr>
            <w:r w:rsidRPr="00CB68D2">
              <w:rPr>
                <w:rStyle w:val="af5"/>
                <w:lang w:val="en-US"/>
              </w:rPr>
              <w:t>10.18.33.0      10.18.33.65     243         0x80000007 0x005d41</w:t>
            </w:r>
          </w:p>
          <w:p w14:paraId="2A9FF8F8" w14:textId="77777777" w:rsidR="00CB68D2" w:rsidRPr="00CB68D2" w:rsidRDefault="00CB68D2" w:rsidP="00CB68D2">
            <w:pPr>
              <w:bidi w:val="0"/>
              <w:rPr>
                <w:rStyle w:val="af5"/>
                <w:lang w:val="en-US"/>
              </w:rPr>
            </w:pPr>
            <w:r w:rsidRPr="00CB68D2">
              <w:rPr>
                <w:rStyle w:val="af5"/>
                <w:lang w:val="en-US"/>
              </w:rPr>
              <w:t>10.18.33.4      10.18.33.65     243         0x80000008 0x003366</w:t>
            </w:r>
          </w:p>
          <w:p w14:paraId="5AB09175" w14:textId="77777777" w:rsidR="00CB68D2" w:rsidRDefault="00CB68D2" w:rsidP="00CB68D2">
            <w:pPr>
              <w:bidi w:val="0"/>
              <w:rPr>
                <w:rStyle w:val="af5"/>
                <w:rtl/>
                <w:lang w:val="en-US"/>
              </w:rPr>
            </w:pPr>
            <w:r w:rsidRPr="00CB68D2">
              <w:rPr>
                <w:rStyle w:val="af5"/>
                <w:lang w:val="en-US"/>
              </w:rPr>
              <w:t>10.18.33.12     10.18.33.65     243         0x80000009 0x00e0af</w:t>
            </w:r>
          </w:p>
          <w:p w14:paraId="79A4CD99" w14:textId="77777777" w:rsidR="00CB68D2" w:rsidRDefault="00CB68D2" w:rsidP="00CB68D2">
            <w:pPr>
              <w:bidi w:val="0"/>
              <w:rPr>
                <w:rStyle w:val="af5"/>
                <w:rtl/>
                <w:lang w:val="en-US"/>
              </w:rPr>
            </w:pPr>
            <w:r>
              <w:rPr>
                <w:rStyle w:val="af5"/>
                <w:rFonts w:hint="cs"/>
                <w:rtl/>
                <w:lang w:val="en-US"/>
              </w:rPr>
              <w:t>...</w:t>
            </w:r>
          </w:p>
          <w:p w14:paraId="1968BF61" w14:textId="0327F1AE" w:rsidR="00CB68D2" w:rsidRPr="002D0C14" w:rsidRDefault="00CB68D2" w:rsidP="00CB68D2">
            <w:pPr>
              <w:bidi w:val="0"/>
              <w:rPr>
                <w:rStyle w:val="af5"/>
                <w:rtl/>
                <w:lang w:val="en-US"/>
              </w:rPr>
            </w:pPr>
            <w:r>
              <w:rPr>
                <w:rStyle w:val="af5"/>
                <w:rFonts w:hint="cs"/>
                <w:rtl/>
                <w:lang w:val="en-US"/>
              </w:rPr>
              <w:t>...</w:t>
            </w:r>
          </w:p>
        </w:tc>
      </w:tr>
    </w:tbl>
    <w:p w14:paraId="62333B51" w14:textId="3E618181" w:rsidR="00692746" w:rsidRDefault="00692746" w:rsidP="00692746">
      <w:pPr>
        <w:rPr>
          <w:rtl/>
        </w:rPr>
      </w:pPr>
    </w:p>
    <w:p w14:paraId="33FB98F0" w14:textId="50BB1976" w:rsidR="00CB68D2" w:rsidRPr="00CB68D2" w:rsidRDefault="00CB68D2" w:rsidP="00CB68D2">
      <w:pPr>
        <w:jc w:val="right"/>
        <w:rPr>
          <w:b/>
          <w:bCs/>
          <w:color w:val="C0504D" w:themeColor="accent2"/>
          <w:rtl/>
        </w:rPr>
      </w:pPr>
      <w:r>
        <w:rPr>
          <w:rFonts w:hint="cs"/>
          <w:b/>
          <w:bCs/>
          <w:color w:val="C0504D" w:themeColor="accent2"/>
          <w:rtl/>
        </w:rPr>
        <w:t>:</w:t>
      </w:r>
      <w:r w:rsidRPr="00CB68D2">
        <w:rPr>
          <w:b/>
          <w:bCs/>
          <w:color w:val="C0504D" w:themeColor="accent2"/>
        </w:rPr>
        <w:t>Summary ASB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CB68D2" w14:paraId="11AB3049" w14:textId="77777777" w:rsidTr="00752ECA">
        <w:trPr>
          <w:trHeight w:val="180"/>
        </w:trPr>
        <w:tc>
          <w:tcPr>
            <w:tcW w:w="10353" w:type="dxa"/>
            <w:shd w:val="clear" w:color="auto" w:fill="FFFFFF" w:themeFill="background1"/>
          </w:tcPr>
          <w:p w14:paraId="6C7FD386" w14:textId="77777777" w:rsidR="00864DD1" w:rsidRPr="00864DD1" w:rsidRDefault="00864DD1" w:rsidP="00864DD1">
            <w:pPr>
              <w:bidi w:val="0"/>
              <w:rPr>
                <w:rStyle w:val="af5"/>
                <w:lang w:val="en-US"/>
              </w:rPr>
            </w:pPr>
            <w:r w:rsidRPr="00864DD1">
              <w:rPr>
                <w:rStyle w:val="af5"/>
                <w:lang w:val="en-US"/>
              </w:rPr>
              <w:t>Link ID         ADV Router      Age         Seq#       Checksum</w:t>
            </w:r>
          </w:p>
          <w:p w14:paraId="7EE2B9C8" w14:textId="77777777" w:rsidR="00864DD1" w:rsidRPr="00864DD1" w:rsidRDefault="00864DD1" w:rsidP="00864DD1">
            <w:pPr>
              <w:bidi w:val="0"/>
              <w:rPr>
                <w:rStyle w:val="af5"/>
                <w:lang w:val="en-US"/>
              </w:rPr>
            </w:pPr>
            <w:r w:rsidRPr="00864DD1">
              <w:rPr>
                <w:rStyle w:val="af5"/>
                <w:lang w:val="en-US"/>
              </w:rPr>
              <w:t>192.168.18.54   10.18.110.69    193         0x8000002b 0x00159b</w:t>
            </w:r>
          </w:p>
          <w:p w14:paraId="5AFE2278" w14:textId="77777777" w:rsidR="00864DD1" w:rsidRPr="00864DD1" w:rsidRDefault="00864DD1" w:rsidP="00864DD1">
            <w:pPr>
              <w:bidi w:val="0"/>
              <w:rPr>
                <w:rStyle w:val="af5"/>
                <w:lang w:val="en-US"/>
              </w:rPr>
            </w:pPr>
            <w:r w:rsidRPr="00864DD1">
              <w:rPr>
                <w:rStyle w:val="af5"/>
                <w:lang w:val="en-US"/>
              </w:rPr>
              <w:t>192.168.18.58   10.18.110.69    193         0x8000002c 0x00eac0</w:t>
            </w:r>
          </w:p>
          <w:p w14:paraId="627D3653" w14:textId="77777777" w:rsidR="00864DD1" w:rsidRPr="00864DD1" w:rsidRDefault="00864DD1" w:rsidP="00864DD1">
            <w:pPr>
              <w:bidi w:val="0"/>
              <w:rPr>
                <w:rStyle w:val="af5"/>
                <w:lang w:val="en-US"/>
              </w:rPr>
            </w:pPr>
            <w:r w:rsidRPr="00864DD1">
              <w:rPr>
                <w:rStyle w:val="af5"/>
                <w:lang w:val="en-US"/>
              </w:rPr>
              <w:t>192.168.18.54   10.18.110.77    193         0x8000002a 0x00e6c2</w:t>
            </w:r>
          </w:p>
          <w:p w14:paraId="7899FB18" w14:textId="77777777" w:rsidR="00864DD1" w:rsidRPr="00864DD1" w:rsidRDefault="00864DD1" w:rsidP="00864DD1">
            <w:pPr>
              <w:bidi w:val="0"/>
              <w:rPr>
                <w:rStyle w:val="af5"/>
                <w:lang w:val="en-US"/>
              </w:rPr>
            </w:pPr>
            <w:r w:rsidRPr="00864DD1">
              <w:rPr>
                <w:rStyle w:val="af5"/>
                <w:lang w:val="en-US"/>
              </w:rPr>
              <w:t>192.168.18.58   10.18.110.77    176         0x8000002b 0x00bce7</w:t>
            </w:r>
          </w:p>
          <w:p w14:paraId="4642CBF8" w14:textId="77777777" w:rsidR="00864DD1" w:rsidRPr="00864DD1" w:rsidRDefault="00864DD1" w:rsidP="00864DD1">
            <w:pPr>
              <w:bidi w:val="0"/>
              <w:rPr>
                <w:rStyle w:val="af5"/>
                <w:lang w:val="en-US"/>
              </w:rPr>
            </w:pPr>
            <w:r w:rsidRPr="00864DD1">
              <w:rPr>
                <w:rStyle w:val="af5"/>
                <w:lang w:val="en-US"/>
              </w:rPr>
              <w:t>10.18.33.65     10.18.33.65     19          0x8000003a 0x006eb7</w:t>
            </w:r>
          </w:p>
          <w:p w14:paraId="0B97B380" w14:textId="77777777" w:rsidR="00864DD1" w:rsidRPr="00864DD1" w:rsidRDefault="00864DD1" w:rsidP="00864DD1">
            <w:pPr>
              <w:bidi w:val="0"/>
              <w:rPr>
                <w:rStyle w:val="af5"/>
                <w:lang w:val="en-US"/>
              </w:rPr>
            </w:pPr>
            <w:r w:rsidRPr="00864DD1">
              <w:rPr>
                <w:rStyle w:val="af5"/>
                <w:lang w:val="en-US"/>
              </w:rPr>
              <w:t>10.18.33.65     10.18.110.77    14          0x80000051 0x00e4cf</w:t>
            </w:r>
          </w:p>
          <w:p w14:paraId="55CDF723" w14:textId="77777777" w:rsidR="00864DD1" w:rsidRPr="00864DD1" w:rsidRDefault="00864DD1" w:rsidP="00864DD1">
            <w:pPr>
              <w:bidi w:val="0"/>
              <w:rPr>
                <w:rStyle w:val="af5"/>
                <w:lang w:val="en-US"/>
              </w:rPr>
            </w:pPr>
            <w:r w:rsidRPr="00864DD1">
              <w:rPr>
                <w:rStyle w:val="af5"/>
                <w:lang w:val="en-US"/>
              </w:rPr>
              <w:t>10.18.33.65     10.18.110.69    13          0x80000054 0x000faa</w:t>
            </w:r>
          </w:p>
          <w:p w14:paraId="598ED80C" w14:textId="77777777" w:rsidR="00864DD1" w:rsidRPr="00864DD1" w:rsidRDefault="00864DD1" w:rsidP="00864DD1">
            <w:pPr>
              <w:bidi w:val="0"/>
              <w:rPr>
                <w:rStyle w:val="af5"/>
                <w:lang w:val="en-US"/>
              </w:rPr>
            </w:pPr>
            <w:r w:rsidRPr="00864DD1">
              <w:rPr>
                <w:rStyle w:val="af5"/>
                <w:lang w:val="en-US"/>
              </w:rPr>
              <w:t>10.18.33.61     10.18.33.61     9           0x80000040 0x00a285</w:t>
            </w:r>
          </w:p>
          <w:p w14:paraId="5803387F" w14:textId="77777777" w:rsidR="00864DD1" w:rsidRPr="00864DD1" w:rsidRDefault="00864DD1" w:rsidP="00864DD1">
            <w:pPr>
              <w:bidi w:val="0"/>
              <w:rPr>
                <w:rStyle w:val="af5"/>
                <w:lang w:val="en-US"/>
              </w:rPr>
            </w:pPr>
            <w:r w:rsidRPr="00864DD1">
              <w:rPr>
                <w:rStyle w:val="af5"/>
                <w:lang w:val="en-US"/>
              </w:rPr>
              <w:t>10.18.33.61     10.18.110.77    4           0x80000053 0x0009ad</w:t>
            </w:r>
          </w:p>
          <w:p w14:paraId="2419ED23" w14:textId="0E9B4ECF" w:rsidR="00CB68D2" w:rsidRPr="002D0C14" w:rsidRDefault="00864DD1" w:rsidP="00864DD1">
            <w:pPr>
              <w:bidi w:val="0"/>
              <w:rPr>
                <w:rStyle w:val="af5"/>
                <w:rtl/>
                <w:lang w:val="en-US"/>
              </w:rPr>
            </w:pPr>
            <w:r w:rsidRPr="00864DD1">
              <w:rPr>
                <w:rStyle w:val="af5"/>
                <w:lang w:val="en-US"/>
              </w:rPr>
              <w:t>10.18.33.61     10.18.110.69    3           0x80000056 0x003388</w:t>
            </w:r>
          </w:p>
        </w:tc>
      </w:tr>
    </w:tbl>
    <w:p w14:paraId="1B0E180A" w14:textId="77777777" w:rsidR="00692746" w:rsidRDefault="00692746" w:rsidP="00692746">
      <w:pPr>
        <w:rPr>
          <w:rtl/>
        </w:rPr>
      </w:pPr>
    </w:p>
    <w:p w14:paraId="1CBED2DE" w14:textId="77777777" w:rsidR="00692746" w:rsidRDefault="00692746" w:rsidP="00692746">
      <w:pPr>
        <w:rPr>
          <w:rtl/>
        </w:rPr>
      </w:pPr>
    </w:p>
    <w:p w14:paraId="5236E73F" w14:textId="12614633" w:rsidR="00864DD1" w:rsidRPr="00CB68D2" w:rsidRDefault="00864DD1" w:rsidP="00864DD1">
      <w:pPr>
        <w:jc w:val="right"/>
        <w:rPr>
          <w:b/>
          <w:bCs/>
          <w:color w:val="C0504D" w:themeColor="accent2"/>
          <w:rtl/>
        </w:rPr>
      </w:pPr>
      <w:r>
        <w:rPr>
          <w:rFonts w:hint="cs"/>
          <w:b/>
          <w:bCs/>
          <w:color w:val="C0504D" w:themeColor="accent2"/>
          <w:rtl/>
        </w:rPr>
        <w:t>:</w:t>
      </w:r>
      <w:r w:rsidRPr="00864DD1">
        <w:rPr>
          <w:b/>
          <w:bCs/>
          <w:color w:val="C0504D" w:themeColor="accent2"/>
        </w:rPr>
        <w:t>Type-5 AS External Link States</w:t>
      </w:r>
    </w:p>
    <w:tbl>
      <w:tblPr>
        <w:tblStyle w:val="a9"/>
        <w:tblpPr w:leftFromText="180" w:rightFromText="180" w:vertAnchor="text" w:horzAnchor="margin" w:tblpXSpec="center" w:tblpY="9"/>
        <w:bidiVisual/>
        <w:tblW w:w="1035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53"/>
      </w:tblGrid>
      <w:tr w:rsidR="00864DD1" w14:paraId="48F9CC47" w14:textId="77777777" w:rsidTr="00752ECA">
        <w:trPr>
          <w:trHeight w:val="180"/>
        </w:trPr>
        <w:tc>
          <w:tcPr>
            <w:tcW w:w="10353" w:type="dxa"/>
            <w:shd w:val="clear" w:color="auto" w:fill="FFFFFF" w:themeFill="background1"/>
          </w:tcPr>
          <w:p w14:paraId="127E5288" w14:textId="77777777" w:rsidR="00864DD1" w:rsidRPr="00864DD1" w:rsidRDefault="00864DD1" w:rsidP="00864DD1">
            <w:pPr>
              <w:bidi w:val="0"/>
              <w:rPr>
                <w:rStyle w:val="af5"/>
                <w:lang w:val="en-US"/>
              </w:rPr>
            </w:pPr>
            <w:r w:rsidRPr="00864DD1">
              <w:rPr>
                <w:rStyle w:val="af5"/>
                <w:lang w:val="en-US"/>
              </w:rPr>
              <w:t xml:space="preserve">                Type-5 AS External Link States</w:t>
            </w:r>
          </w:p>
          <w:p w14:paraId="1330F729" w14:textId="77777777" w:rsidR="00864DD1" w:rsidRPr="00864DD1" w:rsidRDefault="00864DD1" w:rsidP="00864DD1">
            <w:pPr>
              <w:bidi w:val="0"/>
              <w:rPr>
                <w:rStyle w:val="af5"/>
                <w:lang w:val="en-US"/>
              </w:rPr>
            </w:pPr>
            <w:r w:rsidRPr="00864DD1">
              <w:rPr>
                <w:rStyle w:val="af5"/>
                <w:lang w:val="en-US"/>
              </w:rPr>
              <w:t>Link ID         ADV Router      Age         Seq#       Checksum Tag</w:t>
            </w:r>
          </w:p>
          <w:p w14:paraId="5886ABDF" w14:textId="77777777" w:rsidR="00864DD1" w:rsidRPr="00864DD1" w:rsidRDefault="00864DD1" w:rsidP="00864DD1">
            <w:pPr>
              <w:bidi w:val="0"/>
              <w:rPr>
                <w:rStyle w:val="af5"/>
                <w:lang w:val="en-US"/>
              </w:rPr>
            </w:pPr>
            <w:r w:rsidRPr="00864DD1">
              <w:rPr>
                <w:rStyle w:val="af5"/>
                <w:lang w:val="en-US"/>
              </w:rPr>
              <w:t>192.168.18.56   192.168.18.58   317         0x80000001 0x00c4c5 0</w:t>
            </w:r>
          </w:p>
          <w:p w14:paraId="417C6AE5" w14:textId="77777777" w:rsidR="00864DD1" w:rsidRPr="00864DD1" w:rsidRDefault="00864DD1" w:rsidP="00864DD1">
            <w:pPr>
              <w:bidi w:val="0"/>
              <w:rPr>
                <w:rStyle w:val="af5"/>
                <w:lang w:val="en-US"/>
              </w:rPr>
            </w:pPr>
            <w:r w:rsidRPr="00864DD1">
              <w:rPr>
                <w:rStyle w:val="af5"/>
                <w:lang w:val="en-US"/>
              </w:rPr>
              <w:t>192.168.18.0    192.168.18.58   317         0x80000001 0x00f6cb 0</w:t>
            </w:r>
          </w:p>
          <w:p w14:paraId="5D1DA7B6" w14:textId="77777777" w:rsidR="00864DD1" w:rsidRPr="00864DD1" w:rsidRDefault="00864DD1" w:rsidP="00864DD1">
            <w:pPr>
              <w:bidi w:val="0"/>
              <w:rPr>
                <w:rStyle w:val="af5"/>
                <w:lang w:val="en-US"/>
              </w:rPr>
            </w:pPr>
            <w:r w:rsidRPr="00864DD1">
              <w:rPr>
                <w:rStyle w:val="af5"/>
                <w:lang w:val="en-US"/>
              </w:rPr>
              <w:t>192.168.18.4    192.168.18.58   317         0x80000001 0x00ceef 0</w:t>
            </w:r>
          </w:p>
          <w:p w14:paraId="55B7C6C2" w14:textId="77777777" w:rsidR="00864DD1" w:rsidRPr="00864DD1" w:rsidRDefault="00864DD1" w:rsidP="00864DD1">
            <w:pPr>
              <w:bidi w:val="0"/>
              <w:rPr>
                <w:rStyle w:val="af5"/>
                <w:lang w:val="en-US"/>
              </w:rPr>
            </w:pPr>
            <w:r w:rsidRPr="00864DD1">
              <w:rPr>
                <w:rStyle w:val="af5"/>
                <w:lang w:val="en-US"/>
              </w:rPr>
              <w:t>192.168.18.20   192.168.18.58   317         0x80000001 0x002e80 0</w:t>
            </w:r>
          </w:p>
          <w:p w14:paraId="0650F1EC" w14:textId="77777777" w:rsidR="00864DD1" w:rsidRPr="00864DD1" w:rsidRDefault="00864DD1" w:rsidP="00864DD1">
            <w:pPr>
              <w:bidi w:val="0"/>
              <w:rPr>
                <w:rStyle w:val="af5"/>
                <w:lang w:val="en-US"/>
              </w:rPr>
            </w:pPr>
            <w:r w:rsidRPr="00864DD1">
              <w:rPr>
                <w:rStyle w:val="af5"/>
                <w:lang w:val="en-US"/>
              </w:rPr>
              <w:t>192.168.18.28   192.168.18.58   317         0x80000001 0x00ddc8 0</w:t>
            </w:r>
          </w:p>
          <w:p w14:paraId="6A5D9E5C" w14:textId="77777777" w:rsidR="00864DD1" w:rsidRPr="00864DD1" w:rsidRDefault="00864DD1" w:rsidP="00864DD1">
            <w:pPr>
              <w:bidi w:val="0"/>
              <w:rPr>
                <w:rStyle w:val="af5"/>
                <w:lang w:val="en-US"/>
              </w:rPr>
            </w:pPr>
            <w:r w:rsidRPr="00864DD1">
              <w:rPr>
                <w:rStyle w:val="af5"/>
                <w:lang w:val="en-US"/>
              </w:rPr>
              <w:t>192.168.18.44   192.168.18.58   317         0x80000001 0x003d59 0</w:t>
            </w:r>
          </w:p>
          <w:p w14:paraId="24910F08" w14:textId="77777777" w:rsidR="00864DD1" w:rsidRPr="00864DD1" w:rsidRDefault="00864DD1" w:rsidP="00864DD1">
            <w:pPr>
              <w:bidi w:val="0"/>
              <w:rPr>
                <w:rStyle w:val="af5"/>
                <w:lang w:val="en-US"/>
              </w:rPr>
            </w:pPr>
            <w:r w:rsidRPr="00864DD1">
              <w:rPr>
                <w:rStyle w:val="af5"/>
                <w:lang w:val="en-US"/>
              </w:rPr>
              <w:t>192.168.18.16   192.168.18.58   316         0x80000001 0x00565c 0</w:t>
            </w:r>
          </w:p>
          <w:p w14:paraId="6BFA770D" w14:textId="77777777" w:rsidR="00864DD1" w:rsidRPr="00864DD1" w:rsidRDefault="00864DD1" w:rsidP="00864DD1">
            <w:pPr>
              <w:bidi w:val="0"/>
              <w:rPr>
                <w:rStyle w:val="af5"/>
                <w:lang w:val="en-US"/>
              </w:rPr>
            </w:pPr>
            <w:r w:rsidRPr="00864DD1">
              <w:rPr>
                <w:rStyle w:val="af5"/>
                <w:lang w:val="en-US"/>
              </w:rPr>
              <w:t>192.168.18.36   192.168.18.58   316         0x80000001 0x008d11 0</w:t>
            </w:r>
          </w:p>
          <w:p w14:paraId="02B62310" w14:textId="77777777" w:rsidR="00864DD1" w:rsidRPr="00864DD1" w:rsidRDefault="00864DD1" w:rsidP="00864DD1">
            <w:pPr>
              <w:bidi w:val="0"/>
              <w:rPr>
                <w:rStyle w:val="af5"/>
                <w:lang w:val="en-US"/>
              </w:rPr>
            </w:pPr>
            <w:r w:rsidRPr="00864DD1">
              <w:rPr>
                <w:rStyle w:val="af5"/>
                <w:lang w:val="en-US"/>
              </w:rPr>
              <w:t>192.168.18.40   192.168.18.58   316         0x80000001 0x006535 0</w:t>
            </w:r>
          </w:p>
          <w:p w14:paraId="206BE1AD" w14:textId="77777777" w:rsidR="00864DD1" w:rsidRPr="00864DD1" w:rsidRDefault="00864DD1" w:rsidP="00864DD1">
            <w:pPr>
              <w:bidi w:val="0"/>
              <w:rPr>
                <w:rStyle w:val="af5"/>
                <w:lang w:val="en-US"/>
              </w:rPr>
            </w:pPr>
            <w:r w:rsidRPr="00864DD1">
              <w:rPr>
                <w:rStyle w:val="af5"/>
                <w:lang w:val="en-US"/>
              </w:rPr>
              <w:t>192.168.18.24   192.168.18.58   316         0x80000001 0x0006a4 0</w:t>
            </w:r>
          </w:p>
          <w:p w14:paraId="65BD5A8D" w14:textId="77777777" w:rsidR="00864DD1" w:rsidRPr="00864DD1" w:rsidRDefault="00864DD1" w:rsidP="00864DD1">
            <w:pPr>
              <w:bidi w:val="0"/>
              <w:rPr>
                <w:rStyle w:val="af5"/>
                <w:lang w:val="en-US"/>
              </w:rPr>
            </w:pPr>
            <w:r w:rsidRPr="00864DD1">
              <w:rPr>
                <w:rStyle w:val="af5"/>
                <w:lang w:val="en-US"/>
              </w:rPr>
              <w:t>192.168.18.32   192.168.18.58   316         0x80000001 0x00b5ec 0</w:t>
            </w:r>
          </w:p>
          <w:p w14:paraId="579B4B27" w14:textId="77777777" w:rsidR="00864DD1" w:rsidRDefault="00864DD1" w:rsidP="00864DD1">
            <w:pPr>
              <w:bidi w:val="0"/>
              <w:rPr>
                <w:rStyle w:val="af5"/>
                <w:rtl/>
                <w:lang w:val="en-US"/>
              </w:rPr>
            </w:pPr>
            <w:r w:rsidRPr="00864DD1">
              <w:rPr>
                <w:rStyle w:val="af5"/>
                <w:lang w:val="en-US"/>
              </w:rPr>
              <w:t>192.168.18.48   192.168.18.58   316         0x80000001 0x00157d 0</w:t>
            </w:r>
          </w:p>
          <w:p w14:paraId="2E1AA67F" w14:textId="77777777" w:rsidR="00864DD1" w:rsidRDefault="00864DD1" w:rsidP="00864DD1">
            <w:pPr>
              <w:bidi w:val="0"/>
              <w:rPr>
                <w:rStyle w:val="af5"/>
                <w:rtl/>
              </w:rPr>
            </w:pPr>
            <w:r>
              <w:rPr>
                <w:rStyle w:val="af5"/>
                <w:rFonts w:hint="cs"/>
                <w:rtl/>
              </w:rPr>
              <w:t>...</w:t>
            </w:r>
          </w:p>
          <w:p w14:paraId="0F6FA42B" w14:textId="7835057E" w:rsidR="00864DD1" w:rsidRPr="002D0C14" w:rsidRDefault="00864DD1" w:rsidP="00864DD1">
            <w:pPr>
              <w:bidi w:val="0"/>
              <w:rPr>
                <w:rStyle w:val="af5"/>
                <w:rtl/>
                <w:lang w:val="en-US"/>
              </w:rPr>
            </w:pPr>
            <w:r>
              <w:rPr>
                <w:rStyle w:val="af5"/>
                <w:rFonts w:hint="cs"/>
                <w:rtl/>
              </w:rPr>
              <w:t>...</w:t>
            </w:r>
          </w:p>
        </w:tc>
      </w:tr>
    </w:tbl>
    <w:p w14:paraId="4B7FA1C4" w14:textId="77777777" w:rsidR="00864DD1" w:rsidRDefault="00864DD1" w:rsidP="00692746"/>
    <w:p w14:paraId="58E8EB11" w14:textId="77777777" w:rsidR="00864DD1" w:rsidRDefault="00864DD1" w:rsidP="00692746"/>
    <w:p w14:paraId="2E03911B" w14:textId="77777777" w:rsidR="00864DD1" w:rsidRDefault="00864DD1" w:rsidP="00692746">
      <w:pPr>
        <w:rPr>
          <w:rtl/>
        </w:rPr>
      </w:pPr>
    </w:p>
    <w:p w14:paraId="6F37EE5F" w14:textId="77777777" w:rsidR="00692746" w:rsidRDefault="00692746" w:rsidP="00692746">
      <w:pPr>
        <w:rPr>
          <w:rtl/>
        </w:rPr>
      </w:pPr>
    </w:p>
    <w:p w14:paraId="2C25245E" w14:textId="77777777" w:rsidR="00692746" w:rsidRDefault="00692746" w:rsidP="00692746">
      <w:pPr>
        <w:rPr>
          <w:rtl/>
        </w:rPr>
      </w:pPr>
    </w:p>
    <w:p w14:paraId="6E35F58D" w14:textId="6C253BA3" w:rsidR="00864DD1" w:rsidRDefault="00864DD1" w:rsidP="00864DD1">
      <w:pPr>
        <w:jc w:val="center"/>
        <w:rPr>
          <w:rtl/>
        </w:rPr>
      </w:pPr>
      <w:r w:rsidRPr="00864DD1">
        <w:rPr>
          <w:rtl/>
        </w:rPr>
        <w:drawing>
          <wp:inline distT="0" distB="0" distL="0" distR="0" wp14:anchorId="6B6DC975" wp14:editId="6D6DE190">
            <wp:extent cx="5731510" cy="2335530"/>
            <wp:effectExtent l="0" t="0" r="2540" b="7620"/>
            <wp:docPr id="8146690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9001" name=""/>
                    <pic:cNvPicPr/>
                  </pic:nvPicPr>
                  <pic:blipFill>
                    <a:blip r:embed="rId147"/>
                    <a:stretch>
                      <a:fillRect/>
                    </a:stretch>
                  </pic:blipFill>
                  <pic:spPr>
                    <a:xfrm>
                      <a:off x="0" y="0"/>
                      <a:ext cx="5731510" cy="2335530"/>
                    </a:xfrm>
                    <a:prstGeom prst="rect">
                      <a:avLst/>
                    </a:prstGeom>
                  </pic:spPr>
                </pic:pic>
              </a:graphicData>
            </a:graphic>
          </wp:inline>
        </w:drawing>
      </w:r>
    </w:p>
    <w:p w14:paraId="624188F4" w14:textId="77777777" w:rsidR="00692746" w:rsidRDefault="00692746" w:rsidP="00692746">
      <w:pPr>
        <w:rPr>
          <w:rtl/>
        </w:rPr>
      </w:pPr>
    </w:p>
    <w:p w14:paraId="53F4C476" w14:textId="77777777" w:rsidR="00692746" w:rsidRDefault="00692746" w:rsidP="00692746">
      <w:pPr>
        <w:rPr>
          <w:rtl/>
        </w:rPr>
      </w:pPr>
    </w:p>
    <w:p w14:paraId="5C453B69" w14:textId="77777777" w:rsidR="00692746" w:rsidRDefault="00692746" w:rsidP="00692746">
      <w:pPr>
        <w:rPr>
          <w:rtl/>
        </w:rPr>
      </w:pPr>
    </w:p>
    <w:p w14:paraId="4ADB9855" w14:textId="77777777" w:rsidR="00692746" w:rsidRDefault="00692746" w:rsidP="00692746">
      <w:pPr>
        <w:rPr>
          <w:rtl/>
        </w:rPr>
      </w:pPr>
    </w:p>
    <w:p w14:paraId="1CB60DD6" w14:textId="77777777" w:rsidR="00692746" w:rsidRPr="00692746" w:rsidRDefault="00692746" w:rsidP="00692746">
      <w:pPr>
        <w:rPr>
          <w:rtl/>
        </w:rPr>
      </w:pPr>
    </w:p>
    <w:p w14:paraId="6C3303B1" w14:textId="2BA2294A" w:rsidR="00692746" w:rsidRPr="00692746" w:rsidRDefault="00F32A18" w:rsidP="00692746">
      <w:pPr>
        <w:pStyle w:val="a3"/>
        <w:rPr>
          <w:rFonts w:ascii="Calibri" w:hAnsi="Calibri" w:cs="Calibri"/>
        </w:rPr>
      </w:pPr>
      <w:r>
        <w:rPr>
          <w:rFonts w:ascii="Calibri" w:hAnsi="Calibri" w:cs="Calibri"/>
        </w:rPr>
        <w:lastRenderedPageBreak/>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lastRenderedPageBreak/>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lastRenderedPageBreak/>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rip</w:t>
      </w:r>
    </w:p>
    <w:p w14:paraId="5AA48099" w14:textId="77777777" w:rsidR="00FF178D" w:rsidRDefault="00FF178D" w:rsidP="00743971"/>
    <w:p w14:paraId="678BCC4B" w14:textId="3B62CD52" w:rsidR="00743971" w:rsidRDefault="00743971" w:rsidP="00743971">
      <w:pPr>
        <w:pStyle w:val="3"/>
        <w:rPr>
          <w:rtl/>
        </w:rPr>
      </w:pPr>
      <w:r>
        <w:rPr>
          <w:rFonts w:hint="cs"/>
          <w:rtl/>
        </w:rPr>
        <w:lastRenderedPageBreak/>
        <w:t>בדיקה שיש ניתובים:</w:t>
      </w:r>
    </w:p>
    <w:tbl>
      <w:tblPr>
        <w:tblStyle w:val="a9"/>
        <w:tblpPr w:leftFromText="180" w:rightFromText="180" w:vertAnchor="text" w:horzAnchor="margin" w:tblpY="-85"/>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864DD1" w14:paraId="60936360" w14:textId="77777777" w:rsidTr="00864DD1">
        <w:trPr>
          <w:trHeight w:val="1170"/>
        </w:trPr>
        <w:tc>
          <w:tcPr>
            <w:tcW w:w="9628" w:type="dxa"/>
            <w:shd w:val="clear" w:color="auto" w:fill="FFFFFF" w:themeFill="background1"/>
          </w:tcPr>
          <w:p w14:paraId="639304BB" w14:textId="77777777" w:rsidR="00864DD1" w:rsidRPr="00864DD1" w:rsidRDefault="00864DD1" w:rsidP="00864DD1">
            <w:pPr>
              <w:bidi w:val="0"/>
              <w:rPr>
                <w:rStyle w:val="af5"/>
                <w:sz w:val="12"/>
                <w:szCs w:val="12"/>
                <w:lang w:val="en-US"/>
              </w:rPr>
            </w:pPr>
            <w:r w:rsidRPr="00864DD1">
              <w:rPr>
                <w:rStyle w:val="af5"/>
                <w:b/>
                <w:bCs/>
                <w:sz w:val="12"/>
                <w:szCs w:val="12"/>
                <w:lang w:val="en-US"/>
              </w:rPr>
              <w:t>ORACLE_RIP_ROUTER_3#</w:t>
            </w:r>
            <w:r w:rsidRPr="00864DD1">
              <w:rPr>
                <w:rStyle w:val="af5"/>
                <w:sz w:val="12"/>
                <w:szCs w:val="12"/>
                <w:lang w:val="en-US"/>
              </w:rPr>
              <w:t>show ip route rip</w:t>
            </w:r>
          </w:p>
          <w:p w14:paraId="1A2963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10.0.0.0/8 is variably subnetted, 58 subnets, 2 masks</w:t>
            </w:r>
          </w:p>
          <w:p w14:paraId="40D2A9D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10.18.0.0/28 [120/15] via 192.32.18.1, 00:00:05, GigabitEthernet0/0</w:t>
            </w:r>
          </w:p>
          <w:p w14:paraId="6CCA20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10.18.33.0/30 [120/15] via 192.32.18.1, 00:00:05, GigabitEthernet0/0</w:t>
            </w:r>
          </w:p>
          <w:p w14:paraId="2155687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10.18.33.4/30 [120/15] via 192.32.18.1, 00:00:05, GigabitEthernet0/0</w:t>
            </w:r>
          </w:p>
          <w:p w14:paraId="649482C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10.18.33.8/30 [120/15] via 192.32.18.1, 00:00:05, GigabitEthernet0/0</w:t>
            </w:r>
          </w:p>
          <w:p w14:paraId="306AE4D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10.18.33.12/30 [120/15] via 192.32.18.1, 00:00:05, GigabitEthernet0/0</w:t>
            </w:r>
          </w:p>
          <w:p w14:paraId="0FD8E07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10.18.33.16/30 [120/15] via 192.32.18.1, 00:00:05, GigabitEthernet0/0</w:t>
            </w:r>
          </w:p>
          <w:p w14:paraId="0E2749F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10.18.33.20/30 [120/15] via 192.32.18.1, 00:00:05, GigabitEthernet0/0</w:t>
            </w:r>
          </w:p>
          <w:p w14:paraId="144C2B7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10.18.33.24/30 [120/15] via 192.32.18.1, 00:00:05, GigabitEthernet0/0</w:t>
            </w:r>
          </w:p>
          <w:p w14:paraId="492C65A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10.18.33.28/30 [120/15] via 192.32.18.1, 00:00:05, GigabitEthernet0/0</w:t>
            </w:r>
          </w:p>
          <w:p w14:paraId="4745517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10.18.33.32/30 [120/15] via 192.32.18.1, 00:00:05, GigabitEthernet0/0</w:t>
            </w:r>
          </w:p>
          <w:p w14:paraId="49536E9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10.18.33.36/30 [120/15] via 192.32.18.1, 00:00:05, GigabitEthernet0/0</w:t>
            </w:r>
          </w:p>
          <w:p w14:paraId="20C581D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10.18.33.40/30 [120/15] via 192.32.18.1, 00:00:05, GigabitEthernet0/0</w:t>
            </w:r>
          </w:p>
          <w:p w14:paraId="54124AA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10.18.33.44/30 [120/15] via 192.32.18.1, 00:00:05, GigabitEthernet0/0</w:t>
            </w:r>
          </w:p>
          <w:p w14:paraId="5CC5C7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10.18.33.48/30 [120/15] via 192.32.18.1, 00:00:05, GigabitEthernet0/0</w:t>
            </w:r>
          </w:p>
          <w:p w14:paraId="2A77B8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10.18.33.52/30 [120/15] via 192.32.18.1, 00:00:05, GigabitEthernet0/0</w:t>
            </w:r>
          </w:p>
          <w:p w14:paraId="4DF3E9A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10.18.33.56/30 [120/15] via 192.32.18.1, 00:00:05, GigabitEthernet0/0</w:t>
            </w:r>
          </w:p>
          <w:p w14:paraId="2157D01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10.18.33.60/30 [120/15] via 192.32.18.1, 00:00:05, GigabitEthernet0/0</w:t>
            </w:r>
          </w:p>
          <w:p w14:paraId="40D5BD3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10.18.33.64/30 [120/15] via 192.32.18.1, 00:00:05, GigabitEthernet0/0</w:t>
            </w:r>
          </w:p>
          <w:p w14:paraId="62C8EB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10.18.33.68/30 [120/15] via 192.32.18.2, 00:00:29, GigabitEthernet0/0</w:t>
            </w:r>
          </w:p>
          <w:p w14:paraId="50F220E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10.18.33.72/30 [120/15] via 192.32.18.1, 00:00:05, GigabitEthernet0/0</w:t>
            </w:r>
          </w:p>
          <w:p w14:paraId="73E4AFFA"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10.18.33.76/30 [120/15] via 192.32.18.1, 00:00:05, GigabitEthernet0/0</w:t>
            </w:r>
          </w:p>
          <w:p w14:paraId="2740124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10.18.33.80/30 [120/15] via 192.32.18.1, 00:00:05, GigabitEthernet0/0</w:t>
            </w:r>
          </w:p>
          <w:p w14:paraId="6009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10.18.110.0/30 [120/15] via 192.32.18.1, 00:00:05, GigabitEthernet0/0</w:t>
            </w:r>
          </w:p>
          <w:p w14:paraId="6941396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10.18.110.4/30 [120/15] via 192.32.18.1, 00:00:05, GigabitEthernet0/0</w:t>
            </w:r>
          </w:p>
          <w:p w14:paraId="0644FDE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10.18.110.8/30 [120/15] via 192.32.18.1, 00:00:05, GigabitEthernet0/0</w:t>
            </w:r>
          </w:p>
          <w:p w14:paraId="1FCDC26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10.18.110.12/30 [120/15] via 192.32.18.1, 00:00:05, GigabitEthernet0/0</w:t>
            </w:r>
          </w:p>
          <w:p w14:paraId="33A73BA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10.18.110.16/30 [120/15] via 192.32.18.2, 00:00:29, GigabitEthernet0/0</w:t>
            </w:r>
          </w:p>
          <w:p w14:paraId="31A7B6B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10.18.110.20/30 [120/15] via 192.32.18.1, 00:00:05, GigabitEthernet0/0</w:t>
            </w:r>
          </w:p>
          <w:p w14:paraId="0A19E79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10.18.110.24/30 [120/15] via 192.32.18.2, 00:00:29, GigabitEthernet0/0</w:t>
            </w:r>
          </w:p>
          <w:p w14:paraId="1ED68CE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10.18.110.28/30 [120/15] via 192.32.18.1, 00:00:05, GigabitEthernet0/0</w:t>
            </w:r>
          </w:p>
          <w:p w14:paraId="27E78BB3"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10.18.110.32/30 [120/15] via 192.32.18.1, 00:00:05, GigabitEthernet0/0</w:t>
            </w:r>
          </w:p>
          <w:p w14:paraId="78E724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10.18.110.36/30 [120/15] via 192.32.18.1, 00:00:05, GigabitEthernet0/0</w:t>
            </w:r>
          </w:p>
          <w:p w14:paraId="566E221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10.18.110.40/30 [120/15] via 192.32.18.1, 00:00:05, GigabitEthernet0/0</w:t>
            </w:r>
          </w:p>
          <w:p w14:paraId="5A1FF11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10.18.110.44/30 [120/15] via 192.32.18.2, 00:00:29, GigabitEthernet0/0</w:t>
            </w:r>
          </w:p>
          <w:p w14:paraId="167062B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10.18.110.48/30 [120/15] via 192.32.18.2, 00:00:29, GigabitEthernet0/0</w:t>
            </w:r>
          </w:p>
          <w:p w14:paraId="708891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10.18.110.52/30 [120/15] via 192.32.18.2, 00:00:29, GigabitEthernet0/0</w:t>
            </w:r>
          </w:p>
          <w:p w14:paraId="423B09F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10.18.110.56/30 [120/15] via 192.32.18.1, 00:00:05, GigabitEthernet0/0</w:t>
            </w:r>
          </w:p>
          <w:p w14:paraId="6DFB390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10.18.110.60/30 [120/15] via 192.32.18.2, 00:00:29, GigabitEthernet0/0</w:t>
            </w:r>
          </w:p>
          <w:p w14:paraId="59C6AC2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10.18.110.64/30 [120/15] via 192.32.18.2, 00:00:29, GigabitEthernet0/0</w:t>
            </w:r>
          </w:p>
          <w:p w14:paraId="35C68D5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10.18.110.68/30 [120/15] via 192.32.18.2, 00:00:29, GigabitEthernet0/0</w:t>
            </w:r>
          </w:p>
          <w:p w14:paraId="1D29E9A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10.18.110.72/30 [120/15] via 192.32.18.1, 00:00:05, GigabitEthernet0/0</w:t>
            </w:r>
          </w:p>
          <w:p w14:paraId="6BF650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10.18.110.76/30 [120/15] via 192.32.18.1, 00:00:05, GigabitEthernet0/0</w:t>
            </w:r>
          </w:p>
          <w:p w14:paraId="6388FEE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10.18.110.80/30 [120/15] via 192.32.18.2, 00:00:29, GigabitEthernet0/0</w:t>
            </w:r>
          </w:p>
          <w:p w14:paraId="19A7F53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10.18.110.84/30 [120/15] via 192.32.18.2, 00:00:29, GigabitEthernet0/0</w:t>
            </w:r>
          </w:p>
          <w:p w14:paraId="5B76AD7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10.18.222.0/30 [120/15] via 192.32.18.2, 00:00:29, GigabitEthernet0/0</w:t>
            </w:r>
          </w:p>
          <w:p w14:paraId="72E8DB4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10.18.222.4/30 [120/15] via 192.32.18.2, 00:00:29, GigabitEthernet0/0</w:t>
            </w:r>
          </w:p>
          <w:p w14:paraId="6A31566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10.18.222.8/30 [120/15] via 192.32.18.2, 00:00:29, GigabitEthernet0/0</w:t>
            </w:r>
          </w:p>
          <w:p w14:paraId="01CDD524"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10.18.222.12/30 [120/15] via 192.32.18.2, 00:00:29, GigabitEthernet0/0</w:t>
            </w:r>
          </w:p>
          <w:p w14:paraId="5076805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10.18.222.16/30 [120/15] via 192.32.18.2, 00:00:29, GigabitEthernet0/0</w:t>
            </w:r>
          </w:p>
          <w:p w14:paraId="6D27A27D"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10.18.222.20/30 [120/15] via 192.32.18.2, 00:00:29, GigabitEthernet0/0</w:t>
            </w:r>
          </w:p>
          <w:p w14:paraId="24918E6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10.18.222.24/30 [120/15] via 192.32.18.2, 00:00:29, GigabitEthernet0/0</w:t>
            </w:r>
          </w:p>
          <w:p w14:paraId="7F11863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10.18.222.28/30 [120/15] via 192.32.18.2, 00:00:29, GigabitEthernet0/0</w:t>
            </w:r>
          </w:p>
          <w:p w14:paraId="5E561882"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10.18.222.32/30 is possibly down, routing via 192.32.18.2, 00:04:14, GigabitEthernet0/0</w:t>
            </w:r>
          </w:p>
          <w:p w14:paraId="27F7263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is possibly down, routing via 192.32.18.1, 00:04:13, GigabitEthernet0/0</w:t>
            </w:r>
          </w:p>
          <w:p w14:paraId="4F82EB65"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10.18.222.36/30 [120/15] via 192.32.18.2, 00:00:29, GigabitEthernet0/0</w:t>
            </w:r>
          </w:p>
          <w:p w14:paraId="6C8D577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10.18.222.40/30 [120/15] via 192.32.18.2, 00:00:29, GigabitEthernet0/0</w:t>
            </w:r>
          </w:p>
          <w:p w14:paraId="0562091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10.18.222.44/30 [120/15] via 192.32.18.2, 00:00:29, GigabitEthernet0/0</w:t>
            </w:r>
          </w:p>
          <w:p w14:paraId="1D027C9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10.18.222.48/30 [120/15] via 192.32.18.2, 00:00:29, GigabitEthernet0/0</w:t>
            </w:r>
          </w:p>
          <w:p w14:paraId="03715A5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10.18.222.52/30 [120/15] via 192.32.18.2, 00:00:29, GigabitEthernet0/0</w:t>
            </w:r>
          </w:p>
          <w:p w14:paraId="2EA252CE" w14:textId="77777777" w:rsidR="00864DD1" w:rsidRPr="00864DD1" w:rsidRDefault="00864DD1" w:rsidP="00864DD1">
            <w:pPr>
              <w:bidi w:val="0"/>
              <w:rPr>
                <w:rStyle w:val="af5"/>
                <w:b/>
                <w:bCs/>
                <w:sz w:val="12"/>
                <w:szCs w:val="12"/>
                <w:lang w:val="en-US"/>
              </w:rPr>
            </w:pPr>
            <w:r w:rsidRPr="00864DD1">
              <w:rPr>
                <w:rStyle w:val="af5"/>
                <w:b/>
                <w:bCs/>
                <w:sz w:val="12"/>
                <w:szCs w:val="12"/>
                <w:lang w:val="en-US"/>
              </w:rPr>
              <w:t xml:space="preserve">     172.18.0.0/23 is subnetted, 27 subnets</w:t>
            </w:r>
          </w:p>
          <w:p w14:paraId="244F74F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172.18.64.0 [120/15] via 192.32.18.1, 00:00:05, GigabitEthernet0/0</w:t>
            </w:r>
          </w:p>
          <w:p w14:paraId="1746F03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172.18.66.0 [120/15] via 192.32.18.1, 00:00:05, GigabitEthernet0/0</w:t>
            </w:r>
          </w:p>
          <w:p w14:paraId="17792DB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172.18.68.0 [120/15] via 192.32.18.1, 00:00:05, GigabitEthernet0/0</w:t>
            </w:r>
          </w:p>
          <w:p w14:paraId="1EDB9BE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172.18.70.0 [120/15] via 192.32.18.1, 00:00:05, GigabitEthernet0/0</w:t>
            </w:r>
          </w:p>
          <w:p w14:paraId="69F7A468"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172.18.80.0 [120/15] via 192.32.18.2, 00:00:29, GigabitEthernet0/0</w:t>
            </w:r>
          </w:p>
          <w:p w14:paraId="5C6B274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172.18.82.0 [120/15] via 192.32.18.2, 00:00:29, GigabitEthernet0/0</w:t>
            </w:r>
          </w:p>
          <w:p w14:paraId="15CEFEE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172.18.84.0 [120/15] via 192.32.18.2, 00:00:29, GigabitEthernet0/0</w:t>
            </w:r>
          </w:p>
          <w:p w14:paraId="4114AB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172.18.86.0 [120/15] via 192.32.18.2, 00:00:29, GigabitEthernet0/0</w:t>
            </w:r>
          </w:p>
          <w:p w14:paraId="510AA63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172.18.96.0 [120/15] via 192.32.18.2, 00:00:29, GigabitEthernet0/0</w:t>
            </w:r>
          </w:p>
          <w:p w14:paraId="2097B027"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172.18.98.0 [120/15] via 192.32.18.2, 00:00:29, GigabitEthernet0/0</w:t>
            </w:r>
          </w:p>
          <w:p w14:paraId="764D7AA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172.18.100.0 [120/15] via 192.32.18.2, 00:00:29, GigabitEthernet0/0</w:t>
            </w:r>
          </w:p>
          <w:p w14:paraId="1567DC4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172.18.102.0 [120/15] via 192.32.18.2, 00:00:29, GigabitEthernet0/0</w:t>
            </w:r>
          </w:p>
          <w:p w14:paraId="4C7B11E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172.18.128.0 [120/15] via 192.32.18.1, 00:00:05, GigabitEthernet0/0</w:t>
            </w:r>
          </w:p>
          <w:p w14:paraId="286B5B0F"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172.18.130.0 [120/15] via 192.32.18.1, 00:00:05, GigabitEthernet0/0</w:t>
            </w:r>
          </w:p>
          <w:p w14:paraId="39911D80"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172.18.132.0 [120/15] via 192.32.18.1, 00:00:05, GigabitEthernet0/0</w:t>
            </w:r>
          </w:p>
          <w:p w14:paraId="0F25832E"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172.18.134.0 [120/15] via 192.32.18.1, 00:00:05, GigabitEthernet0/0</w:t>
            </w:r>
          </w:p>
          <w:p w14:paraId="2D2640B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172.18.144.0 [120/15] via 192.32.18.2, 00:00:29, GigabitEthernet0/0</w:t>
            </w:r>
          </w:p>
          <w:p w14:paraId="2F8DB7D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172.18.146.0 [120/15] via 192.32.18.2, 00:00:29, GigabitEthernet0/0</w:t>
            </w:r>
          </w:p>
          <w:p w14:paraId="6AD2D3F9"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172.18.148.0 [120/15] via 192.32.18.2, 00:00:29, GigabitEthernet0/0</w:t>
            </w:r>
          </w:p>
          <w:p w14:paraId="351AF6F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172.18.150.0 [120/15] via 192.32.18.2, 00:00:29, GigabitEthernet0/0</w:t>
            </w:r>
          </w:p>
          <w:p w14:paraId="6682016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172.18.152.0 [120/15] via 192.32.18.2, 00:00:29, GigabitEthernet0/0</w:t>
            </w:r>
          </w:p>
          <w:p w14:paraId="247BCC4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172.18.154.0 [120/15] via 192.32.18.2, 00:00:29, GigabitEthernet0/0</w:t>
            </w:r>
          </w:p>
          <w:p w14:paraId="3C591BD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172.18.156.0 [120/15] via 192.32.18.2, 00:00:29, GigabitEthernet0/0</w:t>
            </w:r>
          </w:p>
          <w:p w14:paraId="418E8CC1"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172.18.160.0 [120/15] via 192.32.18.2, 00:00:29, GigabitEthernet0/0</w:t>
            </w:r>
          </w:p>
          <w:p w14:paraId="14BAAD0B"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172.18.162.0 [120/15] via 192.32.18.2, 00:00:29, GigabitEthernet0/0</w:t>
            </w:r>
          </w:p>
          <w:p w14:paraId="588D4C2C" w14:textId="77777777" w:rsidR="00864DD1" w:rsidRPr="00864DD1" w:rsidRDefault="00864DD1" w:rsidP="00864DD1">
            <w:pPr>
              <w:bidi w:val="0"/>
              <w:rPr>
                <w:rStyle w:val="af5"/>
                <w:b/>
                <w:bCs/>
                <w:sz w:val="12"/>
                <w:szCs w:val="12"/>
                <w:lang w:val="en-US"/>
              </w:rPr>
            </w:pPr>
            <w:r w:rsidRPr="00864DD1">
              <w:rPr>
                <w:rStyle w:val="af5"/>
                <w:b/>
                <w:bCs/>
                <w:sz w:val="12"/>
                <w:szCs w:val="12"/>
                <w:lang w:val="en-US"/>
              </w:rPr>
              <w:t>R       172.18.164.0 [120/15] via 192.32.18.2, 00:00:29, GigabitEthernet0/0</w:t>
            </w:r>
          </w:p>
          <w:p w14:paraId="3FB01145" w14:textId="77777777" w:rsidR="00864DD1" w:rsidRPr="002D0C14" w:rsidRDefault="00864DD1" w:rsidP="00864DD1">
            <w:pPr>
              <w:bidi w:val="0"/>
              <w:rPr>
                <w:rStyle w:val="af5"/>
                <w:rtl/>
                <w:lang w:val="en-US"/>
              </w:rPr>
            </w:pPr>
            <w:r w:rsidRPr="00864DD1">
              <w:rPr>
                <w:rStyle w:val="af5"/>
                <w:b/>
                <w:bCs/>
                <w:sz w:val="12"/>
                <w:szCs w:val="12"/>
                <w:lang w:val="en-US"/>
              </w:rPr>
              <w:t>R       172.18.166.0 [120/15] via 192.32.18.2, 00:00:29, GigabitEthernet0/0</w:t>
            </w:r>
          </w:p>
        </w:tc>
      </w:tr>
    </w:tbl>
    <w:p w14:paraId="30C11C8E" w14:textId="77777777" w:rsidR="00743971" w:rsidRPr="00864DD1" w:rsidRDefault="00743971" w:rsidP="00743971"/>
    <w:p w14:paraId="7397DC97" w14:textId="77777777" w:rsidR="000B4787" w:rsidRDefault="000B4787" w:rsidP="00743971"/>
    <w:p w14:paraId="0009C20D" w14:textId="6697BE80" w:rsidR="00864DD1" w:rsidRDefault="00B65AE6" w:rsidP="00B65AE6">
      <w:pPr>
        <w:pStyle w:val="a3"/>
        <w:rPr>
          <w:rFonts w:ascii="Calibri" w:hAnsi="Calibri" w:cs="Calibri"/>
        </w:rPr>
      </w:pPr>
      <w:r>
        <w:rPr>
          <w:rFonts w:ascii="Calibri" w:hAnsi="Calibri" w:cs="Calibri"/>
        </w:rPr>
        <w:lastRenderedPageBreak/>
        <w:t>EIGRP</w:t>
      </w:r>
    </w:p>
    <w:p w14:paraId="0DA1C4EC" w14:textId="77777777" w:rsidR="00B65AE6" w:rsidRDefault="00B65AE6" w:rsidP="00B65AE6"/>
    <w:p w14:paraId="7B8B9D00" w14:textId="77777777" w:rsidR="00B65AE6" w:rsidRDefault="00B65AE6" w:rsidP="00B65AE6"/>
    <w:p w14:paraId="14BC3166" w14:textId="77777777" w:rsidR="00B65AE6" w:rsidRDefault="00B65AE6" w:rsidP="00B65AE6"/>
    <w:p w14:paraId="65DC32F6" w14:textId="77777777" w:rsidR="00B65AE6" w:rsidRDefault="00B65AE6" w:rsidP="00B65AE6"/>
    <w:p w14:paraId="37045574" w14:textId="77777777" w:rsidR="00B65AE6" w:rsidRDefault="00B65AE6" w:rsidP="00B65AE6"/>
    <w:p w14:paraId="3DFE6A0F" w14:textId="77777777" w:rsidR="00B65AE6" w:rsidRDefault="00B65AE6" w:rsidP="00B65AE6"/>
    <w:p w14:paraId="456F8A7E" w14:textId="77777777" w:rsidR="00B65AE6" w:rsidRDefault="00B65AE6" w:rsidP="00B65AE6"/>
    <w:p w14:paraId="7FAEB885" w14:textId="77777777" w:rsidR="00B65AE6" w:rsidRDefault="00B65AE6" w:rsidP="00B65AE6"/>
    <w:p w14:paraId="61857610" w14:textId="77777777" w:rsidR="00B65AE6" w:rsidRDefault="00B65AE6" w:rsidP="00B65AE6"/>
    <w:p w14:paraId="579DD994" w14:textId="77777777" w:rsidR="00B65AE6" w:rsidRDefault="00B65AE6" w:rsidP="00B65AE6"/>
    <w:p w14:paraId="682B1407" w14:textId="77777777" w:rsidR="00B65AE6" w:rsidRDefault="00B65AE6" w:rsidP="00B65AE6"/>
    <w:p w14:paraId="039ABB00" w14:textId="77777777" w:rsidR="00B65AE6" w:rsidRDefault="00B65AE6" w:rsidP="00B65AE6"/>
    <w:p w14:paraId="6780AC7D" w14:textId="77777777" w:rsidR="00B65AE6" w:rsidRDefault="00B65AE6" w:rsidP="00B65AE6"/>
    <w:p w14:paraId="410BE3BE" w14:textId="77777777" w:rsidR="00B65AE6" w:rsidRDefault="00B65AE6" w:rsidP="00B65AE6"/>
    <w:p w14:paraId="530F2086" w14:textId="77777777" w:rsidR="00B65AE6" w:rsidRDefault="00B65AE6" w:rsidP="00B65AE6"/>
    <w:p w14:paraId="1B026358" w14:textId="77777777" w:rsidR="00B65AE6" w:rsidRDefault="00B65AE6" w:rsidP="00B65AE6"/>
    <w:p w14:paraId="2033D8D4" w14:textId="77777777" w:rsidR="00B65AE6" w:rsidRDefault="00B65AE6" w:rsidP="00B65AE6"/>
    <w:p w14:paraId="4FB6303B" w14:textId="77777777" w:rsidR="00B65AE6" w:rsidRDefault="00B65AE6" w:rsidP="00B65AE6"/>
    <w:p w14:paraId="144F7BFF" w14:textId="77777777" w:rsidR="00B65AE6" w:rsidRDefault="00B65AE6" w:rsidP="00B65AE6"/>
    <w:p w14:paraId="7276E8B4" w14:textId="77777777" w:rsidR="00B65AE6" w:rsidRDefault="00B65AE6" w:rsidP="00B65AE6"/>
    <w:p w14:paraId="24386486" w14:textId="77777777" w:rsidR="00B65AE6" w:rsidRDefault="00B65AE6" w:rsidP="00B65AE6"/>
    <w:p w14:paraId="069CE478" w14:textId="77777777" w:rsidR="00B65AE6" w:rsidRDefault="00B65AE6" w:rsidP="00B65AE6"/>
    <w:p w14:paraId="22E90FC7" w14:textId="77777777" w:rsidR="00B65AE6" w:rsidRDefault="00B65AE6" w:rsidP="00B65AE6"/>
    <w:p w14:paraId="73CF0AB6" w14:textId="77777777" w:rsidR="00B65AE6" w:rsidRDefault="00B65AE6" w:rsidP="00B65AE6"/>
    <w:p w14:paraId="2C9FF68C" w14:textId="77777777" w:rsidR="00B65AE6" w:rsidRDefault="00B65AE6" w:rsidP="00B65AE6"/>
    <w:p w14:paraId="24CA151C" w14:textId="77777777" w:rsidR="00B65AE6" w:rsidRDefault="00B65AE6" w:rsidP="00B65AE6"/>
    <w:p w14:paraId="369404E0" w14:textId="77BEDBD7" w:rsidR="00B65AE6" w:rsidRDefault="00B65AE6" w:rsidP="00B65AE6">
      <w:pPr>
        <w:pStyle w:val="a3"/>
        <w:rPr>
          <w:rFonts w:ascii="Calibri" w:hAnsi="Calibri" w:cs="Calibri"/>
        </w:rPr>
      </w:pPr>
      <w:proofErr w:type="spellStart"/>
      <w:r>
        <w:rPr>
          <w:rFonts w:ascii="Calibri" w:hAnsi="Calibri" w:cs="Calibri"/>
        </w:rPr>
        <w:lastRenderedPageBreak/>
        <w:t>Supernets</w:t>
      </w:r>
      <w:proofErr w:type="spellEnd"/>
    </w:p>
    <w:p w14:paraId="01567F59" w14:textId="77777777" w:rsidR="00B65AE6" w:rsidRDefault="00B65AE6" w:rsidP="00B65AE6"/>
    <w:p w14:paraId="7AF44F3F" w14:textId="77777777" w:rsidR="00B65AE6" w:rsidRDefault="00B65AE6" w:rsidP="00B65AE6"/>
    <w:p w14:paraId="21C0457B" w14:textId="77777777" w:rsidR="00B65AE6" w:rsidRDefault="00B65AE6" w:rsidP="00B65AE6"/>
    <w:p w14:paraId="065D6F24" w14:textId="77777777" w:rsidR="00B65AE6" w:rsidRDefault="00B65AE6" w:rsidP="00B65AE6"/>
    <w:p w14:paraId="6E03BC31" w14:textId="77777777" w:rsidR="00B65AE6" w:rsidRDefault="00B65AE6" w:rsidP="00B65AE6"/>
    <w:p w14:paraId="5B614186" w14:textId="77777777" w:rsidR="00B65AE6" w:rsidRDefault="00B65AE6" w:rsidP="00B65AE6"/>
    <w:p w14:paraId="653459F1" w14:textId="77777777" w:rsidR="00B65AE6" w:rsidRDefault="00B65AE6" w:rsidP="00B65AE6"/>
    <w:p w14:paraId="47F6151B" w14:textId="77777777" w:rsidR="00B65AE6" w:rsidRDefault="00B65AE6" w:rsidP="00B65AE6"/>
    <w:p w14:paraId="4B4BFC7C" w14:textId="77777777" w:rsidR="00B65AE6" w:rsidRDefault="00B65AE6" w:rsidP="00B65AE6"/>
    <w:p w14:paraId="5C240251" w14:textId="77777777" w:rsidR="00B65AE6" w:rsidRDefault="00B65AE6" w:rsidP="00B65AE6"/>
    <w:p w14:paraId="155B9329" w14:textId="77777777" w:rsidR="00B65AE6" w:rsidRDefault="00B65AE6" w:rsidP="00B65AE6"/>
    <w:p w14:paraId="4D568FD1" w14:textId="77777777" w:rsidR="00B65AE6" w:rsidRDefault="00B65AE6" w:rsidP="00B65AE6"/>
    <w:p w14:paraId="5BB384C5" w14:textId="77777777" w:rsidR="00B65AE6" w:rsidRDefault="00B65AE6" w:rsidP="00B65AE6"/>
    <w:p w14:paraId="47B6D1D1" w14:textId="77777777" w:rsidR="00B65AE6" w:rsidRDefault="00B65AE6" w:rsidP="00B65AE6"/>
    <w:p w14:paraId="3D2CF75C" w14:textId="77777777" w:rsidR="00B65AE6" w:rsidRDefault="00B65AE6" w:rsidP="00B65AE6"/>
    <w:p w14:paraId="6BBBC0B7" w14:textId="77777777" w:rsidR="00B65AE6" w:rsidRDefault="00B65AE6" w:rsidP="00B65AE6"/>
    <w:p w14:paraId="6B89988C" w14:textId="77777777" w:rsidR="00B65AE6" w:rsidRDefault="00B65AE6" w:rsidP="00B65AE6"/>
    <w:p w14:paraId="6D292726" w14:textId="77777777" w:rsidR="00B65AE6" w:rsidRDefault="00B65AE6" w:rsidP="00B65AE6"/>
    <w:p w14:paraId="62AFBD7A" w14:textId="77777777" w:rsidR="00B65AE6" w:rsidRDefault="00B65AE6" w:rsidP="00B65AE6"/>
    <w:p w14:paraId="52CA4BDE" w14:textId="77777777" w:rsidR="00B65AE6" w:rsidRDefault="00B65AE6" w:rsidP="00B65AE6"/>
    <w:p w14:paraId="2223BA9C" w14:textId="77777777" w:rsidR="00B65AE6" w:rsidRDefault="00B65AE6" w:rsidP="00B65AE6"/>
    <w:p w14:paraId="4AD1BFF2" w14:textId="77777777" w:rsidR="00B65AE6" w:rsidRDefault="00B65AE6" w:rsidP="00B65AE6"/>
    <w:p w14:paraId="5F1E2800" w14:textId="77777777" w:rsidR="00B65AE6" w:rsidRDefault="00B65AE6" w:rsidP="00B65AE6"/>
    <w:p w14:paraId="2400A739" w14:textId="77777777" w:rsidR="00B65AE6" w:rsidRDefault="00B65AE6" w:rsidP="00B65AE6"/>
    <w:p w14:paraId="76458E45" w14:textId="77777777" w:rsidR="00B65AE6" w:rsidRDefault="00B65AE6" w:rsidP="00B65AE6"/>
    <w:p w14:paraId="1347324C" w14:textId="77777777" w:rsidR="00B65AE6" w:rsidRDefault="00B65AE6" w:rsidP="00B65AE6"/>
    <w:p w14:paraId="08A5C82D" w14:textId="75DFFF40" w:rsidR="00B65AE6" w:rsidRDefault="00B65AE6" w:rsidP="00B65AE6">
      <w:pPr>
        <w:pStyle w:val="a3"/>
        <w:rPr>
          <w:rFonts w:ascii="Calibri" w:hAnsi="Calibri" w:cs="Calibri"/>
        </w:rPr>
      </w:pPr>
      <w:r>
        <w:rPr>
          <w:rFonts w:ascii="Calibri" w:hAnsi="Calibri" w:cs="Calibri"/>
        </w:rPr>
        <w:lastRenderedPageBreak/>
        <w:t>BGP</w:t>
      </w:r>
    </w:p>
    <w:p w14:paraId="75B7B5BC" w14:textId="77777777" w:rsidR="00B65AE6" w:rsidRDefault="00B65AE6" w:rsidP="00B65AE6"/>
    <w:p w14:paraId="2DFF7EBC" w14:textId="77777777" w:rsidR="00B65AE6" w:rsidRDefault="00B65AE6" w:rsidP="00B65AE6"/>
    <w:p w14:paraId="4D3B6661" w14:textId="77777777" w:rsidR="00B65AE6" w:rsidRDefault="00B65AE6" w:rsidP="00B65AE6"/>
    <w:p w14:paraId="1FFB9788" w14:textId="77777777" w:rsidR="00B65AE6" w:rsidRDefault="00B65AE6" w:rsidP="00B65AE6"/>
    <w:p w14:paraId="63ADFD15" w14:textId="77777777" w:rsidR="00B65AE6" w:rsidRDefault="00B65AE6" w:rsidP="00B65AE6"/>
    <w:p w14:paraId="4BAE43EF" w14:textId="77777777" w:rsidR="00B65AE6" w:rsidRDefault="00B65AE6" w:rsidP="00B65AE6"/>
    <w:p w14:paraId="48C3811D" w14:textId="77777777" w:rsidR="00B65AE6" w:rsidRDefault="00B65AE6" w:rsidP="00B65AE6"/>
    <w:p w14:paraId="3672114E" w14:textId="77777777" w:rsidR="00B65AE6" w:rsidRDefault="00B65AE6" w:rsidP="00B65AE6"/>
    <w:p w14:paraId="39C76B5A" w14:textId="77777777" w:rsidR="00B65AE6" w:rsidRDefault="00B65AE6" w:rsidP="00B65AE6"/>
    <w:p w14:paraId="4822A4CA" w14:textId="77777777" w:rsidR="00B65AE6" w:rsidRDefault="00B65AE6" w:rsidP="00B65AE6"/>
    <w:p w14:paraId="70393F0D" w14:textId="77777777" w:rsidR="00B65AE6" w:rsidRDefault="00B65AE6" w:rsidP="00B65AE6"/>
    <w:p w14:paraId="08DD3866" w14:textId="77777777" w:rsidR="00B65AE6" w:rsidRDefault="00B65AE6" w:rsidP="00B65AE6"/>
    <w:p w14:paraId="2E6038B0" w14:textId="77777777" w:rsidR="00B65AE6" w:rsidRDefault="00B65AE6" w:rsidP="00B65AE6"/>
    <w:p w14:paraId="044BC1E9" w14:textId="77777777" w:rsidR="00B65AE6" w:rsidRDefault="00B65AE6" w:rsidP="00B65AE6"/>
    <w:p w14:paraId="592281EC" w14:textId="77777777" w:rsidR="00B65AE6" w:rsidRDefault="00B65AE6" w:rsidP="00B65AE6"/>
    <w:p w14:paraId="5BEDD17D" w14:textId="77777777" w:rsidR="00B65AE6" w:rsidRDefault="00B65AE6" w:rsidP="00B65AE6"/>
    <w:p w14:paraId="5A3A0ECD" w14:textId="77777777" w:rsidR="00B65AE6" w:rsidRDefault="00B65AE6" w:rsidP="00B65AE6"/>
    <w:p w14:paraId="1B860891" w14:textId="77777777" w:rsidR="00B65AE6" w:rsidRDefault="00B65AE6" w:rsidP="00B65AE6"/>
    <w:p w14:paraId="1EB8EBF0" w14:textId="77777777" w:rsidR="00B65AE6" w:rsidRDefault="00B65AE6" w:rsidP="00B65AE6"/>
    <w:p w14:paraId="32FB4D80" w14:textId="77777777" w:rsidR="00B65AE6" w:rsidRDefault="00B65AE6" w:rsidP="00B65AE6"/>
    <w:p w14:paraId="36383942" w14:textId="77777777" w:rsidR="00B65AE6" w:rsidRDefault="00B65AE6" w:rsidP="00B65AE6"/>
    <w:p w14:paraId="6A2A3676" w14:textId="77777777" w:rsidR="00B65AE6" w:rsidRDefault="00B65AE6" w:rsidP="00B65AE6"/>
    <w:p w14:paraId="51CFC19B" w14:textId="77777777" w:rsidR="00B65AE6" w:rsidRDefault="00B65AE6" w:rsidP="00B65AE6"/>
    <w:p w14:paraId="7270260E" w14:textId="77777777" w:rsidR="00B65AE6" w:rsidRDefault="00B65AE6" w:rsidP="00B65AE6"/>
    <w:p w14:paraId="2BFBA3ED" w14:textId="77777777" w:rsidR="00B65AE6" w:rsidRDefault="00B65AE6" w:rsidP="00B65AE6"/>
    <w:p w14:paraId="14C88064" w14:textId="77777777" w:rsidR="00B65AE6" w:rsidRDefault="00B65AE6" w:rsidP="00B65AE6"/>
    <w:p w14:paraId="6957358A" w14:textId="4A52DEE4" w:rsidR="00B65AE6" w:rsidRDefault="00B65AE6" w:rsidP="00B65AE6">
      <w:pPr>
        <w:pStyle w:val="a3"/>
        <w:rPr>
          <w:rFonts w:ascii="Calibri" w:hAnsi="Calibri" w:cs="Calibri"/>
        </w:rPr>
      </w:pPr>
      <w:r>
        <w:rPr>
          <w:rFonts w:ascii="Calibri" w:hAnsi="Calibri" w:cs="Calibri"/>
        </w:rPr>
        <w:lastRenderedPageBreak/>
        <w:t>ACL</w:t>
      </w:r>
    </w:p>
    <w:p w14:paraId="21B7C910" w14:textId="77777777" w:rsidR="00B65AE6" w:rsidRDefault="00B65AE6" w:rsidP="00B65AE6"/>
    <w:p w14:paraId="4D6629C5" w14:textId="77777777" w:rsidR="00B65AE6" w:rsidRDefault="00B65AE6" w:rsidP="00B65AE6"/>
    <w:p w14:paraId="0C2A3A8D" w14:textId="77777777" w:rsidR="00B65AE6" w:rsidRDefault="00B65AE6" w:rsidP="00B65AE6"/>
    <w:p w14:paraId="7D3F030C" w14:textId="77777777" w:rsidR="00B65AE6" w:rsidRDefault="00B65AE6" w:rsidP="00B65AE6"/>
    <w:p w14:paraId="3A6C7DC8" w14:textId="77777777" w:rsidR="00B65AE6" w:rsidRDefault="00B65AE6" w:rsidP="00B65AE6"/>
    <w:p w14:paraId="0EB0500E" w14:textId="77777777" w:rsidR="00B65AE6" w:rsidRDefault="00B65AE6" w:rsidP="00B65AE6"/>
    <w:p w14:paraId="0554D179" w14:textId="77777777" w:rsidR="00B65AE6" w:rsidRDefault="00B65AE6" w:rsidP="00B65AE6"/>
    <w:p w14:paraId="434A4B39" w14:textId="77777777" w:rsidR="00B65AE6" w:rsidRDefault="00B65AE6" w:rsidP="00B65AE6"/>
    <w:p w14:paraId="43F9F1F1" w14:textId="77777777" w:rsidR="00B65AE6" w:rsidRDefault="00B65AE6" w:rsidP="00B65AE6"/>
    <w:p w14:paraId="77E868E8" w14:textId="77777777" w:rsidR="00B65AE6" w:rsidRDefault="00B65AE6" w:rsidP="00B65AE6"/>
    <w:p w14:paraId="65ADB8F7" w14:textId="77777777" w:rsidR="00B65AE6" w:rsidRDefault="00B65AE6" w:rsidP="00B65AE6"/>
    <w:p w14:paraId="41541353" w14:textId="77777777" w:rsidR="00B65AE6" w:rsidRDefault="00B65AE6" w:rsidP="00B65AE6"/>
    <w:p w14:paraId="3C56C810" w14:textId="77777777" w:rsidR="00B65AE6" w:rsidRDefault="00B65AE6" w:rsidP="00B65AE6"/>
    <w:p w14:paraId="59230DE3" w14:textId="77777777" w:rsidR="00B65AE6" w:rsidRDefault="00B65AE6" w:rsidP="00B65AE6"/>
    <w:p w14:paraId="02172728" w14:textId="77777777" w:rsidR="00B65AE6" w:rsidRDefault="00B65AE6" w:rsidP="00B65AE6"/>
    <w:p w14:paraId="0B481266" w14:textId="77777777" w:rsidR="00B65AE6" w:rsidRDefault="00B65AE6" w:rsidP="00B65AE6"/>
    <w:p w14:paraId="18F5F3B4" w14:textId="77777777" w:rsidR="00B65AE6" w:rsidRDefault="00B65AE6" w:rsidP="00B65AE6"/>
    <w:p w14:paraId="5942FF0F" w14:textId="77777777" w:rsidR="00B65AE6" w:rsidRDefault="00B65AE6" w:rsidP="00B65AE6"/>
    <w:p w14:paraId="794CBE61" w14:textId="77777777" w:rsidR="00B65AE6" w:rsidRDefault="00B65AE6" w:rsidP="00B65AE6"/>
    <w:p w14:paraId="32E1A974" w14:textId="77777777" w:rsidR="00B65AE6" w:rsidRDefault="00B65AE6" w:rsidP="00B65AE6"/>
    <w:p w14:paraId="1372CAEC" w14:textId="77777777" w:rsidR="00B65AE6" w:rsidRDefault="00B65AE6" w:rsidP="00B65AE6"/>
    <w:p w14:paraId="5A0B7C80" w14:textId="77777777" w:rsidR="00B65AE6" w:rsidRDefault="00B65AE6" w:rsidP="00B65AE6"/>
    <w:p w14:paraId="6BAA9AAD" w14:textId="77777777" w:rsidR="00B65AE6" w:rsidRDefault="00B65AE6" w:rsidP="00B65AE6"/>
    <w:p w14:paraId="1FA742AF" w14:textId="77777777" w:rsidR="00B65AE6" w:rsidRDefault="00B65AE6" w:rsidP="00B65AE6"/>
    <w:p w14:paraId="5730A412" w14:textId="77777777" w:rsidR="00B65AE6" w:rsidRDefault="00B65AE6" w:rsidP="00B65AE6"/>
    <w:p w14:paraId="78D3BAA6" w14:textId="77777777" w:rsidR="00B65AE6" w:rsidRDefault="00B65AE6" w:rsidP="00B65AE6"/>
    <w:p w14:paraId="0A64539E" w14:textId="0E682BC7" w:rsidR="00B65AE6" w:rsidRPr="00B65AE6" w:rsidRDefault="00B65AE6" w:rsidP="00B65AE6">
      <w:pPr>
        <w:pStyle w:val="a3"/>
        <w:rPr>
          <w:rFonts w:ascii="Calibri" w:hAnsi="Calibri" w:cs="Calibri"/>
        </w:rPr>
      </w:pPr>
      <w:r>
        <w:rPr>
          <w:rFonts w:ascii="Calibri" w:hAnsi="Calibri" w:cs="Calibri"/>
        </w:rPr>
        <w:lastRenderedPageBreak/>
        <w:t>VPN - IPSec</w:t>
      </w:r>
    </w:p>
    <w:sectPr w:rsidR="00B65AE6" w:rsidRPr="00B65AE6" w:rsidSect="009E7F9D">
      <w:headerReference w:type="even" r:id="rId149"/>
      <w:headerReference w:type="default" r:id="rId150"/>
      <w:footerReference w:type="even" r:id="rId151"/>
      <w:footerReference w:type="default" r:id="rId152"/>
      <w:headerReference w:type="first" r:id="rId153"/>
      <w:footerReference w:type="first" r:id="rId15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050FA" w14:textId="77777777" w:rsidR="00DD7C11" w:rsidRDefault="00DD7C11">
      <w:pPr>
        <w:spacing w:after="0" w:line="240" w:lineRule="auto"/>
      </w:pPr>
      <w:r>
        <w:separator/>
      </w:r>
    </w:p>
  </w:endnote>
  <w:endnote w:type="continuationSeparator" w:id="0">
    <w:p w14:paraId="1A3CA6E2" w14:textId="77777777" w:rsidR="00DD7C11" w:rsidRDefault="00DD7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7029B" w14:textId="77777777" w:rsidR="00DD7C11" w:rsidRDefault="00DD7C11">
      <w:pPr>
        <w:spacing w:after="0" w:line="240" w:lineRule="auto"/>
      </w:pPr>
      <w:r>
        <w:separator/>
      </w:r>
    </w:p>
  </w:footnote>
  <w:footnote w:type="continuationSeparator" w:id="0">
    <w:p w14:paraId="2F619CF4" w14:textId="77777777" w:rsidR="00DD7C11" w:rsidRDefault="00DD7C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6"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8"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9"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0"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1"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2"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3"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6"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7"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9"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0"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2"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3"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6"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8"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4"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6"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5"/>
  </w:num>
  <w:num w:numId="2" w16cid:durableId="371200356">
    <w:abstractNumId w:val="35"/>
  </w:num>
  <w:num w:numId="3" w16cid:durableId="1233156393">
    <w:abstractNumId w:val="15"/>
  </w:num>
  <w:num w:numId="4" w16cid:durableId="2134444327">
    <w:abstractNumId w:val="11"/>
  </w:num>
  <w:num w:numId="5" w16cid:durableId="443961426">
    <w:abstractNumId w:val="21"/>
  </w:num>
  <w:num w:numId="6" w16cid:durableId="1533767282">
    <w:abstractNumId w:val="19"/>
  </w:num>
  <w:num w:numId="7" w16cid:durableId="1683625280">
    <w:abstractNumId w:val="27"/>
  </w:num>
  <w:num w:numId="8" w16cid:durableId="953245960">
    <w:abstractNumId w:val="22"/>
  </w:num>
  <w:num w:numId="9" w16cid:durableId="1041982523">
    <w:abstractNumId w:val="33"/>
  </w:num>
  <w:num w:numId="10" w16cid:durableId="1636792901">
    <w:abstractNumId w:val="18"/>
  </w:num>
  <w:num w:numId="11" w16cid:durableId="1571887200">
    <w:abstractNumId w:val="12"/>
  </w:num>
  <w:num w:numId="12" w16cid:durableId="596905375">
    <w:abstractNumId w:val="7"/>
  </w:num>
  <w:num w:numId="13" w16cid:durableId="420222108">
    <w:abstractNumId w:val="25"/>
  </w:num>
  <w:num w:numId="14" w16cid:durableId="672685598">
    <w:abstractNumId w:val="8"/>
  </w:num>
  <w:num w:numId="15" w16cid:durableId="1062484450">
    <w:abstractNumId w:val="1"/>
  </w:num>
  <w:num w:numId="16" w16cid:durableId="898977710">
    <w:abstractNumId w:val="3"/>
  </w:num>
  <w:num w:numId="17" w16cid:durableId="334459759">
    <w:abstractNumId w:val="16"/>
  </w:num>
  <w:num w:numId="18" w16cid:durableId="1876893109">
    <w:abstractNumId w:val="38"/>
  </w:num>
  <w:num w:numId="19" w16cid:durableId="181096522">
    <w:abstractNumId w:val="41"/>
  </w:num>
  <w:num w:numId="20" w16cid:durableId="2004429681">
    <w:abstractNumId w:val="44"/>
  </w:num>
  <w:num w:numId="21" w16cid:durableId="302123109">
    <w:abstractNumId w:val="9"/>
  </w:num>
  <w:num w:numId="22" w16cid:durableId="1707020964">
    <w:abstractNumId w:val="10"/>
  </w:num>
  <w:num w:numId="23" w16cid:durableId="1325090976">
    <w:abstractNumId w:val="6"/>
  </w:num>
  <w:num w:numId="24" w16cid:durableId="836572665">
    <w:abstractNumId w:val="4"/>
  </w:num>
  <w:num w:numId="25" w16cid:durableId="1817261095">
    <w:abstractNumId w:val="14"/>
  </w:num>
  <w:num w:numId="26" w16cid:durableId="690841630">
    <w:abstractNumId w:val="47"/>
  </w:num>
  <w:num w:numId="27" w16cid:durableId="1556315569">
    <w:abstractNumId w:val="36"/>
  </w:num>
  <w:num w:numId="28" w16cid:durableId="2012902702">
    <w:abstractNumId w:val="42"/>
  </w:num>
  <w:num w:numId="29" w16cid:durableId="1200624587">
    <w:abstractNumId w:val="26"/>
  </w:num>
  <w:num w:numId="30" w16cid:durableId="687218213">
    <w:abstractNumId w:val="39"/>
  </w:num>
  <w:num w:numId="31" w16cid:durableId="1838568444">
    <w:abstractNumId w:val="43"/>
  </w:num>
  <w:num w:numId="32" w16cid:durableId="978270591">
    <w:abstractNumId w:val="31"/>
  </w:num>
  <w:num w:numId="33" w16cid:durableId="1941721125">
    <w:abstractNumId w:val="45"/>
  </w:num>
  <w:num w:numId="34" w16cid:durableId="780687636">
    <w:abstractNumId w:val="32"/>
  </w:num>
  <w:num w:numId="35" w16cid:durableId="1689327832">
    <w:abstractNumId w:val="23"/>
  </w:num>
  <w:num w:numId="36" w16cid:durableId="776487862">
    <w:abstractNumId w:val="40"/>
  </w:num>
  <w:num w:numId="37" w16cid:durableId="211312653">
    <w:abstractNumId w:val="17"/>
  </w:num>
  <w:num w:numId="38" w16cid:durableId="1278951447">
    <w:abstractNumId w:val="0"/>
  </w:num>
  <w:num w:numId="39" w16cid:durableId="1132216487">
    <w:abstractNumId w:val="46"/>
  </w:num>
  <w:num w:numId="40" w16cid:durableId="1042442853">
    <w:abstractNumId w:val="37"/>
  </w:num>
  <w:num w:numId="41" w16cid:durableId="188103229">
    <w:abstractNumId w:val="28"/>
  </w:num>
  <w:num w:numId="42" w16cid:durableId="381488151">
    <w:abstractNumId w:val="2"/>
  </w:num>
  <w:num w:numId="43" w16cid:durableId="900867278">
    <w:abstractNumId w:val="20"/>
  </w:num>
  <w:num w:numId="44" w16cid:durableId="2056808786">
    <w:abstractNumId w:val="24"/>
  </w:num>
  <w:num w:numId="45" w16cid:durableId="533542130">
    <w:abstractNumId w:val="30"/>
  </w:num>
  <w:num w:numId="46" w16cid:durableId="1897085672">
    <w:abstractNumId w:val="13"/>
  </w:num>
  <w:num w:numId="47" w16cid:durableId="2115861090">
    <w:abstractNumId w:val="34"/>
  </w:num>
  <w:num w:numId="48" w16cid:durableId="1140227405">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05BDD"/>
    <w:rsid w:val="000153A4"/>
    <w:rsid w:val="000157AC"/>
    <w:rsid w:val="00017037"/>
    <w:rsid w:val="0002385C"/>
    <w:rsid w:val="00031902"/>
    <w:rsid w:val="00043884"/>
    <w:rsid w:val="0004435F"/>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20660"/>
    <w:rsid w:val="00143C18"/>
    <w:rsid w:val="00146ACD"/>
    <w:rsid w:val="001524D9"/>
    <w:rsid w:val="00176239"/>
    <w:rsid w:val="00186A8E"/>
    <w:rsid w:val="0019001B"/>
    <w:rsid w:val="00192EDC"/>
    <w:rsid w:val="001A5100"/>
    <w:rsid w:val="001B1735"/>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59C8"/>
    <w:rsid w:val="00246753"/>
    <w:rsid w:val="00250384"/>
    <w:rsid w:val="0026564B"/>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290E"/>
    <w:rsid w:val="003271C0"/>
    <w:rsid w:val="00330FBB"/>
    <w:rsid w:val="00332943"/>
    <w:rsid w:val="0033370D"/>
    <w:rsid w:val="0033788B"/>
    <w:rsid w:val="00376428"/>
    <w:rsid w:val="00380561"/>
    <w:rsid w:val="003A14E9"/>
    <w:rsid w:val="003A72AF"/>
    <w:rsid w:val="003A73BB"/>
    <w:rsid w:val="003B1DB0"/>
    <w:rsid w:val="003D1A19"/>
    <w:rsid w:val="003E3DB4"/>
    <w:rsid w:val="003F65A3"/>
    <w:rsid w:val="004143D6"/>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A79DB"/>
    <w:rsid w:val="004B3CE8"/>
    <w:rsid w:val="004C3819"/>
    <w:rsid w:val="004C4808"/>
    <w:rsid w:val="004C74E5"/>
    <w:rsid w:val="004E01D9"/>
    <w:rsid w:val="004E43C2"/>
    <w:rsid w:val="004F18FA"/>
    <w:rsid w:val="0050289F"/>
    <w:rsid w:val="00520042"/>
    <w:rsid w:val="005201A6"/>
    <w:rsid w:val="005308AD"/>
    <w:rsid w:val="005504E3"/>
    <w:rsid w:val="00557D73"/>
    <w:rsid w:val="00591058"/>
    <w:rsid w:val="005A227D"/>
    <w:rsid w:val="005B0506"/>
    <w:rsid w:val="005B170F"/>
    <w:rsid w:val="005B1F2C"/>
    <w:rsid w:val="005B74D6"/>
    <w:rsid w:val="005C3686"/>
    <w:rsid w:val="005C7B47"/>
    <w:rsid w:val="005C7BDE"/>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2746"/>
    <w:rsid w:val="00694983"/>
    <w:rsid w:val="006A4C46"/>
    <w:rsid w:val="006B42A2"/>
    <w:rsid w:val="006B6D75"/>
    <w:rsid w:val="006D0A62"/>
    <w:rsid w:val="006D7A74"/>
    <w:rsid w:val="006F2AB4"/>
    <w:rsid w:val="006F512E"/>
    <w:rsid w:val="00705583"/>
    <w:rsid w:val="007429FF"/>
    <w:rsid w:val="00743971"/>
    <w:rsid w:val="00747E58"/>
    <w:rsid w:val="007540DE"/>
    <w:rsid w:val="00772158"/>
    <w:rsid w:val="00774C43"/>
    <w:rsid w:val="0077500B"/>
    <w:rsid w:val="007860D5"/>
    <w:rsid w:val="007878B8"/>
    <w:rsid w:val="007912C9"/>
    <w:rsid w:val="007979EC"/>
    <w:rsid w:val="007A0C36"/>
    <w:rsid w:val="007B505B"/>
    <w:rsid w:val="007D46D8"/>
    <w:rsid w:val="007D61F2"/>
    <w:rsid w:val="007D73A3"/>
    <w:rsid w:val="007E1173"/>
    <w:rsid w:val="007E286D"/>
    <w:rsid w:val="007F219D"/>
    <w:rsid w:val="007F78AE"/>
    <w:rsid w:val="00806201"/>
    <w:rsid w:val="00811B01"/>
    <w:rsid w:val="00821025"/>
    <w:rsid w:val="008219B7"/>
    <w:rsid w:val="00822C8E"/>
    <w:rsid w:val="00832226"/>
    <w:rsid w:val="008346B4"/>
    <w:rsid w:val="00842121"/>
    <w:rsid w:val="00843481"/>
    <w:rsid w:val="00855988"/>
    <w:rsid w:val="00864DD1"/>
    <w:rsid w:val="00870589"/>
    <w:rsid w:val="00882E9B"/>
    <w:rsid w:val="008A328D"/>
    <w:rsid w:val="008A345F"/>
    <w:rsid w:val="008B5395"/>
    <w:rsid w:val="008B7076"/>
    <w:rsid w:val="008B7A82"/>
    <w:rsid w:val="008B7D33"/>
    <w:rsid w:val="008C116B"/>
    <w:rsid w:val="008C1BCE"/>
    <w:rsid w:val="008C201B"/>
    <w:rsid w:val="008C381C"/>
    <w:rsid w:val="008D1073"/>
    <w:rsid w:val="008D244F"/>
    <w:rsid w:val="008D59BF"/>
    <w:rsid w:val="008D7683"/>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76963"/>
    <w:rsid w:val="00A90727"/>
    <w:rsid w:val="00AA56E4"/>
    <w:rsid w:val="00AB5BCC"/>
    <w:rsid w:val="00AD236A"/>
    <w:rsid w:val="00AD42AF"/>
    <w:rsid w:val="00AD7972"/>
    <w:rsid w:val="00AE04CB"/>
    <w:rsid w:val="00AE2130"/>
    <w:rsid w:val="00AE2632"/>
    <w:rsid w:val="00AE60BF"/>
    <w:rsid w:val="00AEBF4C"/>
    <w:rsid w:val="00AF3E4C"/>
    <w:rsid w:val="00B06BB9"/>
    <w:rsid w:val="00B06FC5"/>
    <w:rsid w:val="00B12362"/>
    <w:rsid w:val="00B13150"/>
    <w:rsid w:val="00B153E5"/>
    <w:rsid w:val="00B30E86"/>
    <w:rsid w:val="00B35B9C"/>
    <w:rsid w:val="00B43113"/>
    <w:rsid w:val="00B477AB"/>
    <w:rsid w:val="00B64859"/>
    <w:rsid w:val="00B65AE6"/>
    <w:rsid w:val="00B75F60"/>
    <w:rsid w:val="00B86C60"/>
    <w:rsid w:val="00BC1C3E"/>
    <w:rsid w:val="00BC4EF0"/>
    <w:rsid w:val="00BE16A3"/>
    <w:rsid w:val="00BE9112"/>
    <w:rsid w:val="00BF36C5"/>
    <w:rsid w:val="00BF6E72"/>
    <w:rsid w:val="00C03718"/>
    <w:rsid w:val="00C144C7"/>
    <w:rsid w:val="00C15A45"/>
    <w:rsid w:val="00C26CC8"/>
    <w:rsid w:val="00C309E3"/>
    <w:rsid w:val="00C31415"/>
    <w:rsid w:val="00C32076"/>
    <w:rsid w:val="00C33E4D"/>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B68D2"/>
    <w:rsid w:val="00CC6497"/>
    <w:rsid w:val="00CC675B"/>
    <w:rsid w:val="00D02F35"/>
    <w:rsid w:val="00D16746"/>
    <w:rsid w:val="00D20233"/>
    <w:rsid w:val="00D204FF"/>
    <w:rsid w:val="00D20C02"/>
    <w:rsid w:val="00D229FA"/>
    <w:rsid w:val="00D30376"/>
    <w:rsid w:val="00D31374"/>
    <w:rsid w:val="00D37055"/>
    <w:rsid w:val="00D428C1"/>
    <w:rsid w:val="00D637A4"/>
    <w:rsid w:val="00D6647B"/>
    <w:rsid w:val="00D76DBA"/>
    <w:rsid w:val="00D80742"/>
    <w:rsid w:val="00D8518F"/>
    <w:rsid w:val="00D9165C"/>
    <w:rsid w:val="00D94142"/>
    <w:rsid w:val="00DA3634"/>
    <w:rsid w:val="00DA5FD1"/>
    <w:rsid w:val="00DB4BB8"/>
    <w:rsid w:val="00DC0A41"/>
    <w:rsid w:val="00DC483D"/>
    <w:rsid w:val="00DD7C11"/>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5EE3"/>
    <w:rsid w:val="00ED7D45"/>
    <w:rsid w:val="00EE5190"/>
    <w:rsid w:val="00EE78A2"/>
    <w:rsid w:val="00EF1F70"/>
    <w:rsid w:val="00F10478"/>
    <w:rsid w:val="00F10DC4"/>
    <w:rsid w:val="00F32A18"/>
    <w:rsid w:val="00F42CAE"/>
    <w:rsid w:val="00F434CB"/>
    <w:rsid w:val="00F53582"/>
    <w:rsid w:val="00F54622"/>
    <w:rsid w:val="00F6222A"/>
    <w:rsid w:val="00F6629A"/>
    <w:rsid w:val="00F708FC"/>
    <w:rsid w:val="00F72442"/>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68D2"/>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header" Target="header1.xml"/><Relationship Id="rId5" Type="http://schemas.openxmlformats.org/officeDocument/2006/relationships/settings" Target="settings.xml"/><Relationship Id="rId95" Type="http://schemas.openxmlformats.org/officeDocument/2006/relationships/image" Target="media/image87.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0" Type="http://schemas.openxmlformats.org/officeDocument/2006/relationships/image" Target="media/image72.jpeg"/><Relationship Id="rId85" Type="http://schemas.openxmlformats.org/officeDocument/2006/relationships/image" Target="media/image77.png"/><Relationship Id="rId150" Type="http://schemas.openxmlformats.org/officeDocument/2006/relationships/header" Target="header2.xml"/><Relationship Id="rId155" Type="http://schemas.openxmlformats.org/officeDocument/2006/relationships/fontTable" Target="fontTable.xm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footer" Target="footer1.xml"/><Relationship Id="rId156" Type="http://schemas.openxmlformats.org/officeDocument/2006/relationships/theme" Target="theme/theme1.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jpe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microsoft.com/office/2020/10/relationships/intelligence" Target="intelligence2.xml"/><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footer" Target="footer3.xm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s>
</file>

<file path=word/_rels/footer2.xml.rels><?xml version="1.0" encoding="UTF-8" standalone="yes"?>
<Relationships xmlns="http://schemas.openxmlformats.org/package/2006/relationships"><Relationship Id="rId1" Type="http://schemas.openxmlformats.org/officeDocument/2006/relationships/image" Target="media/image142.png"/></Relationships>
</file>

<file path=word/_rels/header1.xml.rels><?xml version="1.0" encoding="UTF-8" standalone="yes"?>
<Relationships xmlns="http://schemas.openxmlformats.org/package/2006/relationships"><Relationship Id="rId1" Type="http://schemas.openxmlformats.org/officeDocument/2006/relationships/image" Target="media/image141.png"/></Relationships>
</file>

<file path=word/_rels/header2.xml.rels><?xml version="1.0" encoding="UTF-8" standalone="yes"?>
<Relationships xmlns="http://schemas.openxmlformats.org/package/2006/relationships"><Relationship Id="rId3" Type="http://schemas.openxmlformats.org/officeDocument/2006/relationships/image" Target="media/image143.png"/><Relationship Id="rId2" Type="http://schemas.openxmlformats.org/officeDocument/2006/relationships/image" Target="media/image141.png"/><Relationship Id="rId1" Type="http://schemas.openxmlformats.org/officeDocument/2006/relationships/image" Target="media/image142.png"/><Relationship Id="rId4" Type="http://schemas.openxmlformats.org/officeDocument/2006/relationships/image" Target="media/image144.png"/></Relationships>
</file>

<file path=word/_rels/header3.xml.rels><?xml version="1.0" encoding="UTF-8" standalone="yes"?>
<Relationships xmlns="http://schemas.openxmlformats.org/package/2006/relationships"><Relationship Id="rId3" Type="http://schemas.openxmlformats.org/officeDocument/2006/relationships/image" Target="media/image141.png"/><Relationship Id="rId2" Type="http://schemas.openxmlformats.org/officeDocument/2006/relationships/image" Target="media/image145.png"/><Relationship Id="rId1"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129</Pages>
  <Words>17917</Words>
  <Characters>102133</Characters>
  <Application>Microsoft Office Word</Application>
  <DocSecurity>0</DocSecurity>
  <Lines>851</Lines>
  <Paragraphs>239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119811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16</cp:revision>
  <cp:lastPrinted>2024-11-15T09:54:00Z</cp:lastPrinted>
  <dcterms:created xsi:type="dcterms:W3CDTF">2025-02-17T12:08:00Z</dcterms:created>
  <dcterms:modified xsi:type="dcterms:W3CDTF">2025-02-18T20:38:00Z</dcterms:modified>
</cp:coreProperties>
</file>