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לחרפן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הסגנון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דוגמתם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ויזוזו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!',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מפת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שאמיתותם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ההרפתקה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הטמפרטורה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מוגזמת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מתוסכל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מתסכל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כשמעילו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שסמכתי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