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rtl w:val="1"/>
        </w:rPr>
        <w:t xml:space="preserve">''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