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97906" w14:textId="77777777" w:rsidR="00E56B1F" w:rsidRDefault="00E56B1F" w:rsidP="003E2CD3">
      <w:pPr>
        <w:rPr>
          <w:b/>
          <w:bCs/>
          <w:color w:val="941651"/>
          <w:sz w:val="28"/>
          <w:szCs w:val="28"/>
          <w:u w:val="single"/>
        </w:rPr>
      </w:pPr>
      <w:r>
        <w:rPr>
          <w:b/>
          <w:bCs/>
          <w:noProof/>
          <w:color w:val="94165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2B979A" wp14:editId="0563D035">
                <wp:simplePos x="0" y="0"/>
                <wp:positionH relativeFrom="column">
                  <wp:posOffset>-637017</wp:posOffset>
                </wp:positionH>
                <wp:positionV relativeFrom="paragraph">
                  <wp:posOffset>-627268</wp:posOffset>
                </wp:positionV>
                <wp:extent cx="4016188" cy="277905"/>
                <wp:effectExtent l="0" t="0" r="0" b="19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6188" cy="277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3BD3EE" w14:textId="6772DFD5" w:rsidR="00E56B1F" w:rsidRPr="007C01F1" w:rsidRDefault="003326AF" w:rsidP="003326A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May Miller</w:t>
                            </w:r>
                            <w:r w:rsidR="0067175B">
                              <w:rPr>
                                <w:b/>
                                <w:bCs/>
                              </w:rPr>
                              <w:t>,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E56B1F" w:rsidRPr="007C01F1">
                              <w:rPr>
                                <w:b/>
                                <w:bCs/>
                              </w:rPr>
                              <w:t>Noam Mani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B97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0.15pt;margin-top:-49.4pt;width:316.25pt;height:2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PguQgIAAHkEAAAOAAAAZHJzL2Uyb0RvYy54bWysVE1v2zAMvQ/YfxB0X/yxfLRGnCJLkWFA&#10;0BZIhp4VWY4NyKImKbGzXz9KdtKs22nYRaFI+onvkcz8oWskOQlja1A5TUYxJUJxKGp1yOn33frT&#10;HSXWMVUwCUrk9CwsfVh8/DBvdSZSqEAWwhAEUTZrdU4r53QWRZZXomF2BFooDJZgGubwag5RYViL&#10;6I2M0jieRi2YQhvgwlr0PvZBugj4ZSm4ey5LKxyROcXaXDhNOPf+jBZzlh0M01XNhzLYP1TRsFrh&#10;o1eoR+YYOZr6D6im5gYslG7EoYmgLGsuAgdkk8Tv2GwrpkXgguJYfZXJ/j9Y/nR6MaQucppSoliD&#10;LdqJzpEv0JHUq9Nqm2HSVmOa69CNXb74LTo96a40jf9FOgTjqPP5qq0H4+gcx8k0ucNp4BhLZ7P7&#10;eOJhorevtbHuq4CGeCOnBnsXJGWnjXV96iXFP2ZB1sW6ljJc/LyIlTTkxLDT0oUaEfy3LKlIm9Pp&#10;50kcgBX4z3tkqbAWz7Xn5C3X7btBgD0UZ+RvoJ8fq/m6xiI3zLoXZnBgkDIugXvGo5SAj8BgUVKB&#10;+fk3v8/HPmKUkhYHMKf2x5EZQYn8prDD98l47Cc2XMaTWYoXcxvZ30bUsVkBMk9w3TQPps938mKW&#10;BppX3JWlfxVDTHF8O6fuYq5cvxa4a1wslyEJZ1Qzt1FbzT20V9q3YNe9MqOHPjns8BNcRpVl79rV&#10;5/ovFSyPDso69NIL3Ks66I7zHaZh2EW/QLf3kPX2j7H4BQAA//8DAFBLAwQUAAYACAAAACEA6YHU&#10;JOMAAAAMAQAADwAAAGRycy9kb3ducmV2LnhtbEyPS0/DMBCE70j8B2uRuKDWbqJACXEqhHhIvdHw&#10;EDc3XpKIeB3Fbhr+PcsJbrs7o9lvis3sejHhGDpPGlZLBQKp9rajRsNL9bBYgwjRkDW9J9TwjQE2&#10;5elJYXLrj/SM0y42gkMo5EZDG+OQSxnqFp0JSz8gsfbpR2cir2Mj7WiOHO56mSh1KZ3piD+0ZsC7&#10;Fuuv3cFp+Lho3rdhfnw9plk63D9N1dWbrbQ+P5tvb0BEnOOfGX7xGR1KZtr7A9kgeg2LlVIpe3m6&#10;XnMJtmRpkoDY8yXLFMiykP9LlD8AAAD//wMAUEsBAi0AFAAGAAgAAAAhALaDOJL+AAAA4QEAABMA&#10;AAAAAAAAAAAAAAAAAAAAAFtDb250ZW50X1R5cGVzXS54bWxQSwECLQAUAAYACAAAACEAOP0h/9YA&#10;AACUAQAACwAAAAAAAAAAAAAAAAAvAQAAX3JlbHMvLnJlbHNQSwECLQAUAAYACAAAACEANFD4LkIC&#10;AAB5BAAADgAAAAAAAAAAAAAAAAAuAgAAZHJzL2Uyb0RvYy54bWxQSwECLQAUAAYACAAAACEA6YHU&#10;JOMAAAAMAQAADwAAAAAAAAAAAAAAAACcBAAAZHJzL2Rvd25yZXYueG1sUEsFBgAAAAAEAAQA8wAA&#10;AKwFAAAAAA==&#10;" fillcolor="white [3201]" stroked="f" strokeweight=".5pt">
                <v:textbox>
                  <w:txbxContent>
                    <w:p w14:paraId="133BD3EE" w14:textId="6772DFD5" w:rsidR="00E56B1F" w:rsidRPr="007C01F1" w:rsidRDefault="003326AF" w:rsidP="003326A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May Miller</w:t>
                      </w:r>
                      <w:r w:rsidR="0067175B">
                        <w:rPr>
                          <w:b/>
                          <w:bCs/>
                        </w:rPr>
                        <w:t>,</w:t>
                      </w:r>
                      <w:bookmarkStart w:id="1" w:name="_GoBack"/>
                      <w:bookmarkEnd w:id="1"/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E56B1F" w:rsidRPr="007C01F1">
                        <w:rPr>
                          <w:b/>
                          <w:bCs/>
                        </w:rPr>
                        <w:t>Noam Mani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484AE93" w14:textId="77777777" w:rsidR="001B04C6" w:rsidRDefault="001B04C6" w:rsidP="003E2CD3">
      <w:pPr>
        <w:rPr>
          <w:b/>
          <w:bCs/>
          <w:color w:val="941651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72BE3" wp14:editId="1C9B8ADE">
                <wp:simplePos x="0" y="0"/>
                <wp:positionH relativeFrom="column">
                  <wp:posOffset>53340</wp:posOffset>
                </wp:positionH>
                <wp:positionV relativeFrom="paragraph">
                  <wp:posOffset>-242384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F0DE98" w14:textId="77777777" w:rsidR="001B04C6" w:rsidRPr="001B04C6" w:rsidRDefault="001B04C6" w:rsidP="001B04C6">
                            <w:pPr>
                              <w:jc w:val="center"/>
                              <w:rPr>
                                <w:b/>
                                <w:bCs/>
                                <w:color w:val="941651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B04C6">
                              <w:rPr>
                                <w:b/>
                                <w:bCs/>
                                <w:color w:val="941651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Ex03- Garage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72BE3" id="Text Box 1" o:spid="_x0000_s1027" type="#_x0000_t202" style="position:absolute;margin-left:4.2pt;margin-top:-19.1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uj6IAIAAE4EAAAOAAAAZHJzL2Uyb0RvYy54bWysVMGO2jAQvVfqP1i+lwCiLY0IK7orqkpo&#10;dyWo9mwch0SKPZZtSOjX9zkJLN32VPXijGfG45n3nrO4a3XNTsr5ikzGJ6MxZ8pIyitzyPiP3frD&#10;nDMfhMlFTUZl/Kw8v1u+f7dobKqmVFKdK8dQxPi0sRkvQ7BpknhZKi38iKwyCBbktAjYukOSO9Gg&#10;uq6T6Xj8KWnI5daRVN7D+9AH+bKrXxRKhqei8CqwOuPoLXSr69Z9XJPlQqQHJ2xZyaEN8Q9daFEZ&#10;XHot9SCCYEdX/VFKV9KRpyKMJOmEiqKSqpsB00zGb6bZlsKqbhaA4+0VJv//ysrH07NjVQ7uODNC&#10;g6KdagP7Si2bRHQa61MkbS3SQgt3zBz8Hs44dFs4Hb8YhyEOnM9XbGMxGQ/Np/P5GCGJ2GWDOsnr&#10;cet8+KZIs2hk3IG8DlNx2vjQp15S4m2G1lVdwy/S2vzmQM3oSWLvfY/RCu2+HSYd+t9TfsZYjnpZ&#10;eCvXFa7eCB+ehYMO0C60HZ6wFDU1GafB4qwk9/Nv/pgPehDlrIGuMm4gfM7q7wa0fZnMZlGG3Wb2&#10;8fMUG3cb2d9GzFHfE4QLatBbZ8b8UF/MwpF+wQNYxTsREkbi5oyHi3kfeq3jAUm1WnVJEJ4VYWO2&#10;VsbSEbkI6659Ec4O2AfQ9kgX/Yn0DQV9bjzp7eoYQETHT0S5x3QAH6LtGB4eWHwVt/su6/U3sPwF&#10;AAD//wMAUEsDBBQABgAIAAAAIQCMeA7O3QAAAAkBAAAPAAAAZHJzL2Rvd25yZXYueG1sTI/BTsMw&#10;EETvSPyDtUjcWqchVEmIU6ECZ6DwAW68xCHxOordNvTru5zgtrszmn1TbWY3iCNOofOkYLVMQCA1&#10;3nTUKvj8eFnkIELUZPTgCRX8YIBNfX1V6dL4E73jcRdbwSEUSq3AxjiWUobGotNh6Uck1r785HTk&#10;dWqlmfSJw90g0yRZS6c74g9Wj7i12PS7g1OQJ+6174v0LbjsvLq32yf/PH4rdXszPz6AiDjHPzP8&#10;4jM61My09wcyQQyckbFRweIuT0GwnhZrvux5yIocZF3J/w3qCwAAAP//AwBQSwECLQAUAAYACAAA&#10;ACEAtoM4kv4AAADhAQAAEwAAAAAAAAAAAAAAAAAAAAAAW0NvbnRlbnRfVHlwZXNdLnhtbFBLAQIt&#10;ABQABgAIAAAAIQA4/SH/1gAAAJQBAAALAAAAAAAAAAAAAAAAAC8BAABfcmVscy8ucmVsc1BLAQIt&#10;ABQABgAIAAAAIQA9euj6IAIAAE4EAAAOAAAAAAAAAAAAAAAAAC4CAABkcnMvZTJvRG9jLnhtbFBL&#10;AQItABQABgAIAAAAIQCMeA7O3QAAAAkBAAAPAAAAAAAAAAAAAAAAAHoEAABkcnMvZG93bnJldi54&#10;bWxQSwUGAAAAAAQABADzAAAAhAUAAAAA&#10;" filled="f" stroked="f">
                <v:textbox style="mso-fit-shape-to-text:t">
                  <w:txbxContent>
                    <w:p w14:paraId="5DF0DE98" w14:textId="77777777" w:rsidR="001B04C6" w:rsidRPr="001B04C6" w:rsidRDefault="001B04C6" w:rsidP="001B04C6">
                      <w:pPr>
                        <w:jc w:val="center"/>
                        <w:rPr>
                          <w:b/>
                          <w:bCs/>
                          <w:color w:val="941651"/>
                          <w:sz w:val="72"/>
                          <w:szCs w:val="72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B04C6">
                        <w:rPr>
                          <w:b/>
                          <w:bCs/>
                          <w:color w:val="941651"/>
                          <w:sz w:val="72"/>
                          <w:szCs w:val="72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Ex03- Garage Management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512A1D9C" w14:textId="77777777" w:rsidR="001B04C6" w:rsidRDefault="001B04C6" w:rsidP="003E2CD3">
      <w:pPr>
        <w:rPr>
          <w:b/>
          <w:bCs/>
          <w:color w:val="941651"/>
          <w:sz w:val="28"/>
          <w:szCs w:val="28"/>
          <w:u w:val="single"/>
        </w:rPr>
      </w:pPr>
    </w:p>
    <w:p w14:paraId="57BECC34" w14:textId="77777777" w:rsidR="001B04C6" w:rsidRDefault="001B04C6" w:rsidP="003E2CD3">
      <w:pPr>
        <w:rPr>
          <w:b/>
          <w:bCs/>
          <w:color w:val="941651"/>
          <w:sz w:val="28"/>
          <w:szCs w:val="28"/>
          <w:u w:val="single"/>
        </w:rPr>
      </w:pPr>
    </w:p>
    <w:p w14:paraId="4DACBB42" w14:textId="77777777" w:rsidR="004A4C5F" w:rsidRPr="004A4C5F" w:rsidRDefault="004A4C5F" w:rsidP="003E2CD3">
      <w:pPr>
        <w:rPr>
          <w:b/>
          <w:bCs/>
          <w:color w:val="941651"/>
          <w:sz w:val="28"/>
          <w:szCs w:val="28"/>
          <w:u w:val="single"/>
        </w:rPr>
      </w:pPr>
      <w:r w:rsidRPr="004A4C5F">
        <w:rPr>
          <w:b/>
          <w:bCs/>
          <w:color w:val="941651"/>
          <w:sz w:val="28"/>
          <w:szCs w:val="28"/>
          <w:u w:val="single"/>
        </w:rPr>
        <w:t>Project Name:</w:t>
      </w:r>
      <w:r w:rsidRPr="004A4C5F">
        <w:rPr>
          <w:b/>
          <w:bCs/>
          <w:color w:val="941651"/>
          <w:sz w:val="28"/>
          <w:szCs w:val="28"/>
        </w:rPr>
        <w:t xml:space="preserve"> </w:t>
      </w:r>
      <w:r w:rsidRPr="001B04C6">
        <w:rPr>
          <w:rFonts w:ascii="Arial" w:hAnsi="Arial" w:cs="Arial"/>
          <w:b/>
          <w:bCs/>
          <w:sz w:val="21"/>
          <w:szCs w:val="21"/>
        </w:rPr>
        <w:t>Ex03.GarageLogic</w:t>
      </w:r>
    </w:p>
    <w:p w14:paraId="7698C10B" w14:textId="77777777" w:rsidR="004A4C5F" w:rsidRPr="004A4C5F" w:rsidRDefault="004A4C5F" w:rsidP="004A4C5F">
      <w:pPr>
        <w:rPr>
          <w:b/>
          <w:bCs/>
          <w:color w:val="941651"/>
          <w:sz w:val="28"/>
          <w:szCs w:val="28"/>
          <w:u w:val="single"/>
        </w:rPr>
      </w:pPr>
    </w:p>
    <w:p w14:paraId="5D32BCAE" w14:textId="77777777" w:rsidR="004A4C5F" w:rsidRDefault="004A4C5F" w:rsidP="004A4C5F">
      <w:pPr>
        <w:rPr>
          <w:b/>
          <w:bCs/>
          <w:color w:val="941651"/>
          <w:sz w:val="28"/>
          <w:szCs w:val="28"/>
          <w:u w:val="single"/>
        </w:rPr>
      </w:pPr>
      <w:r w:rsidRPr="004A4C5F">
        <w:rPr>
          <w:b/>
          <w:bCs/>
          <w:color w:val="941651"/>
          <w:sz w:val="28"/>
          <w:szCs w:val="28"/>
          <w:u w:val="single"/>
        </w:rPr>
        <w:t xml:space="preserve">Classes List: </w:t>
      </w:r>
    </w:p>
    <w:p w14:paraId="7E7D3872" w14:textId="77777777" w:rsidR="00C6668C" w:rsidRDefault="00C6668C" w:rsidP="004A4C5F">
      <w:pPr>
        <w:rPr>
          <w:b/>
          <w:bCs/>
          <w:color w:val="941651"/>
          <w:sz w:val="28"/>
          <w:szCs w:val="28"/>
          <w:u w:val="single"/>
        </w:rPr>
      </w:pPr>
    </w:p>
    <w:p w14:paraId="24EB7A6E" w14:textId="77777777" w:rsidR="00B83187" w:rsidRPr="00B83187" w:rsidRDefault="00C6668C" w:rsidP="00B8318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6668C">
        <w:rPr>
          <w:b/>
          <w:bCs/>
          <w:color w:val="000000" w:themeColor="text1"/>
          <w:u w:val="single"/>
        </w:rPr>
        <w:t>Garage</w:t>
      </w:r>
      <w:r w:rsidRPr="00C6668C">
        <w:rPr>
          <w:b/>
          <w:bCs/>
          <w:color w:val="000000" w:themeColor="text1"/>
        </w:rPr>
        <w:t>-</w:t>
      </w:r>
      <w:r w:rsidRPr="00B83187">
        <w:rPr>
          <w:color w:val="000000" w:themeColor="text1"/>
        </w:rPr>
        <w:t xml:space="preserve"> </w:t>
      </w:r>
      <w:r w:rsidR="00B83187" w:rsidRPr="00B83187">
        <w:rPr>
          <w:color w:val="000000" w:themeColor="text1"/>
        </w:rPr>
        <w:t>A class that contains a dictionary with all the vehicles</w:t>
      </w:r>
      <w:r w:rsidR="00B83187">
        <w:rPr>
          <w:color w:val="000000" w:themeColor="text1"/>
        </w:rPr>
        <w:t xml:space="preserve"> and their details</w:t>
      </w:r>
      <w:r w:rsidR="00B83187" w:rsidRPr="00B83187">
        <w:rPr>
          <w:color w:val="000000" w:themeColor="text1"/>
        </w:rPr>
        <w:t xml:space="preserve"> in the garage, </w:t>
      </w:r>
      <w:r w:rsidR="00B83187">
        <w:rPr>
          <w:color w:val="000000" w:themeColor="text1"/>
        </w:rPr>
        <w:t>it also contains the logic behind the methods that handles a vehicle in the garage.</w:t>
      </w:r>
    </w:p>
    <w:p w14:paraId="78C4A21A" w14:textId="77777777" w:rsidR="00C6668C" w:rsidRDefault="00C6668C" w:rsidP="00C6668C">
      <w:pPr>
        <w:pStyle w:val="ListParagraph"/>
        <w:ind w:left="1080"/>
        <w:rPr>
          <w:b/>
          <w:bCs/>
          <w:color w:val="941651"/>
          <w:sz w:val="28"/>
          <w:szCs w:val="28"/>
          <w:u w:val="single"/>
        </w:rPr>
      </w:pPr>
    </w:p>
    <w:p w14:paraId="2A8BBEFA" w14:textId="77777777" w:rsidR="00B83187" w:rsidRPr="00B83187" w:rsidRDefault="00C6668C" w:rsidP="00B83187">
      <w:pPr>
        <w:pStyle w:val="ListParagraph"/>
        <w:numPr>
          <w:ilvl w:val="0"/>
          <w:numId w:val="2"/>
        </w:numPr>
        <w:rPr>
          <w:b/>
          <w:bCs/>
          <w:color w:val="000000" w:themeColor="text1"/>
          <w:u w:val="single"/>
        </w:rPr>
      </w:pPr>
      <w:proofErr w:type="spellStart"/>
      <w:r w:rsidRPr="00C6668C">
        <w:rPr>
          <w:b/>
          <w:bCs/>
          <w:color w:val="000000" w:themeColor="text1"/>
          <w:u w:val="single"/>
        </w:rPr>
        <w:t>OwnerDetails</w:t>
      </w:r>
      <w:proofErr w:type="spellEnd"/>
      <w:r w:rsidRPr="00C6668C">
        <w:rPr>
          <w:b/>
          <w:bCs/>
          <w:color w:val="000000" w:themeColor="text1"/>
        </w:rPr>
        <w:t xml:space="preserve">- </w:t>
      </w:r>
      <w:r w:rsidR="00B83187" w:rsidRPr="00B83187">
        <w:rPr>
          <w:color w:val="000000" w:themeColor="text1"/>
        </w:rPr>
        <w:t xml:space="preserve">A class that contains the attributes </w:t>
      </w:r>
      <w:r w:rsidR="00B83187">
        <w:rPr>
          <w:color w:val="000000" w:themeColor="text1"/>
        </w:rPr>
        <w:t>that concerns to a</w:t>
      </w:r>
      <w:r w:rsidR="00B83187" w:rsidRPr="00B83187">
        <w:rPr>
          <w:color w:val="000000" w:themeColor="text1"/>
        </w:rPr>
        <w:t xml:space="preserve"> vehicle </w:t>
      </w:r>
    </w:p>
    <w:p w14:paraId="4E2A364A" w14:textId="77777777" w:rsidR="00C6668C" w:rsidRPr="00B83187" w:rsidRDefault="00B83187" w:rsidP="00B83187">
      <w:pPr>
        <w:ind w:left="360" w:firstLine="720"/>
        <w:rPr>
          <w:b/>
          <w:bCs/>
          <w:color w:val="000000" w:themeColor="text1"/>
          <w:u w:val="single"/>
        </w:rPr>
      </w:pPr>
      <w:r w:rsidRPr="00B83187">
        <w:rPr>
          <w:color w:val="000000" w:themeColor="text1"/>
          <w:u w:val="single"/>
        </w:rPr>
        <w:t>in the garage</w:t>
      </w:r>
      <w:r w:rsidRPr="00B83187">
        <w:rPr>
          <w:color w:val="000000" w:themeColor="text1"/>
        </w:rPr>
        <w:t>.</w:t>
      </w:r>
    </w:p>
    <w:p w14:paraId="44719AEF" w14:textId="77777777" w:rsidR="004A4C5F" w:rsidRDefault="004A4C5F" w:rsidP="004A4C5F">
      <w:pPr>
        <w:rPr>
          <w:b/>
          <w:bCs/>
          <w:color w:val="941651"/>
          <w:sz w:val="28"/>
          <w:szCs w:val="28"/>
          <w:u w:val="single"/>
        </w:rPr>
      </w:pPr>
    </w:p>
    <w:p w14:paraId="5551ABCC" w14:textId="77777777" w:rsidR="004A4C5F" w:rsidRDefault="00975C20" w:rsidP="004A4C5F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b/>
          <w:bCs/>
          <w:color w:val="000000" w:themeColor="text1"/>
          <w:u w:val="single"/>
        </w:rPr>
        <w:t>Specific</w:t>
      </w:r>
      <w:r w:rsidR="004A4C5F" w:rsidRPr="004A4C5F">
        <w:rPr>
          <w:b/>
          <w:bCs/>
          <w:color w:val="000000" w:themeColor="text1"/>
          <w:u w:val="single"/>
        </w:rPr>
        <w:t>DetailsForm</w:t>
      </w:r>
      <w:proofErr w:type="spellEnd"/>
      <w:r w:rsidR="004A4C5F" w:rsidRPr="004A4C5F">
        <w:rPr>
          <w:b/>
          <w:bCs/>
          <w:color w:val="000000" w:themeColor="text1"/>
        </w:rPr>
        <w:t>-</w:t>
      </w:r>
      <w:r w:rsidR="004A4C5F" w:rsidRPr="004A4C5F">
        <w:rPr>
          <w:color w:val="000000" w:themeColor="text1"/>
        </w:rPr>
        <w:t xml:space="preserve"> A class that contains only data members- the </w:t>
      </w:r>
      <w:r w:rsidR="002B407B">
        <w:rPr>
          <w:color w:val="000000" w:themeColor="text1"/>
        </w:rPr>
        <w:t xml:space="preserve">special </w:t>
      </w:r>
      <w:r w:rsidR="004A4C5F" w:rsidRPr="004A4C5F">
        <w:rPr>
          <w:color w:val="000000" w:themeColor="text1"/>
        </w:rPr>
        <w:t>attributes of a certain</w:t>
      </w:r>
      <w:r w:rsidR="004A4C5F">
        <w:rPr>
          <w:color w:val="000000" w:themeColor="text1"/>
        </w:rPr>
        <w:t xml:space="preserve"> vehicle - </w:t>
      </w:r>
      <w:proofErr w:type="gramStart"/>
      <w:r w:rsidR="004A4C5F" w:rsidRPr="001F5D6A">
        <w:rPr>
          <w:color w:val="000000" w:themeColor="text1"/>
          <w:u w:val="single"/>
        </w:rPr>
        <w:t>similar to</w:t>
      </w:r>
      <w:proofErr w:type="gramEnd"/>
      <w:r w:rsidR="004A4C5F" w:rsidRPr="001F5D6A">
        <w:rPr>
          <w:color w:val="000000" w:themeColor="text1"/>
          <w:u w:val="single"/>
        </w:rPr>
        <w:t xml:space="preserve"> a registration form.</w:t>
      </w:r>
    </w:p>
    <w:p w14:paraId="39389D4E" w14:textId="77777777" w:rsidR="004A4C5F" w:rsidRPr="004A4C5F" w:rsidRDefault="004A4C5F" w:rsidP="004A4C5F">
      <w:pPr>
        <w:pStyle w:val="ListParagraph"/>
        <w:ind w:left="1080"/>
        <w:rPr>
          <w:color w:val="000000" w:themeColor="text1"/>
        </w:rPr>
      </w:pPr>
    </w:p>
    <w:p w14:paraId="4BF79E44" w14:textId="77777777" w:rsidR="004A4C5F" w:rsidRDefault="004A4C5F" w:rsidP="004A4C5F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4A4C5F">
        <w:rPr>
          <w:b/>
          <w:bCs/>
          <w:color w:val="000000" w:themeColor="text1"/>
          <w:u w:val="single"/>
        </w:rPr>
        <w:t>VehicleFactory</w:t>
      </w:r>
      <w:proofErr w:type="spellEnd"/>
      <w:r w:rsidRPr="004A4C5F">
        <w:rPr>
          <w:b/>
          <w:bCs/>
          <w:color w:val="000000" w:themeColor="text1"/>
        </w:rPr>
        <w:t>-</w:t>
      </w:r>
      <w:r>
        <w:rPr>
          <w:color w:val="000000" w:themeColor="text1"/>
        </w:rPr>
        <w:t xml:space="preserve"> A class that creates a new vehicle from a given details form.</w:t>
      </w:r>
    </w:p>
    <w:p w14:paraId="757F63E0" w14:textId="77777777" w:rsidR="004A4C5F" w:rsidRPr="004A4C5F" w:rsidRDefault="004A4C5F" w:rsidP="004A4C5F">
      <w:pPr>
        <w:pStyle w:val="ListParagraph"/>
        <w:ind w:left="1080"/>
        <w:rPr>
          <w:color w:val="000000" w:themeColor="text1"/>
        </w:rPr>
      </w:pPr>
    </w:p>
    <w:p w14:paraId="33278C06" w14:textId="77777777" w:rsidR="004A4C5F" w:rsidRDefault="004A4C5F" w:rsidP="004A4C5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A4C5F">
        <w:rPr>
          <w:b/>
          <w:bCs/>
          <w:color w:val="000000" w:themeColor="text1"/>
          <w:u w:val="single"/>
        </w:rPr>
        <w:t>Vehicle</w:t>
      </w:r>
      <w:r w:rsidRPr="004A4C5F">
        <w:rPr>
          <w:b/>
          <w:bCs/>
          <w:color w:val="000000" w:themeColor="text1"/>
        </w:rPr>
        <w:t xml:space="preserve">-  </w:t>
      </w:r>
      <w:r w:rsidRPr="004A4C5F">
        <w:rPr>
          <w:color w:val="000000" w:themeColor="text1"/>
        </w:rPr>
        <w:t xml:space="preserve">An </w:t>
      </w:r>
      <w:r w:rsidRPr="004A4C5F">
        <w:rPr>
          <w:b/>
          <w:bCs/>
          <w:color w:val="000000" w:themeColor="text1"/>
        </w:rPr>
        <w:t>abstract</w:t>
      </w:r>
      <w:r w:rsidRPr="004A4C5F">
        <w:rPr>
          <w:color w:val="000000" w:themeColor="text1"/>
        </w:rPr>
        <w:t xml:space="preserve"> class that contains all the</w:t>
      </w:r>
      <w:r>
        <w:rPr>
          <w:color w:val="000000" w:themeColor="text1"/>
        </w:rPr>
        <w:t xml:space="preserve"> common attributes and methods</w:t>
      </w:r>
      <w:r w:rsidR="00C6668C">
        <w:rPr>
          <w:color w:val="000000" w:themeColor="text1"/>
        </w:rPr>
        <w:t xml:space="preserve"> for</w:t>
      </w:r>
      <w:r>
        <w:rPr>
          <w:color w:val="000000" w:themeColor="text1"/>
        </w:rPr>
        <w:t xml:space="preserve"> vehicles.</w:t>
      </w:r>
    </w:p>
    <w:p w14:paraId="0F33A191" w14:textId="77777777" w:rsidR="004A4C5F" w:rsidRDefault="004A4C5F" w:rsidP="004A4C5F">
      <w:pPr>
        <w:pStyle w:val="ListParagraph"/>
        <w:ind w:left="1080"/>
        <w:rPr>
          <w:color w:val="000000" w:themeColor="text1"/>
        </w:rPr>
      </w:pPr>
    </w:p>
    <w:p w14:paraId="4AC9F3EB" w14:textId="77777777" w:rsidR="004A4C5F" w:rsidRPr="004A4C5F" w:rsidRDefault="004A4C5F" w:rsidP="004A4C5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A4C5F">
        <w:rPr>
          <w:b/>
          <w:bCs/>
          <w:color w:val="000000" w:themeColor="text1"/>
          <w:u w:val="single"/>
        </w:rPr>
        <w:t>Car</w:t>
      </w:r>
      <w:r w:rsidRPr="004A4C5F">
        <w:rPr>
          <w:b/>
          <w:bCs/>
          <w:color w:val="000000" w:themeColor="text1"/>
        </w:rPr>
        <w:t>-</w:t>
      </w:r>
      <w:r w:rsidRPr="004A4C5F">
        <w:rPr>
          <w:color w:val="000000" w:themeColor="text1"/>
        </w:rPr>
        <w:t xml:space="preserve"> </w:t>
      </w:r>
      <w:r w:rsidRPr="004A4C5F">
        <w:rPr>
          <w:b/>
          <w:bCs/>
        </w:rPr>
        <w:t>Inherits from Vehicle</w:t>
      </w:r>
      <w:r>
        <w:t>, a class that contains</w:t>
      </w:r>
      <w:r w:rsidR="00C6668C">
        <w:t xml:space="preserve"> the special attributes for </w:t>
      </w:r>
      <w:r w:rsidR="001F5D6A">
        <w:t xml:space="preserve">a </w:t>
      </w:r>
      <w:r w:rsidR="00C6668C">
        <w:t>car</w:t>
      </w:r>
      <w:r>
        <w:t>.</w:t>
      </w:r>
    </w:p>
    <w:p w14:paraId="409F59B5" w14:textId="77777777" w:rsidR="004A4C5F" w:rsidRPr="004A4C5F" w:rsidRDefault="004A4C5F" w:rsidP="004A4C5F">
      <w:pPr>
        <w:pStyle w:val="ListParagraph"/>
        <w:rPr>
          <w:color w:val="000000" w:themeColor="text1"/>
        </w:rPr>
      </w:pPr>
    </w:p>
    <w:p w14:paraId="3C415EB4" w14:textId="77777777" w:rsidR="004A4C5F" w:rsidRPr="004A4C5F" w:rsidRDefault="004A4C5F" w:rsidP="004A4C5F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4A4C5F">
        <w:rPr>
          <w:b/>
          <w:bCs/>
          <w:color w:val="000000" w:themeColor="text1"/>
          <w:u w:val="single"/>
        </w:rPr>
        <w:t>MotorCycle</w:t>
      </w:r>
      <w:proofErr w:type="spellEnd"/>
      <w:r w:rsidRPr="004A4C5F">
        <w:rPr>
          <w:b/>
          <w:bCs/>
          <w:color w:val="000000" w:themeColor="text1"/>
        </w:rPr>
        <w:t>-</w:t>
      </w:r>
      <w:r w:rsidRPr="004A4C5F">
        <w:rPr>
          <w:color w:val="000000" w:themeColor="text1"/>
        </w:rPr>
        <w:t xml:space="preserve"> </w:t>
      </w:r>
      <w:r w:rsidRPr="004A4C5F">
        <w:rPr>
          <w:b/>
          <w:bCs/>
        </w:rPr>
        <w:t>Inherits from Vehicle</w:t>
      </w:r>
      <w:r>
        <w:t xml:space="preserve">, a class that contains the special attributes for </w:t>
      </w:r>
      <w:r w:rsidR="001F5D6A">
        <w:t xml:space="preserve">a </w:t>
      </w:r>
      <w:r>
        <w:t>motorcycle.</w:t>
      </w:r>
    </w:p>
    <w:p w14:paraId="32DAF316" w14:textId="77777777" w:rsidR="004A4C5F" w:rsidRPr="004A4C5F" w:rsidRDefault="004A4C5F" w:rsidP="004A4C5F">
      <w:pPr>
        <w:pStyle w:val="ListParagraph"/>
        <w:rPr>
          <w:color w:val="000000" w:themeColor="text1"/>
        </w:rPr>
      </w:pPr>
    </w:p>
    <w:p w14:paraId="14AC68B7" w14:textId="77777777" w:rsidR="004A4C5F" w:rsidRPr="004A4C5F" w:rsidRDefault="004A4C5F" w:rsidP="004A4C5F">
      <w:pPr>
        <w:pStyle w:val="ListParagraph"/>
        <w:numPr>
          <w:ilvl w:val="0"/>
          <w:numId w:val="2"/>
        </w:numPr>
        <w:rPr>
          <w:b/>
          <w:bCs/>
          <w:color w:val="941651"/>
          <w:u w:val="single"/>
        </w:rPr>
      </w:pPr>
      <w:r w:rsidRPr="004A4C5F">
        <w:rPr>
          <w:b/>
          <w:bCs/>
          <w:color w:val="000000" w:themeColor="text1"/>
          <w:u w:val="single"/>
        </w:rPr>
        <w:t>Truck</w:t>
      </w:r>
      <w:r w:rsidRPr="004A4C5F">
        <w:rPr>
          <w:color w:val="000000" w:themeColor="text1"/>
        </w:rPr>
        <w:t xml:space="preserve">- </w:t>
      </w:r>
      <w:r w:rsidRPr="004A4C5F">
        <w:rPr>
          <w:b/>
          <w:bCs/>
        </w:rPr>
        <w:t>Inherits from Vehicle</w:t>
      </w:r>
      <w:r>
        <w:t xml:space="preserve">, a class that contains the special attributes for </w:t>
      </w:r>
      <w:r w:rsidR="001F5D6A">
        <w:t xml:space="preserve">a </w:t>
      </w:r>
      <w:r>
        <w:t>truck.</w:t>
      </w:r>
    </w:p>
    <w:p w14:paraId="3539E02A" w14:textId="77777777" w:rsidR="004A4C5F" w:rsidRPr="004A4C5F" w:rsidRDefault="004A4C5F" w:rsidP="004A4C5F">
      <w:pPr>
        <w:pStyle w:val="ListParagraph"/>
        <w:rPr>
          <w:b/>
          <w:bCs/>
          <w:color w:val="941651"/>
          <w:u w:val="single"/>
        </w:rPr>
      </w:pPr>
    </w:p>
    <w:p w14:paraId="08598121" w14:textId="77777777" w:rsidR="004A4C5F" w:rsidRDefault="004A4C5F" w:rsidP="004A4C5F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4A4C5F">
        <w:rPr>
          <w:b/>
          <w:bCs/>
          <w:color w:val="000000" w:themeColor="text1"/>
          <w:u w:val="single"/>
        </w:rPr>
        <w:t>En</w:t>
      </w:r>
      <w:r>
        <w:rPr>
          <w:b/>
          <w:bCs/>
          <w:color w:val="000000" w:themeColor="text1"/>
          <w:u w:val="single"/>
        </w:rPr>
        <w:t>ergySource</w:t>
      </w:r>
      <w:proofErr w:type="spellEnd"/>
      <w:r w:rsidRPr="004A4C5F">
        <w:rPr>
          <w:color w:val="000000" w:themeColor="text1"/>
        </w:rPr>
        <w:t xml:space="preserve">- An </w:t>
      </w:r>
      <w:r w:rsidRPr="004A4C5F">
        <w:rPr>
          <w:b/>
          <w:bCs/>
          <w:color w:val="000000" w:themeColor="text1"/>
        </w:rPr>
        <w:t>abstract</w:t>
      </w:r>
      <w:r w:rsidRPr="004A4C5F">
        <w:rPr>
          <w:color w:val="000000" w:themeColor="text1"/>
        </w:rPr>
        <w:t xml:space="preserve"> class that represent a vehicle’s engine.</w:t>
      </w:r>
    </w:p>
    <w:p w14:paraId="6CBB889B" w14:textId="77777777" w:rsidR="004A4C5F" w:rsidRPr="004A4C5F" w:rsidRDefault="004A4C5F" w:rsidP="004A4C5F">
      <w:pPr>
        <w:pStyle w:val="ListParagraph"/>
        <w:rPr>
          <w:color w:val="000000" w:themeColor="text1"/>
        </w:rPr>
      </w:pPr>
    </w:p>
    <w:p w14:paraId="7174964B" w14:textId="77777777" w:rsidR="00C6668C" w:rsidRPr="00C6668C" w:rsidRDefault="004A4C5F" w:rsidP="00C6668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6668C">
        <w:rPr>
          <w:b/>
          <w:bCs/>
          <w:color w:val="000000" w:themeColor="text1"/>
          <w:u w:val="single"/>
        </w:rPr>
        <w:t>Fuel</w:t>
      </w:r>
      <w:r>
        <w:rPr>
          <w:color w:val="000000" w:themeColor="text1"/>
        </w:rPr>
        <w:t xml:space="preserve">- </w:t>
      </w:r>
      <w:r>
        <w:rPr>
          <w:b/>
          <w:bCs/>
        </w:rPr>
        <w:t xml:space="preserve">Inherits from </w:t>
      </w:r>
      <w:proofErr w:type="spellStart"/>
      <w:r>
        <w:rPr>
          <w:b/>
          <w:bCs/>
        </w:rPr>
        <w:t>EnergySource</w:t>
      </w:r>
      <w:proofErr w:type="spellEnd"/>
      <w:r>
        <w:rPr>
          <w:b/>
          <w:bCs/>
        </w:rPr>
        <w:t xml:space="preserve">, </w:t>
      </w:r>
      <w:r w:rsidRPr="004A4C5F">
        <w:t>a class that that contains the special attributes and methods for a</w:t>
      </w:r>
      <w:r w:rsidR="00C6668C">
        <w:t xml:space="preserve"> fueled </w:t>
      </w:r>
      <w:r w:rsidRPr="004A4C5F">
        <w:t>vehicle</w:t>
      </w:r>
      <w:r w:rsidR="00C6668C">
        <w:t>.</w:t>
      </w:r>
    </w:p>
    <w:p w14:paraId="20B6C258" w14:textId="77777777" w:rsidR="00C6668C" w:rsidRPr="00C6668C" w:rsidRDefault="00C6668C" w:rsidP="00C6668C">
      <w:pPr>
        <w:pStyle w:val="ListParagraph"/>
        <w:rPr>
          <w:color w:val="000000" w:themeColor="text1"/>
        </w:rPr>
      </w:pPr>
    </w:p>
    <w:p w14:paraId="1E4A70A1" w14:textId="77777777" w:rsidR="00C6668C" w:rsidRPr="00C6668C" w:rsidRDefault="00C6668C" w:rsidP="00C6668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6668C">
        <w:rPr>
          <w:b/>
          <w:bCs/>
          <w:color w:val="000000" w:themeColor="text1"/>
          <w:u w:val="single"/>
        </w:rPr>
        <w:t>Electric</w:t>
      </w:r>
      <w:r>
        <w:rPr>
          <w:color w:val="000000" w:themeColor="text1"/>
        </w:rPr>
        <w:t xml:space="preserve">- </w:t>
      </w:r>
      <w:r>
        <w:rPr>
          <w:b/>
          <w:bCs/>
        </w:rPr>
        <w:t xml:space="preserve">Inherits from </w:t>
      </w:r>
      <w:proofErr w:type="spellStart"/>
      <w:r>
        <w:rPr>
          <w:b/>
          <w:bCs/>
        </w:rPr>
        <w:t>EnergySource</w:t>
      </w:r>
      <w:proofErr w:type="spellEnd"/>
      <w:r>
        <w:rPr>
          <w:b/>
          <w:bCs/>
        </w:rPr>
        <w:t xml:space="preserve">, </w:t>
      </w:r>
      <w:r>
        <w:t>a class t</w:t>
      </w:r>
      <w:r w:rsidRPr="004A4C5F">
        <w:t>hat contains the special attributes and methods for an electric vehicle</w:t>
      </w:r>
      <w:r>
        <w:t>.</w:t>
      </w:r>
    </w:p>
    <w:p w14:paraId="28CF8EFB" w14:textId="77777777" w:rsidR="00C6668C" w:rsidRPr="00C6668C" w:rsidRDefault="00C6668C" w:rsidP="00C6668C">
      <w:pPr>
        <w:pStyle w:val="ListParagraph"/>
        <w:rPr>
          <w:color w:val="000000" w:themeColor="text1"/>
        </w:rPr>
      </w:pPr>
    </w:p>
    <w:p w14:paraId="3DACF964" w14:textId="77777777" w:rsidR="00C6668C" w:rsidRDefault="00C6668C" w:rsidP="00C6668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6668C">
        <w:rPr>
          <w:b/>
          <w:bCs/>
          <w:color w:val="000000" w:themeColor="text1"/>
          <w:u w:val="single"/>
        </w:rPr>
        <w:t>Wheel</w:t>
      </w:r>
      <w:r>
        <w:rPr>
          <w:color w:val="000000" w:themeColor="text1"/>
        </w:rPr>
        <w:t xml:space="preserve">- </w:t>
      </w:r>
      <w:r w:rsidR="00B83187">
        <w:rPr>
          <w:color w:val="000000" w:themeColor="text1"/>
        </w:rPr>
        <w:t>A class that contains the attributes and methods for a wheel.</w:t>
      </w:r>
    </w:p>
    <w:p w14:paraId="2FE852BC" w14:textId="77777777" w:rsidR="00C6668C" w:rsidRPr="00C6668C" w:rsidRDefault="00C6668C" w:rsidP="00C6668C">
      <w:pPr>
        <w:pStyle w:val="ListParagraph"/>
        <w:rPr>
          <w:color w:val="000000" w:themeColor="text1"/>
        </w:rPr>
      </w:pPr>
    </w:p>
    <w:p w14:paraId="7EBAD53A" w14:textId="77777777" w:rsidR="00C6668C" w:rsidRPr="00B83187" w:rsidRDefault="00C6668C" w:rsidP="00C6668C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C6668C">
        <w:rPr>
          <w:b/>
          <w:bCs/>
          <w:color w:val="000000" w:themeColor="text1"/>
          <w:u w:val="single"/>
        </w:rPr>
        <w:t>ValueOutOfRangeException</w:t>
      </w:r>
      <w:proofErr w:type="spellEnd"/>
      <w:r>
        <w:rPr>
          <w:color w:val="000000" w:themeColor="text1"/>
        </w:rPr>
        <w:t xml:space="preserve">- </w:t>
      </w:r>
      <w:r w:rsidR="00B83187">
        <w:rPr>
          <w:b/>
          <w:bCs/>
        </w:rPr>
        <w:t xml:space="preserve">Inherits from Exception, </w:t>
      </w:r>
      <w:r w:rsidR="00B83187" w:rsidRPr="00B83187">
        <w:t xml:space="preserve">the </w:t>
      </w:r>
      <w:r w:rsidR="00B83187">
        <w:t>class creates an exception when there is a value out of range</w:t>
      </w:r>
      <w:r w:rsidR="001F5D6A">
        <w:t>, contains the range (max, min)</w:t>
      </w:r>
      <w:r w:rsidR="00B83187">
        <w:t>.</w:t>
      </w:r>
    </w:p>
    <w:p w14:paraId="60931797" w14:textId="77777777" w:rsidR="00C6668C" w:rsidRPr="00C6668C" w:rsidRDefault="00C6668C" w:rsidP="00C6668C">
      <w:pPr>
        <w:pStyle w:val="ListParagraph"/>
        <w:rPr>
          <w:color w:val="000000" w:themeColor="text1"/>
        </w:rPr>
      </w:pPr>
    </w:p>
    <w:p w14:paraId="05FCF013" w14:textId="77777777" w:rsidR="00381A4E" w:rsidRDefault="00381A4E" w:rsidP="00C6668C">
      <w:pPr>
        <w:rPr>
          <w:color w:val="000000" w:themeColor="text1"/>
        </w:rPr>
      </w:pPr>
    </w:p>
    <w:p w14:paraId="5392B1D0" w14:textId="77777777" w:rsidR="001B04C6" w:rsidRDefault="001B04C6" w:rsidP="00C6668C">
      <w:pPr>
        <w:rPr>
          <w:color w:val="000000" w:themeColor="text1"/>
        </w:rPr>
      </w:pPr>
    </w:p>
    <w:p w14:paraId="3DBC5925" w14:textId="77777777" w:rsidR="001B04C6" w:rsidRDefault="001B04C6" w:rsidP="00C6668C">
      <w:pPr>
        <w:rPr>
          <w:color w:val="000000" w:themeColor="text1"/>
        </w:rPr>
      </w:pPr>
    </w:p>
    <w:p w14:paraId="7DB4BF72" w14:textId="77777777" w:rsidR="001B04C6" w:rsidRDefault="001B04C6" w:rsidP="001B04C6">
      <w:pPr>
        <w:rPr>
          <w:b/>
          <w:bCs/>
          <w:color w:val="000000" w:themeColor="text1"/>
          <w:u w:val="single"/>
        </w:rPr>
      </w:pPr>
      <w:r w:rsidRPr="001B04C6">
        <w:rPr>
          <w:b/>
          <w:bCs/>
          <w:color w:val="000000" w:themeColor="text1"/>
          <w:u w:val="single"/>
        </w:rPr>
        <w:t xml:space="preserve">Nested </w:t>
      </w:r>
      <w:proofErr w:type="spellStart"/>
      <w:r w:rsidRPr="001B04C6">
        <w:rPr>
          <w:b/>
          <w:bCs/>
          <w:color w:val="000000" w:themeColor="text1"/>
          <w:u w:val="single"/>
        </w:rPr>
        <w:t>Enums</w:t>
      </w:r>
      <w:proofErr w:type="spellEnd"/>
      <w:r w:rsidRPr="001B04C6">
        <w:rPr>
          <w:b/>
          <w:bCs/>
          <w:color w:val="000000" w:themeColor="text1"/>
          <w:u w:val="single"/>
        </w:rPr>
        <w:t>:</w:t>
      </w:r>
    </w:p>
    <w:p w14:paraId="1A2184E8" w14:textId="77777777" w:rsidR="001B04C6" w:rsidRDefault="001B04C6" w:rsidP="001B04C6">
      <w:pPr>
        <w:pStyle w:val="ListParagraph"/>
        <w:ind w:left="1080"/>
        <w:rPr>
          <w:color w:val="000000" w:themeColor="text1"/>
        </w:rPr>
      </w:pPr>
    </w:p>
    <w:p w14:paraId="12F481F0" w14:textId="77777777" w:rsidR="001B04C6" w:rsidRDefault="001B04C6" w:rsidP="001B04C6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1B04C6">
        <w:rPr>
          <w:b/>
          <w:bCs/>
          <w:color w:val="000000" w:themeColor="text1"/>
        </w:rPr>
        <w:t>eVehicleType</w:t>
      </w:r>
      <w:proofErr w:type="spellEnd"/>
      <w:r w:rsidRPr="001B04C6">
        <w:rPr>
          <w:b/>
          <w:bCs/>
          <w:color w:val="000000" w:themeColor="text1"/>
        </w:rPr>
        <w:t>-</w:t>
      </w:r>
      <w:r>
        <w:rPr>
          <w:color w:val="000000" w:themeColor="text1"/>
        </w:rPr>
        <w:t xml:space="preserve"> nested in the class- </w:t>
      </w:r>
      <w:proofErr w:type="spellStart"/>
      <w:r w:rsidRPr="001B04C6">
        <w:rPr>
          <w:b/>
          <w:bCs/>
          <w:color w:val="000000" w:themeColor="text1"/>
        </w:rPr>
        <w:t>VehicleFactory</w:t>
      </w:r>
      <w:proofErr w:type="spellEnd"/>
      <w:r>
        <w:rPr>
          <w:color w:val="000000" w:themeColor="text1"/>
        </w:rPr>
        <w:t xml:space="preserve">, represent the </w:t>
      </w:r>
      <w:r w:rsidR="002D6268">
        <w:rPr>
          <w:color w:val="000000" w:themeColor="text1"/>
        </w:rPr>
        <w:t>optional</w:t>
      </w:r>
      <w:r>
        <w:rPr>
          <w:color w:val="000000" w:themeColor="text1"/>
        </w:rPr>
        <w:t xml:space="preserve"> vehicle types.</w:t>
      </w:r>
    </w:p>
    <w:p w14:paraId="49299CDE" w14:textId="77777777" w:rsidR="001B04C6" w:rsidRPr="001B04C6" w:rsidRDefault="001B04C6" w:rsidP="00CB43D0">
      <w:pPr>
        <w:pStyle w:val="ListParagraph"/>
        <w:ind w:left="786"/>
        <w:rPr>
          <w:color w:val="000000" w:themeColor="text1"/>
        </w:rPr>
      </w:pPr>
    </w:p>
    <w:p w14:paraId="5C73D1D4" w14:textId="77777777" w:rsidR="001B04C6" w:rsidRDefault="001B04C6" w:rsidP="001B04C6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1B04C6">
        <w:rPr>
          <w:b/>
          <w:bCs/>
          <w:color w:val="000000" w:themeColor="text1"/>
        </w:rPr>
        <w:t>eColor</w:t>
      </w:r>
      <w:proofErr w:type="spellEnd"/>
      <w:r w:rsidRPr="001B04C6">
        <w:rPr>
          <w:b/>
          <w:bCs/>
          <w:color w:val="000000" w:themeColor="text1"/>
        </w:rPr>
        <w:t>-</w:t>
      </w:r>
      <w:r>
        <w:rPr>
          <w:color w:val="000000" w:themeColor="text1"/>
        </w:rPr>
        <w:t xml:space="preserve"> nested in the class- </w:t>
      </w:r>
      <w:r w:rsidRPr="001B04C6">
        <w:rPr>
          <w:b/>
          <w:bCs/>
          <w:color w:val="000000" w:themeColor="text1"/>
        </w:rPr>
        <w:t>Car</w:t>
      </w:r>
      <w:r>
        <w:rPr>
          <w:color w:val="000000" w:themeColor="text1"/>
        </w:rPr>
        <w:t>, represent the optional car colors.</w:t>
      </w:r>
    </w:p>
    <w:p w14:paraId="6245A268" w14:textId="77777777" w:rsidR="00CB43D0" w:rsidRPr="00CB43D0" w:rsidRDefault="00CB43D0" w:rsidP="00CB43D0">
      <w:pPr>
        <w:rPr>
          <w:color w:val="000000" w:themeColor="text1"/>
        </w:rPr>
      </w:pPr>
    </w:p>
    <w:p w14:paraId="24745B4E" w14:textId="77777777" w:rsidR="00CB43D0" w:rsidRDefault="001B04C6" w:rsidP="00CB43D0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eNumberOfDoors</w:t>
      </w:r>
      <w:proofErr w:type="spellEnd"/>
      <w:r>
        <w:rPr>
          <w:b/>
          <w:bCs/>
          <w:color w:val="000000" w:themeColor="text1"/>
        </w:rPr>
        <w:t>-</w:t>
      </w:r>
      <w:r>
        <w:rPr>
          <w:color w:val="000000" w:themeColor="text1"/>
        </w:rPr>
        <w:t xml:space="preserve"> nested in the class- </w:t>
      </w:r>
      <w:r w:rsidRPr="001B04C6">
        <w:rPr>
          <w:b/>
          <w:bCs/>
          <w:color w:val="000000" w:themeColor="text1"/>
        </w:rPr>
        <w:t>Car</w:t>
      </w:r>
      <w:r>
        <w:rPr>
          <w:color w:val="000000" w:themeColor="text1"/>
        </w:rPr>
        <w:t>, represent the optional number of doors for a car.</w:t>
      </w:r>
    </w:p>
    <w:p w14:paraId="1EDF8BEA" w14:textId="77777777" w:rsidR="00CB43D0" w:rsidRPr="00CB43D0" w:rsidRDefault="00CB43D0" w:rsidP="00CB43D0">
      <w:pPr>
        <w:rPr>
          <w:color w:val="000000" w:themeColor="text1"/>
        </w:rPr>
      </w:pPr>
    </w:p>
    <w:p w14:paraId="01075BEA" w14:textId="77777777" w:rsidR="001B04C6" w:rsidRDefault="00CB43D0" w:rsidP="001B04C6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CB43D0">
        <w:rPr>
          <w:b/>
          <w:bCs/>
          <w:color w:val="000000" w:themeColor="text1"/>
        </w:rPr>
        <w:t>eEnergyType</w:t>
      </w:r>
      <w:proofErr w:type="spellEnd"/>
      <w:r w:rsidRPr="00CB43D0">
        <w:rPr>
          <w:b/>
          <w:bCs/>
          <w:color w:val="000000" w:themeColor="text1"/>
        </w:rPr>
        <w:t>-</w:t>
      </w:r>
      <w:r>
        <w:rPr>
          <w:color w:val="000000" w:themeColor="text1"/>
        </w:rPr>
        <w:t xml:space="preserve"> nested in the class </w:t>
      </w:r>
      <w:proofErr w:type="spellStart"/>
      <w:r w:rsidRPr="00CB43D0">
        <w:rPr>
          <w:b/>
          <w:bCs/>
          <w:color w:val="000000" w:themeColor="text1"/>
        </w:rPr>
        <w:t>EnergySource</w:t>
      </w:r>
      <w:proofErr w:type="spellEnd"/>
      <w:r>
        <w:rPr>
          <w:color w:val="000000" w:themeColor="text1"/>
        </w:rPr>
        <w:t>, represent the engine type.</w:t>
      </w:r>
    </w:p>
    <w:p w14:paraId="125DD390" w14:textId="77777777" w:rsidR="00CB43D0" w:rsidRPr="00CB43D0" w:rsidRDefault="00CB43D0" w:rsidP="00CB43D0">
      <w:pPr>
        <w:rPr>
          <w:color w:val="000000" w:themeColor="text1"/>
        </w:rPr>
      </w:pPr>
    </w:p>
    <w:p w14:paraId="3489ED97" w14:textId="77777777" w:rsidR="00CB43D0" w:rsidRDefault="00CB43D0" w:rsidP="00CB43D0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CB43D0">
        <w:rPr>
          <w:b/>
          <w:bCs/>
          <w:color w:val="000000" w:themeColor="text1"/>
        </w:rPr>
        <w:t>eFuelType</w:t>
      </w:r>
      <w:proofErr w:type="spellEnd"/>
      <w:r w:rsidRPr="00CB43D0">
        <w:rPr>
          <w:b/>
          <w:bCs/>
          <w:color w:val="000000" w:themeColor="text1"/>
        </w:rPr>
        <w:t>-</w:t>
      </w:r>
      <w:r>
        <w:rPr>
          <w:color w:val="000000" w:themeColor="text1"/>
        </w:rPr>
        <w:t xml:space="preserve"> nested in the class </w:t>
      </w:r>
      <w:r w:rsidRPr="00CB43D0">
        <w:rPr>
          <w:b/>
          <w:bCs/>
          <w:color w:val="000000" w:themeColor="text1"/>
        </w:rPr>
        <w:t>Fuel</w:t>
      </w:r>
      <w:r>
        <w:rPr>
          <w:color w:val="000000" w:themeColor="text1"/>
        </w:rPr>
        <w:t>, represent the optional fuel types.</w:t>
      </w:r>
    </w:p>
    <w:p w14:paraId="2A6C9AA1" w14:textId="77777777" w:rsidR="00CB43D0" w:rsidRPr="00CB43D0" w:rsidRDefault="00CB43D0" w:rsidP="00CB43D0">
      <w:pPr>
        <w:rPr>
          <w:color w:val="000000" w:themeColor="text1"/>
        </w:rPr>
      </w:pPr>
    </w:p>
    <w:p w14:paraId="2374C960" w14:textId="77777777" w:rsidR="00CB43D0" w:rsidRDefault="00CB43D0" w:rsidP="001B04C6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CB43D0">
        <w:rPr>
          <w:b/>
          <w:bCs/>
          <w:color w:val="000000" w:themeColor="text1"/>
        </w:rPr>
        <w:t>eLicenseType</w:t>
      </w:r>
      <w:proofErr w:type="spellEnd"/>
      <w:r w:rsidRPr="00CB43D0">
        <w:rPr>
          <w:b/>
          <w:bCs/>
          <w:color w:val="000000" w:themeColor="text1"/>
        </w:rPr>
        <w:t>-</w:t>
      </w:r>
      <w:r>
        <w:rPr>
          <w:color w:val="000000" w:themeColor="text1"/>
        </w:rPr>
        <w:t xml:space="preserve"> nested in the class </w:t>
      </w:r>
      <w:proofErr w:type="spellStart"/>
      <w:r w:rsidRPr="00CB43D0">
        <w:rPr>
          <w:b/>
          <w:bCs/>
          <w:color w:val="000000" w:themeColor="text1"/>
        </w:rPr>
        <w:t>MotorCycle</w:t>
      </w:r>
      <w:proofErr w:type="spellEnd"/>
      <w:r>
        <w:rPr>
          <w:color w:val="000000" w:themeColor="text1"/>
        </w:rPr>
        <w:t>, represent the optional license types.</w:t>
      </w:r>
    </w:p>
    <w:p w14:paraId="525E3084" w14:textId="77777777" w:rsidR="00CB43D0" w:rsidRPr="001B04C6" w:rsidRDefault="00CB43D0" w:rsidP="00CB43D0">
      <w:pPr>
        <w:pStyle w:val="ListParagraph"/>
        <w:ind w:left="786"/>
        <w:rPr>
          <w:color w:val="000000" w:themeColor="text1"/>
        </w:rPr>
      </w:pPr>
    </w:p>
    <w:p w14:paraId="027828D6" w14:textId="77777777" w:rsidR="00381A4E" w:rsidRDefault="00381A4E" w:rsidP="00C6668C">
      <w:pPr>
        <w:rPr>
          <w:color w:val="000000" w:themeColor="text1"/>
        </w:rPr>
      </w:pPr>
    </w:p>
    <w:p w14:paraId="56C352B0" w14:textId="77777777" w:rsidR="00CB43D0" w:rsidRDefault="00CB43D0" w:rsidP="00C6668C">
      <w:pPr>
        <w:rPr>
          <w:color w:val="000000" w:themeColor="text1"/>
        </w:rPr>
      </w:pPr>
    </w:p>
    <w:p w14:paraId="1E480594" w14:textId="77777777" w:rsidR="00CB43D0" w:rsidRDefault="00CB43D0" w:rsidP="00C6668C">
      <w:pPr>
        <w:rPr>
          <w:color w:val="000000" w:themeColor="text1"/>
        </w:rPr>
      </w:pPr>
    </w:p>
    <w:p w14:paraId="4C0ACEDD" w14:textId="77777777" w:rsidR="00C6668C" w:rsidRPr="004A4C5F" w:rsidRDefault="00C6668C" w:rsidP="00C6668C">
      <w:pPr>
        <w:rPr>
          <w:b/>
          <w:bCs/>
          <w:color w:val="941651"/>
          <w:sz w:val="28"/>
          <w:szCs w:val="28"/>
          <w:u w:val="single"/>
        </w:rPr>
      </w:pPr>
      <w:r w:rsidRPr="004A4C5F">
        <w:rPr>
          <w:b/>
          <w:bCs/>
          <w:color w:val="941651"/>
          <w:sz w:val="28"/>
          <w:szCs w:val="28"/>
          <w:u w:val="single"/>
        </w:rPr>
        <w:t>Project Name:</w:t>
      </w:r>
      <w:r w:rsidRPr="004A4C5F">
        <w:rPr>
          <w:b/>
          <w:bCs/>
          <w:color w:val="941651"/>
          <w:sz w:val="28"/>
          <w:szCs w:val="28"/>
        </w:rPr>
        <w:t xml:space="preserve"> </w:t>
      </w:r>
      <w:r w:rsidRPr="001B04C6">
        <w:rPr>
          <w:rFonts w:ascii="Arial" w:hAnsi="Arial" w:cs="Arial"/>
          <w:b/>
          <w:bCs/>
          <w:sz w:val="21"/>
          <w:szCs w:val="21"/>
        </w:rPr>
        <w:t>Ex03.</w:t>
      </w:r>
      <w:r w:rsidR="001B04C6">
        <w:rPr>
          <w:rFonts w:ascii="Arial" w:hAnsi="Arial" w:cs="Arial"/>
          <w:b/>
          <w:bCs/>
          <w:sz w:val="21"/>
          <w:szCs w:val="21"/>
        </w:rPr>
        <w:t>ConsoleUI</w:t>
      </w:r>
    </w:p>
    <w:p w14:paraId="55AED4CB" w14:textId="77777777" w:rsidR="00C6668C" w:rsidRPr="004A4C5F" w:rsidRDefault="00C6668C" w:rsidP="00C6668C">
      <w:pPr>
        <w:rPr>
          <w:b/>
          <w:bCs/>
          <w:color w:val="941651"/>
          <w:sz w:val="28"/>
          <w:szCs w:val="28"/>
          <w:u w:val="single"/>
        </w:rPr>
      </w:pPr>
    </w:p>
    <w:p w14:paraId="2F2647CA" w14:textId="77777777" w:rsidR="00C6668C" w:rsidRDefault="00C6668C" w:rsidP="00C6668C">
      <w:pPr>
        <w:rPr>
          <w:b/>
          <w:bCs/>
          <w:color w:val="941651"/>
          <w:sz w:val="28"/>
          <w:szCs w:val="28"/>
          <w:u w:val="single"/>
        </w:rPr>
      </w:pPr>
      <w:r w:rsidRPr="004A4C5F">
        <w:rPr>
          <w:b/>
          <w:bCs/>
          <w:color w:val="941651"/>
          <w:sz w:val="28"/>
          <w:szCs w:val="28"/>
          <w:u w:val="single"/>
        </w:rPr>
        <w:t xml:space="preserve">Classes List: </w:t>
      </w:r>
    </w:p>
    <w:p w14:paraId="6A9CD444" w14:textId="77777777" w:rsidR="00C6668C" w:rsidRDefault="00C6668C" w:rsidP="00C6668C">
      <w:pPr>
        <w:rPr>
          <w:color w:val="000000" w:themeColor="text1"/>
        </w:rPr>
      </w:pPr>
    </w:p>
    <w:p w14:paraId="1D882446" w14:textId="77777777" w:rsidR="007A2783" w:rsidRDefault="007A2783" w:rsidP="007A278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A2783">
        <w:rPr>
          <w:b/>
          <w:bCs/>
          <w:color w:val="000000" w:themeColor="text1"/>
          <w:u w:val="single"/>
        </w:rPr>
        <w:t>Program</w:t>
      </w:r>
      <w:r>
        <w:rPr>
          <w:color w:val="000000" w:themeColor="text1"/>
        </w:rPr>
        <w:t xml:space="preserve">- </w:t>
      </w:r>
      <w:r w:rsidR="00381A4E">
        <w:rPr>
          <w:color w:val="000000" w:themeColor="text1"/>
        </w:rPr>
        <w:t>Contains the main method that runs the garage management.</w:t>
      </w:r>
    </w:p>
    <w:p w14:paraId="0AE456AB" w14:textId="77777777" w:rsidR="007A2783" w:rsidRDefault="007A2783" w:rsidP="007A2783">
      <w:pPr>
        <w:pStyle w:val="ListParagraph"/>
        <w:ind w:left="1080"/>
        <w:rPr>
          <w:color w:val="000000" w:themeColor="text1"/>
        </w:rPr>
      </w:pPr>
    </w:p>
    <w:p w14:paraId="74DD8B4D" w14:textId="77777777" w:rsidR="007A2783" w:rsidRDefault="007A2783" w:rsidP="007A278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A2783">
        <w:rPr>
          <w:b/>
          <w:bCs/>
          <w:color w:val="000000" w:themeColor="text1"/>
          <w:u w:val="single"/>
        </w:rPr>
        <w:t>UI</w:t>
      </w:r>
      <w:r>
        <w:rPr>
          <w:color w:val="000000" w:themeColor="text1"/>
        </w:rPr>
        <w:t>-</w:t>
      </w:r>
      <w:r w:rsidR="00381A4E">
        <w:rPr>
          <w:color w:val="000000" w:themeColor="text1"/>
        </w:rPr>
        <w:t xml:space="preserve"> </w:t>
      </w:r>
      <w:r w:rsidR="00381A4E" w:rsidRPr="00381A4E">
        <w:rPr>
          <w:color w:val="000000" w:themeColor="text1"/>
          <w:u w:val="single"/>
        </w:rPr>
        <w:t>The user interface</w:t>
      </w:r>
      <w:r w:rsidR="00381A4E">
        <w:rPr>
          <w:color w:val="000000" w:themeColor="text1"/>
        </w:rPr>
        <w:t>, contains the methods that get input from the user and prints messages. The class also validates all the user inputs.</w:t>
      </w:r>
    </w:p>
    <w:p w14:paraId="7235F71D" w14:textId="77777777" w:rsidR="007A2783" w:rsidRPr="007A2783" w:rsidRDefault="007A2783" w:rsidP="007A2783">
      <w:pPr>
        <w:pStyle w:val="ListParagraph"/>
        <w:rPr>
          <w:color w:val="000000" w:themeColor="text1"/>
        </w:rPr>
      </w:pPr>
    </w:p>
    <w:p w14:paraId="1B561457" w14:textId="77777777" w:rsidR="004A4C5F" w:rsidRDefault="007A2783" w:rsidP="007A2783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7A2783">
        <w:rPr>
          <w:b/>
          <w:bCs/>
          <w:color w:val="000000" w:themeColor="text1"/>
          <w:u w:val="single"/>
        </w:rPr>
        <w:t>GarageMenagment</w:t>
      </w:r>
      <w:proofErr w:type="spellEnd"/>
      <w:r>
        <w:rPr>
          <w:color w:val="000000" w:themeColor="text1"/>
        </w:rPr>
        <w:t>-</w:t>
      </w:r>
      <w:r w:rsidR="00381A4E">
        <w:rPr>
          <w:color w:val="000000" w:themeColor="text1"/>
        </w:rPr>
        <w:t xml:space="preserve"> A class that connects the user</w:t>
      </w:r>
      <w:r w:rsidR="00BF1B63">
        <w:rPr>
          <w:color w:val="000000" w:themeColor="text1"/>
        </w:rPr>
        <w:t xml:space="preserve"> interface with the logic, contains the running method that runs the management according to the user input.</w:t>
      </w:r>
    </w:p>
    <w:p w14:paraId="50570A5F" w14:textId="77777777" w:rsidR="004A7E9C" w:rsidRPr="004A7E9C" w:rsidRDefault="004A7E9C" w:rsidP="004A7E9C">
      <w:pPr>
        <w:pStyle w:val="ListParagraph"/>
        <w:rPr>
          <w:color w:val="000000" w:themeColor="text1"/>
        </w:rPr>
      </w:pPr>
    </w:p>
    <w:p w14:paraId="3635C444" w14:textId="77777777" w:rsidR="004A7E9C" w:rsidRDefault="004A7E9C" w:rsidP="004A7E9C">
      <w:pPr>
        <w:pStyle w:val="ListParagraph"/>
        <w:ind w:left="786"/>
        <w:rPr>
          <w:color w:val="000000" w:themeColor="text1"/>
        </w:rPr>
      </w:pPr>
    </w:p>
    <w:p w14:paraId="47B731CE" w14:textId="77777777" w:rsidR="004A7E9C" w:rsidRPr="004A7E9C" w:rsidRDefault="004A7E9C" w:rsidP="004A7E9C">
      <w:pPr>
        <w:pStyle w:val="ListParagraph"/>
        <w:rPr>
          <w:color w:val="000000" w:themeColor="text1"/>
        </w:rPr>
      </w:pPr>
    </w:p>
    <w:p w14:paraId="59FE8227" w14:textId="77777777" w:rsidR="004A7E9C" w:rsidRDefault="004A7E9C" w:rsidP="004A7E9C">
      <w:pPr>
        <w:rPr>
          <w:b/>
          <w:bCs/>
          <w:color w:val="000000" w:themeColor="text1"/>
          <w:u w:val="single"/>
        </w:rPr>
      </w:pPr>
      <w:r w:rsidRPr="001B04C6">
        <w:rPr>
          <w:b/>
          <w:bCs/>
          <w:color w:val="000000" w:themeColor="text1"/>
          <w:u w:val="single"/>
        </w:rPr>
        <w:t xml:space="preserve">Nested </w:t>
      </w:r>
      <w:proofErr w:type="spellStart"/>
      <w:r w:rsidRPr="001B04C6">
        <w:rPr>
          <w:b/>
          <w:bCs/>
          <w:color w:val="000000" w:themeColor="text1"/>
          <w:u w:val="single"/>
        </w:rPr>
        <w:t>Enums</w:t>
      </w:r>
      <w:proofErr w:type="spellEnd"/>
      <w:r w:rsidRPr="001B04C6">
        <w:rPr>
          <w:b/>
          <w:bCs/>
          <w:color w:val="000000" w:themeColor="text1"/>
          <w:u w:val="single"/>
        </w:rPr>
        <w:t>:</w:t>
      </w:r>
    </w:p>
    <w:p w14:paraId="13D3F59A" w14:textId="77777777" w:rsidR="004A7E9C" w:rsidRDefault="004A7E9C" w:rsidP="004A7E9C">
      <w:pPr>
        <w:rPr>
          <w:color w:val="000000" w:themeColor="text1"/>
        </w:rPr>
      </w:pPr>
    </w:p>
    <w:p w14:paraId="4581C9D8" w14:textId="77777777" w:rsidR="004A7E9C" w:rsidRDefault="004A7E9C" w:rsidP="004A7E9C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C90E20">
        <w:rPr>
          <w:b/>
          <w:bCs/>
          <w:color w:val="000000" w:themeColor="text1"/>
        </w:rPr>
        <w:t>eUserOptions</w:t>
      </w:r>
      <w:proofErr w:type="spellEnd"/>
      <w:r w:rsidRPr="00C90E20">
        <w:rPr>
          <w:b/>
          <w:bCs/>
          <w:color w:val="000000" w:themeColor="text1"/>
        </w:rPr>
        <w:t>-</w:t>
      </w:r>
      <w:r>
        <w:rPr>
          <w:color w:val="000000" w:themeColor="text1"/>
        </w:rPr>
        <w:t xml:space="preserve"> nested in </w:t>
      </w:r>
      <w:proofErr w:type="spellStart"/>
      <w:r w:rsidR="00C90E20" w:rsidRPr="00C90E20">
        <w:rPr>
          <w:b/>
          <w:bCs/>
          <w:color w:val="000000" w:themeColor="text1"/>
        </w:rPr>
        <w:t>GarageManagement</w:t>
      </w:r>
      <w:proofErr w:type="spellEnd"/>
      <w:r w:rsidR="00C90E20">
        <w:rPr>
          <w:color w:val="000000" w:themeColor="text1"/>
        </w:rPr>
        <w:t>, represent the options for garage management.</w:t>
      </w:r>
    </w:p>
    <w:p w14:paraId="1F294674" w14:textId="77777777" w:rsidR="003E7ADB" w:rsidRDefault="003E7ADB" w:rsidP="003E7ADB"/>
    <w:p w14:paraId="0D808199" w14:textId="77777777" w:rsidR="003E7ADB" w:rsidRDefault="003E7ADB" w:rsidP="003E7ADB"/>
    <w:p w14:paraId="15F87991" w14:textId="77777777" w:rsidR="003E7ADB" w:rsidRDefault="003E7ADB" w:rsidP="003E7ADB"/>
    <w:p w14:paraId="785C5EE1" w14:textId="77777777" w:rsidR="003E7ADB" w:rsidRDefault="003E7ADB" w:rsidP="003E7ADB"/>
    <w:p w14:paraId="0AB0C837" w14:textId="77777777" w:rsidR="003E7ADB" w:rsidRDefault="003E7ADB" w:rsidP="003E7ADB"/>
    <w:p w14:paraId="3AFD9DCD" w14:textId="77777777" w:rsidR="003E7ADB" w:rsidRDefault="003E7ADB" w:rsidP="003E7ADB"/>
    <w:p w14:paraId="2E9BA7AD" w14:textId="77777777" w:rsidR="003E7ADB" w:rsidRDefault="003E7ADB" w:rsidP="003E7ADB"/>
    <w:p w14:paraId="247C6866" w14:textId="77777777" w:rsidR="00504C4A" w:rsidRDefault="00504C4A">
      <w:r>
        <w:br w:type="page"/>
      </w:r>
    </w:p>
    <w:p w14:paraId="53BDCEA5" w14:textId="77777777" w:rsidR="003E7ADB" w:rsidRDefault="000B2FD4" w:rsidP="003E7AD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2B339A" wp14:editId="12676354">
                <wp:simplePos x="0" y="0"/>
                <wp:positionH relativeFrom="column">
                  <wp:posOffset>5022362</wp:posOffset>
                </wp:positionH>
                <wp:positionV relativeFrom="paragraph">
                  <wp:posOffset>-425450</wp:posOffset>
                </wp:positionV>
                <wp:extent cx="29845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98E12" id="Straight Connector 22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45pt,-33.5pt" to="418.95pt,-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4Nm5AEAACgEAAAOAAAAZHJzL2Uyb0RvYy54bWysU8tu2zAQvBfoPxC815KFpkgFyzk4SC99&#10;GE36ATS1lAiQXIJk/Pj7LilbLtqiQIPoQGnJndmd4Wp1d7SG7SFEja7jy0XNGTiJvXZDx388Pby7&#10;5Swm4Xph0EHHTxD53frtm9XBt9DgiKaHwIjExfbgOz6m5NuqinIEK+ICPTg6VBisSBSGoeqDOBC7&#10;NVVT1x+qA4beB5QQI+3eT4d8XfiVApm+KRUhMdNx6i2VNZR1l9dqvRLtEIQftTy3IV7QhRXaUdGZ&#10;6l4kwZ6D/oPKahkwokoLibZCpbSEooHULOvf1DyOwkPRQuZEP9sUX49Wft1vA9N9x5uGMycs3dFj&#10;CkIPY2IbdI4cxMDokJw6+NgSYOO24RxFvw1Z9lEFm98kiB2Lu6fZXTgmJmmz+Xj7/obuQF6OqivO&#10;h5g+AVqWPzputMu6RSv2n2OiWpR6ScnbxuU1otH9gzamBHliYGMC2wu6692wLATm2X7Bftq7qenJ&#10;OoitDFhOn6IrE51l9iprndSVr3QyMFX+Dor8Ij1TgZloqiGkBJeW5yrGUXaGKepyBtals38Cz/kZ&#10;CmWK/wc8I0pldGkGW+0w/K16Ol5aVlP+xYFJd7Zgh/2p3HuxhsaxOHf+dfK8/xoX+PUHX/8EAAD/&#10;/wMAUEsDBBQABgAIAAAAIQBa1q+A3QAAAAsBAAAPAAAAZHJzL2Rvd25yZXYueG1sTI9NT4NAEIbv&#10;Jv6HzZh4axerKS2yNAb14E1p03icwghEdpawC8V/75iY6HHeefJ+pLvZdmqiwbeODdwsI1DEpata&#10;rg0c9s+LDSgfkCvsHJOBL/Kwyy4vUkwqd+Y3mopQKzFhn6CBJoQ+0dqXDVn0S9cTy+/DDRaDnEOt&#10;qwHPYm47vYqitbbYsiQ02FPeUPlZjNaAfcyfjvtxKqac7l7n93p1wJejMddX88M9qEBz+IPhp75U&#10;h0w6ndzIlVedgXgbbQU1sFjHMkqIzW0syulX0Vmq/2/IvgEAAP//AwBQSwECLQAUAAYACAAAACEA&#10;toM4kv4AAADhAQAAEwAAAAAAAAAAAAAAAAAAAAAAW0NvbnRlbnRfVHlwZXNdLnhtbFBLAQItABQA&#10;BgAIAAAAIQA4/SH/1gAAAJQBAAALAAAAAAAAAAAAAAAAAC8BAABfcmVscy8ucmVsc1BLAQItABQA&#10;BgAIAAAAIQDUF4Nm5AEAACgEAAAOAAAAAAAAAAAAAAAAAC4CAABkcnMvZTJvRG9jLnhtbFBLAQIt&#10;ABQABgAIAAAAIQBa1q+A3QAAAAsBAAAPAAAAAAAAAAAAAAAAAD4EAABkcnMvZG93bnJldi54bWxQ&#10;SwUGAAAAAAQABADzAAAASAUAAAAA&#10;" strokecolor="#7f7f7f [16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5A52D4" wp14:editId="5B28432A">
                <wp:simplePos x="0" y="0"/>
                <wp:positionH relativeFrom="column">
                  <wp:posOffset>1263650</wp:posOffset>
                </wp:positionH>
                <wp:positionV relativeFrom="paragraph">
                  <wp:posOffset>-317500</wp:posOffset>
                </wp:positionV>
                <wp:extent cx="1854200" cy="6350"/>
                <wp:effectExtent l="0" t="0" r="1270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42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68AB5" id="Straight Connector 19" o:spid="_x0000_s1026" style="position:absolute;left:0;text-align:lef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5pt,-25pt" to="245.5pt,-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rVS7wEAADYEAAAOAAAAZHJzL2Uyb0RvYy54bWysU01v2zAMvQ/YfxB0X+x0S9EZcXpI0e2w&#10;j2Bdf4AiS7YASRQkNXb+/SjJcYdtwNBhPgimSD7yPVLb28lochI+KLAtXa9qSoTl0Cnbt/Tx+/2b&#10;G0pCZLZjGqxo6VkEert7/Wo7ukZcwQC6E54giA3N6Fo6xOiaqgp8EIaFFThh0SnBGxbR9H3VeTYi&#10;utHVVV1fVyP4znngIgS8vStOusv4Ugoev0oZRCS6pdhbzKfP5zGd1W7Lmt4zNyg+t8H+oQvDlMWi&#10;C9Qdi4w8efUblFHcQwAZVxxMBVIqLjIHZLOuf2HzMDAnMhcUJ7hFpvD/YPmX08ET1eHs3lNimcEZ&#10;PUTPVD9EsgdrUUHwBJ2o1OhCgwl7e/CzFdzBJ9qT9IZIrdxHBMpCIDUyZZ3Pi85iioTj5fpm8w6H&#10;RwlH3/XbTR5DVVASmvMhfhBgSPppqVY2qcAadvoUIlbG0EtIutY2nQG06u6V1tlI+yP22pMTw8kf&#10;+9KUfjKfoSt3mxq/xArR8rql8GI9I6EvoVeJeeGa/+JZi1L5m5CoXuKUO1yASg3GubBxPVfRFqNT&#10;msQul8T674lzfEoVeadfkrxk5Mpg45JslAX/p+pxurQsS/xFgcI7SXCE7py3IEuDy5mVmx9S2v6f&#10;7Zz+/Nx3PwAAAP//AwBQSwMEFAAGAAgAAAAhAPPSZYLcAAAACwEAAA8AAABkcnMvZG93bnJldi54&#10;bWxMT0FOwzAQvCPxB2uRuLV2ISCSxqmggOiBS1sesIm3SdTYjmI3Cb9nOcFtZmc0O5NvZtuJkYbQ&#10;eqdhtVQgyFXetK7W8HV8XzyBCBGdwc470vBNATbF9VWOmfGT29N4iLXgEBcy1NDE2GdShqohi2Hp&#10;e3KsnfxgMTIdamkGnDjcdvJOqUdpsXX8ocGetg1V58PFati97Y8v91s1fZTj6TMkxg+vmGh9ezM/&#10;r0FEmuOfGX7rc3UouFPpL84E0TFPU94SNSweFAN2JOmKQcmXhCVZ5PL/huIHAAD//wMAUEsBAi0A&#10;FAAGAAgAAAAhALaDOJL+AAAA4QEAABMAAAAAAAAAAAAAAAAAAAAAAFtDb250ZW50X1R5cGVzXS54&#10;bWxQSwECLQAUAAYACAAAACEAOP0h/9YAAACUAQAACwAAAAAAAAAAAAAAAAAvAQAAX3JlbHMvLnJl&#10;bHNQSwECLQAUAAYACAAAACEAam61Uu8BAAA2BAAADgAAAAAAAAAAAAAAAAAuAgAAZHJzL2Uyb0Rv&#10;Yy54bWxQSwECLQAUAAYACAAAACEA89JlgtwAAAALAQAADwAAAAAAAAAAAAAAAABJBAAAZHJzL2Rv&#10;d25yZXYueG1sUEsFBgAAAAAEAAQA8wAAAFIFAAAAAA==&#10;" strokecolor="#7f7f7f [16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A58C48" wp14:editId="140380D3">
                <wp:simplePos x="0" y="0"/>
                <wp:positionH relativeFrom="column">
                  <wp:posOffset>3111500</wp:posOffset>
                </wp:positionH>
                <wp:positionV relativeFrom="paragraph">
                  <wp:posOffset>-317500</wp:posOffset>
                </wp:positionV>
                <wp:extent cx="6350" cy="2101850"/>
                <wp:effectExtent l="0" t="0" r="3175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101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1E5D0" id="Straight Connector 18" o:spid="_x0000_s1026" style="position:absolute;left:0;text-align:lef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pt,-25pt" to="245.5pt,1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RWa8gEAAEAEAAAOAAAAZHJzL2Uyb0RvYy54bWysU01v3CAQvVfqf0Dcu7a3ShRZ681ho7SH&#10;fqyatHcWg40EDAKy3v33HcDrRG1VKVV9QAzMezPvMd7cnowmR+GDAtvRZlVTIiyHXtmho98f79/d&#10;UBIisz3TYEVHzyLQ2+3bN5vJtWINI+heeIIkNrST6+gYo2urKvBRGBZW4ITFSwnesIihH6reswnZ&#10;ja7WdX1dTeB754GLEPD0rlzSbeaXUvD4VcogItEdxd5iXn1eD2mtthvWDp65UfG5DfYPXRimLBZd&#10;qO5YZOTJq9+ojOIeAsi44mAqkFJxkTWgmqb+Rc3DyJzIWtCc4Babwv+j5V+Oe09Uj2+HL2WZwTd6&#10;iJ6pYYxkB9aig+AJXqJTkwstAnZ27+couL1Psk/SGyK1ch+RiObdj7RLdyiSnLLj58VxcYqE4+H1&#10;+yt8FY4X66ZubjBA4qrwJazzIX4QYEjadFQrm/xgLTt+CrGkXlLSsbZpDaBVf6+0zkGaJLHTnhwZ&#10;zsBhKE3pJ/MZ+nJ2VeM3F86Dl9JzGy+YsKnEXiUPiuq8i2ctSuVvQqKPqKkUWIhKDca5sLGZq2iL&#10;2QkmscsFWGdpfwXO+Qkq8nS/BrwgcmWwcQEbZcH/qXo8XVqWJf/iQNGdLDhAf87zkK3BMc3Ozb9U&#10;+g9exhn+/ONvfwIAAP//AwBQSwMEFAAGAAgAAAAhAEihLcbfAAAACwEAAA8AAABkcnMvZG93bnJl&#10;di54bWxMj81OwzAQhO9IvIO1SFxQ67QqqA1xKoSEgCMFAkc33vwIex3ZTht4erYnuH2jHc3OFNvJ&#10;WXHAEHtPChbzDARS7U1PrYK314fZGkRMmoy2nlDBN0bYludnhc6NP9ILHnapFRxCMdcKupSGXMpY&#10;d+h0nPsBiW+ND04nlqGVJugjhzsrl1l2I53uiT90esD7Duuv3egU1NVni7ahofp5bJ4CVuPH8/uV&#10;UpcX090tiIRT+jPDqT5Xh5I77f1IJgqrYLXJeEtSMLs+ATtWmwXDXsFyzSDLQv7fUP4CAAD//wMA&#10;UEsBAi0AFAAGAAgAAAAhALaDOJL+AAAA4QEAABMAAAAAAAAAAAAAAAAAAAAAAFtDb250ZW50X1R5&#10;cGVzXS54bWxQSwECLQAUAAYACAAAACEAOP0h/9YAAACUAQAACwAAAAAAAAAAAAAAAAAvAQAAX3Jl&#10;bHMvLnJlbHNQSwECLQAUAAYACAAAACEAQkUVmvIBAABABAAADgAAAAAAAAAAAAAAAAAuAgAAZHJz&#10;L2Uyb0RvYy54bWxQSwECLQAUAAYACAAAACEASKEtxt8AAAALAQAADwAAAAAAAAAAAAAAAABMBAAA&#10;ZHJzL2Rvd25yZXYueG1sUEsFBgAAAAAEAAQA8wAAAFgFAAAAAA==&#10;" strokecolor="#7f7f7f [16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71C9E2" wp14:editId="595ADBE2">
                <wp:simplePos x="0" y="0"/>
                <wp:positionH relativeFrom="column">
                  <wp:posOffset>5022850</wp:posOffset>
                </wp:positionH>
                <wp:positionV relativeFrom="paragraph">
                  <wp:posOffset>-431800</wp:posOffset>
                </wp:positionV>
                <wp:extent cx="6350" cy="2628900"/>
                <wp:effectExtent l="0" t="0" r="317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628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63494" id="Straight Connector 15" o:spid="_x0000_s1026" style="position:absolute;left:0;text-align:lef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5pt,-34pt" to="396pt,1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f5y9QEAAEAEAAAOAAAAZHJzL2Uyb0RvYy54bWysU02P2yAQvVfqf0DcGzupEm2tOHvIattD&#10;P6Juu3eCwUYCBgEbO/++AyTeqq1WalUfEDDz3sx7jLe3k9HkJHxQYFu6XNSUCMuhU7Zv6fdv929u&#10;KAmR2Y5psKKlZxHo7e71q+3oGrGCAXQnPEESG5rRtXSI0TVVFfggDAsLcMJiUII3LOLR91Xn2Yjs&#10;Rlerut5UI/jOeeAiBLy9K0G6y/xSCh6/SBlEJLql2FvMq8/rMa3Vbsua3jM3KH5pg/1DF4Ypi0Vn&#10;qjsWGXny6jcqo7iHADIuOJgKpFRcZA2oZln/ouZhYE5kLWhOcLNN4f/R8s+ngyeqw7dbU2KZwTd6&#10;iJ6pfohkD9aig+AJBtGp0YUGAXt78JdTcAefZE/SGyK1ch+QiObdY9qlGIokU3b8PDsupkg4Xm7e&#10;rvFVOAZWm9XNuzo/SFX4Etb5EN8LMCRtWqqVTX6whp0+hog9YOo1JV1rm9YAWnX3Sut8SJMk9tqT&#10;E8MZOPalKf1kPkFX7tY1fkkfsuXBS+nl9MyEscReJQ+K6ryLZy1K5a9Coo+oqRSYiUoNxrmwcXmp&#10;oi1mJ5jELmdgnaW9CLzkJ6jI0/034BmRK4ONM9goC/5P1eN0bVmW/KsDRXey4AjdOc9DtgbHNDt3&#10;+aXSf/DzOcOff/zdDwAAAP//AwBQSwMEFAAGAAgAAAAhALWmcPbhAAAACwEAAA8AAABkcnMvZG93&#10;bnJldi54bWxMj81OwzAQhO9IvIO1SFxQ67SgtA1xKoSEgGMLBI5uvPkR9jqKnTbw9CwnuM1oR7Pf&#10;5NvJWXHEIXSeFCzmCQikypuOGgWvLw+zNYgQNRltPaGCLwywLc7Pcp0Zf6IdHvexEVxCIdMK2hj7&#10;TMpQteh0mPseiW+1H5yObIdGmkGfuNxZuUySVDrdEX9odY/3LVaf+9EpqMqPBm1Nffn9WD8NWI7v&#10;z29XSl1eTHe3ICJO8S8Mv/iMDgUzHfxIJgirYLVZ8JaoYJauWXBitVmyOCi4vkkTkEUu/28ofgAA&#10;AP//AwBQSwECLQAUAAYACAAAACEAtoM4kv4AAADhAQAAEwAAAAAAAAAAAAAAAAAAAAAAW0NvbnRl&#10;bnRfVHlwZXNdLnhtbFBLAQItABQABgAIAAAAIQA4/SH/1gAAAJQBAAALAAAAAAAAAAAAAAAAAC8B&#10;AABfcmVscy8ucmVsc1BLAQItABQABgAIAAAAIQAKgf5y9QEAAEAEAAAOAAAAAAAAAAAAAAAAAC4C&#10;AABkcnMvZTJvRG9jLnhtbFBLAQItABQABgAIAAAAIQC1pnD24QAAAAsBAAAPAAAAAAAAAAAAAAAA&#10;AE8EAABkcnMvZG93bnJldi54bWxQSwUGAAAAAAQABADzAAAAXQUAAAAA&#10;" strokecolor="#7f7f7f [1612]" strokeweight=".5pt">
                <v:stroke joinstyle="miter"/>
              </v:line>
            </w:pict>
          </mc:Fallback>
        </mc:AlternateContent>
      </w:r>
      <w:r w:rsidR="00625E54" w:rsidRPr="00625E54">
        <w:rPr>
          <w:noProof/>
        </w:rPr>
        <w:drawing>
          <wp:anchor distT="0" distB="0" distL="114300" distR="114300" simplePos="0" relativeHeight="251663360" behindDoc="0" locked="0" layoutInCell="1" allowOverlap="1" wp14:anchorId="0DB265D0" wp14:editId="0FF8A7F2">
            <wp:simplePos x="0" y="0"/>
            <wp:positionH relativeFrom="column">
              <wp:posOffset>5018314</wp:posOffset>
            </wp:positionH>
            <wp:positionV relativeFrom="paragraph">
              <wp:posOffset>-838200</wp:posOffset>
            </wp:positionV>
            <wp:extent cx="1523728" cy="2331001"/>
            <wp:effectExtent l="0" t="0" r="63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487" cy="233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AD759F" w14:textId="77777777" w:rsidR="003E7ADB" w:rsidRDefault="003E7ADB" w:rsidP="003E7ADB"/>
    <w:p w14:paraId="20861AE6" w14:textId="77777777" w:rsidR="00625E54" w:rsidRDefault="00625E54" w:rsidP="00C75172">
      <w:pPr>
        <w:rPr>
          <w:color w:val="000000" w:themeColor="text1"/>
          <w:rtl/>
        </w:rPr>
      </w:pPr>
      <w:r w:rsidRPr="00C75172">
        <w:rPr>
          <w:rFonts w:cs="Arial"/>
          <w:noProof/>
          <w:color w:val="000000" w:themeColor="text1"/>
          <w:rtl/>
        </w:rPr>
        <w:drawing>
          <wp:anchor distT="0" distB="0" distL="114300" distR="114300" simplePos="0" relativeHeight="251662336" behindDoc="0" locked="0" layoutInCell="1" allowOverlap="1" wp14:anchorId="514F980D" wp14:editId="7588F9D8">
            <wp:simplePos x="0" y="0"/>
            <wp:positionH relativeFrom="margin">
              <wp:posOffset>-914400</wp:posOffset>
            </wp:positionH>
            <wp:positionV relativeFrom="paragraph">
              <wp:posOffset>-1286510</wp:posOffset>
            </wp:positionV>
            <wp:extent cx="3820160" cy="6269990"/>
            <wp:effectExtent l="0" t="0" r="889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626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5172" w:rsidRPr="00C75172">
        <w:rPr>
          <w:rFonts w:cs="Arial"/>
          <w:noProof/>
          <w:color w:val="000000" w:themeColor="text1"/>
          <w:rtl/>
        </w:rPr>
        <w:drawing>
          <wp:anchor distT="0" distB="0" distL="114300" distR="114300" simplePos="0" relativeHeight="251661312" behindDoc="0" locked="0" layoutInCell="1" allowOverlap="1" wp14:anchorId="22E5CC7B" wp14:editId="64E24BA5">
            <wp:simplePos x="0" y="0"/>
            <wp:positionH relativeFrom="column">
              <wp:posOffset>1629410</wp:posOffset>
            </wp:positionH>
            <wp:positionV relativeFrom="paragraph">
              <wp:posOffset>313690</wp:posOffset>
            </wp:positionV>
            <wp:extent cx="4924540" cy="887891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540" cy="887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C29DA1" w14:textId="77777777" w:rsidR="00625E54" w:rsidRPr="00625E54" w:rsidRDefault="00625E54" w:rsidP="00625E54">
      <w:pPr>
        <w:rPr>
          <w:rtl/>
        </w:rPr>
      </w:pPr>
    </w:p>
    <w:p w14:paraId="6C260C8B" w14:textId="77777777" w:rsidR="00625E54" w:rsidRPr="00625E54" w:rsidRDefault="00625E54" w:rsidP="00625E54">
      <w:pPr>
        <w:rPr>
          <w:rtl/>
        </w:rPr>
      </w:pPr>
    </w:p>
    <w:p w14:paraId="0ABC0F49" w14:textId="77777777" w:rsidR="00625E54" w:rsidRPr="00625E54" w:rsidRDefault="00625E54" w:rsidP="00625E54">
      <w:pPr>
        <w:rPr>
          <w:rtl/>
        </w:rPr>
      </w:pPr>
    </w:p>
    <w:p w14:paraId="6BA30E73" w14:textId="77777777" w:rsidR="00625E54" w:rsidRPr="00625E54" w:rsidRDefault="00625E54" w:rsidP="00625E54">
      <w:pPr>
        <w:rPr>
          <w:rtl/>
        </w:rPr>
      </w:pPr>
    </w:p>
    <w:p w14:paraId="696E550D" w14:textId="77777777" w:rsidR="00625E54" w:rsidRPr="00625E54" w:rsidRDefault="00625E54" w:rsidP="00625E54">
      <w:pPr>
        <w:rPr>
          <w:rtl/>
        </w:rPr>
      </w:pPr>
    </w:p>
    <w:p w14:paraId="48C1B68E" w14:textId="77777777" w:rsidR="00625E54" w:rsidRPr="00625E54" w:rsidRDefault="00625E54" w:rsidP="00625E54">
      <w:pPr>
        <w:rPr>
          <w:rtl/>
        </w:rPr>
      </w:pPr>
    </w:p>
    <w:p w14:paraId="4A852F77" w14:textId="77777777" w:rsidR="00625E54" w:rsidRPr="00625E54" w:rsidRDefault="000B2FD4" w:rsidP="00625E54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7CE549" wp14:editId="4A751462">
                <wp:simplePos x="0" y="0"/>
                <wp:positionH relativeFrom="column">
                  <wp:posOffset>3429000</wp:posOffset>
                </wp:positionH>
                <wp:positionV relativeFrom="paragraph">
                  <wp:posOffset>140970</wp:posOffset>
                </wp:positionV>
                <wp:extent cx="127000" cy="95250"/>
                <wp:effectExtent l="19050" t="19050" r="25400" b="3810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7000" cy="95250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E3B4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" o:spid="_x0000_s1026" type="#_x0000_t110" style="position:absolute;left:0;text-align:left;margin-left:270pt;margin-top:11.1pt;width:10pt;height:7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6pdrgIAABUGAAAOAAAAZHJzL2Uyb0RvYy54bWysVNtu2zAMfR+wfxD0vtoJmnY16hRBigwD&#10;urZYu/VZkaVYgG6TlDjZ14+SbPeybgOKvQgSL4fkEcnzi72SaMecF0bXeHJUYsQ0NY3Qmxp/u199&#10;+IiRD0Q3RBrNanxgHl/M378772zFpqY1smEOAYj2VWdr3IZgq6LwtGWK+CNjmQYlN06RAE+3KRpH&#10;OkBXspiW5UnRGddYZyjzHqSXWYnnCZ9zRsMN554FJGsMuYV0unSu41nMz0m1ccS2gvZpkDdkoYjQ&#10;EHSEuiSBoK0Tv0EpQZ3xhocjalRhOBeUpRqgmkn5opq7lliWagFyvB1p8v8Pll7vbh0STY2nQI8m&#10;Cv5oJU1HW+JChS4ZFfFrEWiBqs76Cjzu7K3rXx6use49dwpxKex36ILEBNSG9onow0g02wdEQTiZ&#10;npYlxKOgOptNZwm8yCgRzTofPjGjULzUmENCy5jQkE4KQHZXPkAa4DfYR19vpGhWQsr0iH3EltKh&#10;HYEOWG9ybnKrvpgmy05mMZWMk9oumifUZ0hSvwU8Yv8THAqI6EVkN/OZbuEgWYwp9VfG4YuAt2kq&#10;fMwyF0AoZTrkwnxLGpbFfw6dACMyB5ZG7B7gOWEDdqant4+uLM3W6Fz+LbHsPHqkyEaH0VkJbdxr&#10;ABKq6iNn+4GkTE1kaW2aAzSwM3myvaUrAT1zRXy4JQ5GGboM1lO4gSO2UY1Nf8OoNe7na/JoDxMG&#10;Wow6WA019j+2xDGM5GcNs3c2OT6OuyQ9jmencXLcU836qUZv1dJA701gEVqartE+yEHKnVEPsMUW&#10;MSqoiKYQu8Y0uOGxDHllwR6kbLFIZrA/LAlX+s7SYeTiGNzvH4iz/eAEGLhrM6wRUr0YmWwb/0Ob&#10;xTYYLtI8PfLa8w27Jw1Evyfjcnv6TlaP23z+CwAA//8DAFBLAwQUAAYACAAAACEAgEY+Ht4AAAAJ&#10;AQAADwAAAGRycy9kb3ducmV2LnhtbEyPwU7DMBBE70j8g7VI3KiNoS0K2VSA1COVUiokbm5skpR4&#10;HeJtE/4e9wTH2RnNvslXk+/EyQ2xDYRwO1MgHFXBtlQj7N7WNw8gIhuypgvkEH5chFVxeZGbzIaR&#10;Snfaci1SCcXMIDTMfSZlrBrnTZyF3lHyPsPgDSc51NIOZkzlvpNaqYX0pqX0oTG9e2lc9bU9egQe&#10;h3dVfi/rdXnY9R/PvJGvhw3i9dX09AiC3cR/YTjjJ3QoEtM+HMlG0SHM71XawghaaxApMF+cD3uE&#10;u6UGWeTy/4LiFwAA//8DAFBLAQItABQABgAIAAAAIQC2gziS/gAAAOEBAAATAAAAAAAAAAAAAAAA&#10;AAAAAABbQ29udGVudF9UeXBlc10ueG1sUEsBAi0AFAAGAAgAAAAhADj9If/WAAAAlAEAAAsAAAAA&#10;AAAAAAAAAAAALwEAAF9yZWxzLy5yZWxzUEsBAi0AFAAGAAgAAAAhAKN/ql2uAgAAFQYAAA4AAAAA&#10;AAAAAAAAAAAALgIAAGRycy9lMm9Eb2MueG1sUEsBAi0AFAAGAAgAAAAhAIBGPh7eAAAACQEAAA8A&#10;AAAAAAAAAAAAAAAACAUAAGRycy9kb3ducmV2LnhtbFBLBQYAAAAABAAEAPMAAAATBgAAAAA=&#10;" fillcolor="#a5a5a5 [2092]" strokecolor="#7f7f7f [1612]" strokeweight="1pt"/>
            </w:pict>
          </mc:Fallback>
        </mc:AlternateContent>
      </w:r>
    </w:p>
    <w:p w14:paraId="727AC5D0" w14:textId="77777777" w:rsidR="00625E54" w:rsidRPr="00625E54" w:rsidRDefault="000B2FD4" w:rsidP="00625E54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9BDEE7" wp14:editId="5EC2FB97">
                <wp:simplePos x="0" y="0"/>
                <wp:positionH relativeFrom="column">
                  <wp:posOffset>3117850</wp:posOffset>
                </wp:positionH>
                <wp:positionV relativeFrom="paragraph">
                  <wp:posOffset>10160</wp:posOffset>
                </wp:positionV>
                <wp:extent cx="38735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40AB6" id="Straight Connector 16" o:spid="_x0000_s1026" style="position:absolute;left:0;text-align:lef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5pt,.8pt" to="276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VMg6wEAADIEAAAOAAAAZHJzL2Uyb0RvYy54bWysU01v2zAMvQ/YfxB0X+y0aFcYcXpI0e2w&#10;j2DdfoAiU7EASRQkNU7+/SgpcYdtGLBhPhCmSD7yPVGr+6M17AAhanQ9Xy5azsBJHLTb9/zb18c3&#10;d5zFJNwgDDro+Qkiv1+/frWafAdXOKIZIDACcbGbfM/HlHzXNFGOYEVcoAdHQYXBikRu2DdDEBOh&#10;W9Ncte1tM2EYfEAJMdLpQw3ydcFXCmT6rFSExEzPabZUbCh2l22zXoluH4QftTyPIf5hCiu0o6Yz&#10;1INIgj0H/QuU1TJgRJUWEm2DSmkJhQOxWbY/sXkahYfChcSJfpYp/j9Y+emwDUwPdHe3nDlh6Y6e&#10;UhB6Pya2QedIQQyMgqTU5GNHBRu3DWcv+m3ItI8qWKaM9u8JqAhB1Nix6HyadYZjYpIOr+/eXt/Q&#10;bchLqKkIGcmHmN4BWpZ/em60ywqIThw+xERdKfWSko+Nyzai0cOjNqY4eXdgYwI7CLr13b4OZJ7t&#10;Rxzq2U1LX2ZEaGXVcnr1XpAoltGbzLryLH/pZKB2/gKKlCM+tcEMVHsIKcGl5bmLcZSdyxRNORe2&#10;hdofC8/5uRTKPv9N8VxROqNLc7HVDsPvuqfjZWRV8y8KVN5Zgh0Op7IBRRpazKLc+RHlzf/RL+Uv&#10;T339HQAA//8DAFBLAwQUAAYACAAAACEAuuT1odsAAAAHAQAADwAAAGRycy9kb3ducmV2LnhtbEyP&#10;QU7DMBBF90jcwRokdtRpSSuaxqmggOiCTVsO4MTTJCIeR7abhNszsIHl1xv9/ybfTrYTA/rQOlIw&#10;nyUgkCpnWqoVfJxe7x5AhKjJ6M4RKvjCANvi+irXmXEjHXA4xlpwCYVMK2hi7DMpQ9Wg1WHmeiRm&#10;Z+etjhx9LY3XI5fbTi6SZCWtbokXGt3jrsHq83ixCvYvh9PT/S4Z38rh/B5S4/yzTpW6vZkeNyAi&#10;TvHvGH70WR0KdirdhUwQnYJ0PedfIoMVCObL5YJz+Ztlkcv//sU3AAAA//8DAFBLAQItABQABgAI&#10;AAAAIQC2gziS/gAAAOEBAAATAAAAAAAAAAAAAAAAAAAAAABbQ29udGVudF9UeXBlc10ueG1sUEsB&#10;Ai0AFAAGAAgAAAAhADj9If/WAAAAlAEAAAsAAAAAAAAAAAAAAAAALwEAAF9yZWxzLy5yZWxzUEsB&#10;Ai0AFAAGAAgAAAAhAPeJUyDrAQAAMgQAAA4AAAAAAAAAAAAAAAAALgIAAGRycy9lMm9Eb2MueG1s&#10;UEsBAi0AFAAGAAgAAAAhALrk9aHbAAAABwEAAA8AAAAAAAAAAAAAAAAARQQAAGRycy9kb3ducmV2&#10;LnhtbFBLBQYAAAAABAAEAPMAAABNBQAAAAA=&#10;" strokecolor="#7f7f7f [1612]" strokeweight=".5pt">
                <v:stroke joinstyle="miter"/>
              </v:line>
            </w:pict>
          </mc:Fallback>
        </mc:AlternateContent>
      </w:r>
    </w:p>
    <w:p w14:paraId="6B03B7BE" w14:textId="77777777" w:rsidR="00625E54" w:rsidRPr="00625E54" w:rsidRDefault="00625E54" w:rsidP="00625E54">
      <w:pPr>
        <w:rPr>
          <w:rtl/>
        </w:rPr>
      </w:pPr>
    </w:p>
    <w:p w14:paraId="08ACE58B" w14:textId="77777777" w:rsidR="00625E54" w:rsidRPr="00625E54" w:rsidRDefault="000B2FD4" w:rsidP="00625E54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3AA81E" wp14:editId="5A50860D">
                <wp:simplePos x="0" y="0"/>
                <wp:positionH relativeFrom="column">
                  <wp:posOffset>4232422</wp:posOffset>
                </wp:positionH>
                <wp:positionV relativeFrom="paragraph">
                  <wp:posOffset>26670</wp:posOffset>
                </wp:positionV>
                <wp:extent cx="127000" cy="95250"/>
                <wp:effectExtent l="19050" t="19050" r="25400" b="3810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7000" cy="95250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B6F42" id="Flowchart: Decision 21" o:spid="_x0000_s1026" type="#_x0000_t110" style="position:absolute;left:0;text-align:left;margin-left:333.25pt;margin-top:2.1pt;width:10pt;height:7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aP/rwIAABUGAAAOAAAAZHJzL2Uyb0RvYy54bWysVNtu2zAMfR+wfxD0vtoJmnY16hRBigwD&#10;urZYu/VZkaVYgG6TlDjZ14+SbPeybgOKvQiiSB6SRyTPL/ZKoh1zXhhd48lRiRHT1DRCb2r87X71&#10;4SNGPhDdEGk0q/GBeXwxf//uvLMVm5rWyIY5BCDaV52tcRuCrYrC05Yp4o+MZRqU3DhFAohuUzSO&#10;dICuZDEty5OiM66xzlDmPbxeZiWeJ3zOGQ03nHsWkKwx5BbS6dK5jmcxPyfVxhHbCtqnQd6QhSJC&#10;Q9AR6pIEgrZO/AalBHXGGx6OqFGF4VxQlmqAaibli2ruWmJZqgXI8Xakyf8/WHq9u3VINDWeTjDS&#10;RMEfraTpaEtcqNAloyJ+LQItUNVZX4HHnb11veThGuvec6cQl8J+hy5ITEBtaJ+IPoxEs31AFB4n&#10;09OyhO+goDqbTWfpH4qMEtGs8+ETMwrFS405JLSMCQ3ppABkd+UDpAF+g3309UaKZiWkTELsI7aU&#10;Du0IdMB6k3OTW/XFNPntZBZTyTip7aJ5Qn2GJPVbwCP2P8GhgIheRHYzn+kWDpLFmFJ/ZRy+CHib&#10;psLHLHMBhFKmQy7Mt6Rh+fnPoRNgRObA0ojdAzwnbMDO9PT20ZWl2Rqdy78llp1HjxTZ6DA6K6GN&#10;ew1AQlV95Gw/kJSpiSytTXOABnYmT7a3dCWgZ66ID7fEwShDl8F6CjdwxDaqselvGLXG/XztPdrD&#10;hIEWow5WQ439jy1xDCP5WcPsnU2Oj+MuScLx7HQKgnuqWT/V6K1aGug9GC/ILl2jfZDDK3dGPcAW&#10;W8SooCKaQuwa0+AGYRnyyoI9SNlikcxgf1gSrvSdpcPIxTG43z8QZ/vBCTBw12ZYI6R6MTLZNv6H&#10;NottMFykeXrktecbdk8aiH5PxuX2VE5Wj9t8/gsAAP//AwBQSwMEFAAGAAgAAAAhAHxX/2DdAAAA&#10;CAEAAA8AAABkcnMvZG93bnJldi54bWxMj8FOwzAQRO9I/IO1SNyoQwSmTeNUgNQjlVIqJG5uvCQp&#10;8TrEbhP+nu2pHEfzNPs2X02uEyccQutJw/0sAYFUedtSrWH3vr6bgwjRkDWdJ9TwiwFWxfVVbjLr&#10;RyrxtI214BEKmdHQxNhnUoaqQWfCzPdI3H35wZnIcailHczI466TaZIo6UxLfKExPb42WH1vj05D&#10;HIePpPx5qtflYdd/vsSNfDtstL69mZ6XICJO8QLDWZ/VoWCnvT+SDaLToJR6ZFTDQwqCezU/5z2D&#10;ixRkkcv/DxR/AAAA//8DAFBLAQItABQABgAIAAAAIQC2gziS/gAAAOEBAAATAAAAAAAAAAAAAAAA&#10;AAAAAABbQ29udGVudF9UeXBlc10ueG1sUEsBAi0AFAAGAAgAAAAhADj9If/WAAAAlAEAAAsAAAAA&#10;AAAAAAAAAAAALwEAAF9yZWxzLy5yZWxzUEsBAi0AFAAGAAgAAAAhAMSVo/+vAgAAFQYAAA4AAAAA&#10;AAAAAAAAAAAALgIAAGRycy9lMm9Eb2MueG1sUEsBAi0AFAAGAAgAAAAhAHxX/2DdAAAACAEAAA8A&#10;AAAAAAAAAAAAAAAACQUAAGRycy9kb3ducmV2LnhtbFBLBQYAAAAABAAEAPMAAAATBgAAAAA=&#10;" fillcolor="#a5a5a5 [2092]" strokecolor="#7f7f7f [1612]" strokeweight="1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338400" wp14:editId="795BE7B0">
                <wp:simplePos x="0" y="0"/>
                <wp:positionH relativeFrom="column">
                  <wp:posOffset>4267200</wp:posOffset>
                </wp:positionH>
                <wp:positionV relativeFrom="paragraph">
                  <wp:posOffset>72390</wp:posOffset>
                </wp:positionV>
                <wp:extent cx="76835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A8E41" id="Straight Connector 13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5.7pt" to="396.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Bya5AEAACgEAAAOAAAAZHJzL2Uyb0RvYy54bWysU01v2zAMvQ/YfxB0X+y0aFcYcXpI0V32&#10;EazdD1BkKhYgiYKkJs6/HyU7TrENA1bMB9kUyUe+R3p1P1jDDhCiRtfy5aLmDJzETrt9y388P364&#10;4ywm4Tph0EHLTxD5/fr9u9XRN3CFPZoOAiMQF5ujb3mfkm+qKsoerIgL9ODIqTBYkcgM+6oL4kjo&#10;1lRXdX1bHTF0PqCEGOn2YXTydcFXCmT6plSExEzLqbdUzlDOXT6r9Uo0+yB8r+XUhnhDF1ZoR0Vn&#10;qAeRBHsJ+jcoq2XAiCotJNoKldISCgdis6x/YfPUCw+FC4kT/SxT/H+w8uthG5juaHbXnDlhaUZP&#10;KQi97xPboHOkIAZGTlLq6GNDCRu3DZMV/TZk2oMKNr+JEBuKuqdZXRgSk3T58fbu+oZmIM+u6pLn&#10;Q0yfAC3LHy032mXeohGHzzFRLQo9h+Rr4/IZ0ejuURtTjLwxsDGBHQTNerdfFgDzYr9gN97d1PRk&#10;HoRWFiyHj9YFiXwZvcpcR3blK50MjJW/gyK9iM9YYAYaawgpwaXlVMU4is5pirqcE+vS2V8Tp/ic&#10;CmWL/yV5ziiV0aU52WqH4U/V03BuWY3xZwVG3lmCHXanMvciDa1jUW76dfK+v7ZL+uUHX/8EAAD/&#10;/wMAUEsDBBQABgAIAAAAIQCev1Rm3AAAAAkBAAAPAAAAZHJzL2Rvd25yZXYueG1sTI9BT4NAEIXv&#10;Jv6HzZh4s0uxaRVZGoN68GZp03icwghEdpawC8V/7xgPepz3Xt58L93OtlMTDb51bGC5iEARl65q&#10;uTZw2L/c3IHyAbnCzjEZ+CIP2+zyIsWkcmfe0VSEWkkJ+wQNNCH0ida+bMiiX7ieWLwPN1gMcg61&#10;rgY8S7ntdBxFa22xZfnQYE95Q+VnMVoD9il/Pu7HqZhyWr3N73V8wNejMddX8+MDqEBz+AvDD76g&#10;QyZMJzdy5VVnYL2JZUsQY7kCJYHN/a0Ip19BZ6n+vyD7BgAA//8DAFBLAQItABQABgAIAAAAIQC2&#10;gziS/gAAAOEBAAATAAAAAAAAAAAAAAAAAAAAAABbQ29udGVudF9UeXBlc10ueG1sUEsBAi0AFAAG&#10;AAgAAAAhADj9If/WAAAAlAEAAAsAAAAAAAAAAAAAAAAALwEAAF9yZWxzLy5yZWxzUEsBAi0AFAAG&#10;AAgAAAAhALscHJrkAQAAKAQAAA4AAAAAAAAAAAAAAAAALgIAAGRycy9lMm9Eb2MueG1sUEsBAi0A&#10;FAAGAAgAAAAhAJ6/VGbcAAAACQEAAA8AAAAAAAAAAAAAAAAAPgQAAGRycy9kb3ducmV2LnhtbFBL&#10;BQYAAAAABAAEAPMAAABHBQAAAAA=&#10;" strokecolor="#7f7f7f [1612]" strokeweight=".5pt">
                <v:stroke joinstyle="miter"/>
              </v:line>
            </w:pict>
          </mc:Fallback>
        </mc:AlternateContent>
      </w:r>
    </w:p>
    <w:p w14:paraId="6BEEC02A" w14:textId="77777777" w:rsidR="00625E54" w:rsidRPr="00625E54" w:rsidRDefault="00625E54" w:rsidP="00625E54">
      <w:pPr>
        <w:rPr>
          <w:rtl/>
        </w:rPr>
      </w:pPr>
    </w:p>
    <w:p w14:paraId="414EEDB7" w14:textId="77777777" w:rsidR="00625E54" w:rsidRPr="00625E54" w:rsidRDefault="00625E54" w:rsidP="00625E54">
      <w:pPr>
        <w:rPr>
          <w:rtl/>
        </w:rPr>
      </w:pPr>
    </w:p>
    <w:p w14:paraId="0C025309" w14:textId="77777777" w:rsidR="00625E54" w:rsidRPr="00625E54" w:rsidRDefault="00625E54" w:rsidP="00625E54">
      <w:pPr>
        <w:rPr>
          <w:rtl/>
        </w:rPr>
      </w:pPr>
    </w:p>
    <w:p w14:paraId="503833AB" w14:textId="77777777" w:rsidR="00625E54" w:rsidRPr="00625E54" w:rsidRDefault="00625E54" w:rsidP="00625E54">
      <w:pPr>
        <w:rPr>
          <w:rtl/>
        </w:rPr>
      </w:pPr>
    </w:p>
    <w:p w14:paraId="17231831" w14:textId="77777777" w:rsidR="00625E54" w:rsidRPr="00625E54" w:rsidRDefault="00625E54" w:rsidP="00625E54">
      <w:pPr>
        <w:rPr>
          <w:rtl/>
        </w:rPr>
      </w:pPr>
    </w:p>
    <w:p w14:paraId="3863C6F3" w14:textId="77777777" w:rsidR="00625E54" w:rsidRPr="00625E54" w:rsidRDefault="00625E54" w:rsidP="00625E54">
      <w:pPr>
        <w:rPr>
          <w:rtl/>
        </w:rPr>
      </w:pPr>
    </w:p>
    <w:p w14:paraId="66D42620" w14:textId="77777777" w:rsidR="00625E54" w:rsidRPr="00625E54" w:rsidRDefault="00625E54" w:rsidP="00625E54">
      <w:pPr>
        <w:rPr>
          <w:rtl/>
        </w:rPr>
      </w:pPr>
    </w:p>
    <w:p w14:paraId="73C78F42" w14:textId="77777777" w:rsidR="00625E54" w:rsidRPr="00625E54" w:rsidRDefault="00625E54" w:rsidP="00625E54">
      <w:pPr>
        <w:rPr>
          <w:rtl/>
        </w:rPr>
      </w:pPr>
    </w:p>
    <w:p w14:paraId="49CFDDEC" w14:textId="77777777" w:rsidR="00625E54" w:rsidRPr="00625E54" w:rsidRDefault="00625E54" w:rsidP="00625E54">
      <w:pPr>
        <w:rPr>
          <w:rtl/>
        </w:rPr>
      </w:pPr>
    </w:p>
    <w:p w14:paraId="468185D1" w14:textId="77777777" w:rsidR="00625E54" w:rsidRPr="00625E54" w:rsidRDefault="00625E54" w:rsidP="00625E54">
      <w:pPr>
        <w:rPr>
          <w:rtl/>
        </w:rPr>
      </w:pPr>
    </w:p>
    <w:p w14:paraId="71F79005" w14:textId="77777777" w:rsidR="00625E54" w:rsidRPr="00625E54" w:rsidRDefault="00625E54" w:rsidP="00625E54">
      <w:pPr>
        <w:rPr>
          <w:rtl/>
        </w:rPr>
      </w:pPr>
    </w:p>
    <w:p w14:paraId="415CFBA3" w14:textId="77777777" w:rsidR="00625E54" w:rsidRPr="00625E54" w:rsidRDefault="00625E54" w:rsidP="00625E54">
      <w:pPr>
        <w:rPr>
          <w:rtl/>
        </w:rPr>
      </w:pPr>
    </w:p>
    <w:p w14:paraId="272E84BE" w14:textId="77777777" w:rsidR="00625E54" w:rsidRPr="00625E54" w:rsidRDefault="00625E54" w:rsidP="00625E54">
      <w:pPr>
        <w:rPr>
          <w:rtl/>
        </w:rPr>
      </w:pPr>
    </w:p>
    <w:p w14:paraId="3EA72F69" w14:textId="77777777" w:rsidR="00625E54" w:rsidRPr="00625E54" w:rsidRDefault="00625E54" w:rsidP="00625E54">
      <w:pPr>
        <w:rPr>
          <w:rtl/>
        </w:rPr>
      </w:pPr>
    </w:p>
    <w:p w14:paraId="2ED2A670" w14:textId="77777777" w:rsidR="00625E54" w:rsidRPr="00625E54" w:rsidRDefault="00625E54" w:rsidP="00625E54">
      <w:pPr>
        <w:rPr>
          <w:rtl/>
        </w:rPr>
      </w:pPr>
    </w:p>
    <w:p w14:paraId="6247E19D" w14:textId="77777777" w:rsidR="00625E54" w:rsidRPr="00625E54" w:rsidRDefault="00625E54" w:rsidP="00625E54">
      <w:pPr>
        <w:rPr>
          <w:rtl/>
        </w:rPr>
      </w:pPr>
    </w:p>
    <w:p w14:paraId="7AA73673" w14:textId="77777777" w:rsidR="00625E54" w:rsidRPr="00625E54" w:rsidRDefault="00625E54" w:rsidP="00625E54">
      <w:pPr>
        <w:rPr>
          <w:rtl/>
        </w:rPr>
      </w:pPr>
    </w:p>
    <w:p w14:paraId="7BE0C1A0" w14:textId="77777777" w:rsidR="00625E54" w:rsidRPr="00625E54" w:rsidRDefault="00625E54" w:rsidP="00625E54">
      <w:pPr>
        <w:rPr>
          <w:rtl/>
        </w:rPr>
      </w:pPr>
    </w:p>
    <w:p w14:paraId="78710E08" w14:textId="77777777" w:rsidR="00625E54" w:rsidRPr="00625E54" w:rsidRDefault="00625E54" w:rsidP="00625E54">
      <w:pPr>
        <w:rPr>
          <w:rtl/>
        </w:rPr>
      </w:pPr>
    </w:p>
    <w:p w14:paraId="2434534D" w14:textId="77777777" w:rsidR="00625E54" w:rsidRPr="00625E54" w:rsidRDefault="00625E54" w:rsidP="00625E54">
      <w:pPr>
        <w:rPr>
          <w:rtl/>
        </w:rPr>
      </w:pPr>
    </w:p>
    <w:p w14:paraId="066C7756" w14:textId="77777777" w:rsidR="00625E54" w:rsidRPr="00625E54" w:rsidRDefault="00625E54" w:rsidP="00625E54">
      <w:pPr>
        <w:rPr>
          <w:rtl/>
        </w:rPr>
      </w:pPr>
    </w:p>
    <w:p w14:paraId="0A2AC0DD" w14:textId="77777777" w:rsidR="00625E54" w:rsidRPr="00625E54" w:rsidRDefault="00625E54" w:rsidP="00625E54">
      <w:pPr>
        <w:rPr>
          <w:rtl/>
        </w:rPr>
      </w:pPr>
    </w:p>
    <w:p w14:paraId="25358E9E" w14:textId="77777777" w:rsidR="00625E54" w:rsidRPr="00625E54" w:rsidRDefault="00625E54" w:rsidP="00625E54">
      <w:pPr>
        <w:rPr>
          <w:rtl/>
        </w:rPr>
      </w:pPr>
    </w:p>
    <w:p w14:paraId="12ACFCF2" w14:textId="77777777" w:rsidR="00625E54" w:rsidRPr="00625E54" w:rsidRDefault="00625E54" w:rsidP="00625E54">
      <w:pPr>
        <w:rPr>
          <w:rtl/>
        </w:rPr>
      </w:pPr>
    </w:p>
    <w:p w14:paraId="11709693" w14:textId="77777777" w:rsidR="00625E54" w:rsidRPr="00625E54" w:rsidRDefault="00625E54" w:rsidP="00625E54">
      <w:pPr>
        <w:rPr>
          <w:rtl/>
        </w:rPr>
      </w:pPr>
    </w:p>
    <w:p w14:paraId="274D43E5" w14:textId="77777777" w:rsidR="00625E54" w:rsidRDefault="00625E54" w:rsidP="00625E54">
      <w:pPr>
        <w:rPr>
          <w:rtl/>
        </w:rPr>
      </w:pPr>
    </w:p>
    <w:p w14:paraId="5A326E66" w14:textId="77777777" w:rsidR="003E7ADB" w:rsidRDefault="003E7ADB" w:rsidP="00625E54">
      <w:pPr>
        <w:ind w:firstLine="720"/>
      </w:pPr>
    </w:p>
    <w:p w14:paraId="5BC22076" w14:textId="77777777" w:rsidR="00625E54" w:rsidRDefault="00625E54" w:rsidP="00625E54">
      <w:pPr>
        <w:ind w:firstLine="720"/>
      </w:pPr>
    </w:p>
    <w:p w14:paraId="41642DCD" w14:textId="77777777" w:rsidR="00625E54" w:rsidRDefault="00625E54" w:rsidP="00625E54">
      <w:pPr>
        <w:ind w:firstLine="720"/>
      </w:pPr>
    </w:p>
    <w:p w14:paraId="3B3DF0A2" w14:textId="77777777" w:rsidR="00625E54" w:rsidRDefault="00625E54" w:rsidP="00625E54">
      <w:pPr>
        <w:ind w:firstLine="720"/>
      </w:pPr>
    </w:p>
    <w:p w14:paraId="5245448D" w14:textId="77777777" w:rsidR="00625E54" w:rsidRDefault="00625E54" w:rsidP="00625E54">
      <w:pPr>
        <w:ind w:firstLine="720"/>
      </w:pPr>
    </w:p>
    <w:p w14:paraId="4663BCEC" w14:textId="77777777" w:rsidR="00625E54" w:rsidRDefault="00625E54" w:rsidP="00625E54">
      <w:pPr>
        <w:ind w:firstLine="720"/>
      </w:pPr>
    </w:p>
    <w:p w14:paraId="7B53928E" w14:textId="77777777" w:rsidR="00625E54" w:rsidRDefault="00625E54" w:rsidP="00625E54">
      <w:pPr>
        <w:ind w:firstLine="720"/>
      </w:pPr>
    </w:p>
    <w:p w14:paraId="502A5635" w14:textId="77777777" w:rsidR="00625E54" w:rsidRDefault="00625E54" w:rsidP="00625E54">
      <w:pPr>
        <w:ind w:firstLine="720"/>
      </w:pPr>
    </w:p>
    <w:p w14:paraId="033A1C94" w14:textId="77777777" w:rsidR="00625E54" w:rsidRDefault="00625E54" w:rsidP="00625E54">
      <w:pPr>
        <w:ind w:firstLine="720"/>
      </w:pPr>
    </w:p>
    <w:p w14:paraId="67670DC4" w14:textId="77777777" w:rsidR="00625E54" w:rsidRDefault="00625E54" w:rsidP="00625E54">
      <w:pPr>
        <w:ind w:firstLine="720"/>
      </w:pPr>
    </w:p>
    <w:p w14:paraId="7787F44A" w14:textId="77777777" w:rsidR="00625E54" w:rsidRDefault="00625E54" w:rsidP="00625E54">
      <w:pPr>
        <w:ind w:firstLine="720"/>
      </w:pPr>
    </w:p>
    <w:p w14:paraId="35B3B4CB" w14:textId="77777777" w:rsidR="00625E54" w:rsidRPr="00625E54" w:rsidRDefault="00625E54" w:rsidP="00625E54">
      <w:pPr>
        <w:ind w:firstLine="720"/>
        <w:rPr>
          <w:rtl/>
        </w:rPr>
      </w:pPr>
      <w:r w:rsidRPr="00625E54">
        <w:rPr>
          <w:noProof/>
        </w:rPr>
        <w:drawing>
          <wp:anchor distT="0" distB="0" distL="114300" distR="114300" simplePos="0" relativeHeight="251664384" behindDoc="0" locked="0" layoutInCell="1" allowOverlap="1" wp14:anchorId="55D43629" wp14:editId="492E9A09">
            <wp:simplePos x="0" y="0"/>
            <wp:positionH relativeFrom="margin">
              <wp:align>right</wp:align>
            </wp:positionH>
            <wp:positionV relativeFrom="paragraph">
              <wp:posOffset>423545</wp:posOffset>
            </wp:positionV>
            <wp:extent cx="5676900" cy="72199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25E54" w:rsidRPr="00625E54" w:rsidSect="002101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F90E3" w14:textId="77777777" w:rsidR="00EE604A" w:rsidRDefault="00EE604A" w:rsidP="00625E54">
      <w:r>
        <w:separator/>
      </w:r>
    </w:p>
  </w:endnote>
  <w:endnote w:type="continuationSeparator" w:id="0">
    <w:p w14:paraId="00C32B7C" w14:textId="77777777" w:rsidR="00EE604A" w:rsidRDefault="00EE604A" w:rsidP="00625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CF9E9" w14:textId="77777777" w:rsidR="00EE604A" w:rsidRDefault="00EE604A" w:rsidP="00625E54">
      <w:r>
        <w:separator/>
      </w:r>
    </w:p>
  </w:footnote>
  <w:footnote w:type="continuationSeparator" w:id="0">
    <w:p w14:paraId="5E06622F" w14:textId="77777777" w:rsidR="00EE604A" w:rsidRDefault="00EE604A" w:rsidP="00625E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5292E"/>
    <w:multiLevelType w:val="hybridMultilevel"/>
    <w:tmpl w:val="1FBE222E"/>
    <w:lvl w:ilvl="0" w:tplc="4B54337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97F96"/>
    <w:multiLevelType w:val="hybridMultilevel"/>
    <w:tmpl w:val="E0FCBAE6"/>
    <w:lvl w:ilvl="0" w:tplc="87E8429C">
      <w:start w:val="18"/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  <w:color w:val="94165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5F"/>
    <w:rsid w:val="000B2FD4"/>
    <w:rsid w:val="000C4AC0"/>
    <w:rsid w:val="001B04C6"/>
    <w:rsid w:val="001F5D6A"/>
    <w:rsid w:val="00210191"/>
    <w:rsid w:val="002B407B"/>
    <w:rsid w:val="002D6268"/>
    <w:rsid w:val="003326AF"/>
    <w:rsid w:val="00381A4E"/>
    <w:rsid w:val="003E2CD3"/>
    <w:rsid w:val="003E7ADB"/>
    <w:rsid w:val="004A4C5F"/>
    <w:rsid w:val="004A7E9C"/>
    <w:rsid w:val="00504C4A"/>
    <w:rsid w:val="00602D79"/>
    <w:rsid w:val="00625E54"/>
    <w:rsid w:val="0067175B"/>
    <w:rsid w:val="00782BBB"/>
    <w:rsid w:val="007A2783"/>
    <w:rsid w:val="007C01F1"/>
    <w:rsid w:val="00975C20"/>
    <w:rsid w:val="00B83187"/>
    <w:rsid w:val="00BB052A"/>
    <w:rsid w:val="00BF1B63"/>
    <w:rsid w:val="00C6668C"/>
    <w:rsid w:val="00C75172"/>
    <w:rsid w:val="00C90E20"/>
    <w:rsid w:val="00CB43D0"/>
    <w:rsid w:val="00E43BE0"/>
    <w:rsid w:val="00E56B1F"/>
    <w:rsid w:val="00EE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5AF1E"/>
  <w15:chartTrackingRefBased/>
  <w15:docId w15:val="{5DE38909-98EF-264F-A52A-769822A0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5E5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E54"/>
  </w:style>
  <w:style w:type="paragraph" w:styleId="Footer">
    <w:name w:val="footer"/>
    <w:basedOn w:val="Normal"/>
    <w:link w:val="FooterChar"/>
    <w:uiPriority w:val="99"/>
    <w:unhideWhenUsed/>
    <w:rsid w:val="00625E5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5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424</Words>
  <Characters>2120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Miller</dc:creator>
  <cp:keywords/>
  <dc:description/>
  <cp:lastModifiedBy>noam</cp:lastModifiedBy>
  <cp:revision>19</cp:revision>
  <dcterms:created xsi:type="dcterms:W3CDTF">2018-05-15T13:58:00Z</dcterms:created>
  <dcterms:modified xsi:type="dcterms:W3CDTF">2018-07-18T11:44:00Z</dcterms:modified>
</cp:coreProperties>
</file>