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97DA" w14:textId="6A29AAA8" w:rsidR="006D7FA7" w:rsidRPr="00480704" w:rsidRDefault="006D7FA7" w:rsidP="006D7FA7">
      <w:pPr>
        <w:pStyle w:val="ListParagraph"/>
        <w:ind w:left="1440"/>
        <w:rPr>
          <w:lang w:val="en-US"/>
        </w:rPr>
      </w:pPr>
    </w:p>
    <w:sectPr w:rsidR="006D7FA7" w:rsidRPr="00480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724AE"/>
    <w:multiLevelType w:val="hybridMultilevel"/>
    <w:tmpl w:val="9E58FC7E"/>
    <w:lvl w:ilvl="0" w:tplc="92CC16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11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6E"/>
    <w:rsid w:val="00025E0C"/>
    <w:rsid w:val="000C0C8A"/>
    <w:rsid w:val="000E3269"/>
    <w:rsid w:val="00272EE6"/>
    <w:rsid w:val="002A65AC"/>
    <w:rsid w:val="002F696E"/>
    <w:rsid w:val="00480704"/>
    <w:rsid w:val="00683931"/>
    <w:rsid w:val="006D7FA7"/>
    <w:rsid w:val="00A67175"/>
    <w:rsid w:val="00CF0160"/>
    <w:rsid w:val="00F6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ADAB"/>
  <w15:chartTrackingRefBased/>
  <w15:docId w15:val="{E98E60AA-A1E8-422C-B95C-465DDED7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Oatley</dc:creator>
  <cp:keywords/>
  <dc:description/>
  <cp:lastModifiedBy>Noah Oatley</cp:lastModifiedBy>
  <cp:revision>7</cp:revision>
  <dcterms:created xsi:type="dcterms:W3CDTF">2025-04-20T12:56:00Z</dcterms:created>
  <dcterms:modified xsi:type="dcterms:W3CDTF">2025-04-20T12:59:00Z</dcterms:modified>
</cp:coreProperties>
</file>