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C68D" w14:textId="4A0BE738" w:rsidR="009306B2" w:rsidRDefault="00F63AD4">
      <w:pPr>
        <w:rPr>
          <w:lang w:val="fr-FR"/>
        </w:rPr>
      </w:pPr>
      <w:r>
        <w:rPr>
          <w:lang w:val="fr-FR"/>
        </w:rPr>
        <w:t>Temps : 2 semaines = 14 jours</w:t>
      </w:r>
    </w:p>
    <w:p w14:paraId="09242E37" w14:textId="7E29FC50" w:rsidR="00F63AD4" w:rsidRDefault="00F63AD4">
      <w:pPr>
        <w:rPr>
          <w:lang w:val="fr-FR"/>
        </w:rPr>
      </w:pPr>
      <w:r>
        <w:rPr>
          <w:lang w:val="fr-FR"/>
        </w:rPr>
        <w:t>Temps de travail estimé : 20h</w:t>
      </w:r>
    </w:p>
    <w:p w14:paraId="2BC189CA" w14:textId="3730D3FB" w:rsidR="00F63AD4" w:rsidRDefault="00F63AD4">
      <w:pPr>
        <w:rPr>
          <w:lang w:val="fr-FR"/>
        </w:rPr>
      </w:pPr>
      <w:r>
        <w:rPr>
          <w:lang w:val="fr-FR"/>
        </w:rPr>
        <w:t xml:space="preserve">Tâches : </w:t>
      </w:r>
    </w:p>
    <w:p w14:paraId="169D8B93" w14:textId="7E9DAE36" w:rsidR="00F63AD4" w:rsidRDefault="00F63AD4" w:rsidP="00F63AD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comment collecter le code et le faire lire par le programme</w:t>
      </w:r>
      <w:r w:rsidR="00A72EC1">
        <w:rPr>
          <w:lang w:val="fr-FR"/>
        </w:rPr>
        <w:t xml:space="preserve"> (3h)</w:t>
      </w:r>
    </w:p>
    <w:p w14:paraId="0B339F20" w14:textId="04261AD4" w:rsidR="00F63AD4" w:rsidRDefault="00F63AD4" w:rsidP="00F63AD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Revoir le moteur physique</w:t>
      </w:r>
      <w:r w:rsidR="00A72EC1">
        <w:rPr>
          <w:lang w:val="fr-FR"/>
        </w:rPr>
        <w:t xml:space="preserve"> (</w:t>
      </w:r>
      <w:r w:rsidR="00360F72">
        <w:rPr>
          <w:lang w:val="fr-FR"/>
        </w:rPr>
        <w:t>2h</w:t>
      </w:r>
      <w:r w:rsidR="00A72EC1">
        <w:rPr>
          <w:lang w:val="fr-FR"/>
        </w:rPr>
        <w:t>)</w:t>
      </w:r>
    </w:p>
    <w:p w14:paraId="1E01BEC8" w14:textId="1BACAB1F" w:rsidR="00F63AD4" w:rsidRDefault="00EF298C" w:rsidP="00EF29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Faire les commandes de base de l’objet robot</w:t>
      </w:r>
      <w:r w:rsidR="00A72EC1">
        <w:rPr>
          <w:lang w:val="fr-FR"/>
        </w:rPr>
        <w:t xml:space="preserve"> (</w:t>
      </w:r>
      <w:r w:rsidR="00360F72">
        <w:rPr>
          <w:lang w:val="fr-FR"/>
        </w:rPr>
        <w:t>3h</w:t>
      </w:r>
      <w:r w:rsidR="00A72EC1">
        <w:rPr>
          <w:lang w:val="fr-FR"/>
        </w:rPr>
        <w:t>)</w:t>
      </w:r>
    </w:p>
    <w:p w14:paraId="0C2FE9F9" w14:textId="508A5ED9" w:rsidR="00EF298C" w:rsidRDefault="00EF298C" w:rsidP="00EF29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des objet « wall » et « stroke »</w:t>
      </w:r>
      <w:r w:rsidR="00A72EC1">
        <w:rPr>
          <w:lang w:val="fr-FR"/>
        </w:rPr>
        <w:t xml:space="preserve"> (</w:t>
      </w:r>
      <w:r w:rsidR="00376074">
        <w:rPr>
          <w:lang w:val="fr-FR"/>
        </w:rPr>
        <w:t>2</w:t>
      </w:r>
      <w:r w:rsidR="00360F72">
        <w:rPr>
          <w:lang w:val="fr-FR"/>
        </w:rPr>
        <w:t>h)</w:t>
      </w:r>
    </w:p>
    <w:p w14:paraId="67659920" w14:textId="101B529E" w:rsidR="00376074" w:rsidRDefault="00376074" w:rsidP="00EF298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Gérer les collisions avec « wall » (2h)</w:t>
      </w:r>
    </w:p>
    <w:p w14:paraId="51CD8EFC" w14:textId="2861AD26" w:rsidR="00F63AD4" w:rsidRPr="00376074" w:rsidRDefault="00EF298C" w:rsidP="003760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Développer les capteurs du robot</w:t>
      </w:r>
      <w:r w:rsidR="00360F72">
        <w:rPr>
          <w:lang w:val="fr-FR"/>
        </w:rPr>
        <w:t xml:space="preserve"> (5h)</w:t>
      </w:r>
    </w:p>
    <w:p w14:paraId="2CA48FB7" w14:textId="0E21C551" w:rsidR="00F63AD4" w:rsidRPr="00F63AD4" w:rsidRDefault="00376074" w:rsidP="00376074">
      <w:pPr>
        <w:ind w:left="1068"/>
        <w:rPr>
          <w:lang w:val="fr-FR"/>
        </w:rPr>
      </w:pPr>
      <w:r>
        <w:rPr>
          <w:lang w:val="fr-FR"/>
        </w:rPr>
        <w:t>18h</w:t>
      </w:r>
    </w:p>
    <w:sectPr w:rsidR="00F63AD4" w:rsidRPr="00F6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52A"/>
    <w:multiLevelType w:val="hybridMultilevel"/>
    <w:tmpl w:val="73A628A8"/>
    <w:lvl w:ilvl="0" w:tplc="3CA61B5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C3"/>
    <w:rsid w:val="00356B11"/>
    <w:rsid w:val="00360F72"/>
    <w:rsid w:val="00376074"/>
    <w:rsid w:val="00A72EC1"/>
    <w:rsid w:val="00D050C3"/>
    <w:rsid w:val="00E814B1"/>
    <w:rsid w:val="00EF298C"/>
    <w:rsid w:val="00F6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1D8D"/>
  <w15:chartTrackingRefBased/>
  <w15:docId w15:val="{02D54B08-1B94-490F-97C6-4698CC59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Schaller</dc:creator>
  <cp:keywords/>
  <dc:description/>
  <cp:lastModifiedBy>Noé Schaller</cp:lastModifiedBy>
  <cp:revision>4</cp:revision>
  <dcterms:created xsi:type="dcterms:W3CDTF">2021-10-14T11:31:00Z</dcterms:created>
  <dcterms:modified xsi:type="dcterms:W3CDTF">2021-10-14T11:43:00Z</dcterms:modified>
</cp:coreProperties>
</file>