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E05" w:rsidRPr="008B3E05" w:rsidRDefault="0065699B" w:rsidP="008B3E05">
      <w:pPr>
        <w:pStyle w:val="Ttulo"/>
      </w:pPr>
      <w:r w:rsidRPr="008B3E05">
        <w:t>No</w:t>
      </w:r>
      <w:r w:rsidR="008B3E05" w:rsidRPr="008B3E05">
        <w:t>é Alejandro Juárez Romero</w:t>
      </w:r>
    </w:p>
    <w:p w:rsidR="0031406B" w:rsidRDefault="00491CA4">
      <w:r>
        <w:t>1.-</w:t>
      </w:r>
      <w:r w:rsidR="0031406B">
        <w:t xml:space="preserve">F8= </w:t>
      </w:r>
      <w:r>
        <w:t xml:space="preserve"> </w:t>
      </w:r>
      <w:r w:rsidR="0031406B">
        <w:t>{</w:t>
      </w:r>
      <w:r w:rsidR="0065699B">
        <w:t>0,1,2,3,2,3,3,0,0,7,0,7,7,1,2,3,3,3,3,3,3,3,3,3,2,3,3,3,4,5,6,7,6,7,6,6,4,3,4,4,3,4,4,6,6,0,7,0,7,7,0,7,7,7,7,7,6,7,7,6}</w:t>
      </w:r>
    </w:p>
    <w:p w:rsidR="007300B7" w:rsidRDefault="00491CA4">
      <w:r w:rsidRPr="00491CA4">
        <w:t>AF8=</w:t>
      </w:r>
      <w:bookmarkStart w:id="0" w:name="_GoBack"/>
      <w:bookmarkEnd w:id="0"/>
      <w:r w:rsidRPr="00491CA4">
        <w:t>{2,1,1,1,7,1,0,5,0,7,1,7,0,2,1,1,0,0,0,0,0,0,0,0,7,1,0,0,1,1,1,1,7,1,7,0,6,7,0,1,7,1,0,2,0,2,7,1,7,0,1,7,0,0,0,0,7,1,0,7,}</w:t>
      </w:r>
    </w:p>
    <w:p w:rsidR="00491CA4" w:rsidRDefault="0031406B" w:rsidP="00491CA4">
      <w:r>
        <w:t>2.-</w:t>
      </w:r>
      <w:r>
        <w:t>F8= {</w:t>
      </w:r>
      <w:r w:rsidR="00491CA4">
        <w:t>0</w:t>
      </w:r>
      <w:r w:rsidR="00491CA4">
        <w:t>,</w:t>
      </w:r>
      <w:r w:rsidR="00491CA4">
        <w:t>0</w:t>
      </w:r>
      <w:r w:rsidR="00491CA4">
        <w:t>,</w:t>
      </w:r>
      <w:r w:rsidR="00491CA4">
        <w:t>1</w:t>
      </w:r>
      <w:r w:rsidR="00491CA4">
        <w:t>,</w:t>
      </w:r>
      <w:r w:rsidR="00491CA4">
        <w:t>0</w:t>
      </w:r>
      <w:r w:rsidR="00491CA4">
        <w:t>,</w:t>
      </w:r>
      <w:r w:rsidR="00491CA4">
        <w:t>2</w:t>
      </w:r>
      <w:r w:rsidRPr="0031406B">
        <w:t>,1,2,1,2,2,2,2,3,2,3,3,4,3,4,4,4,4,1,2,1,2,2,3,2,4,3,4,4,5,4,5,3,4,4,4,4,4,4,4,4,5,4,4,5,5,5,5,5,5,6,6,5,6,6,6,6,6,6,6,6,7,6,6,7,7,7,7,7,7,0,0,7,0,0,0,0,0,0,0,0,1,7,0,7</w:t>
      </w:r>
      <w:r>
        <w:t>}</w:t>
      </w:r>
    </w:p>
    <w:p w:rsidR="00491CA4" w:rsidRDefault="00491CA4">
      <w:r w:rsidRPr="00491CA4">
        <w:t>AF8={1,0,1,7,2,7,1,0,1,7,1,5,0,0,0,1,7,1,0,1,7,1,0,0,0,1,7,1,0,1,7,1,0,0,0,5,1,7,1,0,1,7,2,7,1,0,1,7,1,6,1,0,0,0,0,0,0,0,1,7,0,1,0,0,0,0,0,1,0,7,1,0,0,0,0,0,0,0,1,7,0,1,0,0,0,0,0,1,0,7,1,0,0,0,0,0,0,0,1,6,1,7,}</w:t>
      </w:r>
    </w:p>
    <w:p w:rsidR="00075A15" w:rsidRDefault="0065699B" w:rsidP="00075A15">
      <w:r>
        <w:t>3.-</w:t>
      </w:r>
      <w:r w:rsidR="00075A15">
        <w:t>F8=</w:t>
      </w:r>
      <w:r w:rsidR="00075A15">
        <w:t xml:space="preserve"> </w:t>
      </w:r>
      <w:r w:rsidR="00075A15">
        <w:t>{1,1,1,1,1,6,6,6,7,2,1,2,2,2,7,7,7,6,2,2,2,3,2,3,3,0,0,0,0,7,0,3,2,3,2,3,3,0,0,0,0,7,0,3,2,3,3,3,3,3,3,4,3,4,4,2,2,3,2,2,2,2,2,2,2,2,2,2,2,4,6,6,6,6,6,6,6,6,6,7,6,6,6,5,5,5,5,5,6,5,6,5,6,6,0,1,1,0,0,5,5,6,5,6,6,5,0,0,1,0,0,0,5,5,6,6,5,6,6,6,}</w:t>
      </w:r>
    </w:p>
    <w:p w:rsidR="00075A15" w:rsidRDefault="00075A15" w:rsidP="00075A15"/>
    <w:p w:rsidR="0065699B" w:rsidRDefault="00075A15" w:rsidP="00075A15">
      <w:r>
        <w:t>AF8={3,0,0,0,0,5,0,0,1,3,7,1,0,0,5,0,0,7,4,0,0,1,7,1,0,5,0,0,0,7,1,3,7,1,7,1,0,5,0,0,0,7,1,3,7,1,0,0,0,0,0,1,7,1,0,6,0,1,7,0,0,0,0,0,0,0,0,0,0,2,2,0,0,0,0,0,0,0,0,1,7,0,0,7,0,0,0,0,1,7,1,7,1,0,2,1,0,7,0,5,0,1,7,1,0,7,3,0,1,7,0,0,5,0,1,0,7,1,0,0,}</w:t>
      </w:r>
    </w:p>
    <w:sectPr w:rsidR="00656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FFC833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A4"/>
    <w:rsid w:val="0002094F"/>
    <w:rsid w:val="00075A15"/>
    <w:rsid w:val="0031406B"/>
    <w:rsid w:val="00491CA4"/>
    <w:rsid w:val="00584167"/>
    <w:rsid w:val="0065699B"/>
    <w:rsid w:val="008B3E05"/>
    <w:rsid w:val="0092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F491"/>
  <w15:chartTrackingRefBased/>
  <w15:docId w15:val="{33595C64-F344-4D84-B161-3D37E84E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E05"/>
  </w:style>
  <w:style w:type="paragraph" w:styleId="Ttulo1">
    <w:name w:val="heading 1"/>
    <w:basedOn w:val="Normal"/>
    <w:next w:val="Normal"/>
    <w:link w:val="Ttulo1Car"/>
    <w:uiPriority w:val="9"/>
    <w:qFormat/>
    <w:rsid w:val="008B3E0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3E0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3E0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3E0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3E0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3E0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3E0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3E0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3E0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406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B3E05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3E05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3E05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3E05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3E05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3E05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3E05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3E05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3E05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B3E05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B3E0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B3E05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B3E0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8B3E05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8B3E05"/>
    <w:rPr>
      <w:b/>
      <w:bCs/>
      <w:color w:val="70AD47" w:themeColor="accent6"/>
    </w:rPr>
  </w:style>
  <w:style w:type="character" w:styleId="nfasis">
    <w:name w:val="Emphasis"/>
    <w:uiPriority w:val="20"/>
    <w:qFormat/>
    <w:rsid w:val="008B3E05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8B3E0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B3E05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B3E05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3E0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3E05"/>
    <w:rPr>
      <w:b/>
      <w:bCs/>
      <w:i/>
      <w:iCs/>
    </w:rPr>
  </w:style>
  <w:style w:type="character" w:styleId="nfasissutil">
    <w:name w:val="Subtle Emphasis"/>
    <w:uiPriority w:val="19"/>
    <w:qFormat/>
    <w:rsid w:val="008B3E05"/>
    <w:rPr>
      <w:i/>
      <w:iCs/>
    </w:rPr>
  </w:style>
  <w:style w:type="character" w:styleId="nfasisintenso">
    <w:name w:val="Intense Emphasis"/>
    <w:uiPriority w:val="21"/>
    <w:qFormat/>
    <w:rsid w:val="008B3E05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8B3E05"/>
    <w:rPr>
      <w:b/>
      <w:bCs/>
    </w:rPr>
  </w:style>
  <w:style w:type="character" w:styleId="Referenciaintensa">
    <w:name w:val="Intense Reference"/>
    <w:uiPriority w:val="32"/>
    <w:qFormat/>
    <w:rsid w:val="008B3E05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8B3E0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B3E0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Ramses Moreno Gonzalez</dc:creator>
  <cp:keywords/>
  <dc:description/>
  <cp:lastModifiedBy>Jose Ramses Moreno Gonzalez</cp:lastModifiedBy>
  <cp:revision>2</cp:revision>
  <dcterms:created xsi:type="dcterms:W3CDTF">2019-11-13T17:12:00Z</dcterms:created>
  <dcterms:modified xsi:type="dcterms:W3CDTF">2019-11-13T18:05:00Z</dcterms:modified>
</cp:coreProperties>
</file>