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70306" w14:textId="77777777" w:rsidR="00F51C2A" w:rsidRPr="00F51C2A" w:rsidRDefault="00F51C2A" w:rsidP="00F51C2A">
      <w:r w:rsidRPr="00F51C2A">
        <w:rPr>
          <w:b/>
          <w:bCs/>
        </w:rPr>
        <w:t>Nhiệm vụ 1 - Phiếu chuẩn bị Sprint Review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2183"/>
        <w:gridCol w:w="6833"/>
      </w:tblGrid>
      <w:tr w:rsidR="00F51C2A" w:rsidRPr="00F51C2A" w14:paraId="49B42ACC" w14:textId="7777777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BFEBA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Bước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82805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Việc cụ thể</w:t>
            </w:r>
          </w:p>
        </w:tc>
      </w:tr>
      <w:tr w:rsidR="00F51C2A" w:rsidRPr="00F51C2A" w14:paraId="1F19C683" w14:textId="7777777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AAC01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1. Mục tiêu và người tham gia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55850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Mục tiêu: kiểm tra người dùng có tự kiểm tra số/link và hiểu cảnh báo không. Mời đủ 3 Stakeholders.</w:t>
            </w:r>
          </w:p>
        </w:tc>
      </w:tr>
      <w:tr w:rsidR="00F51C2A" w:rsidRPr="00F51C2A" w14:paraId="0654A768" w14:textId="7777777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15413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2. Kiểm tra Increment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3377D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Done: PBI-01, PBI-02, PBI-03. Chưa Done: PBI-04 thiếu xóa lịch sử và lọc loại (DoD 1); PBI-05 chưa review chéo, chưa kiểm thử điện thoại (DoD 2, 3).</w:t>
            </w:r>
          </w:p>
        </w:tc>
      </w:tr>
      <w:tr w:rsidR="00F51C2A" w:rsidRPr="00F51C2A" w14:paraId="6662DBA7" w14:textId="7777777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6F0F5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3. User Journey và demo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6DF57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Mở app → nhập số → xem cảnh báo/lý do → nhập link → xem cảnh báo/lý do → gửi báo cáo. Người demo: Thu An.</w:t>
            </w:r>
          </w:p>
        </w:tc>
      </w:tr>
      <w:tr w:rsidR="00F51C2A" w:rsidRPr="00F51C2A" w14:paraId="072DAEB5" w14:textId="7777777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187B5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4. Chuẩn bị kỹ thuật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01620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Kiểm tra bản chạy, tài khoản thử và đường truyền.</w:t>
            </w:r>
          </w:p>
        </w:tc>
      </w:tr>
      <w:tr w:rsidR="00F51C2A" w:rsidRPr="00F51C2A" w14:paraId="5F92636A" w14:textId="7777777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40A80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5. Câu hỏi mở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3CBE9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1. Cảnh báo và lý do đã dễ hiểu chưa? Vì sao?</w:t>
            </w:r>
            <w:r w:rsidRPr="00F51C2A">
              <w:br/>
              <w:t>2. Bạn muốn cải thiện điều gì khi kiểm tra số/link?</w:t>
            </w:r>
          </w:p>
        </w:tc>
      </w:tr>
      <w:tr w:rsidR="00F51C2A" w:rsidRPr="00F51C2A" w14:paraId="5660963D" w14:textId="7777777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CB513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6. Chia thời gian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B4C08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Theo lịch trình ở Nhiệm vụ 2.</w:t>
            </w:r>
          </w:p>
        </w:tc>
      </w:tr>
    </w:tbl>
    <w:p w14:paraId="52707900" w14:textId="77777777" w:rsidR="00F51C2A" w:rsidRPr="00F51C2A" w:rsidRDefault="00F51C2A" w:rsidP="00F51C2A">
      <w:r w:rsidRPr="00F51C2A">
        <w:rPr>
          <w:b/>
          <w:bCs/>
        </w:rPr>
        <w:t>Nhiệm vụ 2 - Sửa lịch trình Sprint Review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1092"/>
        <w:gridCol w:w="2701"/>
        <w:gridCol w:w="5223"/>
      </w:tblGrid>
      <w:tr w:rsidR="00F51C2A" w:rsidRPr="00F51C2A" w14:paraId="26EBE3F1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EE2D8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Thời gian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15D3F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Hoạt động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1F7E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Nhận xét và cách sửa</w:t>
            </w:r>
          </w:p>
        </w:tc>
      </w:tr>
      <w:tr w:rsidR="00F51C2A" w:rsidRPr="00F51C2A" w14:paraId="3B55D4F2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44CC0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0–5'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13512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PO nhắc Sprint Goal.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DCCC8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Phù hợp, giữ nguyên.</w:t>
            </w:r>
          </w:p>
        </w:tc>
      </w:tr>
      <w:tr w:rsidR="00F51C2A" w:rsidRPr="00F51C2A" w14:paraId="47923C8E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71BE8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5–20'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684DF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PO demo cả 5 PBI, nói PBI-05 đã hoàn thành.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446F0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Sai: PBI-04, PBI-05 chưa Done. Developers demo PBI-01 đến PBI-03; nêu rõ phần chưa đạt DoD.</w:t>
            </w:r>
          </w:p>
        </w:tc>
      </w:tr>
      <w:tr w:rsidR="00F51C2A" w:rsidRPr="00F51C2A" w14:paraId="17B9D150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9E57B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20–32'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58DFA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Developers lần lượt báo cáo việc cá nhân.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4980B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Sai: Review không phải báo cáo cá nhân. Cả team và Stakeholders xem Increment, trao đổi và góp ý; PO ghi nhận.</w:t>
            </w:r>
          </w:p>
        </w:tc>
      </w:tr>
      <w:tr w:rsidR="00F51C2A" w:rsidRPr="00F51C2A" w14:paraId="7B4887DD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FB271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32–35'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D84B9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Stakeholders góp ý cuối buổi; Scrum Master chọn việc làm ở Sprint sau.</w:t>
            </w: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987B8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Sai: góp ý cần xuyên suốt buổi; SM không quyết định backlog. PO ghi nhận và sắp xếp ưu tiên, SM điều phối.</w:t>
            </w:r>
          </w:p>
        </w:tc>
      </w:tr>
    </w:tbl>
    <w:p w14:paraId="28912A50" w14:textId="77777777" w:rsidR="00F51C2A" w:rsidRPr="00F51C2A" w:rsidRDefault="00F51C2A" w:rsidP="00F51C2A">
      <w:r w:rsidRPr="00F51C2A">
        <w:rPr>
          <w:b/>
          <w:bCs/>
        </w:rPr>
        <w:t>Nhiệm vụ 3 - Ghi nhận Feedback</w:t>
      </w:r>
    </w:p>
    <w:tbl>
      <w:tblPr>
        <w:tblStyle w:val="LiBang"/>
        <w:tblW w:w="0" w:type="dxa"/>
        <w:tblLook w:val="04A0" w:firstRow="1" w:lastRow="0" w:firstColumn="1" w:lastColumn="0" w:noHBand="0" w:noVBand="1"/>
      </w:tblPr>
      <w:tblGrid>
        <w:gridCol w:w="1085"/>
        <w:gridCol w:w="3175"/>
        <w:gridCol w:w="4756"/>
      </w:tblGrid>
      <w:tr w:rsidR="00F51C2A" w:rsidRPr="00F51C2A" w14:paraId="1C2A5A4A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110CF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Mã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EB58E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Góp ý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7F90E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Cách xử lý</w:t>
            </w:r>
          </w:p>
        </w:tc>
      </w:tr>
      <w:tr w:rsidR="00F51C2A" w:rsidRPr="00F51C2A" w14:paraId="248A6508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6984F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FB-01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DD6DC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Anh Phúc: thêm hướng dẫn gọi ngân hàng khi đã chuyển tiền.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86653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Ghi Product Backlog để PO xem xét cùng PBI-05; chưa hứa làm ngay.</w:t>
            </w:r>
          </w:p>
        </w:tc>
      </w:tr>
      <w:tr w:rsidR="00F51C2A" w:rsidRPr="00F51C2A" w14:paraId="720C0978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2A684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lastRenderedPageBreak/>
              <w:t>FB-02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B0226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Chị Vy: chia sẻ cảnh báo cho người thân.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E50BC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PO đánh giá giá trị, ghi vào Product Backlog và sắp xếp ưu tiên; chưa hứa làm ở Sprint sau.</w:t>
            </w:r>
          </w:p>
        </w:tc>
      </w:tr>
      <w:tr w:rsidR="00F51C2A" w:rsidRPr="00F51C2A" w14:paraId="4512B2CD" w14:textId="77777777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4443E" w14:textId="77777777" w:rsidR="00F51C2A" w:rsidRPr="00F51C2A" w:rsidRDefault="00F51C2A" w:rsidP="00F51C2A">
            <w:pPr>
              <w:spacing w:after="160" w:line="278" w:lineRule="auto"/>
            </w:pPr>
            <w:r w:rsidRPr="00F51C2A">
              <w:rPr>
                <w:b/>
                <w:bCs/>
              </w:rPr>
              <w:t>FB-03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ADDE8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Cô Mai: link dài làm nút Kiểm tra bị đẩy khỏi màn hình điện thoại.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FEFE3" w14:textId="77777777" w:rsidR="00F51C2A" w:rsidRPr="00F51C2A" w:rsidRDefault="00F51C2A" w:rsidP="00F51C2A">
            <w:pPr>
              <w:spacing w:after="160" w:line="278" w:lineRule="auto"/>
            </w:pPr>
            <w:r w:rsidRPr="00F51C2A">
              <w:t>Developers tái hiện và kiểm tra lỗi; PO ghi backlog, xem xét ưu tiên; chưa hứa sửa ngay.</w:t>
            </w:r>
          </w:p>
        </w:tc>
      </w:tr>
    </w:tbl>
    <w:p w14:paraId="1892D4AF" w14:textId="77777777" w:rsidR="00381CFC" w:rsidRDefault="00381CFC"/>
    <w:sectPr w:rsidR="00381C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FC"/>
    <w:rsid w:val="000921D4"/>
    <w:rsid w:val="00381CFC"/>
    <w:rsid w:val="00F5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720AEB-0CC5-427C-8B3D-5B85DA948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81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81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81C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81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81C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81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81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81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81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81C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81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81C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81CFC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81CFC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81CF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81CF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81CF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81CF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81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81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81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81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81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81CF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81CF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81CF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81C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81CF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81CFC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F51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Nam Bùi</dc:creator>
  <cp:keywords/>
  <dc:description/>
  <cp:lastModifiedBy>Phương Nam Bùi</cp:lastModifiedBy>
  <cp:revision>2</cp:revision>
  <dcterms:created xsi:type="dcterms:W3CDTF">2026-10-27T04:10:00Z</dcterms:created>
  <dcterms:modified xsi:type="dcterms:W3CDTF">2026-10-27T04:10:00Z</dcterms:modified>
</cp:coreProperties>
</file>