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B1A1A"/>
          <w:sz w:val="52"/>
          <w:szCs w:val="52"/>
        </w:rPr>
        <w:t xml:space="preserve">NOMAN ALI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Senior React Native Engineer  |  Tech Lead  |  Mobile App Architect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Karachi, Pakistan  •  +92 317 280 0068  •  nomanali7296@gmail.com</w:t>
      </w:r>
    </w:p>
    <w:p>
      <w:pPr>
        <w:pBdr>
          <w:bottom w:val="single" w:color="7B1A1A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7B1A1A"/>
          <w:sz w:val="26"/>
          <w:szCs w:val="26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Dynamic Senior Software Engineer with 8+ years of experience building and leading high-quality mobile applications using React Native (CLI &amp; Expo). Proven track record in fintech and large-scale mobile platforms, with deep expertise in performance optimization, clean architecture, Redux/Redux Toolkit, TypeScript, REST APIs, GraphQL, and WebSockets. Experienced team lead and mentor who thrives in agile, remote-first environments. Adept at end-to-end feature ownership — from design through deployment — with a strong focus on reliability, scalability, and code quality.</w:t>
      </w:r>
    </w:p>
    <w:p>
      <w:pPr>
        <w:pBdr>
          <w:bottom w:val="single" w:color="7B1A1A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7B1A1A"/>
          <w:sz w:val="26"/>
          <w:szCs w:val="26"/>
        </w:rPr>
        <w:t xml:space="preserve">CORE 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 Development: </w:t>
      </w:r>
      <w:r>
        <w:rPr>
          <w:rFonts w:ascii="Arial" w:cs="Arial" w:eastAsia="Arial" w:hAnsi="Arial"/>
          <w:sz w:val="20"/>
          <w:szCs w:val="20"/>
        </w:rPr>
        <w:t xml:space="preserve">React Native (CLI &amp; Expo), TypeScript, JavaScript (ES6+), React.js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Management: </w:t>
      </w:r>
      <w:r>
        <w:rPr>
          <w:rFonts w:ascii="Arial" w:cs="Arial" w:eastAsia="Arial" w:hAnsi="Arial"/>
          <w:sz w:val="20"/>
          <w:szCs w:val="20"/>
        </w:rPr>
        <w:t xml:space="preserve">Redux, Redux Toolkit, Zustand, Context API, React Query (TanStack Query)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APIs &amp; Real-time: </w:t>
      </w:r>
      <w:r>
        <w:rPr>
          <w:rFonts w:ascii="Arial" w:cs="Arial" w:eastAsia="Arial" w:hAnsi="Arial"/>
          <w:sz w:val="20"/>
          <w:szCs w:val="20"/>
        </w:rPr>
        <w:t xml:space="preserve">RESTful APIs, GraphQL, WebSockets, real-time data (crypto/stocks feeds)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Architecture: </w:t>
      </w:r>
      <w:r>
        <w:rPr>
          <w:rFonts w:ascii="Arial" w:cs="Arial" w:eastAsia="Arial" w:hAnsi="Arial"/>
          <w:sz w:val="20"/>
          <w:szCs w:val="20"/>
        </w:rPr>
        <w:t xml:space="preserve">Clean Architecture, Component-Driven Architecture, Modular Design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&amp; Quality: </w:t>
      </w:r>
      <w:r>
        <w:rPr>
          <w:rFonts w:ascii="Arial" w:cs="Arial" w:eastAsia="Arial" w:hAnsi="Arial"/>
          <w:sz w:val="20"/>
          <w:szCs w:val="20"/>
        </w:rPr>
        <w:t xml:space="preserve">Unit Testing, Regression Testing, CI/CD, Automated Deployment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Practices: </w:t>
      </w:r>
      <w:r>
        <w:rPr>
          <w:rFonts w:ascii="Arial" w:cs="Arial" w:eastAsia="Arial" w:hAnsi="Arial"/>
          <w:sz w:val="20"/>
          <w:szCs w:val="20"/>
        </w:rPr>
        <w:t xml:space="preserve">Git, Agile/Scrum, NodeJS, Performance Profiling &amp; Optimization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Leadership: </w:t>
      </w:r>
      <w:r>
        <w:rPr>
          <w:rFonts w:ascii="Arial" w:cs="Arial" w:eastAsia="Arial" w:hAnsi="Arial"/>
          <w:sz w:val="20"/>
          <w:szCs w:val="20"/>
        </w:rPr>
        <w:t xml:space="preserve">Team Lead, Mentoring, Stakeholder Communication, Technical Documentation</w:t>
      </w:r>
    </w:p>
    <w:p>
      <w:pPr>
        <w:pBdr>
          <w:bottom w:val="single" w:color="7B1A1A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7B1A1A"/>
          <w:sz w:val="26"/>
          <w:szCs w:val="26"/>
        </w:rPr>
        <w:t xml:space="preserve">WORK EXPERIENCE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Software Engineer — React Native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InsuranceMarket.ae (Fintech) — Remote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April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Lead development on a fintech mobile app, implementing real-time crypto and stock price updates via WebSockets.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Enhanced software stability through daily regression testing, collaborating closely with QA and automation engineers.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Identified and resolved complex technical issues to continuously improve application functionality and performance.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Delivered scalable, production-ready features using agile methodologies for timely and high-quality releases.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 React Native Engineer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Cmolds — Karachi, Pakistan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April 2024 – April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Led end-to-end mobile application development across multiple client projects, meeting strict delivery deadlines.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Mentored junior engineers in React Native best practices, improving overall team productivity and code quality.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Conducted feasibility studies for new projects, delivering detailed analysis that informed leadership decisions.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Maintained accurate technical documentation and presented findings to stakeholders, ensuring alignment on goals.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Optimized engineering workflows by introducing innovative solutions and standardized development processes.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 React Native Developer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Octalyte — Karachi, Pakistan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May 2023 – March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Shipped new features based on stakeholder feedback, resulting in measurable improvements in customer satisfaction.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Implemented robust error handling strategies ensuring seamless app performance under varying conditions.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Increased app stability through thorough unit testing, continuous integration, and automated deployment pipelines.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Used advanced debugging tools to quickly identify and resolve critical performance and stability issues.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Modernized legacy codebases to current development standards, improving both functionality and maintainability.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React Native Developer / Team Lead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Appicoders Inc — Karachi, Pakistan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July 2019 – February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Led a team of developers delivering cross-platform mobile applications on time and within budget across multiple products.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Collaborated directly with product owners to define requirements, establish priorities, and set realistic delivery timelines.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Drove end-to-end feature development from initial design concepts through implementation, testing, and release.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Integrated third-party libraries and APIs to extend app functionality and enhance user engagement.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Continuously researched React Native ecosystem trends, sharing insights with the team to encourage innovation.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Utilized agile methodologies for efficient sprint planning and delivery.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React Native Developer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Apps Dot Inc — Karachi, Pakistan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August 2017 – April 2019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Developed new mobile features based on client feedback, improving satisfaction across multiple projects.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Built reusable, maintainable component libraries that significantly reduced future development time.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Enhanced app performance by optimizing React Native components and applying platform best practices.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Provided technical guidance across the product lifecycle to align engineering deliverables with business goals.</w:t>
      </w:r>
    </w:p>
    <w:p>
      <w:pPr>
        <w:pBdr>
          <w:bottom w:val="single" w:color="7B1A1A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7B1A1A"/>
          <w:sz w:val="26"/>
          <w:szCs w:val="26"/>
        </w:rPr>
        <w:t xml:space="preserve">EDUCATION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ACCP Pro — Software Engineering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Aptech Computer Education Pakistan, Karachi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2016</w:t>
      </w:r>
    </w:p>
    <w:p>
      <w:pPr>
        <w:pBdr>
          <w:bottom w:val="single" w:color="7B1A1A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7B1A1A"/>
          <w:sz w:val="26"/>
          <w:szCs w:val="26"/>
        </w:rPr>
        <w:t xml:space="preserve">LANGUAGES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English (Professional Working)  •  Urdu (Native)  •  Punjabi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2026-03-17T00:25:59.445Z</dcterms:created>
  <dcterms:modified xsi:type="dcterms:W3CDTF">2026-03-17T00:25:59.449Z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